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0D76" w:rsidRPr="000E0D76" w:rsidRDefault="000E0D76" w:rsidP="000E0D76">
      <w:pPr>
        <w:spacing w:after="0" w:line="240" w:lineRule="auto"/>
        <w:jc w:val="right"/>
        <w:rPr>
          <w:rFonts w:ascii="Times New Roman" w:hAnsi="Times New Roman"/>
          <w:b/>
          <w:sz w:val="32"/>
          <w:szCs w:val="32"/>
        </w:rPr>
      </w:pPr>
      <w:bookmarkStart w:id="0" w:name="_GoBack"/>
      <w:bookmarkEnd w:id="0"/>
      <w:r w:rsidRPr="000E0D76">
        <w:rPr>
          <w:rFonts w:ascii="Times New Roman" w:hAnsi="Times New Roman"/>
          <w:b/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                        </w:t>
      </w:r>
    </w:p>
    <w:p w:rsidR="000E0D76" w:rsidRPr="000E0D76" w:rsidRDefault="000E0D76" w:rsidP="000E0D7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E0D76">
        <w:rPr>
          <w:rFonts w:ascii="Times New Roman" w:hAnsi="Times New Roman"/>
          <w:b/>
          <w:sz w:val="32"/>
          <w:szCs w:val="32"/>
        </w:rPr>
        <w:t>Совет депутатов Большеивановского сельского поселения Иловлинского муниципального района</w:t>
      </w:r>
    </w:p>
    <w:p w:rsidR="000E0D76" w:rsidRPr="000E0D76" w:rsidRDefault="000E0D76" w:rsidP="000E0D7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E0D76">
        <w:rPr>
          <w:rFonts w:ascii="Times New Roman" w:hAnsi="Times New Roman"/>
          <w:b/>
          <w:sz w:val="32"/>
          <w:szCs w:val="32"/>
        </w:rPr>
        <w:t>Волгоградской области</w:t>
      </w:r>
    </w:p>
    <w:p w:rsidR="0077753F" w:rsidRDefault="000E0D76" w:rsidP="0077753F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E0D76">
        <w:rPr>
          <w:rFonts w:ascii="Times New Roman" w:hAnsi="Times New Roman"/>
          <w:sz w:val="28"/>
          <w:szCs w:val="28"/>
        </w:rPr>
        <w:t xml:space="preserve">403074, Волгоградская область, Иловлинский район, с. Большая Ивановка </w:t>
      </w:r>
    </w:p>
    <w:p w:rsidR="000E0D76" w:rsidRPr="000E0D76" w:rsidRDefault="000E0D76" w:rsidP="0077753F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 w:rsidRPr="000E0D76">
        <w:rPr>
          <w:rFonts w:ascii="Times New Roman" w:hAnsi="Times New Roman"/>
          <w:sz w:val="28"/>
          <w:szCs w:val="28"/>
        </w:rPr>
        <w:t>ул. Речная,2А</w:t>
      </w:r>
    </w:p>
    <w:p w:rsidR="000E0D76" w:rsidRPr="000E0D76" w:rsidRDefault="000E0D76" w:rsidP="000E0D76">
      <w:pPr>
        <w:jc w:val="center"/>
        <w:rPr>
          <w:rFonts w:ascii="Times New Roman" w:hAnsi="Times New Roman"/>
          <w:sz w:val="16"/>
          <w:szCs w:val="16"/>
        </w:rPr>
      </w:pPr>
      <w:r w:rsidRPr="000E0D76">
        <w:rPr>
          <w:rFonts w:ascii="Times New Roman" w:hAnsi="Times New Roman"/>
          <w:b/>
          <w:sz w:val="28"/>
          <w:szCs w:val="28"/>
        </w:rPr>
        <w:t>РЕШЕНИЕ</w:t>
      </w:r>
      <w:r w:rsidRPr="000E0D76">
        <w:rPr>
          <w:rFonts w:ascii="Times New Roman" w:hAnsi="Times New Roman"/>
          <w:sz w:val="28"/>
          <w:szCs w:val="28"/>
        </w:rPr>
        <w:t xml:space="preserve">           </w:t>
      </w:r>
    </w:p>
    <w:p w:rsidR="000E0D76" w:rsidRPr="000E0D76" w:rsidRDefault="000E0D76" w:rsidP="000E0D76">
      <w:pPr>
        <w:rPr>
          <w:rFonts w:ascii="Times New Roman" w:hAnsi="Times New Roman"/>
          <w:sz w:val="27"/>
          <w:szCs w:val="27"/>
        </w:rPr>
      </w:pPr>
      <w:r w:rsidRPr="000E0D76">
        <w:rPr>
          <w:rFonts w:ascii="Times New Roman" w:hAnsi="Times New Roman"/>
          <w:sz w:val="27"/>
          <w:szCs w:val="27"/>
        </w:rPr>
        <w:t xml:space="preserve">от </w:t>
      </w:r>
      <w:r w:rsidR="00161364">
        <w:rPr>
          <w:rFonts w:ascii="Times New Roman" w:hAnsi="Times New Roman"/>
          <w:sz w:val="27"/>
          <w:szCs w:val="27"/>
        </w:rPr>
        <w:t>21 апреля</w:t>
      </w:r>
      <w:r w:rsidR="00E62AEA">
        <w:rPr>
          <w:rFonts w:ascii="Times New Roman" w:hAnsi="Times New Roman"/>
          <w:sz w:val="27"/>
          <w:szCs w:val="27"/>
        </w:rPr>
        <w:t xml:space="preserve"> 2026</w:t>
      </w:r>
      <w:r w:rsidRPr="000E0D76">
        <w:rPr>
          <w:rFonts w:ascii="Times New Roman" w:hAnsi="Times New Roman"/>
          <w:sz w:val="27"/>
          <w:szCs w:val="27"/>
        </w:rPr>
        <w:t xml:space="preserve"> года                                                                  № </w:t>
      </w:r>
      <w:r w:rsidR="00161364">
        <w:rPr>
          <w:rFonts w:ascii="Times New Roman" w:hAnsi="Times New Roman"/>
          <w:sz w:val="27"/>
          <w:szCs w:val="27"/>
        </w:rPr>
        <w:t>103/38</w:t>
      </w:r>
    </w:p>
    <w:p w:rsidR="00E62AEA" w:rsidRPr="00595AC3" w:rsidRDefault="00E62AEA" w:rsidP="00E62AEA">
      <w:pPr>
        <w:autoSpaceDE w:val="0"/>
        <w:autoSpaceDN w:val="0"/>
        <w:adjustRightInd w:val="0"/>
        <w:spacing w:after="0" w:line="240" w:lineRule="auto"/>
        <w:ind w:right="140" w:firstLine="708"/>
        <w:jc w:val="both"/>
        <w:rPr>
          <w:rFonts w:ascii="Times New Roman" w:hAnsi="Times New Roman"/>
          <w:noProof/>
          <w:sz w:val="27"/>
          <w:szCs w:val="27"/>
        </w:rPr>
      </w:pPr>
      <w:r w:rsidRPr="00595AC3">
        <w:rPr>
          <w:rFonts w:ascii="Times New Roman" w:hAnsi="Times New Roman"/>
          <w:noProof/>
          <w:sz w:val="27"/>
          <w:szCs w:val="27"/>
        </w:rPr>
        <w:t xml:space="preserve">О внесении изменений и дополнений в решение Совета депутатов Большеивановского сельского поселения  Волгоградской области </w:t>
      </w:r>
      <w:bookmarkStart w:id="1" w:name="_Hlk190254005"/>
      <w:r w:rsidRPr="00595AC3">
        <w:rPr>
          <w:rFonts w:ascii="Times New Roman" w:hAnsi="Times New Roman"/>
          <w:noProof/>
          <w:sz w:val="27"/>
          <w:szCs w:val="27"/>
        </w:rPr>
        <w:t xml:space="preserve">№ </w:t>
      </w:r>
      <w:r>
        <w:rPr>
          <w:rFonts w:ascii="Times New Roman" w:hAnsi="Times New Roman"/>
          <w:noProof/>
          <w:sz w:val="27"/>
          <w:szCs w:val="27"/>
        </w:rPr>
        <w:t xml:space="preserve">76/30 </w:t>
      </w:r>
      <w:r w:rsidRPr="00595AC3">
        <w:rPr>
          <w:rFonts w:ascii="Times New Roman" w:hAnsi="Times New Roman"/>
          <w:noProof/>
          <w:sz w:val="27"/>
          <w:szCs w:val="27"/>
        </w:rPr>
        <w:t xml:space="preserve"> от </w:t>
      </w:r>
      <w:r>
        <w:rPr>
          <w:rFonts w:ascii="Times New Roman" w:hAnsi="Times New Roman"/>
          <w:noProof/>
          <w:sz w:val="27"/>
          <w:szCs w:val="27"/>
        </w:rPr>
        <w:t>29.12.2025</w:t>
      </w:r>
      <w:r w:rsidRPr="00595AC3">
        <w:rPr>
          <w:rFonts w:ascii="Times New Roman" w:hAnsi="Times New Roman"/>
          <w:noProof/>
          <w:sz w:val="27"/>
          <w:szCs w:val="27"/>
        </w:rPr>
        <w:t>г.</w:t>
      </w:r>
      <w:bookmarkEnd w:id="1"/>
      <w:r w:rsidRPr="00595AC3">
        <w:rPr>
          <w:rFonts w:ascii="Times New Roman" w:hAnsi="Times New Roman"/>
          <w:noProof/>
          <w:sz w:val="27"/>
          <w:szCs w:val="27"/>
        </w:rPr>
        <w:t xml:space="preserve"> </w:t>
      </w:r>
      <w:r w:rsidRPr="0087270D">
        <w:rPr>
          <w:rFonts w:ascii="Times New Roman" w:hAnsi="Times New Roman"/>
          <w:noProof/>
          <w:sz w:val="27"/>
          <w:szCs w:val="27"/>
        </w:rPr>
        <w:t>«О  бюджете Большеивановского сельского поселения Иловлинского муниципального района Волгоградской области на 202</w:t>
      </w:r>
      <w:r w:rsidR="005163C5">
        <w:rPr>
          <w:rFonts w:ascii="Times New Roman" w:hAnsi="Times New Roman"/>
          <w:noProof/>
          <w:sz w:val="27"/>
          <w:szCs w:val="27"/>
        </w:rPr>
        <w:t>6</w:t>
      </w:r>
      <w:r w:rsidRPr="0087270D">
        <w:rPr>
          <w:rFonts w:ascii="Times New Roman" w:hAnsi="Times New Roman"/>
          <w:noProof/>
          <w:sz w:val="27"/>
          <w:szCs w:val="27"/>
        </w:rPr>
        <w:t xml:space="preserve"> год и на плановый период 202</w:t>
      </w:r>
      <w:r w:rsidR="005163C5">
        <w:rPr>
          <w:rFonts w:ascii="Times New Roman" w:hAnsi="Times New Roman"/>
          <w:noProof/>
          <w:sz w:val="27"/>
          <w:szCs w:val="27"/>
        </w:rPr>
        <w:t>7</w:t>
      </w:r>
      <w:r w:rsidRPr="0087270D">
        <w:rPr>
          <w:rFonts w:ascii="Times New Roman" w:hAnsi="Times New Roman"/>
          <w:noProof/>
          <w:sz w:val="27"/>
          <w:szCs w:val="27"/>
        </w:rPr>
        <w:t xml:space="preserve"> и 202</w:t>
      </w:r>
      <w:r w:rsidR="005163C5">
        <w:rPr>
          <w:rFonts w:ascii="Times New Roman" w:hAnsi="Times New Roman"/>
          <w:noProof/>
          <w:sz w:val="27"/>
          <w:szCs w:val="27"/>
        </w:rPr>
        <w:t>8</w:t>
      </w:r>
      <w:r w:rsidRPr="0087270D">
        <w:rPr>
          <w:rFonts w:ascii="Times New Roman" w:hAnsi="Times New Roman"/>
          <w:noProof/>
          <w:sz w:val="27"/>
          <w:szCs w:val="27"/>
        </w:rPr>
        <w:t xml:space="preserve"> годов»   </w:t>
      </w:r>
      <w:r w:rsidRPr="00595AC3">
        <w:rPr>
          <w:rFonts w:ascii="Times New Roman" w:hAnsi="Times New Roman"/>
          <w:noProof/>
          <w:sz w:val="27"/>
          <w:szCs w:val="27"/>
        </w:rPr>
        <w:t>(с последующими изменениями и дополнениями)</w:t>
      </w:r>
    </w:p>
    <w:p w:rsidR="00E62AEA" w:rsidRPr="00595AC3" w:rsidRDefault="00E62AEA" w:rsidP="00E62AEA">
      <w:pPr>
        <w:autoSpaceDE w:val="0"/>
        <w:autoSpaceDN w:val="0"/>
        <w:adjustRightInd w:val="0"/>
        <w:spacing w:after="0" w:line="240" w:lineRule="auto"/>
        <w:ind w:right="140" w:firstLine="708"/>
        <w:jc w:val="both"/>
        <w:rPr>
          <w:rFonts w:ascii="Times New Roman" w:hAnsi="Times New Roman"/>
          <w:noProof/>
          <w:sz w:val="27"/>
          <w:szCs w:val="27"/>
        </w:rPr>
      </w:pPr>
      <w:r w:rsidRPr="00595AC3">
        <w:rPr>
          <w:rFonts w:ascii="Times New Roman" w:hAnsi="Times New Roman"/>
          <w:noProof/>
          <w:sz w:val="27"/>
          <w:szCs w:val="27"/>
        </w:rPr>
        <w:t xml:space="preserve">Внести в решение Совета депутатов Большеивановского сельского поселения от </w:t>
      </w:r>
      <w:bookmarkStart w:id="2" w:name="_Hlk190253989"/>
      <w:r w:rsidRPr="0087270D">
        <w:rPr>
          <w:rFonts w:ascii="Times New Roman" w:hAnsi="Times New Roman"/>
          <w:noProof/>
          <w:sz w:val="27"/>
          <w:szCs w:val="27"/>
        </w:rPr>
        <w:t xml:space="preserve">№ </w:t>
      </w:r>
      <w:r w:rsidR="005163C5">
        <w:rPr>
          <w:rFonts w:ascii="Times New Roman" w:hAnsi="Times New Roman"/>
          <w:noProof/>
          <w:sz w:val="27"/>
          <w:szCs w:val="27"/>
        </w:rPr>
        <w:t>76/30</w:t>
      </w:r>
      <w:r w:rsidRPr="0087270D">
        <w:rPr>
          <w:rFonts w:ascii="Times New Roman" w:hAnsi="Times New Roman"/>
          <w:noProof/>
          <w:sz w:val="27"/>
          <w:szCs w:val="27"/>
        </w:rPr>
        <w:t xml:space="preserve">  от 2</w:t>
      </w:r>
      <w:r w:rsidR="005163C5">
        <w:rPr>
          <w:rFonts w:ascii="Times New Roman" w:hAnsi="Times New Roman"/>
          <w:noProof/>
          <w:sz w:val="27"/>
          <w:szCs w:val="27"/>
        </w:rPr>
        <w:t>9</w:t>
      </w:r>
      <w:r w:rsidRPr="0087270D">
        <w:rPr>
          <w:rFonts w:ascii="Times New Roman" w:hAnsi="Times New Roman"/>
          <w:noProof/>
          <w:sz w:val="27"/>
          <w:szCs w:val="27"/>
        </w:rPr>
        <w:t>.12.202</w:t>
      </w:r>
      <w:r w:rsidR="005163C5">
        <w:rPr>
          <w:rFonts w:ascii="Times New Roman" w:hAnsi="Times New Roman"/>
          <w:noProof/>
          <w:sz w:val="27"/>
          <w:szCs w:val="27"/>
        </w:rPr>
        <w:t>5</w:t>
      </w:r>
      <w:r w:rsidRPr="0087270D">
        <w:rPr>
          <w:rFonts w:ascii="Times New Roman" w:hAnsi="Times New Roman"/>
          <w:noProof/>
          <w:sz w:val="27"/>
          <w:szCs w:val="27"/>
        </w:rPr>
        <w:t xml:space="preserve">г. </w:t>
      </w:r>
      <w:r>
        <w:rPr>
          <w:rFonts w:ascii="Times New Roman" w:hAnsi="Times New Roman"/>
          <w:noProof/>
          <w:sz w:val="27"/>
          <w:szCs w:val="27"/>
        </w:rPr>
        <w:t>«</w:t>
      </w:r>
      <w:r w:rsidRPr="00595AC3">
        <w:rPr>
          <w:rFonts w:ascii="Times New Roman" w:hAnsi="Times New Roman"/>
          <w:noProof/>
          <w:sz w:val="27"/>
          <w:szCs w:val="27"/>
        </w:rPr>
        <w:t>О  бюджете Большеивановского сельского поселения Иловлинского муниципального района Волгоградской области на 202</w:t>
      </w:r>
      <w:r w:rsidR="005163C5">
        <w:rPr>
          <w:rFonts w:ascii="Times New Roman" w:hAnsi="Times New Roman"/>
          <w:noProof/>
          <w:sz w:val="27"/>
          <w:szCs w:val="27"/>
        </w:rPr>
        <w:t>6</w:t>
      </w:r>
      <w:r w:rsidRPr="00595AC3">
        <w:rPr>
          <w:rFonts w:ascii="Times New Roman" w:hAnsi="Times New Roman"/>
          <w:noProof/>
          <w:sz w:val="27"/>
          <w:szCs w:val="27"/>
        </w:rPr>
        <w:t xml:space="preserve"> год и на плановый период 202</w:t>
      </w:r>
      <w:r w:rsidR="005163C5">
        <w:rPr>
          <w:rFonts w:ascii="Times New Roman" w:hAnsi="Times New Roman"/>
          <w:noProof/>
          <w:sz w:val="27"/>
          <w:szCs w:val="27"/>
        </w:rPr>
        <w:t>7</w:t>
      </w:r>
      <w:r w:rsidRPr="00595AC3">
        <w:rPr>
          <w:rFonts w:ascii="Times New Roman" w:hAnsi="Times New Roman"/>
          <w:noProof/>
          <w:sz w:val="27"/>
          <w:szCs w:val="27"/>
        </w:rPr>
        <w:t xml:space="preserve"> и 202</w:t>
      </w:r>
      <w:r w:rsidR="005163C5">
        <w:rPr>
          <w:rFonts w:ascii="Times New Roman" w:hAnsi="Times New Roman"/>
          <w:noProof/>
          <w:sz w:val="27"/>
          <w:szCs w:val="27"/>
        </w:rPr>
        <w:t>8</w:t>
      </w:r>
      <w:r w:rsidRPr="00595AC3">
        <w:rPr>
          <w:rFonts w:ascii="Times New Roman" w:hAnsi="Times New Roman"/>
          <w:noProof/>
          <w:sz w:val="27"/>
          <w:szCs w:val="27"/>
        </w:rPr>
        <w:t xml:space="preserve"> годов</w:t>
      </w:r>
      <w:r>
        <w:rPr>
          <w:rFonts w:ascii="Times New Roman" w:hAnsi="Times New Roman"/>
          <w:noProof/>
          <w:sz w:val="27"/>
          <w:szCs w:val="27"/>
        </w:rPr>
        <w:t>»</w:t>
      </w:r>
      <w:r w:rsidRPr="00595AC3">
        <w:rPr>
          <w:rFonts w:ascii="Times New Roman" w:hAnsi="Times New Roman"/>
          <w:noProof/>
          <w:sz w:val="27"/>
          <w:szCs w:val="27"/>
        </w:rPr>
        <w:t xml:space="preserve">   </w:t>
      </w:r>
      <w:bookmarkEnd w:id="2"/>
      <w:r w:rsidRPr="00595AC3">
        <w:rPr>
          <w:rFonts w:ascii="Times New Roman" w:hAnsi="Times New Roman"/>
          <w:noProof/>
          <w:sz w:val="27"/>
          <w:szCs w:val="27"/>
        </w:rPr>
        <w:t>(далее-Решение) следующие изменения и дополнения:</w:t>
      </w:r>
    </w:p>
    <w:p w:rsidR="00E62AEA" w:rsidRPr="00C176B7" w:rsidRDefault="00E62AEA" w:rsidP="00E62AEA">
      <w:pPr>
        <w:spacing w:after="0" w:line="240" w:lineRule="auto"/>
        <w:ind w:firstLine="720"/>
        <w:jc w:val="both"/>
        <w:rPr>
          <w:rFonts w:ascii="Times New Roman" w:hAnsi="Times New Roman"/>
          <w:color w:val="FF0000"/>
          <w:sz w:val="27"/>
          <w:szCs w:val="27"/>
        </w:rPr>
      </w:pPr>
    </w:p>
    <w:p w:rsidR="00E62AEA" w:rsidRPr="002C1975" w:rsidRDefault="00E62AEA" w:rsidP="00E62AEA">
      <w:pPr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noProof/>
          <w:sz w:val="27"/>
          <w:szCs w:val="27"/>
        </w:rPr>
      </w:pPr>
      <w:bookmarkStart w:id="3" w:name="_Hlk190254470"/>
      <w:r w:rsidRPr="002C1975">
        <w:rPr>
          <w:rFonts w:ascii="Times New Roman" w:hAnsi="Times New Roman"/>
          <w:b/>
          <w:bCs/>
          <w:noProof/>
          <w:sz w:val="27"/>
          <w:szCs w:val="27"/>
        </w:rPr>
        <w:t>Пункт 1.1 Решения  изложить в следующей редакции:</w:t>
      </w:r>
    </w:p>
    <w:bookmarkEnd w:id="3"/>
    <w:p w:rsidR="0077753F" w:rsidRPr="0077753F" w:rsidRDefault="0077753F" w:rsidP="0077753F">
      <w:pPr>
        <w:pStyle w:val="ConsNormal"/>
        <w:jc w:val="both"/>
        <w:rPr>
          <w:rFonts w:ascii="Times New Roman" w:hAnsi="Times New Roman"/>
          <w:sz w:val="27"/>
          <w:szCs w:val="27"/>
        </w:rPr>
      </w:pPr>
      <w:r w:rsidRPr="0077753F">
        <w:rPr>
          <w:rFonts w:ascii="Times New Roman" w:hAnsi="Times New Roman"/>
          <w:sz w:val="27"/>
          <w:szCs w:val="27"/>
        </w:rPr>
        <w:t xml:space="preserve">прогнозируемый общий объем доходов бюджета Большеивановского сельского поселения сумме </w:t>
      </w:r>
      <w:r w:rsidR="00161364">
        <w:rPr>
          <w:rFonts w:ascii="Times New Roman" w:hAnsi="Times New Roman"/>
          <w:sz w:val="27"/>
          <w:szCs w:val="27"/>
        </w:rPr>
        <w:t>8</w:t>
      </w:r>
      <w:r w:rsidRPr="0077753F">
        <w:rPr>
          <w:rFonts w:ascii="Times New Roman" w:hAnsi="Times New Roman"/>
          <w:sz w:val="27"/>
          <w:szCs w:val="27"/>
        </w:rPr>
        <w:t xml:space="preserve"> </w:t>
      </w:r>
      <w:r w:rsidR="00161364">
        <w:rPr>
          <w:rFonts w:ascii="Times New Roman" w:hAnsi="Times New Roman"/>
          <w:sz w:val="27"/>
          <w:szCs w:val="27"/>
        </w:rPr>
        <w:t>7</w:t>
      </w:r>
      <w:r w:rsidRPr="0077753F">
        <w:rPr>
          <w:rFonts w:ascii="Times New Roman" w:hAnsi="Times New Roman"/>
          <w:sz w:val="27"/>
          <w:szCs w:val="27"/>
        </w:rPr>
        <w:t xml:space="preserve">20 890,0 рублей, в том числе безвозмездные поступления от других бюджетов бюджетной системы Российской Федерации в сумме 1 557 600,0 рублей, из них: </w:t>
      </w:r>
    </w:p>
    <w:p w:rsidR="0077753F" w:rsidRPr="0077753F" w:rsidRDefault="0077753F" w:rsidP="0077753F">
      <w:pPr>
        <w:pStyle w:val="ConsNormal"/>
        <w:jc w:val="both"/>
        <w:rPr>
          <w:rFonts w:ascii="Times New Roman" w:hAnsi="Times New Roman"/>
          <w:sz w:val="27"/>
          <w:szCs w:val="27"/>
        </w:rPr>
      </w:pPr>
      <w:r w:rsidRPr="0077753F">
        <w:rPr>
          <w:rFonts w:ascii="Times New Roman" w:hAnsi="Times New Roman"/>
          <w:sz w:val="27"/>
          <w:szCs w:val="27"/>
        </w:rPr>
        <w:t xml:space="preserve">из областного бюджета – 1 547 600,0 рублей; </w:t>
      </w:r>
    </w:p>
    <w:p w:rsidR="0077753F" w:rsidRPr="0077753F" w:rsidRDefault="0077753F" w:rsidP="0077753F">
      <w:pPr>
        <w:pStyle w:val="ConsNormal"/>
        <w:jc w:val="both"/>
        <w:rPr>
          <w:rFonts w:ascii="Times New Roman" w:hAnsi="Times New Roman"/>
          <w:sz w:val="27"/>
          <w:szCs w:val="27"/>
        </w:rPr>
      </w:pPr>
      <w:r w:rsidRPr="0077753F">
        <w:rPr>
          <w:rFonts w:ascii="Times New Roman" w:hAnsi="Times New Roman"/>
          <w:sz w:val="27"/>
          <w:szCs w:val="27"/>
        </w:rPr>
        <w:t>из районного бюджета –10 000,0  рублей;</w:t>
      </w:r>
    </w:p>
    <w:p w:rsidR="0077753F" w:rsidRPr="0077753F" w:rsidRDefault="0077753F" w:rsidP="0077753F">
      <w:pPr>
        <w:pStyle w:val="ConsNormal"/>
        <w:jc w:val="both"/>
        <w:rPr>
          <w:rFonts w:ascii="Times New Roman" w:hAnsi="Times New Roman"/>
          <w:sz w:val="27"/>
          <w:szCs w:val="27"/>
        </w:rPr>
      </w:pPr>
      <w:r w:rsidRPr="0077753F">
        <w:rPr>
          <w:rFonts w:ascii="Times New Roman" w:hAnsi="Times New Roman"/>
          <w:sz w:val="27"/>
          <w:szCs w:val="27"/>
        </w:rPr>
        <w:t xml:space="preserve">общий объем расходов бюджета Большеивановского сельского поселения  в сумме </w:t>
      </w:r>
      <w:r w:rsidR="00161364">
        <w:rPr>
          <w:rFonts w:ascii="Times New Roman" w:hAnsi="Times New Roman"/>
          <w:sz w:val="27"/>
          <w:szCs w:val="27"/>
        </w:rPr>
        <w:t>9</w:t>
      </w:r>
      <w:r w:rsidRPr="0077753F">
        <w:rPr>
          <w:rFonts w:ascii="Times New Roman" w:hAnsi="Times New Roman"/>
          <w:sz w:val="27"/>
          <w:szCs w:val="27"/>
        </w:rPr>
        <w:t xml:space="preserve"> </w:t>
      </w:r>
      <w:r w:rsidR="00161364">
        <w:rPr>
          <w:rFonts w:ascii="Times New Roman" w:hAnsi="Times New Roman"/>
          <w:sz w:val="27"/>
          <w:szCs w:val="27"/>
        </w:rPr>
        <w:t>4</w:t>
      </w:r>
      <w:r w:rsidRPr="0077753F">
        <w:rPr>
          <w:rFonts w:ascii="Times New Roman" w:hAnsi="Times New Roman"/>
          <w:sz w:val="27"/>
          <w:szCs w:val="27"/>
        </w:rPr>
        <w:t xml:space="preserve">20 </w:t>
      </w:r>
      <w:r w:rsidR="00962CF1">
        <w:rPr>
          <w:rFonts w:ascii="Times New Roman" w:hAnsi="Times New Roman"/>
          <w:sz w:val="27"/>
          <w:szCs w:val="27"/>
        </w:rPr>
        <w:t>8</w:t>
      </w:r>
      <w:r w:rsidRPr="0077753F">
        <w:rPr>
          <w:rFonts w:ascii="Times New Roman" w:hAnsi="Times New Roman"/>
          <w:sz w:val="27"/>
          <w:szCs w:val="27"/>
        </w:rPr>
        <w:t xml:space="preserve">90,0 рублей, в том числе объем межбюджетных трансфертов, предоставляемых из бюджета Большеивановского сельского поселения Иловлинскому муниципальному району, в сумме </w:t>
      </w:r>
      <w:r w:rsidR="002A1768">
        <w:rPr>
          <w:rFonts w:ascii="Times New Roman" w:hAnsi="Times New Roman"/>
          <w:sz w:val="27"/>
          <w:szCs w:val="27"/>
        </w:rPr>
        <w:t>81</w:t>
      </w:r>
      <w:r w:rsidRPr="0077753F">
        <w:rPr>
          <w:rFonts w:ascii="Times New Roman" w:hAnsi="Times New Roman"/>
          <w:sz w:val="27"/>
          <w:szCs w:val="27"/>
        </w:rPr>
        <w:t xml:space="preserve"> 983,00 рублей;</w:t>
      </w:r>
    </w:p>
    <w:p w:rsidR="0077753F" w:rsidRDefault="0077753F" w:rsidP="0077753F">
      <w:pPr>
        <w:pStyle w:val="ConsNormal"/>
        <w:jc w:val="both"/>
        <w:rPr>
          <w:rFonts w:ascii="Times New Roman" w:hAnsi="Times New Roman"/>
          <w:sz w:val="27"/>
          <w:szCs w:val="27"/>
        </w:rPr>
      </w:pPr>
      <w:r w:rsidRPr="0077753F">
        <w:rPr>
          <w:rFonts w:ascii="Times New Roman" w:hAnsi="Times New Roman"/>
          <w:sz w:val="27"/>
          <w:szCs w:val="27"/>
        </w:rPr>
        <w:t xml:space="preserve">прогнозируемый дефицит бюджета Большеивановского сельского поселения сумме </w:t>
      </w:r>
      <w:r>
        <w:rPr>
          <w:rFonts w:ascii="Times New Roman" w:hAnsi="Times New Roman"/>
          <w:sz w:val="27"/>
          <w:szCs w:val="27"/>
        </w:rPr>
        <w:t>700 00</w:t>
      </w:r>
      <w:r w:rsidRPr="0077753F">
        <w:rPr>
          <w:rFonts w:ascii="Times New Roman" w:hAnsi="Times New Roman"/>
          <w:sz w:val="27"/>
          <w:szCs w:val="27"/>
        </w:rPr>
        <w:t>0,00  рублей.</w:t>
      </w:r>
    </w:p>
    <w:p w:rsidR="00161364" w:rsidRDefault="00E62AEA" w:rsidP="00161364">
      <w:pPr>
        <w:pStyle w:val="ConsNormal"/>
        <w:jc w:val="both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/>
          <w:b/>
          <w:sz w:val="27"/>
          <w:szCs w:val="27"/>
        </w:rPr>
        <w:t>1.</w:t>
      </w:r>
      <w:r w:rsidRPr="002C1975">
        <w:t xml:space="preserve"> </w:t>
      </w:r>
      <w:r>
        <w:rPr>
          <w:rFonts w:ascii="Times New Roman" w:hAnsi="Times New Roman"/>
          <w:b/>
          <w:sz w:val="27"/>
          <w:szCs w:val="27"/>
        </w:rPr>
        <w:t xml:space="preserve">2.   </w:t>
      </w:r>
      <w:bookmarkStart w:id="4" w:name="_Hlk190254886"/>
      <w:r w:rsidR="00161364" w:rsidRPr="002C1975">
        <w:rPr>
          <w:rFonts w:ascii="Times New Roman" w:hAnsi="Times New Roman"/>
          <w:b/>
          <w:sz w:val="27"/>
          <w:szCs w:val="27"/>
        </w:rPr>
        <w:t xml:space="preserve">Пункт </w:t>
      </w:r>
      <w:r w:rsidR="00161364">
        <w:rPr>
          <w:rFonts w:ascii="Times New Roman" w:hAnsi="Times New Roman"/>
          <w:b/>
          <w:sz w:val="27"/>
          <w:szCs w:val="27"/>
        </w:rPr>
        <w:t xml:space="preserve">3 </w:t>
      </w:r>
      <w:r w:rsidR="00161364" w:rsidRPr="002C1975">
        <w:rPr>
          <w:rFonts w:ascii="Times New Roman" w:hAnsi="Times New Roman"/>
          <w:b/>
          <w:sz w:val="27"/>
          <w:szCs w:val="27"/>
        </w:rPr>
        <w:t xml:space="preserve"> Решения  изложить в следующей редакции:</w:t>
      </w:r>
      <w:bookmarkEnd w:id="4"/>
    </w:p>
    <w:p w:rsidR="00161364" w:rsidRDefault="00161364" w:rsidP="00161364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2C1975">
        <w:rPr>
          <w:rFonts w:ascii="Times New Roman" w:hAnsi="Times New Roman"/>
          <w:sz w:val="27"/>
          <w:szCs w:val="27"/>
        </w:rPr>
        <w:t xml:space="preserve">Приложение № </w:t>
      </w:r>
      <w:r>
        <w:rPr>
          <w:rFonts w:ascii="Times New Roman" w:hAnsi="Times New Roman"/>
          <w:sz w:val="27"/>
          <w:szCs w:val="27"/>
        </w:rPr>
        <w:t>1</w:t>
      </w:r>
      <w:r w:rsidRPr="002C1975">
        <w:rPr>
          <w:rFonts w:ascii="Times New Roman" w:hAnsi="Times New Roman"/>
          <w:sz w:val="27"/>
          <w:szCs w:val="27"/>
        </w:rPr>
        <w:t xml:space="preserve"> к Решению «Поступления доходов в бюджет Большеивановского сельского поселения в 202</w:t>
      </w:r>
      <w:r>
        <w:rPr>
          <w:rFonts w:ascii="Times New Roman" w:hAnsi="Times New Roman"/>
          <w:sz w:val="27"/>
          <w:szCs w:val="27"/>
        </w:rPr>
        <w:t xml:space="preserve">6 </w:t>
      </w:r>
      <w:r w:rsidRPr="002C1975">
        <w:rPr>
          <w:rFonts w:ascii="Times New Roman" w:hAnsi="Times New Roman"/>
          <w:sz w:val="27"/>
          <w:szCs w:val="27"/>
        </w:rPr>
        <w:t>году» изложить в новой редакции согласно приложению № 1 к настоящему Решению</w:t>
      </w:r>
    </w:p>
    <w:p w:rsidR="00161364" w:rsidRDefault="00161364" w:rsidP="00161364">
      <w:pPr>
        <w:pStyle w:val="ConsNormal"/>
        <w:ind w:firstLine="0"/>
        <w:jc w:val="both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/>
          <w:b/>
          <w:sz w:val="27"/>
          <w:szCs w:val="27"/>
        </w:rPr>
        <w:t xml:space="preserve">       </w:t>
      </w:r>
      <w:r w:rsidR="00E62AEA">
        <w:rPr>
          <w:rFonts w:ascii="Times New Roman" w:hAnsi="Times New Roman"/>
          <w:sz w:val="27"/>
          <w:szCs w:val="27"/>
        </w:rPr>
        <w:t xml:space="preserve">   </w:t>
      </w:r>
      <w:r>
        <w:rPr>
          <w:rFonts w:ascii="Times New Roman" w:hAnsi="Times New Roman"/>
          <w:b/>
          <w:sz w:val="27"/>
          <w:szCs w:val="27"/>
        </w:rPr>
        <w:t xml:space="preserve">1.3.    </w:t>
      </w:r>
      <w:r w:rsidRPr="002C1975">
        <w:rPr>
          <w:rFonts w:ascii="Times New Roman" w:hAnsi="Times New Roman"/>
          <w:b/>
          <w:sz w:val="27"/>
          <w:szCs w:val="27"/>
        </w:rPr>
        <w:t xml:space="preserve">Пункт </w:t>
      </w:r>
      <w:r>
        <w:rPr>
          <w:rFonts w:ascii="Times New Roman" w:hAnsi="Times New Roman"/>
          <w:b/>
          <w:sz w:val="27"/>
          <w:szCs w:val="27"/>
        </w:rPr>
        <w:t xml:space="preserve">5 </w:t>
      </w:r>
      <w:r w:rsidRPr="002C1975">
        <w:rPr>
          <w:rFonts w:ascii="Times New Roman" w:hAnsi="Times New Roman"/>
          <w:b/>
          <w:sz w:val="27"/>
          <w:szCs w:val="27"/>
        </w:rPr>
        <w:t xml:space="preserve"> Решения  изложить в следующей редакции:</w:t>
      </w:r>
    </w:p>
    <w:p w:rsidR="00161364" w:rsidRDefault="00161364" w:rsidP="001613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sz w:val="27"/>
          <w:szCs w:val="27"/>
        </w:rPr>
      </w:pPr>
      <w:r w:rsidRPr="00853B2D">
        <w:rPr>
          <w:rFonts w:ascii="Times New Roman" w:hAnsi="Times New Roman"/>
          <w:sz w:val="27"/>
          <w:szCs w:val="27"/>
        </w:rPr>
        <w:t xml:space="preserve">  </w:t>
      </w:r>
      <w:r>
        <w:rPr>
          <w:rFonts w:ascii="Times New Roman" w:hAnsi="Times New Roman"/>
          <w:sz w:val="27"/>
          <w:szCs w:val="27"/>
        </w:rPr>
        <w:t xml:space="preserve">         </w:t>
      </w:r>
      <w:r>
        <w:rPr>
          <w:rFonts w:ascii="Times New Roman" w:hAnsi="Times New Roman"/>
          <w:noProof/>
          <w:sz w:val="27"/>
          <w:szCs w:val="27"/>
        </w:rPr>
        <w:t xml:space="preserve">1.3.1 </w:t>
      </w:r>
      <w:bookmarkStart w:id="5" w:name="_Hlk190953945"/>
      <w:r w:rsidRPr="00595AC3">
        <w:rPr>
          <w:rFonts w:ascii="Times New Roman" w:hAnsi="Times New Roman"/>
          <w:noProof/>
          <w:sz w:val="27"/>
          <w:szCs w:val="27"/>
        </w:rPr>
        <w:t xml:space="preserve">Приложение № </w:t>
      </w:r>
      <w:r>
        <w:rPr>
          <w:rFonts w:ascii="Times New Roman" w:hAnsi="Times New Roman"/>
          <w:noProof/>
          <w:sz w:val="27"/>
          <w:szCs w:val="27"/>
        </w:rPr>
        <w:t>5</w:t>
      </w:r>
      <w:r w:rsidRPr="00595AC3">
        <w:rPr>
          <w:rFonts w:ascii="Times New Roman" w:hAnsi="Times New Roman"/>
          <w:noProof/>
          <w:sz w:val="27"/>
          <w:szCs w:val="27"/>
        </w:rPr>
        <w:t xml:space="preserve"> к Решению «</w:t>
      </w:r>
      <w:r w:rsidRPr="00175DFB">
        <w:rPr>
          <w:rFonts w:ascii="Times New Roman" w:hAnsi="Times New Roman"/>
          <w:noProof/>
          <w:sz w:val="27"/>
          <w:szCs w:val="27"/>
        </w:rPr>
        <w:t>Распределение бюджетных ассигнований по разделам и подразделам классификации</w:t>
      </w:r>
      <w:r>
        <w:rPr>
          <w:rFonts w:ascii="Times New Roman" w:hAnsi="Times New Roman"/>
          <w:noProof/>
          <w:sz w:val="27"/>
          <w:szCs w:val="27"/>
        </w:rPr>
        <w:t xml:space="preserve"> </w:t>
      </w:r>
      <w:r w:rsidRPr="00175DFB">
        <w:rPr>
          <w:rFonts w:ascii="Times New Roman" w:hAnsi="Times New Roman"/>
          <w:noProof/>
          <w:sz w:val="27"/>
          <w:szCs w:val="27"/>
        </w:rPr>
        <w:t>расходов бюджета Большеивановского сельского поселения  на 202</w:t>
      </w:r>
      <w:r>
        <w:rPr>
          <w:rFonts w:ascii="Times New Roman" w:hAnsi="Times New Roman"/>
          <w:noProof/>
          <w:sz w:val="27"/>
          <w:szCs w:val="27"/>
        </w:rPr>
        <w:t>6</w:t>
      </w:r>
      <w:r w:rsidRPr="00175DFB">
        <w:rPr>
          <w:rFonts w:ascii="Times New Roman" w:hAnsi="Times New Roman"/>
          <w:noProof/>
          <w:sz w:val="27"/>
          <w:szCs w:val="27"/>
        </w:rPr>
        <w:t>год и плановый период 202</w:t>
      </w:r>
      <w:r>
        <w:rPr>
          <w:rFonts w:ascii="Times New Roman" w:hAnsi="Times New Roman"/>
          <w:noProof/>
          <w:sz w:val="27"/>
          <w:szCs w:val="27"/>
        </w:rPr>
        <w:t>7</w:t>
      </w:r>
      <w:r w:rsidRPr="00175DFB">
        <w:rPr>
          <w:rFonts w:ascii="Times New Roman" w:hAnsi="Times New Roman"/>
          <w:noProof/>
          <w:sz w:val="27"/>
          <w:szCs w:val="27"/>
        </w:rPr>
        <w:t xml:space="preserve"> – 202</w:t>
      </w:r>
      <w:r>
        <w:rPr>
          <w:rFonts w:ascii="Times New Roman" w:hAnsi="Times New Roman"/>
          <w:noProof/>
          <w:sz w:val="27"/>
          <w:szCs w:val="27"/>
        </w:rPr>
        <w:t>8</w:t>
      </w:r>
      <w:r w:rsidRPr="00175DFB">
        <w:rPr>
          <w:rFonts w:ascii="Times New Roman" w:hAnsi="Times New Roman"/>
          <w:noProof/>
          <w:sz w:val="27"/>
          <w:szCs w:val="27"/>
        </w:rPr>
        <w:t xml:space="preserve"> годов</w:t>
      </w:r>
      <w:r w:rsidRPr="00595AC3">
        <w:rPr>
          <w:rFonts w:ascii="Times New Roman" w:hAnsi="Times New Roman"/>
          <w:noProof/>
          <w:sz w:val="27"/>
          <w:szCs w:val="27"/>
        </w:rPr>
        <w:t xml:space="preserve">» изложить в новой редакции согласно приложению № </w:t>
      </w:r>
      <w:r>
        <w:rPr>
          <w:rFonts w:ascii="Times New Roman" w:hAnsi="Times New Roman"/>
          <w:noProof/>
          <w:sz w:val="27"/>
          <w:szCs w:val="27"/>
        </w:rPr>
        <w:t>2</w:t>
      </w:r>
      <w:r w:rsidRPr="00595AC3">
        <w:rPr>
          <w:rFonts w:ascii="Times New Roman" w:hAnsi="Times New Roman"/>
          <w:noProof/>
          <w:sz w:val="27"/>
          <w:szCs w:val="27"/>
        </w:rPr>
        <w:t xml:space="preserve">  к настоящему Решению.</w:t>
      </w:r>
    </w:p>
    <w:bookmarkEnd w:id="5"/>
    <w:p w:rsidR="00161364" w:rsidRPr="00C015F5" w:rsidRDefault="00161364" w:rsidP="0016136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noProof/>
          <w:sz w:val="27"/>
          <w:szCs w:val="27"/>
        </w:rPr>
      </w:pPr>
      <w:r w:rsidRPr="00595AC3">
        <w:rPr>
          <w:rFonts w:ascii="Times New Roman" w:hAnsi="Times New Roman"/>
          <w:noProof/>
          <w:sz w:val="27"/>
          <w:szCs w:val="27"/>
        </w:rPr>
        <w:t>1.</w:t>
      </w:r>
      <w:r>
        <w:rPr>
          <w:rFonts w:ascii="Times New Roman" w:hAnsi="Times New Roman"/>
          <w:noProof/>
          <w:sz w:val="27"/>
          <w:szCs w:val="27"/>
        </w:rPr>
        <w:t>3</w:t>
      </w:r>
      <w:r w:rsidRPr="00595AC3">
        <w:rPr>
          <w:rFonts w:ascii="Times New Roman" w:hAnsi="Times New Roman"/>
          <w:noProof/>
          <w:sz w:val="27"/>
          <w:szCs w:val="27"/>
        </w:rPr>
        <w:t>.</w:t>
      </w:r>
      <w:r>
        <w:rPr>
          <w:rFonts w:ascii="Times New Roman" w:hAnsi="Times New Roman"/>
          <w:noProof/>
          <w:sz w:val="27"/>
          <w:szCs w:val="27"/>
        </w:rPr>
        <w:t>2.</w:t>
      </w:r>
      <w:r w:rsidRPr="00595AC3">
        <w:rPr>
          <w:rFonts w:ascii="Times New Roman" w:hAnsi="Times New Roman"/>
          <w:noProof/>
          <w:sz w:val="27"/>
          <w:szCs w:val="27"/>
        </w:rPr>
        <w:t xml:space="preserve"> </w:t>
      </w:r>
      <w:r w:rsidRPr="00C015F5">
        <w:rPr>
          <w:rFonts w:ascii="Times New Roman" w:hAnsi="Times New Roman"/>
          <w:noProof/>
          <w:sz w:val="27"/>
          <w:szCs w:val="27"/>
        </w:rPr>
        <w:t xml:space="preserve">Приложение № </w:t>
      </w:r>
      <w:r>
        <w:rPr>
          <w:rFonts w:ascii="Times New Roman" w:hAnsi="Times New Roman"/>
          <w:noProof/>
          <w:sz w:val="27"/>
          <w:szCs w:val="27"/>
        </w:rPr>
        <w:t>6</w:t>
      </w:r>
      <w:r w:rsidRPr="00C015F5">
        <w:rPr>
          <w:rFonts w:ascii="Times New Roman" w:hAnsi="Times New Roman"/>
          <w:noProof/>
          <w:sz w:val="27"/>
          <w:szCs w:val="27"/>
        </w:rPr>
        <w:t xml:space="preserve"> к Решению «Распределение бюджетных ассигнований по разделам и подразделам, целевым статьям и видам расходов классификации расходов бюджета Большеивановского сельского поселения  на 202</w:t>
      </w:r>
      <w:r>
        <w:rPr>
          <w:rFonts w:ascii="Times New Roman" w:hAnsi="Times New Roman"/>
          <w:noProof/>
          <w:sz w:val="27"/>
          <w:szCs w:val="27"/>
        </w:rPr>
        <w:t>6</w:t>
      </w:r>
      <w:r w:rsidRPr="00C015F5">
        <w:rPr>
          <w:rFonts w:ascii="Times New Roman" w:hAnsi="Times New Roman"/>
          <w:noProof/>
          <w:sz w:val="27"/>
          <w:szCs w:val="27"/>
        </w:rPr>
        <w:t xml:space="preserve"> год и плановый период 202</w:t>
      </w:r>
      <w:r>
        <w:rPr>
          <w:rFonts w:ascii="Times New Roman" w:hAnsi="Times New Roman"/>
          <w:noProof/>
          <w:sz w:val="27"/>
          <w:szCs w:val="27"/>
        </w:rPr>
        <w:t>7</w:t>
      </w:r>
      <w:r w:rsidRPr="00C015F5">
        <w:rPr>
          <w:rFonts w:ascii="Times New Roman" w:hAnsi="Times New Roman"/>
          <w:noProof/>
          <w:sz w:val="27"/>
          <w:szCs w:val="27"/>
        </w:rPr>
        <w:t xml:space="preserve"> и 202</w:t>
      </w:r>
      <w:r>
        <w:rPr>
          <w:rFonts w:ascii="Times New Roman" w:hAnsi="Times New Roman"/>
          <w:noProof/>
          <w:sz w:val="27"/>
          <w:szCs w:val="27"/>
        </w:rPr>
        <w:t>8</w:t>
      </w:r>
      <w:r w:rsidRPr="00C015F5">
        <w:rPr>
          <w:rFonts w:ascii="Times New Roman" w:hAnsi="Times New Roman"/>
          <w:noProof/>
          <w:sz w:val="27"/>
          <w:szCs w:val="27"/>
        </w:rPr>
        <w:t xml:space="preserve"> годов» изложить в новой редакции согласно приложению № </w:t>
      </w:r>
      <w:r>
        <w:rPr>
          <w:rFonts w:ascii="Times New Roman" w:hAnsi="Times New Roman"/>
          <w:noProof/>
          <w:sz w:val="27"/>
          <w:szCs w:val="27"/>
        </w:rPr>
        <w:t>3</w:t>
      </w:r>
      <w:r w:rsidRPr="00C015F5">
        <w:rPr>
          <w:rFonts w:ascii="Times New Roman" w:hAnsi="Times New Roman"/>
          <w:noProof/>
          <w:sz w:val="27"/>
          <w:szCs w:val="27"/>
        </w:rPr>
        <w:t xml:space="preserve">  к настоящему Решению.</w:t>
      </w:r>
    </w:p>
    <w:p w:rsidR="00161364" w:rsidRDefault="00161364" w:rsidP="0016136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noProof/>
          <w:sz w:val="27"/>
          <w:szCs w:val="27"/>
        </w:rPr>
      </w:pPr>
      <w:r>
        <w:rPr>
          <w:rFonts w:ascii="Times New Roman" w:hAnsi="Times New Roman"/>
          <w:noProof/>
          <w:sz w:val="27"/>
          <w:szCs w:val="27"/>
        </w:rPr>
        <w:lastRenderedPageBreak/>
        <w:t xml:space="preserve">1.3.3. </w:t>
      </w:r>
      <w:r w:rsidRPr="00FB5E5E">
        <w:rPr>
          <w:rFonts w:ascii="Times New Roman" w:hAnsi="Times New Roman"/>
          <w:noProof/>
          <w:sz w:val="27"/>
          <w:szCs w:val="27"/>
        </w:rPr>
        <w:t xml:space="preserve"> </w:t>
      </w:r>
      <w:r w:rsidRPr="00595AC3">
        <w:rPr>
          <w:rFonts w:ascii="Times New Roman" w:hAnsi="Times New Roman"/>
          <w:noProof/>
          <w:sz w:val="27"/>
          <w:szCs w:val="27"/>
        </w:rPr>
        <w:t>Приложение № 8 к Решению «</w:t>
      </w:r>
      <w:r w:rsidRPr="00F77CB5">
        <w:rPr>
          <w:rFonts w:ascii="Times New Roman" w:hAnsi="Times New Roman"/>
          <w:noProof/>
          <w:sz w:val="27"/>
          <w:szCs w:val="27"/>
        </w:rPr>
        <w:t>Ведомственная структура расходов бюджета Большеивановского сельского поселения на 202</w:t>
      </w:r>
      <w:r>
        <w:rPr>
          <w:rFonts w:ascii="Times New Roman" w:hAnsi="Times New Roman"/>
          <w:noProof/>
          <w:sz w:val="27"/>
          <w:szCs w:val="27"/>
        </w:rPr>
        <w:t>6</w:t>
      </w:r>
      <w:r w:rsidRPr="00F77CB5">
        <w:rPr>
          <w:rFonts w:ascii="Times New Roman" w:hAnsi="Times New Roman"/>
          <w:noProof/>
          <w:sz w:val="27"/>
          <w:szCs w:val="27"/>
        </w:rPr>
        <w:t xml:space="preserve"> год</w:t>
      </w:r>
      <w:r w:rsidRPr="00595AC3">
        <w:rPr>
          <w:rFonts w:ascii="Times New Roman" w:hAnsi="Times New Roman"/>
          <w:noProof/>
          <w:sz w:val="27"/>
          <w:szCs w:val="27"/>
        </w:rPr>
        <w:t xml:space="preserve">» изложить в новой редакции  согласно приложению № </w:t>
      </w:r>
      <w:r>
        <w:rPr>
          <w:rFonts w:ascii="Times New Roman" w:hAnsi="Times New Roman"/>
          <w:noProof/>
          <w:sz w:val="27"/>
          <w:szCs w:val="27"/>
        </w:rPr>
        <w:t>4</w:t>
      </w:r>
      <w:r w:rsidRPr="00595AC3">
        <w:rPr>
          <w:rFonts w:ascii="Times New Roman" w:hAnsi="Times New Roman"/>
          <w:noProof/>
          <w:sz w:val="27"/>
          <w:szCs w:val="27"/>
        </w:rPr>
        <w:t xml:space="preserve"> к настоящему Решению.</w:t>
      </w:r>
    </w:p>
    <w:p w:rsidR="00E62AEA" w:rsidRPr="00595AC3" w:rsidRDefault="00E62AEA" w:rsidP="001613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sz w:val="27"/>
          <w:szCs w:val="27"/>
        </w:rPr>
      </w:pPr>
      <w:r w:rsidRPr="00595AC3">
        <w:rPr>
          <w:rFonts w:ascii="Times New Roman" w:hAnsi="Times New Roman"/>
          <w:noProof/>
          <w:sz w:val="27"/>
          <w:szCs w:val="27"/>
        </w:rPr>
        <w:t xml:space="preserve">2. Настоящее Решение вступает в силу со дня его официального опубликования.    </w:t>
      </w:r>
    </w:p>
    <w:p w:rsidR="00E62AEA" w:rsidRPr="00595AC3" w:rsidRDefault="00E62AEA" w:rsidP="00E62AE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noProof/>
          <w:sz w:val="27"/>
          <w:szCs w:val="27"/>
        </w:rPr>
      </w:pPr>
    </w:p>
    <w:p w:rsidR="00E62AEA" w:rsidRDefault="00161364" w:rsidP="00E62AE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noProof/>
          <w:sz w:val="27"/>
          <w:szCs w:val="27"/>
        </w:rPr>
      </w:pPr>
      <w:r>
        <w:rPr>
          <w:rFonts w:ascii="Times New Roman" w:hAnsi="Times New Roman"/>
          <w:noProof/>
          <w:sz w:val="27"/>
          <w:szCs w:val="27"/>
        </w:rPr>
        <w:t>2</w:t>
      </w:r>
      <w:r w:rsidR="00E62AEA" w:rsidRPr="00595AC3">
        <w:rPr>
          <w:rFonts w:ascii="Times New Roman" w:hAnsi="Times New Roman"/>
          <w:noProof/>
          <w:sz w:val="27"/>
          <w:szCs w:val="27"/>
        </w:rPr>
        <w:t>. Контроль за исполнением настоящего Решения возложить на ведущего специалиста Конспаеву Ирину Джубановну.</w:t>
      </w:r>
    </w:p>
    <w:p w:rsidR="00E62AEA" w:rsidRDefault="00E62AEA" w:rsidP="00E62AE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noProof/>
          <w:sz w:val="27"/>
          <w:szCs w:val="27"/>
        </w:rPr>
      </w:pPr>
    </w:p>
    <w:p w:rsidR="00E62AEA" w:rsidRDefault="00E62AEA" w:rsidP="00E62AE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noProof/>
          <w:sz w:val="27"/>
          <w:szCs w:val="27"/>
        </w:rPr>
      </w:pPr>
    </w:p>
    <w:p w:rsidR="001C3B91" w:rsidRDefault="001C3B91" w:rsidP="008C2F7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noProof/>
          <w:sz w:val="27"/>
          <w:szCs w:val="27"/>
        </w:rPr>
      </w:pPr>
    </w:p>
    <w:p w:rsidR="001E774E" w:rsidRDefault="001E774E" w:rsidP="008C2F7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noProof/>
          <w:sz w:val="27"/>
          <w:szCs w:val="27"/>
        </w:rPr>
      </w:pPr>
    </w:p>
    <w:p w:rsidR="001E774E" w:rsidRDefault="001E774E" w:rsidP="008C2F7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noProof/>
          <w:sz w:val="27"/>
          <w:szCs w:val="27"/>
        </w:rPr>
      </w:pPr>
    </w:p>
    <w:p w:rsidR="001C3B91" w:rsidRPr="00853B2D" w:rsidRDefault="001C3B91" w:rsidP="008C2F7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noProof/>
          <w:sz w:val="27"/>
          <w:szCs w:val="27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205"/>
      </w:tblGrid>
      <w:tr w:rsidR="009F29A6" w:rsidRPr="00807F41" w:rsidTr="003578C7">
        <w:tc>
          <w:tcPr>
            <w:tcW w:w="9570" w:type="dxa"/>
            <w:shd w:val="clear" w:color="auto" w:fill="auto"/>
          </w:tcPr>
          <w:p w:rsidR="001E774E" w:rsidRDefault="001E774E" w:rsidP="001E774E">
            <w:pPr>
              <w:pStyle w:val="21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Глава Большеивановского </w:t>
            </w:r>
          </w:p>
          <w:p w:rsidR="001E774E" w:rsidRDefault="001E774E" w:rsidP="001E774E">
            <w:pPr>
              <w:pStyle w:val="21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сельского поселения                                                                    А.М. Кобызев</w:t>
            </w:r>
          </w:p>
          <w:p w:rsidR="001E774E" w:rsidRDefault="001E774E" w:rsidP="001E774E">
            <w:pPr>
              <w:pStyle w:val="21"/>
              <w:rPr>
                <w:color w:val="000000"/>
                <w:szCs w:val="28"/>
              </w:rPr>
            </w:pPr>
          </w:p>
          <w:p w:rsidR="003578C7" w:rsidRDefault="003578C7"/>
          <w:p w:rsidR="00D32CA0" w:rsidRDefault="00D32CA0"/>
          <w:p w:rsidR="003578C7" w:rsidRDefault="003578C7"/>
          <w:p w:rsidR="0077753F" w:rsidRDefault="0077753F"/>
          <w:p w:rsidR="0077753F" w:rsidRDefault="0077753F"/>
          <w:p w:rsidR="0077753F" w:rsidRDefault="0077753F"/>
          <w:p w:rsidR="0077753F" w:rsidRDefault="0077753F"/>
          <w:p w:rsidR="0077753F" w:rsidRDefault="0077753F"/>
          <w:p w:rsidR="0077753F" w:rsidRDefault="0077753F"/>
          <w:p w:rsidR="0077753F" w:rsidRDefault="0077753F"/>
          <w:p w:rsidR="0077753F" w:rsidRDefault="0077753F"/>
          <w:p w:rsidR="0077753F" w:rsidRDefault="0077753F"/>
          <w:p w:rsidR="0077753F" w:rsidRDefault="0077753F"/>
          <w:p w:rsidR="0077753F" w:rsidRDefault="0077753F"/>
          <w:p w:rsidR="0077753F" w:rsidRDefault="0077753F"/>
          <w:p w:rsidR="0077753F" w:rsidRDefault="0077753F"/>
          <w:tbl>
            <w:tblPr>
              <w:tblW w:w="10147" w:type="dxa"/>
              <w:tblLook w:val="04A0" w:firstRow="1" w:lastRow="0" w:firstColumn="1" w:lastColumn="0" w:noHBand="0" w:noVBand="1"/>
            </w:tblPr>
            <w:tblGrid>
              <w:gridCol w:w="9989"/>
            </w:tblGrid>
            <w:tr w:rsidR="003E7EAD" w:rsidRPr="003E7EAD" w:rsidTr="00C54837">
              <w:trPr>
                <w:trHeight w:val="300"/>
              </w:trPr>
              <w:tc>
                <w:tcPr>
                  <w:tcW w:w="101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7753F" w:rsidRPr="00686D1D" w:rsidRDefault="005927B8" w:rsidP="00C54837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853B2D">
                    <w:rPr>
                      <w:sz w:val="28"/>
                      <w:szCs w:val="28"/>
                    </w:rPr>
                    <w:t xml:space="preserve">    </w:t>
                  </w:r>
                </w:p>
              </w:tc>
            </w:tr>
            <w:tr w:rsidR="00C54837" w:rsidRPr="003E7EAD" w:rsidTr="00C54837">
              <w:trPr>
                <w:trHeight w:val="300"/>
              </w:trPr>
              <w:tc>
                <w:tcPr>
                  <w:tcW w:w="101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54837" w:rsidRDefault="00C54837" w:rsidP="003E7EAD">
                  <w:pPr>
                    <w:spacing w:after="0" w:line="240" w:lineRule="auto"/>
                    <w:jc w:val="right"/>
                    <w:rPr>
                      <w:sz w:val="28"/>
                      <w:szCs w:val="28"/>
                    </w:rPr>
                  </w:pPr>
                </w:p>
                <w:tbl>
                  <w:tblPr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9570"/>
                  </w:tblGrid>
                  <w:tr w:rsidR="00C54837" w:rsidRPr="00C54837" w:rsidTr="00CC3DA6">
                    <w:tc>
                      <w:tcPr>
                        <w:tcW w:w="9570" w:type="dxa"/>
                        <w:shd w:val="clear" w:color="auto" w:fill="auto"/>
                      </w:tcPr>
                      <w:p w:rsidR="00C54837" w:rsidRPr="00C54837" w:rsidRDefault="00C54837" w:rsidP="00C54837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</w:rPr>
                        </w:pPr>
                      </w:p>
                      <w:p w:rsidR="00C54837" w:rsidRPr="00C54837" w:rsidRDefault="00C54837" w:rsidP="00C54837"/>
                      <w:p w:rsidR="00C54837" w:rsidRPr="00C54837" w:rsidRDefault="00C54837" w:rsidP="00C54837"/>
                      <w:p w:rsidR="00C54837" w:rsidRPr="00C54837" w:rsidRDefault="00C54837" w:rsidP="00C54837"/>
                      <w:tbl>
                        <w:tblPr>
                          <w:tblW w:w="9354" w:type="dxa"/>
                          <w:tblLook w:val="04A0" w:firstRow="1" w:lastRow="0" w:firstColumn="1" w:lastColumn="0" w:noHBand="0" w:noVBand="1"/>
                        </w:tblPr>
                        <w:tblGrid>
                          <w:gridCol w:w="9354"/>
                        </w:tblGrid>
                        <w:tr w:rsidR="00C54837" w:rsidRPr="00C54837" w:rsidTr="00CC3DA6">
                          <w:trPr>
                            <w:trHeight w:val="300"/>
                          </w:trPr>
                          <w:tc>
                            <w:tcPr>
                              <w:tcW w:w="9354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:rsidR="00C54837" w:rsidRPr="00C54837" w:rsidRDefault="00C54837" w:rsidP="00C54837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hAnsi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 w:rsidRPr="00C54837">
                                <w:rPr>
                                  <w:sz w:val="28"/>
                                  <w:szCs w:val="28"/>
                                </w:rPr>
                                <w:lastRenderedPageBreak/>
                                <w:t xml:space="preserve">       </w:t>
                              </w:r>
                              <w:r w:rsidRPr="00C54837">
                                <w:rPr>
                                  <w:rFonts w:ascii="Times New Roman" w:hAnsi="Times New Roman"/>
                                  <w:color w:val="000000"/>
                                  <w:sz w:val="24"/>
                                  <w:szCs w:val="24"/>
                                </w:rPr>
                                <w:t>Приложение № 1</w:t>
                              </w:r>
                            </w:p>
                          </w:tc>
                        </w:tr>
                        <w:tr w:rsidR="00C54837" w:rsidRPr="00C54837" w:rsidTr="00CC3DA6">
                          <w:trPr>
                            <w:trHeight w:val="300"/>
                          </w:trPr>
                          <w:tc>
                            <w:tcPr>
                              <w:tcW w:w="9354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hideMark/>
                            </w:tcPr>
                            <w:p w:rsidR="00C54837" w:rsidRPr="003E7EAD" w:rsidRDefault="00C54837" w:rsidP="00C54837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hAnsi="Times New Roman"/>
                                  <w:color w:val="000000"/>
                                </w:rPr>
                              </w:pPr>
                              <w:r w:rsidRPr="00507A17">
                                <w:rPr>
                                  <w:rFonts w:ascii="Times New Roman" w:hAnsi="Times New Roman"/>
                                  <w:bCs/>
                                  <w:kern w:val="32"/>
                                  <w:sz w:val="20"/>
                                  <w:szCs w:val="32"/>
                                </w:rPr>
                                <w:t xml:space="preserve">к Решению Совета депутатов Большеивановского сельского поселения от </w:t>
                              </w:r>
                              <w:r>
                                <w:rPr>
                                  <w:rFonts w:ascii="Times New Roman" w:hAnsi="Times New Roman"/>
                                  <w:bCs/>
                                  <w:kern w:val="32"/>
                                  <w:sz w:val="20"/>
                                  <w:szCs w:val="32"/>
                                </w:rPr>
                                <w:t>21.04.2026г.</w:t>
                              </w:r>
                              <w:r w:rsidRPr="00507A17">
                                <w:rPr>
                                  <w:rFonts w:ascii="Times New Roman" w:hAnsi="Times New Roman"/>
                                  <w:bCs/>
                                  <w:kern w:val="32"/>
                                  <w:sz w:val="20"/>
                                  <w:szCs w:val="32"/>
                                </w:rPr>
                                <w:t xml:space="preserve"> № </w:t>
                              </w:r>
                              <w:r>
                                <w:rPr>
                                  <w:rFonts w:ascii="Times New Roman" w:hAnsi="Times New Roman"/>
                                  <w:bCs/>
                                  <w:kern w:val="32"/>
                                  <w:sz w:val="20"/>
                                  <w:szCs w:val="32"/>
                                </w:rPr>
                                <w:t>103/38</w:t>
                              </w:r>
                              <w:r w:rsidRPr="00507A17">
                                <w:rPr>
                                  <w:rFonts w:ascii="Times New Roman" w:hAnsi="Times New Roman"/>
                                  <w:bCs/>
                                  <w:kern w:val="32"/>
                                  <w:sz w:val="20"/>
                                  <w:szCs w:val="32"/>
                                </w:rPr>
                                <w:t xml:space="preserve"> </w:t>
                              </w:r>
                            </w:p>
                          </w:tc>
                        </w:tr>
                        <w:tr w:rsidR="00C54837" w:rsidRPr="00C54837" w:rsidTr="00CC3DA6">
                          <w:trPr>
                            <w:trHeight w:val="300"/>
                          </w:trPr>
                          <w:tc>
                            <w:tcPr>
                              <w:tcW w:w="9354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hideMark/>
                            </w:tcPr>
                            <w:p w:rsidR="00C54837" w:rsidRPr="003E7EAD" w:rsidRDefault="00C54837" w:rsidP="00C54837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hAnsi="Times New Roman"/>
                                  <w:color w:val="000000"/>
                                </w:rPr>
                              </w:pPr>
                              <w:r w:rsidRPr="00507A17">
                                <w:rPr>
                                  <w:rFonts w:ascii="Times New Roman" w:hAnsi="Times New Roman"/>
                                  <w:bCs/>
                                  <w:kern w:val="32"/>
                                  <w:sz w:val="20"/>
                                  <w:szCs w:val="32"/>
                                </w:rPr>
                                <w:t xml:space="preserve">О внесении изменений и дополнений в решение Совета депутатов Большеивановского сельского поселения  Волгоградской области № </w:t>
                              </w:r>
                              <w:r>
                                <w:rPr>
                                  <w:rFonts w:ascii="Times New Roman" w:hAnsi="Times New Roman"/>
                                  <w:bCs/>
                                  <w:kern w:val="32"/>
                                  <w:sz w:val="20"/>
                                  <w:szCs w:val="32"/>
                                </w:rPr>
                                <w:t>76/30</w:t>
                              </w:r>
                              <w:r w:rsidRPr="00507A17">
                                <w:rPr>
                                  <w:rFonts w:ascii="Times New Roman" w:hAnsi="Times New Roman"/>
                                  <w:bCs/>
                                  <w:kern w:val="32"/>
                                  <w:sz w:val="20"/>
                                  <w:szCs w:val="32"/>
                                </w:rPr>
                                <w:t xml:space="preserve">  от 2</w:t>
                              </w:r>
                              <w:r>
                                <w:rPr>
                                  <w:rFonts w:ascii="Times New Roman" w:hAnsi="Times New Roman"/>
                                  <w:bCs/>
                                  <w:kern w:val="32"/>
                                  <w:sz w:val="20"/>
                                  <w:szCs w:val="32"/>
                                </w:rPr>
                                <w:t>9</w:t>
                              </w:r>
                              <w:r w:rsidRPr="00507A17">
                                <w:rPr>
                                  <w:rFonts w:ascii="Times New Roman" w:hAnsi="Times New Roman"/>
                                  <w:bCs/>
                                  <w:kern w:val="32"/>
                                  <w:sz w:val="20"/>
                                  <w:szCs w:val="32"/>
                                </w:rPr>
                                <w:t>.12.202</w:t>
                              </w:r>
                              <w:r>
                                <w:rPr>
                                  <w:rFonts w:ascii="Times New Roman" w:hAnsi="Times New Roman"/>
                                  <w:bCs/>
                                  <w:kern w:val="32"/>
                                  <w:sz w:val="20"/>
                                  <w:szCs w:val="32"/>
                                </w:rPr>
                                <w:t>5</w:t>
                              </w:r>
                              <w:r w:rsidRPr="00507A17">
                                <w:rPr>
                                  <w:rFonts w:ascii="Times New Roman" w:hAnsi="Times New Roman"/>
                                  <w:bCs/>
                                  <w:kern w:val="32"/>
                                  <w:sz w:val="20"/>
                                  <w:szCs w:val="32"/>
                                </w:rPr>
                                <w:t>г. «О  бюджете Большеивановского сельского поселения Иловлинского муниципального района Волгоградской области на 202</w:t>
                              </w:r>
                              <w:r>
                                <w:rPr>
                                  <w:rFonts w:ascii="Times New Roman" w:hAnsi="Times New Roman"/>
                                  <w:bCs/>
                                  <w:kern w:val="32"/>
                                  <w:sz w:val="20"/>
                                  <w:szCs w:val="32"/>
                                </w:rPr>
                                <w:t>6</w:t>
                              </w:r>
                              <w:r w:rsidRPr="00507A17">
                                <w:rPr>
                                  <w:rFonts w:ascii="Times New Roman" w:hAnsi="Times New Roman"/>
                                  <w:bCs/>
                                  <w:kern w:val="32"/>
                                  <w:sz w:val="20"/>
                                  <w:szCs w:val="32"/>
                                </w:rPr>
                                <w:t xml:space="preserve"> год и на плановый период 20</w:t>
                              </w:r>
                              <w:r>
                                <w:rPr>
                                  <w:rFonts w:ascii="Times New Roman" w:hAnsi="Times New Roman"/>
                                  <w:bCs/>
                                  <w:kern w:val="32"/>
                                  <w:sz w:val="20"/>
                                  <w:szCs w:val="32"/>
                                </w:rPr>
                                <w:t>27</w:t>
                              </w:r>
                              <w:r w:rsidRPr="00507A17">
                                <w:rPr>
                                  <w:rFonts w:ascii="Times New Roman" w:hAnsi="Times New Roman"/>
                                  <w:bCs/>
                                  <w:kern w:val="32"/>
                                  <w:sz w:val="20"/>
                                  <w:szCs w:val="32"/>
                                </w:rPr>
                                <w:t xml:space="preserve"> и 202</w:t>
                              </w:r>
                              <w:r>
                                <w:rPr>
                                  <w:rFonts w:ascii="Times New Roman" w:hAnsi="Times New Roman"/>
                                  <w:bCs/>
                                  <w:kern w:val="32"/>
                                  <w:sz w:val="20"/>
                                  <w:szCs w:val="32"/>
                                </w:rPr>
                                <w:t>8</w:t>
                              </w:r>
                              <w:r w:rsidRPr="00507A17">
                                <w:rPr>
                                  <w:rFonts w:ascii="Times New Roman" w:hAnsi="Times New Roman"/>
                                  <w:bCs/>
                                  <w:kern w:val="32"/>
                                  <w:sz w:val="20"/>
                                  <w:szCs w:val="32"/>
                                </w:rPr>
                                <w:t xml:space="preserve"> годов»   (с последующими изменениями и дополнениями)</w:t>
                              </w:r>
                            </w:p>
                          </w:tc>
                        </w:tr>
                      </w:tbl>
                      <w:p w:rsidR="00C54837" w:rsidRPr="00C54837" w:rsidRDefault="00C54837" w:rsidP="00C54837">
                        <w:pPr>
                          <w:tabs>
                            <w:tab w:val="right" w:pos="4621"/>
                          </w:tabs>
                          <w:spacing w:after="0" w:line="240" w:lineRule="auto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C54837" w:rsidRPr="00C54837" w:rsidRDefault="00C54837" w:rsidP="00C54837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C54837" w:rsidRPr="00C54837" w:rsidRDefault="00C54837" w:rsidP="00C5483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C54837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Поступление доходов в бюджет Большеивановского</w:t>
                  </w:r>
                </w:p>
                <w:p w:rsidR="00C54837" w:rsidRPr="00C54837" w:rsidRDefault="00C54837" w:rsidP="00C5483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C54837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сельского поселения в 2026 году</w:t>
                  </w:r>
                </w:p>
                <w:p w:rsidR="00C54837" w:rsidRPr="00C54837" w:rsidRDefault="00C54837" w:rsidP="00C54837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C54837">
                    <w:rPr>
                      <w:rFonts w:ascii="Times New Roman" w:hAnsi="Times New Roman"/>
                      <w:sz w:val="18"/>
                      <w:szCs w:val="18"/>
                    </w:rPr>
                    <w:t>Единица измерения руб.</w:t>
                  </w:r>
                </w:p>
                <w:tbl>
                  <w:tblPr>
                    <w:tblpPr w:leftFromText="180" w:rightFromText="180" w:vertAnchor="text" w:tblpY="1"/>
                    <w:tblOverlap w:val="never"/>
                    <w:tblW w:w="9931" w:type="dxa"/>
                    <w:tblCellSpacing w:w="5" w:type="nil"/>
                    <w:tblCellMar>
                      <w:left w:w="75" w:type="dxa"/>
                      <w:right w:w="75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642"/>
                    <w:gridCol w:w="2407"/>
                    <w:gridCol w:w="5106"/>
                    <w:gridCol w:w="1776"/>
                  </w:tblGrid>
                  <w:tr w:rsidR="00C54837" w:rsidRPr="00C54837" w:rsidTr="00CC3DA6">
                    <w:trPr>
                      <w:tblCellSpacing w:w="5" w:type="nil"/>
                    </w:trPr>
                    <w:tc>
                      <w:tcPr>
                        <w:tcW w:w="3049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C54837" w:rsidRPr="00C54837" w:rsidRDefault="00C54837" w:rsidP="00C54837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="Times New Roman" w:eastAsia="Calibri" w:hAnsi="Times New Roman"/>
                            <w:sz w:val="20"/>
                            <w:szCs w:val="20"/>
                            <w:lang w:eastAsia="en-US"/>
                          </w:rPr>
                        </w:pPr>
                        <w:r w:rsidRPr="00C54837">
                          <w:rPr>
                            <w:rFonts w:ascii="Times New Roman" w:eastAsia="Calibri" w:hAnsi="Times New Roman"/>
                            <w:sz w:val="20"/>
                            <w:szCs w:val="20"/>
                            <w:lang w:eastAsia="en-US"/>
                          </w:rPr>
                          <w:t>Код</w:t>
                        </w:r>
                      </w:p>
                    </w:tc>
                    <w:tc>
                      <w:tcPr>
                        <w:tcW w:w="510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C54837" w:rsidRPr="00C54837" w:rsidRDefault="00C54837" w:rsidP="00C54837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="Times New Roman" w:eastAsia="Calibri" w:hAnsi="Times New Roman"/>
                            <w:sz w:val="20"/>
                            <w:szCs w:val="20"/>
                            <w:lang w:eastAsia="en-US"/>
                          </w:rPr>
                        </w:pPr>
                        <w:r w:rsidRPr="00C54837">
                          <w:rPr>
                            <w:rFonts w:ascii="Times New Roman" w:eastAsia="Calibri" w:hAnsi="Times New Roman"/>
                            <w:sz w:val="20"/>
                            <w:szCs w:val="20"/>
                            <w:lang w:eastAsia="en-US"/>
                          </w:rPr>
                          <w:t>Наименование кода поступлений в бюджет, группы, подгруппы, статьи, подстатьи, элемента, подвида доходов, классификации операций сектора государственного управления</w:t>
                        </w:r>
                      </w:p>
                    </w:tc>
                    <w:tc>
                      <w:tcPr>
                        <w:tcW w:w="177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C54837" w:rsidRPr="00C54837" w:rsidRDefault="00C54837" w:rsidP="00C54837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="Times New Roman" w:eastAsia="Calibri" w:hAnsi="Times New Roman"/>
                            <w:sz w:val="20"/>
                            <w:szCs w:val="20"/>
                            <w:lang w:eastAsia="en-US"/>
                          </w:rPr>
                        </w:pPr>
                        <w:r w:rsidRPr="00C54837">
                          <w:rPr>
                            <w:rFonts w:ascii="Times New Roman" w:eastAsia="Calibri" w:hAnsi="Times New Roman"/>
                            <w:sz w:val="20"/>
                            <w:szCs w:val="20"/>
                            <w:lang w:eastAsia="en-US"/>
                          </w:rPr>
                          <w:t>Сумма</w:t>
                        </w:r>
                      </w:p>
                    </w:tc>
                  </w:tr>
                  <w:tr w:rsidR="00C54837" w:rsidRPr="00C54837" w:rsidTr="00CC3DA6">
                    <w:trPr>
                      <w:tblCellSpacing w:w="5" w:type="nil"/>
                    </w:trPr>
                    <w:tc>
                      <w:tcPr>
                        <w:tcW w:w="642" w:type="dxa"/>
                        <w:tcBorders>
                          <w:top w:val="single" w:sz="4" w:space="0" w:color="auto"/>
                        </w:tcBorders>
                        <w:vAlign w:val="center"/>
                      </w:tcPr>
                      <w:p w:rsidR="00C54837" w:rsidRPr="00C54837" w:rsidRDefault="00C54837" w:rsidP="00C54837">
                        <w:pPr>
                          <w:tabs>
                            <w:tab w:val="left" w:pos="209"/>
                            <w:tab w:val="left" w:pos="512"/>
                          </w:tabs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72"/>
                          <w:outlineLvl w:val="0"/>
                          <w:rPr>
                            <w:rFonts w:ascii="Times New Roman" w:eastAsia="Calibri" w:hAnsi="Times New Roman"/>
                            <w:b/>
                            <w:sz w:val="20"/>
                            <w:szCs w:val="20"/>
                            <w:lang w:eastAsia="en-US"/>
                          </w:rPr>
                        </w:pPr>
                        <w:r w:rsidRPr="00C54837">
                          <w:rPr>
                            <w:rFonts w:ascii="Times New Roman" w:eastAsia="Calibri" w:hAnsi="Times New Roman"/>
                            <w:b/>
                            <w:sz w:val="20"/>
                            <w:szCs w:val="20"/>
                            <w:lang w:eastAsia="en-US"/>
                          </w:rPr>
                          <w:t>000</w:t>
                        </w:r>
                      </w:p>
                    </w:tc>
                    <w:tc>
                      <w:tcPr>
                        <w:tcW w:w="2407" w:type="dxa"/>
                        <w:tcBorders>
                          <w:top w:val="single" w:sz="4" w:space="0" w:color="auto"/>
                        </w:tcBorders>
                        <w:vAlign w:val="center"/>
                      </w:tcPr>
                      <w:p w:rsidR="00C54837" w:rsidRPr="00C54837" w:rsidRDefault="00C54837" w:rsidP="00C54837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="Times New Roman" w:eastAsia="Calibri" w:hAnsi="Times New Roman"/>
                            <w:b/>
                            <w:sz w:val="20"/>
                            <w:szCs w:val="20"/>
                            <w:lang w:eastAsia="en-US"/>
                          </w:rPr>
                        </w:pPr>
                        <w:r w:rsidRPr="00C54837">
                          <w:rPr>
                            <w:rFonts w:ascii="Times New Roman" w:eastAsia="Calibri" w:hAnsi="Times New Roman"/>
                            <w:b/>
                            <w:sz w:val="20"/>
                            <w:szCs w:val="20"/>
                            <w:lang w:eastAsia="en-US"/>
                          </w:rPr>
                          <w:t>1 00 00000 00 0000 000</w:t>
                        </w:r>
                      </w:p>
                    </w:tc>
                    <w:tc>
                      <w:tcPr>
                        <w:tcW w:w="5106" w:type="dxa"/>
                        <w:tcBorders>
                          <w:top w:val="single" w:sz="4" w:space="0" w:color="auto"/>
                        </w:tcBorders>
                      </w:tcPr>
                      <w:p w:rsidR="00C54837" w:rsidRPr="00C54837" w:rsidRDefault="00C54837" w:rsidP="00C54837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both"/>
                          <w:rPr>
                            <w:rFonts w:ascii="Times New Roman" w:eastAsia="Calibri" w:hAnsi="Times New Roman"/>
                            <w:b/>
                            <w:i/>
                            <w:sz w:val="24"/>
                            <w:szCs w:val="24"/>
                            <w:lang w:eastAsia="en-US"/>
                          </w:rPr>
                        </w:pPr>
                        <w:r w:rsidRPr="00C54837">
                          <w:rPr>
                            <w:rFonts w:ascii="Times New Roman" w:eastAsia="Calibri" w:hAnsi="Times New Roman"/>
                            <w:b/>
                            <w:i/>
                            <w:sz w:val="24"/>
                            <w:szCs w:val="24"/>
                            <w:lang w:eastAsia="en-US"/>
                          </w:rPr>
                          <w:t>НАЛОГОВЫЕ И НЕНАЛОГОВЫЕ ДОХОДЫ</w:t>
                        </w:r>
                      </w:p>
                    </w:tc>
                    <w:tc>
                      <w:tcPr>
                        <w:tcW w:w="1776" w:type="dxa"/>
                        <w:tcBorders>
                          <w:top w:val="single" w:sz="4" w:space="0" w:color="auto"/>
                        </w:tcBorders>
                        <w:vAlign w:val="center"/>
                      </w:tcPr>
                      <w:p w:rsidR="00C54837" w:rsidRPr="00C54837" w:rsidRDefault="00C54837" w:rsidP="00C54837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right"/>
                          <w:rPr>
                            <w:rFonts w:ascii="Times New Roman" w:eastAsia="Calibri" w:hAnsi="Times New Roman"/>
                            <w:b/>
                            <w:sz w:val="24"/>
                            <w:szCs w:val="24"/>
                            <w:lang w:eastAsia="en-US"/>
                          </w:rPr>
                        </w:pPr>
                        <w:r>
                          <w:rPr>
                            <w:rFonts w:ascii="Times New Roman" w:eastAsia="Calibri" w:hAnsi="Times New Roman"/>
                            <w:b/>
                            <w:sz w:val="24"/>
                            <w:szCs w:val="24"/>
                            <w:lang w:eastAsia="en-US"/>
                          </w:rPr>
                          <w:t>7 1</w:t>
                        </w:r>
                        <w:r w:rsidRPr="00C54837">
                          <w:rPr>
                            <w:rFonts w:ascii="Times New Roman" w:eastAsia="Calibri" w:hAnsi="Times New Roman"/>
                            <w:b/>
                            <w:sz w:val="24"/>
                            <w:szCs w:val="24"/>
                            <w:lang w:eastAsia="en-US"/>
                          </w:rPr>
                          <w:t>63 290,00</w:t>
                        </w:r>
                      </w:p>
                    </w:tc>
                  </w:tr>
                  <w:tr w:rsidR="00C54837" w:rsidRPr="00C54837" w:rsidTr="00CC3DA6">
                    <w:trPr>
                      <w:tblCellSpacing w:w="5" w:type="nil"/>
                    </w:trPr>
                    <w:tc>
                      <w:tcPr>
                        <w:tcW w:w="642" w:type="dxa"/>
                        <w:vAlign w:val="center"/>
                      </w:tcPr>
                      <w:p w:rsidR="00C54837" w:rsidRPr="00C54837" w:rsidRDefault="00C54837" w:rsidP="00C54837">
                        <w:pPr>
                          <w:tabs>
                            <w:tab w:val="left" w:pos="512"/>
                          </w:tabs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72"/>
                          <w:outlineLvl w:val="1"/>
                          <w:rPr>
                            <w:rFonts w:ascii="Times New Roman" w:eastAsia="Calibri" w:hAnsi="Times New Roman"/>
                            <w:b/>
                            <w:sz w:val="20"/>
                            <w:szCs w:val="20"/>
                            <w:lang w:eastAsia="en-US"/>
                          </w:rPr>
                        </w:pPr>
                        <w:r w:rsidRPr="00C54837">
                          <w:rPr>
                            <w:rFonts w:ascii="Times New Roman" w:eastAsia="Calibri" w:hAnsi="Times New Roman"/>
                            <w:b/>
                            <w:sz w:val="20"/>
                            <w:szCs w:val="20"/>
                            <w:lang w:eastAsia="en-US"/>
                          </w:rPr>
                          <w:t>000</w:t>
                        </w:r>
                      </w:p>
                    </w:tc>
                    <w:tc>
                      <w:tcPr>
                        <w:tcW w:w="2407" w:type="dxa"/>
                        <w:vAlign w:val="center"/>
                      </w:tcPr>
                      <w:p w:rsidR="00C54837" w:rsidRPr="00C54837" w:rsidRDefault="00C54837" w:rsidP="00C54837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="Times New Roman" w:eastAsia="Calibri" w:hAnsi="Times New Roman"/>
                            <w:b/>
                            <w:sz w:val="20"/>
                            <w:szCs w:val="20"/>
                            <w:lang w:eastAsia="en-US"/>
                          </w:rPr>
                        </w:pPr>
                        <w:r w:rsidRPr="00C54837">
                          <w:rPr>
                            <w:rFonts w:ascii="Times New Roman" w:eastAsia="Calibri" w:hAnsi="Times New Roman"/>
                            <w:b/>
                            <w:sz w:val="20"/>
                            <w:szCs w:val="20"/>
                            <w:lang w:eastAsia="en-US"/>
                          </w:rPr>
                          <w:t>1 01 00000 00 0000 000</w:t>
                        </w:r>
                      </w:p>
                    </w:tc>
                    <w:tc>
                      <w:tcPr>
                        <w:tcW w:w="5106" w:type="dxa"/>
                      </w:tcPr>
                      <w:p w:rsidR="00C54837" w:rsidRPr="00C54837" w:rsidRDefault="00C54837" w:rsidP="00C54837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both"/>
                          <w:rPr>
                            <w:rFonts w:ascii="Times New Roman" w:eastAsia="Calibri" w:hAnsi="Times New Roman"/>
                            <w:b/>
                            <w:sz w:val="20"/>
                            <w:szCs w:val="20"/>
                            <w:lang w:eastAsia="en-US"/>
                          </w:rPr>
                        </w:pPr>
                        <w:r w:rsidRPr="00C54837">
                          <w:rPr>
                            <w:rFonts w:ascii="Times New Roman" w:eastAsia="Calibri" w:hAnsi="Times New Roman"/>
                            <w:b/>
                            <w:sz w:val="20"/>
                            <w:szCs w:val="20"/>
                            <w:lang w:eastAsia="en-US"/>
                          </w:rPr>
                          <w:t>НАЛОГИ НА ПРИБЫЛЬ, ДОХОДЫ</w:t>
                        </w:r>
                      </w:p>
                    </w:tc>
                    <w:tc>
                      <w:tcPr>
                        <w:tcW w:w="1776" w:type="dxa"/>
                        <w:vAlign w:val="center"/>
                      </w:tcPr>
                      <w:p w:rsidR="00C54837" w:rsidRPr="00C54837" w:rsidRDefault="00C54837" w:rsidP="00C54837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right"/>
                          <w:rPr>
                            <w:rFonts w:ascii="Times New Roman" w:eastAsia="Calibri" w:hAnsi="Times New Roman"/>
                            <w:b/>
                            <w:sz w:val="20"/>
                            <w:szCs w:val="20"/>
                            <w:lang w:eastAsia="en-US"/>
                          </w:rPr>
                        </w:pPr>
                        <w:r>
                          <w:rPr>
                            <w:rFonts w:ascii="Times New Roman" w:eastAsia="Calibri" w:hAnsi="Times New Roman"/>
                            <w:b/>
                            <w:sz w:val="20"/>
                            <w:szCs w:val="20"/>
                            <w:lang w:eastAsia="en-US"/>
                          </w:rPr>
                          <w:t>4 3</w:t>
                        </w:r>
                        <w:r w:rsidRPr="00C54837">
                          <w:rPr>
                            <w:rFonts w:ascii="Times New Roman" w:eastAsia="Calibri" w:hAnsi="Times New Roman"/>
                            <w:b/>
                            <w:sz w:val="20"/>
                            <w:szCs w:val="20"/>
                            <w:lang w:eastAsia="en-US"/>
                          </w:rPr>
                          <w:t>31 900,00</w:t>
                        </w:r>
                      </w:p>
                    </w:tc>
                  </w:tr>
                  <w:tr w:rsidR="00C54837" w:rsidRPr="00C54837" w:rsidTr="00CC3DA6">
                    <w:trPr>
                      <w:tblCellSpacing w:w="5" w:type="nil"/>
                    </w:trPr>
                    <w:tc>
                      <w:tcPr>
                        <w:tcW w:w="642" w:type="dxa"/>
                        <w:vAlign w:val="center"/>
                      </w:tcPr>
                      <w:p w:rsidR="00C54837" w:rsidRPr="00C54837" w:rsidRDefault="00C54837" w:rsidP="00C54837">
                        <w:pPr>
                          <w:tabs>
                            <w:tab w:val="left" w:pos="512"/>
                          </w:tabs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72"/>
                          <w:rPr>
                            <w:rFonts w:ascii="Times New Roman" w:eastAsia="Calibri" w:hAnsi="Times New Roman"/>
                            <w:sz w:val="20"/>
                            <w:szCs w:val="20"/>
                            <w:lang w:eastAsia="en-US"/>
                          </w:rPr>
                        </w:pPr>
                        <w:r w:rsidRPr="00C54837">
                          <w:rPr>
                            <w:rFonts w:ascii="Times New Roman" w:eastAsia="Calibri" w:hAnsi="Times New Roman"/>
                            <w:sz w:val="20"/>
                            <w:szCs w:val="20"/>
                            <w:lang w:eastAsia="en-US"/>
                          </w:rPr>
                          <w:t>182</w:t>
                        </w:r>
                      </w:p>
                    </w:tc>
                    <w:tc>
                      <w:tcPr>
                        <w:tcW w:w="2407" w:type="dxa"/>
                        <w:vAlign w:val="center"/>
                      </w:tcPr>
                      <w:p w:rsidR="00C54837" w:rsidRPr="00C54837" w:rsidRDefault="00C54837" w:rsidP="00C54837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-488" w:firstLine="488"/>
                          <w:jc w:val="center"/>
                          <w:rPr>
                            <w:rFonts w:ascii="Times New Roman" w:eastAsia="Calibri" w:hAnsi="Times New Roman"/>
                            <w:sz w:val="20"/>
                            <w:szCs w:val="20"/>
                            <w:lang w:eastAsia="en-US"/>
                          </w:rPr>
                        </w:pPr>
                        <w:r w:rsidRPr="00C54837">
                          <w:rPr>
                            <w:rFonts w:ascii="Times New Roman" w:eastAsia="Calibri" w:hAnsi="Times New Roman"/>
                            <w:sz w:val="20"/>
                            <w:szCs w:val="20"/>
                            <w:lang w:eastAsia="en-US"/>
                          </w:rPr>
                          <w:t>1 01 02010 01 0000 110</w:t>
                        </w:r>
                      </w:p>
                    </w:tc>
                    <w:tc>
                      <w:tcPr>
                        <w:tcW w:w="5106" w:type="dxa"/>
                      </w:tcPr>
                      <w:p w:rsidR="00C54837" w:rsidRPr="00C54837" w:rsidRDefault="00C54837" w:rsidP="00C54837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both"/>
                          <w:rPr>
                            <w:rFonts w:ascii="Times New Roman" w:eastAsia="Calibri" w:hAnsi="Times New Roman"/>
                            <w:sz w:val="20"/>
                            <w:szCs w:val="20"/>
                            <w:lang w:eastAsia="en-US"/>
                          </w:rPr>
                        </w:pPr>
                        <w:r w:rsidRPr="00C54837">
                          <w:rPr>
                            <w:rFonts w:ascii="Times New Roman" w:eastAsia="Calibri" w:hAnsi="Times New Roman"/>
                            <w:sz w:val="20"/>
                            <w:szCs w:val="20"/>
                            <w:lang w:eastAsia="en-US"/>
                          </w:rPr>
            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</w:t>
                        </w:r>
                        <w:hyperlink r:id="rId8" w:history="1">
                          <w:r w:rsidRPr="00C54837">
                            <w:rPr>
                              <w:rFonts w:ascii="Times New Roman" w:eastAsia="Calibri" w:hAnsi="Times New Roman"/>
                              <w:color w:val="0000FF"/>
                              <w:sz w:val="20"/>
                              <w:szCs w:val="20"/>
                              <w:lang w:eastAsia="en-US"/>
                            </w:rPr>
                            <w:t>статьями 227</w:t>
                          </w:r>
                        </w:hyperlink>
                        <w:r w:rsidRPr="00C54837">
                          <w:rPr>
                            <w:rFonts w:ascii="Times New Roman" w:eastAsia="Calibri" w:hAnsi="Times New Roman"/>
                            <w:sz w:val="20"/>
                            <w:szCs w:val="20"/>
                            <w:lang w:eastAsia="en-US"/>
                          </w:rPr>
                          <w:t xml:space="preserve">, </w:t>
                        </w:r>
                        <w:hyperlink r:id="rId9" w:history="1">
                          <w:r w:rsidRPr="00C54837">
                            <w:rPr>
                              <w:rFonts w:ascii="Times New Roman" w:eastAsia="Calibri" w:hAnsi="Times New Roman"/>
                              <w:color w:val="0000FF"/>
                              <w:sz w:val="20"/>
                              <w:szCs w:val="20"/>
                              <w:lang w:eastAsia="en-US"/>
                            </w:rPr>
                            <w:t>227.1</w:t>
                          </w:r>
                        </w:hyperlink>
                        <w:r w:rsidRPr="00C54837">
                          <w:rPr>
                            <w:rFonts w:ascii="Times New Roman" w:eastAsia="Calibri" w:hAnsi="Times New Roman"/>
                            <w:sz w:val="20"/>
                            <w:szCs w:val="20"/>
                            <w:lang w:eastAsia="en-US"/>
                          </w:rPr>
                          <w:t xml:space="preserve"> и </w:t>
                        </w:r>
                        <w:hyperlink r:id="rId10" w:history="1">
                          <w:r w:rsidRPr="00C54837">
                            <w:rPr>
                              <w:rFonts w:ascii="Times New Roman" w:eastAsia="Calibri" w:hAnsi="Times New Roman"/>
                              <w:color w:val="0000FF"/>
                              <w:sz w:val="20"/>
                              <w:szCs w:val="20"/>
                              <w:lang w:eastAsia="en-US"/>
                            </w:rPr>
                            <w:t>228</w:t>
                          </w:r>
                        </w:hyperlink>
                        <w:r w:rsidRPr="00C54837">
                          <w:rPr>
                            <w:rFonts w:ascii="Times New Roman" w:eastAsia="Calibri" w:hAnsi="Times New Roman"/>
                            <w:sz w:val="20"/>
                            <w:szCs w:val="20"/>
                            <w:lang w:eastAsia="en-US"/>
                          </w:rPr>
                          <w:t xml:space="preserve"> Налогового кодекса Российской Федерации</w:t>
                        </w:r>
                      </w:p>
                    </w:tc>
                    <w:tc>
                      <w:tcPr>
                        <w:tcW w:w="1776" w:type="dxa"/>
                        <w:vAlign w:val="center"/>
                      </w:tcPr>
                      <w:p w:rsidR="00C54837" w:rsidRPr="00C54837" w:rsidRDefault="00C54837" w:rsidP="00C54837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right"/>
                          <w:rPr>
                            <w:rFonts w:ascii="Times New Roman" w:eastAsia="Calibri" w:hAnsi="Times New Roman"/>
                            <w:sz w:val="20"/>
                            <w:szCs w:val="20"/>
                            <w:lang w:eastAsia="en-US"/>
                          </w:rPr>
                        </w:pPr>
                        <w:r w:rsidRPr="00C54837">
                          <w:rPr>
                            <w:rFonts w:ascii="Times New Roman" w:eastAsia="Calibri" w:hAnsi="Times New Roman"/>
                            <w:sz w:val="20"/>
                            <w:szCs w:val="20"/>
                            <w:lang w:eastAsia="en-US"/>
                          </w:rPr>
                          <w:t>3 431 900,00</w:t>
                        </w:r>
                      </w:p>
                    </w:tc>
                  </w:tr>
                  <w:tr w:rsidR="00C54837" w:rsidRPr="00C54837" w:rsidTr="00CC3DA6">
                    <w:trPr>
                      <w:tblCellSpacing w:w="5" w:type="nil"/>
                    </w:trPr>
                    <w:tc>
                      <w:tcPr>
                        <w:tcW w:w="642" w:type="dxa"/>
                        <w:vAlign w:val="center"/>
                      </w:tcPr>
                      <w:p w:rsidR="00C54837" w:rsidRPr="00C54837" w:rsidRDefault="00C54837" w:rsidP="00C54837">
                        <w:pPr>
                          <w:tabs>
                            <w:tab w:val="left" w:pos="512"/>
                          </w:tabs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72"/>
                          <w:rPr>
                            <w:rFonts w:ascii="Times New Roman" w:eastAsia="Calibri" w:hAnsi="Times New Roman"/>
                            <w:b/>
                            <w:sz w:val="20"/>
                            <w:szCs w:val="20"/>
                            <w:lang w:eastAsia="en-US"/>
                          </w:rPr>
                        </w:pPr>
                        <w:r w:rsidRPr="00C54837">
                          <w:rPr>
                            <w:rFonts w:ascii="Times New Roman" w:eastAsia="Calibri" w:hAnsi="Times New Roman"/>
                            <w:b/>
                            <w:sz w:val="20"/>
                            <w:szCs w:val="20"/>
                            <w:lang w:eastAsia="en-US"/>
                          </w:rPr>
                          <w:t>000</w:t>
                        </w:r>
                      </w:p>
                    </w:tc>
                    <w:tc>
                      <w:tcPr>
                        <w:tcW w:w="2407" w:type="dxa"/>
                        <w:vAlign w:val="center"/>
                      </w:tcPr>
                      <w:p w:rsidR="00C54837" w:rsidRPr="00C54837" w:rsidRDefault="00C54837" w:rsidP="00C54837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="Times New Roman" w:eastAsia="Calibri" w:hAnsi="Times New Roman"/>
                            <w:b/>
                            <w:sz w:val="20"/>
                            <w:szCs w:val="20"/>
                            <w:lang w:eastAsia="en-US"/>
                          </w:rPr>
                        </w:pPr>
                        <w:r w:rsidRPr="00C54837">
                          <w:rPr>
                            <w:rFonts w:ascii="Times New Roman" w:eastAsia="Calibri" w:hAnsi="Times New Roman"/>
                            <w:b/>
                            <w:sz w:val="20"/>
                            <w:szCs w:val="20"/>
                            <w:lang w:eastAsia="en-US"/>
                          </w:rPr>
                          <w:t>1 03 00000 01 0000 110</w:t>
                        </w:r>
                      </w:p>
                    </w:tc>
                    <w:tc>
                      <w:tcPr>
                        <w:tcW w:w="5106" w:type="dxa"/>
                      </w:tcPr>
                      <w:p w:rsidR="00C54837" w:rsidRPr="00C54837" w:rsidRDefault="00C54837" w:rsidP="00C54837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both"/>
                          <w:rPr>
                            <w:rFonts w:ascii="Times New Roman" w:eastAsia="Calibri" w:hAnsi="Times New Roman"/>
                            <w:b/>
                            <w:sz w:val="20"/>
                            <w:szCs w:val="20"/>
                            <w:lang w:eastAsia="en-US"/>
                          </w:rPr>
                        </w:pPr>
                        <w:r w:rsidRPr="00C54837">
                          <w:rPr>
                            <w:rFonts w:ascii="Times New Roman" w:eastAsia="Calibri" w:hAnsi="Times New Roman"/>
                            <w:b/>
                            <w:sz w:val="20"/>
                            <w:szCs w:val="20"/>
                            <w:lang w:eastAsia="en-US"/>
                          </w:rPr>
                          <w:t>Доходы от уплаты акцизов</w:t>
                        </w:r>
                      </w:p>
                    </w:tc>
                    <w:tc>
                      <w:tcPr>
                        <w:tcW w:w="1776" w:type="dxa"/>
                        <w:vAlign w:val="center"/>
                      </w:tcPr>
                      <w:p w:rsidR="00C54837" w:rsidRPr="00C54837" w:rsidRDefault="00C54837" w:rsidP="00C54837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right"/>
                          <w:rPr>
                            <w:rFonts w:ascii="Times New Roman" w:eastAsia="Calibri" w:hAnsi="Times New Roman"/>
                            <w:b/>
                            <w:sz w:val="20"/>
                            <w:szCs w:val="20"/>
                            <w:lang w:eastAsia="en-US"/>
                          </w:rPr>
                        </w:pPr>
                        <w:r w:rsidRPr="00C54837">
                          <w:rPr>
                            <w:rFonts w:ascii="Times New Roman" w:eastAsia="Calibri" w:hAnsi="Times New Roman"/>
                            <w:b/>
                            <w:sz w:val="20"/>
                            <w:szCs w:val="20"/>
                            <w:lang w:eastAsia="en-US"/>
                          </w:rPr>
                          <w:t>2 124 390,00</w:t>
                        </w:r>
                      </w:p>
                    </w:tc>
                  </w:tr>
                  <w:tr w:rsidR="00C54837" w:rsidRPr="00C54837" w:rsidTr="00CC3DA6">
                    <w:trPr>
                      <w:tblCellSpacing w:w="5" w:type="nil"/>
                    </w:trPr>
                    <w:tc>
                      <w:tcPr>
                        <w:tcW w:w="642" w:type="dxa"/>
                        <w:vAlign w:val="center"/>
                      </w:tcPr>
                      <w:p w:rsidR="00C54837" w:rsidRPr="00C54837" w:rsidRDefault="00C54837" w:rsidP="00C54837">
                        <w:pPr>
                          <w:tabs>
                            <w:tab w:val="left" w:pos="512"/>
                          </w:tabs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72"/>
                          <w:rPr>
                            <w:rFonts w:ascii="Times New Roman" w:eastAsia="Calibri" w:hAnsi="Times New Roman"/>
                            <w:sz w:val="20"/>
                            <w:szCs w:val="20"/>
                            <w:lang w:eastAsia="en-US"/>
                          </w:rPr>
                        </w:pPr>
                        <w:r w:rsidRPr="00C54837">
                          <w:rPr>
                            <w:rFonts w:ascii="Times New Roman" w:eastAsia="Calibri" w:hAnsi="Times New Roman"/>
                            <w:sz w:val="20"/>
                            <w:szCs w:val="20"/>
                            <w:lang w:eastAsia="en-US"/>
                          </w:rPr>
                          <w:t>100</w:t>
                        </w:r>
                      </w:p>
                    </w:tc>
                    <w:tc>
                      <w:tcPr>
                        <w:tcW w:w="2407" w:type="dxa"/>
                        <w:vAlign w:val="center"/>
                      </w:tcPr>
                      <w:p w:rsidR="00C54837" w:rsidRPr="00C54837" w:rsidRDefault="00C54837" w:rsidP="00C54837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="Times New Roman" w:eastAsia="Calibri" w:hAnsi="Times New Roman"/>
                            <w:sz w:val="20"/>
                            <w:szCs w:val="20"/>
                            <w:lang w:eastAsia="en-US"/>
                          </w:rPr>
                        </w:pPr>
                        <w:r w:rsidRPr="00C54837">
                          <w:rPr>
                            <w:rFonts w:ascii="Times New Roman" w:eastAsia="Calibri" w:hAnsi="Times New Roman"/>
                            <w:sz w:val="20"/>
                            <w:szCs w:val="20"/>
                            <w:lang w:eastAsia="en-US"/>
                          </w:rPr>
                          <w:t>1 03 02231 01 0000 110</w:t>
                        </w:r>
                      </w:p>
                    </w:tc>
                    <w:tc>
                      <w:tcPr>
                        <w:tcW w:w="5106" w:type="dxa"/>
                      </w:tcPr>
                      <w:p w:rsidR="00C54837" w:rsidRPr="00C54837" w:rsidRDefault="00C54837" w:rsidP="00C54837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both"/>
                          <w:rPr>
                            <w:rFonts w:ascii="Times New Roman" w:eastAsia="Calibri" w:hAnsi="Times New Roman"/>
                            <w:sz w:val="20"/>
                            <w:szCs w:val="20"/>
                            <w:lang w:eastAsia="en-US"/>
                          </w:rPr>
                        </w:pPr>
                        <w:r w:rsidRPr="00C54837">
                          <w:rPr>
                            <w:rFonts w:ascii="Times New Roman" w:eastAsia="Calibri" w:hAnsi="Times New Roman"/>
                            <w:sz w:val="20"/>
                            <w:szCs w:val="20"/>
                            <w:lang w:eastAsia="en-US"/>
                          </w:rPr>
            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            </w:r>
                      </w:p>
                    </w:tc>
                    <w:tc>
                      <w:tcPr>
                        <w:tcW w:w="1776" w:type="dxa"/>
                        <w:vAlign w:val="center"/>
                      </w:tcPr>
                      <w:p w:rsidR="00C54837" w:rsidRPr="00C54837" w:rsidRDefault="00C54837" w:rsidP="00C54837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right"/>
                          <w:rPr>
                            <w:rFonts w:ascii="Times New Roman" w:eastAsia="Calibri" w:hAnsi="Times New Roman"/>
                            <w:sz w:val="20"/>
                            <w:szCs w:val="20"/>
                            <w:lang w:eastAsia="en-US"/>
                          </w:rPr>
                        </w:pPr>
                        <w:r w:rsidRPr="00C54837">
                          <w:rPr>
                            <w:rFonts w:ascii="Times New Roman" w:eastAsia="Calibri" w:hAnsi="Times New Roman"/>
                            <w:sz w:val="20"/>
                            <w:szCs w:val="20"/>
                            <w:lang w:eastAsia="en-US"/>
                          </w:rPr>
                          <w:t>1 111 630,00</w:t>
                        </w:r>
                      </w:p>
                    </w:tc>
                  </w:tr>
                  <w:tr w:rsidR="00C54837" w:rsidRPr="00C54837" w:rsidTr="00CC3DA6">
                    <w:trPr>
                      <w:tblCellSpacing w:w="5" w:type="nil"/>
                    </w:trPr>
                    <w:tc>
                      <w:tcPr>
                        <w:tcW w:w="642" w:type="dxa"/>
                        <w:vAlign w:val="center"/>
                      </w:tcPr>
                      <w:p w:rsidR="00C54837" w:rsidRPr="00C54837" w:rsidRDefault="00C54837" w:rsidP="00C54837">
                        <w:pPr>
                          <w:tabs>
                            <w:tab w:val="left" w:pos="512"/>
                          </w:tabs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72"/>
                          <w:rPr>
                            <w:rFonts w:ascii="Times New Roman" w:eastAsia="Calibri" w:hAnsi="Times New Roman"/>
                            <w:sz w:val="20"/>
                            <w:szCs w:val="20"/>
                            <w:lang w:eastAsia="en-US"/>
                          </w:rPr>
                        </w:pPr>
                        <w:r w:rsidRPr="00C54837">
                          <w:rPr>
                            <w:rFonts w:ascii="Times New Roman" w:eastAsia="Calibri" w:hAnsi="Times New Roman"/>
                            <w:sz w:val="20"/>
                            <w:szCs w:val="20"/>
                            <w:lang w:eastAsia="en-US"/>
                          </w:rPr>
                          <w:t>100</w:t>
                        </w:r>
                      </w:p>
                    </w:tc>
                    <w:tc>
                      <w:tcPr>
                        <w:tcW w:w="2407" w:type="dxa"/>
                        <w:vAlign w:val="center"/>
                      </w:tcPr>
                      <w:p w:rsidR="00C54837" w:rsidRPr="00C54837" w:rsidRDefault="00C54837" w:rsidP="00C54837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="Times New Roman" w:eastAsia="Calibri" w:hAnsi="Times New Roman"/>
                            <w:sz w:val="20"/>
                            <w:szCs w:val="20"/>
                            <w:lang w:eastAsia="en-US"/>
                          </w:rPr>
                        </w:pPr>
                        <w:r w:rsidRPr="00C54837">
                          <w:rPr>
                            <w:rFonts w:ascii="Times New Roman" w:eastAsia="Calibri" w:hAnsi="Times New Roman"/>
                            <w:sz w:val="20"/>
                            <w:szCs w:val="20"/>
                            <w:lang w:eastAsia="en-US"/>
                          </w:rPr>
                          <w:t>1 03 02241 01 0000 110</w:t>
                        </w:r>
                      </w:p>
                    </w:tc>
                    <w:tc>
                      <w:tcPr>
                        <w:tcW w:w="5106" w:type="dxa"/>
                      </w:tcPr>
                      <w:p w:rsidR="00C54837" w:rsidRPr="00C54837" w:rsidRDefault="00C54837" w:rsidP="00C54837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both"/>
                          <w:rPr>
                            <w:rFonts w:ascii="Times New Roman" w:eastAsia="Calibri" w:hAnsi="Times New Roman"/>
                            <w:sz w:val="20"/>
                            <w:szCs w:val="20"/>
                            <w:lang w:eastAsia="en-US"/>
                          </w:rPr>
                        </w:pPr>
                        <w:r w:rsidRPr="00C54837">
                          <w:rPr>
                            <w:rFonts w:ascii="Times New Roman" w:eastAsia="Calibri" w:hAnsi="Times New Roman"/>
                            <w:sz w:val="20"/>
                            <w:szCs w:val="20"/>
                            <w:lang w:eastAsia="en-US"/>
                          </w:rPr>
            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            </w:r>
                      </w:p>
                    </w:tc>
                    <w:tc>
                      <w:tcPr>
                        <w:tcW w:w="1776" w:type="dxa"/>
                        <w:vAlign w:val="center"/>
                      </w:tcPr>
                      <w:p w:rsidR="00C54837" w:rsidRPr="00C54837" w:rsidRDefault="00C54837" w:rsidP="00C54837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right"/>
                          <w:rPr>
                            <w:rFonts w:ascii="Times New Roman" w:eastAsia="Calibri" w:hAnsi="Times New Roman"/>
                            <w:sz w:val="20"/>
                            <w:szCs w:val="20"/>
                            <w:lang w:eastAsia="en-US"/>
                          </w:rPr>
                        </w:pPr>
                        <w:r w:rsidRPr="00C54837">
                          <w:rPr>
                            <w:rFonts w:ascii="Times New Roman" w:eastAsia="Calibri" w:hAnsi="Times New Roman"/>
                            <w:sz w:val="20"/>
                            <w:szCs w:val="20"/>
                            <w:lang w:eastAsia="en-US"/>
                          </w:rPr>
                          <w:t>5 430,00</w:t>
                        </w:r>
                      </w:p>
                    </w:tc>
                  </w:tr>
                  <w:tr w:rsidR="00C54837" w:rsidRPr="00C54837" w:rsidTr="00CC3DA6">
                    <w:trPr>
                      <w:tblCellSpacing w:w="5" w:type="nil"/>
                    </w:trPr>
                    <w:tc>
                      <w:tcPr>
                        <w:tcW w:w="642" w:type="dxa"/>
                        <w:vAlign w:val="center"/>
                      </w:tcPr>
                      <w:p w:rsidR="00C54837" w:rsidRPr="00C54837" w:rsidRDefault="00C54837" w:rsidP="00C54837">
                        <w:pPr>
                          <w:tabs>
                            <w:tab w:val="left" w:pos="512"/>
                          </w:tabs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72"/>
                          <w:rPr>
                            <w:rFonts w:ascii="Times New Roman" w:eastAsia="Calibri" w:hAnsi="Times New Roman"/>
                            <w:sz w:val="20"/>
                            <w:szCs w:val="20"/>
                            <w:lang w:eastAsia="en-US"/>
                          </w:rPr>
                        </w:pPr>
                        <w:r w:rsidRPr="00C54837">
                          <w:rPr>
                            <w:rFonts w:ascii="Times New Roman" w:eastAsia="Calibri" w:hAnsi="Times New Roman"/>
                            <w:sz w:val="20"/>
                            <w:szCs w:val="20"/>
                            <w:lang w:eastAsia="en-US"/>
                          </w:rPr>
                          <w:t>100</w:t>
                        </w:r>
                      </w:p>
                    </w:tc>
                    <w:tc>
                      <w:tcPr>
                        <w:tcW w:w="2407" w:type="dxa"/>
                        <w:vAlign w:val="center"/>
                      </w:tcPr>
                      <w:p w:rsidR="00C54837" w:rsidRPr="00C54837" w:rsidRDefault="00C54837" w:rsidP="00C54837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="Times New Roman" w:eastAsia="Calibri" w:hAnsi="Times New Roman"/>
                            <w:sz w:val="20"/>
                            <w:szCs w:val="20"/>
                            <w:lang w:eastAsia="en-US"/>
                          </w:rPr>
                        </w:pPr>
                        <w:r w:rsidRPr="00C54837">
                          <w:rPr>
                            <w:rFonts w:ascii="Times New Roman" w:eastAsia="Calibri" w:hAnsi="Times New Roman"/>
                            <w:sz w:val="20"/>
                            <w:szCs w:val="20"/>
                            <w:lang w:eastAsia="en-US"/>
                          </w:rPr>
                          <w:t>1 03 02251 01 0000 110</w:t>
                        </w:r>
                      </w:p>
                    </w:tc>
                    <w:tc>
                      <w:tcPr>
                        <w:tcW w:w="5106" w:type="dxa"/>
                      </w:tcPr>
                      <w:p w:rsidR="00C54837" w:rsidRPr="00C54837" w:rsidRDefault="00C54837" w:rsidP="00C54837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both"/>
                          <w:rPr>
                            <w:rFonts w:ascii="Times New Roman" w:eastAsia="Calibri" w:hAnsi="Times New Roman"/>
                            <w:sz w:val="20"/>
                            <w:szCs w:val="20"/>
                            <w:lang w:eastAsia="en-US"/>
                          </w:rPr>
                        </w:pPr>
                        <w:r w:rsidRPr="00C54837">
                          <w:rPr>
                            <w:rFonts w:ascii="Times New Roman" w:eastAsia="Calibri" w:hAnsi="Times New Roman"/>
                            <w:sz w:val="20"/>
                            <w:szCs w:val="20"/>
                            <w:lang w:eastAsia="en-US"/>
                          </w:rPr>
            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            </w:r>
                      </w:p>
                    </w:tc>
                    <w:tc>
                      <w:tcPr>
                        <w:tcW w:w="1776" w:type="dxa"/>
                        <w:vAlign w:val="center"/>
                      </w:tcPr>
                      <w:p w:rsidR="00C54837" w:rsidRPr="00C54837" w:rsidRDefault="00C54837" w:rsidP="00C54837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right"/>
                          <w:rPr>
                            <w:rFonts w:ascii="Times New Roman" w:eastAsia="Calibri" w:hAnsi="Times New Roman"/>
                            <w:sz w:val="20"/>
                            <w:szCs w:val="20"/>
                            <w:lang w:eastAsia="en-US"/>
                          </w:rPr>
                        </w:pPr>
                        <w:r w:rsidRPr="00C54837">
                          <w:rPr>
                            <w:rFonts w:ascii="Times New Roman" w:eastAsia="Calibri" w:hAnsi="Times New Roman"/>
                            <w:sz w:val="20"/>
                            <w:szCs w:val="20"/>
                            <w:lang w:eastAsia="en-US"/>
                          </w:rPr>
                          <w:t>1 075 250,00</w:t>
                        </w:r>
                      </w:p>
                    </w:tc>
                  </w:tr>
                  <w:tr w:rsidR="00C54837" w:rsidRPr="00C54837" w:rsidTr="00CC3DA6">
                    <w:trPr>
                      <w:tblCellSpacing w:w="5" w:type="nil"/>
                    </w:trPr>
                    <w:tc>
                      <w:tcPr>
                        <w:tcW w:w="642" w:type="dxa"/>
                        <w:vAlign w:val="center"/>
                      </w:tcPr>
                      <w:p w:rsidR="00C54837" w:rsidRPr="00C54837" w:rsidRDefault="00C54837" w:rsidP="00C54837">
                        <w:pPr>
                          <w:tabs>
                            <w:tab w:val="left" w:pos="512"/>
                          </w:tabs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72"/>
                          <w:rPr>
                            <w:rFonts w:ascii="Times New Roman" w:eastAsia="Calibri" w:hAnsi="Times New Roman"/>
                            <w:sz w:val="20"/>
                            <w:szCs w:val="20"/>
                            <w:lang w:eastAsia="en-US"/>
                          </w:rPr>
                        </w:pPr>
                        <w:r w:rsidRPr="00C54837">
                          <w:rPr>
                            <w:rFonts w:ascii="Times New Roman" w:eastAsia="Calibri" w:hAnsi="Times New Roman"/>
                            <w:sz w:val="20"/>
                            <w:szCs w:val="20"/>
                            <w:lang w:eastAsia="en-US"/>
                          </w:rPr>
                          <w:t>100</w:t>
                        </w:r>
                      </w:p>
                    </w:tc>
                    <w:tc>
                      <w:tcPr>
                        <w:tcW w:w="2407" w:type="dxa"/>
                        <w:vAlign w:val="center"/>
                      </w:tcPr>
                      <w:p w:rsidR="00C54837" w:rsidRPr="00C54837" w:rsidRDefault="00C54837" w:rsidP="00C54837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="Times New Roman" w:eastAsia="Calibri" w:hAnsi="Times New Roman"/>
                            <w:sz w:val="20"/>
                            <w:szCs w:val="20"/>
                            <w:lang w:eastAsia="en-US"/>
                          </w:rPr>
                        </w:pPr>
                        <w:r w:rsidRPr="00C54837">
                          <w:rPr>
                            <w:rFonts w:ascii="Times New Roman" w:eastAsia="Calibri" w:hAnsi="Times New Roman"/>
                            <w:sz w:val="20"/>
                            <w:szCs w:val="20"/>
                            <w:lang w:eastAsia="en-US"/>
                          </w:rPr>
                          <w:t>1 03 02261 01 0000 110</w:t>
                        </w:r>
                      </w:p>
                    </w:tc>
                    <w:tc>
                      <w:tcPr>
                        <w:tcW w:w="5106" w:type="dxa"/>
                      </w:tcPr>
                      <w:p w:rsidR="00C54837" w:rsidRPr="00C54837" w:rsidRDefault="00C54837" w:rsidP="00C54837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both"/>
                          <w:rPr>
                            <w:rFonts w:ascii="Times New Roman" w:eastAsia="Calibri" w:hAnsi="Times New Roman"/>
                            <w:sz w:val="20"/>
                            <w:szCs w:val="20"/>
                            <w:lang w:eastAsia="en-US"/>
                          </w:rPr>
                        </w:pPr>
                        <w:r w:rsidRPr="00C54837">
                          <w:rPr>
                            <w:rFonts w:ascii="Times New Roman" w:eastAsia="Calibri" w:hAnsi="Times New Roman"/>
                            <w:sz w:val="20"/>
                            <w:szCs w:val="20"/>
                            <w:lang w:eastAsia="en-US"/>
                          </w:rPr>
            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            </w:r>
                      </w:p>
                    </w:tc>
                    <w:tc>
                      <w:tcPr>
                        <w:tcW w:w="1776" w:type="dxa"/>
                        <w:vAlign w:val="center"/>
                      </w:tcPr>
                      <w:p w:rsidR="00C54837" w:rsidRPr="00C54837" w:rsidRDefault="00C54837" w:rsidP="00C54837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right"/>
                          <w:rPr>
                            <w:rFonts w:ascii="Times New Roman" w:eastAsia="Calibri" w:hAnsi="Times New Roman"/>
                            <w:sz w:val="20"/>
                            <w:szCs w:val="20"/>
                            <w:lang w:eastAsia="en-US"/>
                          </w:rPr>
                        </w:pPr>
                        <w:r w:rsidRPr="00C54837">
                          <w:rPr>
                            <w:rFonts w:ascii="Times New Roman" w:eastAsia="Calibri" w:hAnsi="Times New Roman"/>
                            <w:sz w:val="20"/>
                            <w:szCs w:val="20"/>
                            <w:lang w:eastAsia="en-US"/>
                          </w:rPr>
                          <w:t>-67 920,00</w:t>
                        </w:r>
                      </w:p>
                    </w:tc>
                  </w:tr>
                  <w:tr w:rsidR="00C54837" w:rsidRPr="00C54837" w:rsidTr="00CC3DA6">
                    <w:trPr>
                      <w:tblCellSpacing w:w="5" w:type="nil"/>
                    </w:trPr>
                    <w:tc>
                      <w:tcPr>
                        <w:tcW w:w="642" w:type="dxa"/>
                        <w:vAlign w:val="center"/>
                      </w:tcPr>
                      <w:p w:rsidR="00C54837" w:rsidRPr="00C54837" w:rsidRDefault="00C54837" w:rsidP="00C54837">
                        <w:pPr>
                          <w:tabs>
                            <w:tab w:val="left" w:pos="512"/>
                          </w:tabs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72"/>
                          <w:outlineLvl w:val="1"/>
                          <w:rPr>
                            <w:rFonts w:ascii="Times New Roman" w:eastAsia="Calibri" w:hAnsi="Times New Roman"/>
                            <w:b/>
                            <w:sz w:val="20"/>
                            <w:szCs w:val="20"/>
                            <w:lang w:eastAsia="en-US"/>
                          </w:rPr>
                        </w:pPr>
                        <w:r w:rsidRPr="00C54837">
                          <w:rPr>
                            <w:rFonts w:ascii="Times New Roman" w:eastAsia="Calibri" w:hAnsi="Times New Roman"/>
                            <w:b/>
                            <w:sz w:val="20"/>
                            <w:szCs w:val="20"/>
                            <w:lang w:eastAsia="en-US"/>
                          </w:rPr>
                          <w:t>000</w:t>
                        </w:r>
                      </w:p>
                    </w:tc>
                    <w:tc>
                      <w:tcPr>
                        <w:tcW w:w="2407" w:type="dxa"/>
                        <w:vAlign w:val="center"/>
                      </w:tcPr>
                      <w:p w:rsidR="00C54837" w:rsidRPr="00C54837" w:rsidRDefault="00C54837" w:rsidP="00C54837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="Times New Roman" w:eastAsia="Calibri" w:hAnsi="Times New Roman"/>
                            <w:b/>
                            <w:sz w:val="20"/>
                            <w:szCs w:val="20"/>
                            <w:lang w:eastAsia="en-US"/>
                          </w:rPr>
                        </w:pPr>
                        <w:r w:rsidRPr="00C54837">
                          <w:rPr>
                            <w:rFonts w:ascii="Times New Roman" w:eastAsia="Calibri" w:hAnsi="Times New Roman"/>
                            <w:b/>
                            <w:sz w:val="20"/>
                            <w:szCs w:val="20"/>
                            <w:lang w:eastAsia="en-US"/>
                          </w:rPr>
                          <w:t>1 05 00000 00 0000 000</w:t>
                        </w:r>
                      </w:p>
                    </w:tc>
                    <w:tc>
                      <w:tcPr>
                        <w:tcW w:w="5106" w:type="dxa"/>
                      </w:tcPr>
                      <w:p w:rsidR="00C54837" w:rsidRPr="00C54837" w:rsidRDefault="00C54837" w:rsidP="00C54837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both"/>
                          <w:rPr>
                            <w:rFonts w:ascii="Times New Roman" w:eastAsia="Calibri" w:hAnsi="Times New Roman"/>
                            <w:b/>
                            <w:sz w:val="20"/>
                            <w:szCs w:val="20"/>
                            <w:lang w:eastAsia="en-US"/>
                          </w:rPr>
                        </w:pPr>
                        <w:r w:rsidRPr="00C54837">
                          <w:rPr>
                            <w:rFonts w:ascii="Times New Roman" w:eastAsia="Calibri" w:hAnsi="Times New Roman"/>
                            <w:b/>
                            <w:sz w:val="20"/>
                            <w:szCs w:val="20"/>
                            <w:lang w:eastAsia="en-US"/>
                          </w:rPr>
                          <w:t>НАЛОГИ НА СОВОКУПНЫЙ ДОХОД</w:t>
                        </w:r>
                      </w:p>
                    </w:tc>
                    <w:tc>
                      <w:tcPr>
                        <w:tcW w:w="1776" w:type="dxa"/>
                        <w:vAlign w:val="center"/>
                      </w:tcPr>
                      <w:p w:rsidR="00C54837" w:rsidRPr="00C54837" w:rsidRDefault="00C54837" w:rsidP="00C54837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right"/>
                          <w:rPr>
                            <w:rFonts w:ascii="Times New Roman" w:eastAsia="Calibri" w:hAnsi="Times New Roman"/>
                            <w:b/>
                            <w:sz w:val="20"/>
                            <w:szCs w:val="20"/>
                            <w:lang w:eastAsia="en-US"/>
                          </w:rPr>
                        </w:pPr>
                        <w:r w:rsidRPr="00C54837">
                          <w:rPr>
                            <w:rFonts w:ascii="Times New Roman" w:eastAsia="Calibri" w:hAnsi="Times New Roman"/>
                            <w:b/>
                            <w:sz w:val="20"/>
                            <w:szCs w:val="20"/>
                            <w:lang w:eastAsia="en-US"/>
                          </w:rPr>
                          <w:t>0,00</w:t>
                        </w:r>
                      </w:p>
                      <w:p w:rsidR="00C54837" w:rsidRPr="00C54837" w:rsidRDefault="00C54837" w:rsidP="00C54837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right"/>
                          <w:rPr>
                            <w:rFonts w:ascii="Times New Roman" w:eastAsia="Calibri" w:hAnsi="Times New Roman"/>
                            <w:b/>
                            <w:sz w:val="20"/>
                            <w:szCs w:val="20"/>
                            <w:lang w:eastAsia="en-US"/>
                          </w:rPr>
                        </w:pPr>
                      </w:p>
                    </w:tc>
                  </w:tr>
                  <w:tr w:rsidR="00C54837" w:rsidRPr="00C54837" w:rsidTr="00CC3DA6">
                    <w:trPr>
                      <w:tblCellSpacing w:w="5" w:type="nil"/>
                    </w:trPr>
                    <w:tc>
                      <w:tcPr>
                        <w:tcW w:w="642" w:type="dxa"/>
                        <w:vAlign w:val="center"/>
                      </w:tcPr>
                      <w:p w:rsidR="00C54837" w:rsidRPr="00C54837" w:rsidRDefault="00C54837" w:rsidP="00C54837">
                        <w:pPr>
                          <w:tabs>
                            <w:tab w:val="left" w:pos="512"/>
                          </w:tabs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72"/>
                          <w:outlineLvl w:val="1"/>
                          <w:rPr>
                            <w:rFonts w:ascii="Times New Roman" w:eastAsia="Calibri" w:hAnsi="Times New Roman"/>
                            <w:sz w:val="20"/>
                            <w:szCs w:val="20"/>
                            <w:lang w:eastAsia="en-US"/>
                          </w:rPr>
                        </w:pPr>
                        <w:r w:rsidRPr="00C54837">
                          <w:rPr>
                            <w:rFonts w:ascii="Times New Roman" w:eastAsia="Calibri" w:hAnsi="Times New Roman"/>
                            <w:sz w:val="20"/>
                            <w:szCs w:val="20"/>
                            <w:lang w:eastAsia="en-US"/>
                          </w:rPr>
                          <w:t>182</w:t>
                        </w:r>
                      </w:p>
                    </w:tc>
                    <w:tc>
                      <w:tcPr>
                        <w:tcW w:w="2407" w:type="dxa"/>
                        <w:vAlign w:val="center"/>
                      </w:tcPr>
                      <w:p w:rsidR="00C54837" w:rsidRPr="00C54837" w:rsidRDefault="00C54837" w:rsidP="00C54837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="Times New Roman" w:eastAsia="Calibri" w:hAnsi="Times New Roman"/>
                            <w:sz w:val="20"/>
                            <w:szCs w:val="20"/>
                            <w:lang w:eastAsia="en-US"/>
                          </w:rPr>
                        </w:pPr>
                        <w:r w:rsidRPr="00C54837">
                          <w:rPr>
                            <w:rFonts w:ascii="Times New Roman" w:eastAsia="Calibri" w:hAnsi="Times New Roman"/>
                            <w:sz w:val="20"/>
                            <w:szCs w:val="20"/>
                            <w:lang w:eastAsia="en-US"/>
                          </w:rPr>
                          <w:t>1 05 03010 01 0000 110</w:t>
                        </w:r>
                      </w:p>
                    </w:tc>
                    <w:tc>
                      <w:tcPr>
                        <w:tcW w:w="5106" w:type="dxa"/>
                      </w:tcPr>
                      <w:p w:rsidR="00C54837" w:rsidRPr="00C54837" w:rsidRDefault="00C54837" w:rsidP="00C54837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both"/>
                          <w:rPr>
                            <w:rFonts w:ascii="Times New Roman" w:eastAsia="Calibri" w:hAnsi="Times New Roman"/>
                            <w:sz w:val="20"/>
                            <w:szCs w:val="20"/>
                            <w:lang w:eastAsia="en-US"/>
                          </w:rPr>
                        </w:pPr>
                        <w:r w:rsidRPr="00C54837">
                          <w:rPr>
                            <w:rFonts w:ascii="Times New Roman" w:eastAsia="Calibri" w:hAnsi="Times New Roman"/>
                            <w:sz w:val="20"/>
                            <w:szCs w:val="20"/>
                            <w:lang w:eastAsia="en-US"/>
                          </w:rPr>
                          <w:t>Единый сельскохозяйственный налог</w:t>
                        </w:r>
                      </w:p>
                    </w:tc>
                    <w:tc>
                      <w:tcPr>
                        <w:tcW w:w="1776" w:type="dxa"/>
                        <w:vAlign w:val="center"/>
                      </w:tcPr>
                      <w:p w:rsidR="00C54837" w:rsidRPr="00C54837" w:rsidRDefault="00C54837" w:rsidP="00C54837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right"/>
                          <w:rPr>
                            <w:rFonts w:ascii="Times New Roman" w:eastAsia="Calibri" w:hAnsi="Times New Roman"/>
                            <w:sz w:val="20"/>
                            <w:szCs w:val="20"/>
                            <w:lang w:eastAsia="en-US"/>
                          </w:rPr>
                        </w:pPr>
                        <w:r w:rsidRPr="00C54837">
                          <w:rPr>
                            <w:rFonts w:ascii="Times New Roman" w:eastAsia="Calibri" w:hAnsi="Times New Roman"/>
                            <w:sz w:val="20"/>
                            <w:szCs w:val="20"/>
                            <w:lang w:eastAsia="en-US"/>
                          </w:rPr>
                          <w:t>0,00</w:t>
                        </w:r>
                      </w:p>
                    </w:tc>
                  </w:tr>
                  <w:tr w:rsidR="00C54837" w:rsidRPr="00C54837" w:rsidTr="00CC3DA6">
                    <w:trPr>
                      <w:tblCellSpacing w:w="5" w:type="nil"/>
                    </w:trPr>
                    <w:tc>
                      <w:tcPr>
                        <w:tcW w:w="642" w:type="dxa"/>
                        <w:vAlign w:val="center"/>
                      </w:tcPr>
                      <w:p w:rsidR="00C54837" w:rsidRPr="00C54837" w:rsidRDefault="00C54837" w:rsidP="00C54837">
                        <w:pPr>
                          <w:tabs>
                            <w:tab w:val="left" w:pos="512"/>
                          </w:tabs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72"/>
                          <w:outlineLvl w:val="1"/>
                          <w:rPr>
                            <w:rFonts w:ascii="Times New Roman" w:eastAsia="Calibri" w:hAnsi="Times New Roman"/>
                            <w:b/>
                            <w:sz w:val="20"/>
                            <w:szCs w:val="20"/>
                            <w:lang w:eastAsia="en-US"/>
                          </w:rPr>
                        </w:pPr>
                        <w:r w:rsidRPr="00C54837">
                          <w:rPr>
                            <w:rFonts w:ascii="Times New Roman" w:eastAsia="Calibri" w:hAnsi="Times New Roman"/>
                            <w:b/>
                            <w:sz w:val="20"/>
                            <w:szCs w:val="20"/>
                            <w:lang w:eastAsia="en-US"/>
                          </w:rPr>
                          <w:t>000</w:t>
                        </w:r>
                      </w:p>
                    </w:tc>
                    <w:tc>
                      <w:tcPr>
                        <w:tcW w:w="2407" w:type="dxa"/>
                        <w:vAlign w:val="center"/>
                      </w:tcPr>
                      <w:p w:rsidR="00C54837" w:rsidRPr="00C54837" w:rsidRDefault="00C54837" w:rsidP="00C54837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="Times New Roman" w:eastAsia="Calibri" w:hAnsi="Times New Roman"/>
                            <w:b/>
                            <w:sz w:val="20"/>
                            <w:szCs w:val="20"/>
                            <w:lang w:eastAsia="en-US"/>
                          </w:rPr>
                        </w:pPr>
                        <w:r w:rsidRPr="00C54837">
                          <w:rPr>
                            <w:rFonts w:ascii="Times New Roman" w:eastAsia="Calibri" w:hAnsi="Times New Roman"/>
                            <w:b/>
                            <w:sz w:val="20"/>
                            <w:szCs w:val="20"/>
                            <w:lang w:eastAsia="en-US"/>
                          </w:rPr>
                          <w:t>1 06 00000 00 0000 000</w:t>
                        </w:r>
                      </w:p>
                    </w:tc>
                    <w:tc>
                      <w:tcPr>
                        <w:tcW w:w="5106" w:type="dxa"/>
                      </w:tcPr>
                      <w:p w:rsidR="00C54837" w:rsidRPr="00C54837" w:rsidRDefault="00C54837" w:rsidP="00C54837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both"/>
                          <w:rPr>
                            <w:rFonts w:ascii="Times New Roman" w:eastAsia="Calibri" w:hAnsi="Times New Roman"/>
                            <w:b/>
                            <w:sz w:val="20"/>
                            <w:szCs w:val="20"/>
                            <w:lang w:eastAsia="en-US"/>
                          </w:rPr>
                        </w:pPr>
                        <w:r w:rsidRPr="00C54837">
                          <w:rPr>
                            <w:rFonts w:ascii="Times New Roman" w:eastAsia="Calibri" w:hAnsi="Times New Roman"/>
                            <w:b/>
                            <w:sz w:val="20"/>
                            <w:szCs w:val="20"/>
                            <w:lang w:eastAsia="en-US"/>
                          </w:rPr>
                          <w:t>НАЛОГИ НА ИМУЩЕСТВО</w:t>
                        </w:r>
                      </w:p>
                    </w:tc>
                    <w:tc>
                      <w:tcPr>
                        <w:tcW w:w="1776" w:type="dxa"/>
                        <w:vAlign w:val="center"/>
                      </w:tcPr>
                      <w:p w:rsidR="00C54837" w:rsidRPr="00C54837" w:rsidRDefault="00C54837" w:rsidP="00C54837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right"/>
                          <w:rPr>
                            <w:rFonts w:ascii="Times New Roman" w:eastAsia="Calibri" w:hAnsi="Times New Roman"/>
                            <w:b/>
                            <w:sz w:val="20"/>
                            <w:szCs w:val="20"/>
                            <w:lang w:eastAsia="en-US"/>
                          </w:rPr>
                        </w:pPr>
                        <w:r w:rsidRPr="00C54837">
                          <w:rPr>
                            <w:rFonts w:ascii="Times New Roman" w:eastAsia="Calibri" w:hAnsi="Times New Roman"/>
                            <w:b/>
                            <w:sz w:val="20"/>
                            <w:szCs w:val="20"/>
                            <w:lang w:eastAsia="en-US"/>
                          </w:rPr>
                          <w:t>664 500,00</w:t>
                        </w:r>
                      </w:p>
                    </w:tc>
                  </w:tr>
                  <w:tr w:rsidR="00C54837" w:rsidRPr="00C54837" w:rsidTr="00CC3DA6">
                    <w:trPr>
                      <w:tblCellSpacing w:w="5" w:type="nil"/>
                    </w:trPr>
                    <w:tc>
                      <w:tcPr>
                        <w:tcW w:w="642" w:type="dxa"/>
                        <w:vAlign w:val="center"/>
                      </w:tcPr>
                      <w:p w:rsidR="00C54837" w:rsidRPr="00C54837" w:rsidRDefault="00C54837" w:rsidP="00C54837">
                        <w:pPr>
                          <w:tabs>
                            <w:tab w:val="left" w:pos="512"/>
                          </w:tabs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72"/>
                          <w:rPr>
                            <w:rFonts w:ascii="Times New Roman" w:eastAsia="Calibri" w:hAnsi="Times New Roman"/>
                            <w:sz w:val="20"/>
                            <w:szCs w:val="20"/>
                            <w:lang w:eastAsia="en-US"/>
                          </w:rPr>
                        </w:pPr>
                        <w:r w:rsidRPr="00C54837">
                          <w:rPr>
                            <w:rFonts w:ascii="Times New Roman" w:eastAsia="Calibri" w:hAnsi="Times New Roman"/>
                            <w:sz w:val="20"/>
                            <w:szCs w:val="20"/>
                            <w:lang w:eastAsia="en-US"/>
                          </w:rPr>
                          <w:t>182</w:t>
                        </w:r>
                      </w:p>
                    </w:tc>
                    <w:tc>
                      <w:tcPr>
                        <w:tcW w:w="2407" w:type="dxa"/>
                        <w:vAlign w:val="center"/>
                      </w:tcPr>
                      <w:p w:rsidR="00C54837" w:rsidRPr="00C54837" w:rsidRDefault="00C54837" w:rsidP="00C54837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="Times New Roman" w:eastAsia="Calibri" w:hAnsi="Times New Roman"/>
                            <w:sz w:val="20"/>
                            <w:szCs w:val="20"/>
                            <w:lang w:eastAsia="en-US"/>
                          </w:rPr>
                        </w:pPr>
                        <w:r w:rsidRPr="00C54837">
                          <w:rPr>
                            <w:rFonts w:ascii="Times New Roman" w:eastAsia="Calibri" w:hAnsi="Times New Roman"/>
                            <w:sz w:val="20"/>
                            <w:szCs w:val="20"/>
                            <w:lang w:eastAsia="en-US"/>
                          </w:rPr>
                          <w:t>1 06 01030 10 0000 110</w:t>
                        </w:r>
                      </w:p>
                    </w:tc>
                    <w:tc>
                      <w:tcPr>
                        <w:tcW w:w="5106" w:type="dxa"/>
                      </w:tcPr>
                      <w:p w:rsidR="00C54837" w:rsidRPr="00C54837" w:rsidRDefault="00C54837" w:rsidP="00C54837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both"/>
                          <w:rPr>
                            <w:rFonts w:ascii="Times New Roman" w:eastAsia="Calibri" w:hAnsi="Times New Roman"/>
                            <w:sz w:val="20"/>
                            <w:szCs w:val="20"/>
                            <w:lang w:eastAsia="en-US"/>
                          </w:rPr>
                        </w:pPr>
                        <w:r w:rsidRPr="00C54837">
                          <w:rPr>
                            <w:rFonts w:ascii="Times New Roman" w:eastAsia="Calibri" w:hAnsi="Times New Roman"/>
                            <w:sz w:val="20"/>
                            <w:szCs w:val="20"/>
                            <w:lang w:eastAsia="en-US"/>
                          </w:rPr>
                          <w:t>Налог на имущество физических лиц, взимаемый по ставкам, применяемым к объектам налогообложения, расположенным в границах поселений</w:t>
                        </w:r>
                      </w:p>
                    </w:tc>
                    <w:tc>
                      <w:tcPr>
                        <w:tcW w:w="1776" w:type="dxa"/>
                        <w:vAlign w:val="center"/>
                      </w:tcPr>
                      <w:p w:rsidR="00C54837" w:rsidRPr="00C54837" w:rsidRDefault="00C54837" w:rsidP="00C54837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right"/>
                          <w:rPr>
                            <w:rFonts w:ascii="Times New Roman" w:eastAsia="Calibri" w:hAnsi="Times New Roman"/>
                            <w:sz w:val="20"/>
                            <w:szCs w:val="20"/>
                            <w:lang w:eastAsia="en-US"/>
                          </w:rPr>
                        </w:pPr>
                        <w:r w:rsidRPr="00C54837">
                          <w:rPr>
                            <w:rFonts w:ascii="Times New Roman" w:eastAsia="Calibri" w:hAnsi="Times New Roman"/>
                            <w:sz w:val="20"/>
                            <w:szCs w:val="20"/>
                            <w:lang w:eastAsia="en-US"/>
                          </w:rPr>
                          <w:t>24 200,00</w:t>
                        </w:r>
                      </w:p>
                    </w:tc>
                  </w:tr>
                  <w:tr w:rsidR="00C54837" w:rsidRPr="00C54837" w:rsidTr="00CC3DA6">
                    <w:trPr>
                      <w:tblCellSpacing w:w="5" w:type="nil"/>
                    </w:trPr>
                    <w:tc>
                      <w:tcPr>
                        <w:tcW w:w="642" w:type="dxa"/>
                        <w:vAlign w:val="center"/>
                      </w:tcPr>
                      <w:p w:rsidR="00C54837" w:rsidRPr="00C54837" w:rsidRDefault="00C54837" w:rsidP="00C54837">
                        <w:pPr>
                          <w:tabs>
                            <w:tab w:val="left" w:pos="512"/>
                          </w:tabs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72"/>
                          <w:rPr>
                            <w:rFonts w:ascii="Times New Roman" w:eastAsia="Calibri" w:hAnsi="Times New Roman"/>
                            <w:sz w:val="20"/>
                            <w:szCs w:val="20"/>
                            <w:lang w:eastAsia="en-US"/>
                          </w:rPr>
                        </w:pPr>
                        <w:r w:rsidRPr="00C54837">
                          <w:rPr>
                            <w:rFonts w:ascii="Times New Roman" w:eastAsia="Calibri" w:hAnsi="Times New Roman"/>
                            <w:sz w:val="20"/>
                            <w:szCs w:val="20"/>
                            <w:lang w:eastAsia="en-US"/>
                          </w:rPr>
                          <w:t>182</w:t>
                        </w:r>
                      </w:p>
                    </w:tc>
                    <w:tc>
                      <w:tcPr>
                        <w:tcW w:w="2407" w:type="dxa"/>
                        <w:vAlign w:val="center"/>
                      </w:tcPr>
                      <w:p w:rsidR="00C54837" w:rsidRPr="00C54837" w:rsidRDefault="00C54837" w:rsidP="00C54837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  <w:r w:rsidRPr="00C54837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 xml:space="preserve">1 06 06033 10 0000 110 </w:t>
                        </w:r>
                      </w:p>
                    </w:tc>
                    <w:tc>
                      <w:tcPr>
                        <w:tcW w:w="5106" w:type="dxa"/>
                      </w:tcPr>
                      <w:p w:rsidR="00C54837" w:rsidRPr="00C54837" w:rsidRDefault="00C54837" w:rsidP="00C54837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both"/>
                          <w:rPr>
                            <w:rFonts w:ascii="Times New Roman" w:eastAsia="Calibri" w:hAnsi="Times New Roman"/>
                            <w:sz w:val="20"/>
                            <w:szCs w:val="20"/>
                            <w:lang w:eastAsia="en-US"/>
                          </w:rPr>
                        </w:pPr>
                        <w:r w:rsidRPr="00C54837">
                          <w:rPr>
                            <w:rFonts w:ascii="Times New Roman" w:eastAsia="Calibri" w:hAnsi="Times New Roman"/>
                            <w:sz w:val="20"/>
                            <w:szCs w:val="20"/>
                            <w:lang w:eastAsia="en-US"/>
                          </w:rPr>
                          <w:t>Земельный налог с организаций, обладающих земельным участком, расположенным в границах сельских поселений</w:t>
                        </w:r>
                      </w:p>
                    </w:tc>
                    <w:tc>
                      <w:tcPr>
                        <w:tcW w:w="1776" w:type="dxa"/>
                        <w:vAlign w:val="center"/>
                      </w:tcPr>
                      <w:p w:rsidR="00C54837" w:rsidRPr="00C54837" w:rsidRDefault="00C54837" w:rsidP="00C54837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right"/>
                          <w:rPr>
                            <w:rFonts w:ascii="Times New Roman" w:eastAsia="Calibri" w:hAnsi="Times New Roman"/>
                            <w:sz w:val="20"/>
                            <w:szCs w:val="20"/>
                            <w:lang w:eastAsia="en-US"/>
                          </w:rPr>
                        </w:pPr>
                        <w:r w:rsidRPr="00C54837">
                          <w:rPr>
                            <w:rFonts w:ascii="Times New Roman" w:eastAsia="Calibri" w:hAnsi="Times New Roman"/>
                            <w:sz w:val="20"/>
                            <w:szCs w:val="20"/>
                            <w:lang w:eastAsia="en-US"/>
                          </w:rPr>
                          <w:t>400 000,00</w:t>
                        </w:r>
                      </w:p>
                    </w:tc>
                  </w:tr>
                  <w:tr w:rsidR="00C54837" w:rsidRPr="00C54837" w:rsidTr="00CC3DA6">
                    <w:trPr>
                      <w:tblCellSpacing w:w="5" w:type="nil"/>
                    </w:trPr>
                    <w:tc>
                      <w:tcPr>
                        <w:tcW w:w="642" w:type="dxa"/>
                        <w:vAlign w:val="center"/>
                      </w:tcPr>
                      <w:p w:rsidR="00C54837" w:rsidRPr="00C54837" w:rsidRDefault="00C54837" w:rsidP="00C54837">
                        <w:pPr>
                          <w:tabs>
                            <w:tab w:val="left" w:pos="512"/>
                          </w:tabs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72"/>
                          <w:rPr>
                            <w:rFonts w:ascii="Times New Roman" w:eastAsia="Calibri" w:hAnsi="Times New Roman"/>
                            <w:sz w:val="20"/>
                            <w:szCs w:val="20"/>
                            <w:lang w:eastAsia="en-US"/>
                          </w:rPr>
                        </w:pPr>
                        <w:r w:rsidRPr="00C54837">
                          <w:rPr>
                            <w:rFonts w:ascii="Times New Roman" w:eastAsia="Calibri" w:hAnsi="Times New Roman"/>
                            <w:sz w:val="20"/>
                            <w:szCs w:val="20"/>
                            <w:lang w:eastAsia="en-US"/>
                          </w:rPr>
                          <w:t>182</w:t>
                        </w:r>
                      </w:p>
                    </w:tc>
                    <w:tc>
                      <w:tcPr>
                        <w:tcW w:w="2407" w:type="dxa"/>
                        <w:vAlign w:val="center"/>
                      </w:tcPr>
                      <w:p w:rsidR="00C54837" w:rsidRPr="00C54837" w:rsidRDefault="00C54837" w:rsidP="00C54837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  <w:r w:rsidRPr="00C54837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1 06 06043 10 0000 110</w:t>
                        </w:r>
                      </w:p>
                    </w:tc>
                    <w:tc>
                      <w:tcPr>
                        <w:tcW w:w="5106" w:type="dxa"/>
                      </w:tcPr>
                      <w:p w:rsidR="00C54837" w:rsidRPr="00C54837" w:rsidRDefault="00C54837" w:rsidP="00C54837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both"/>
                          <w:rPr>
                            <w:rFonts w:ascii="Times New Roman" w:eastAsia="Calibri" w:hAnsi="Times New Roman"/>
                            <w:sz w:val="20"/>
                            <w:szCs w:val="20"/>
                            <w:lang w:eastAsia="en-US"/>
                          </w:rPr>
                        </w:pPr>
                        <w:r w:rsidRPr="00C54837">
                          <w:rPr>
                            <w:rFonts w:ascii="Times New Roman" w:eastAsia="Calibri" w:hAnsi="Times New Roman"/>
                            <w:sz w:val="20"/>
                            <w:szCs w:val="20"/>
                            <w:lang w:eastAsia="en-US"/>
                          </w:rPr>
                          <w:t>Земельный налог с физических лиц, обладающих земельным участком, расположенным в границах межселенных территорий</w:t>
                        </w:r>
                      </w:p>
                    </w:tc>
                    <w:tc>
                      <w:tcPr>
                        <w:tcW w:w="1776" w:type="dxa"/>
                        <w:vAlign w:val="center"/>
                      </w:tcPr>
                      <w:p w:rsidR="00C54837" w:rsidRPr="00C54837" w:rsidRDefault="00C54837" w:rsidP="00C54837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right"/>
                          <w:rPr>
                            <w:rFonts w:ascii="Times New Roman" w:eastAsia="Calibri" w:hAnsi="Times New Roman"/>
                            <w:sz w:val="20"/>
                            <w:szCs w:val="20"/>
                            <w:lang w:eastAsia="en-US"/>
                          </w:rPr>
                        </w:pPr>
                        <w:r w:rsidRPr="00C54837">
                          <w:rPr>
                            <w:rFonts w:ascii="Times New Roman" w:eastAsia="Calibri" w:hAnsi="Times New Roman"/>
                            <w:sz w:val="20"/>
                            <w:szCs w:val="20"/>
                            <w:lang w:eastAsia="en-US"/>
                          </w:rPr>
                          <w:t>240 300,00</w:t>
                        </w:r>
                      </w:p>
                    </w:tc>
                  </w:tr>
                  <w:tr w:rsidR="00C54837" w:rsidRPr="00C54837" w:rsidTr="00CC3DA6">
                    <w:trPr>
                      <w:tblCellSpacing w:w="5" w:type="nil"/>
                    </w:trPr>
                    <w:tc>
                      <w:tcPr>
                        <w:tcW w:w="642" w:type="dxa"/>
                        <w:vAlign w:val="center"/>
                      </w:tcPr>
                      <w:p w:rsidR="00C54837" w:rsidRPr="00C54837" w:rsidRDefault="00C54837" w:rsidP="00C54837">
                        <w:pPr>
                          <w:tabs>
                            <w:tab w:val="left" w:pos="512"/>
                          </w:tabs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72"/>
                          <w:rPr>
                            <w:rFonts w:ascii="Times New Roman" w:eastAsia="Calibri" w:hAnsi="Times New Roman"/>
                            <w:b/>
                            <w:sz w:val="20"/>
                            <w:szCs w:val="20"/>
                            <w:lang w:eastAsia="en-US"/>
                          </w:rPr>
                        </w:pPr>
                        <w:r w:rsidRPr="00C54837">
                          <w:rPr>
                            <w:rFonts w:ascii="Times New Roman" w:eastAsia="Calibri" w:hAnsi="Times New Roman"/>
                            <w:b/>
                            <w:sz w:val="20"/>
                            <w:szCs w:val="20"/>
                            <w:lang w:eastAsia="en-US"/>
                          </w:rPr>
                          <w:t>000</w:t>
                        </w:r>
                      </w:p>
                    </w:tc>
                    <w:tc>
                      <w:tcPr>
                        <w:tcW w:w="2407" w:type="dxa"/>
                        <w:vAlign w:val="center"/>
                      </w:tcPr>
                      <w:p w:rsidR="00C54837" w:rsidRPr="00C54837" w:rsidRDefault="00C54837" w:rsidP="00C54837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20"/>
                            <w:szCs w:val="20"/>
                          </w:rPr>
                        </w:pPr>
                        <w:r w:rsidRPr="00C54837">
                          <w:rPr>
                            <w:rFonts w:ascii="Times New Roman" w:hAnsi="Times New Roman"/>
                            <w:b/>
                            <w:sz w:val="20"/>
                            <w:szCs w:val="20"/>
                          </w:rPr>
                          <w:t>1 08 00000 00 0000 000</w:t>
                        </w:r>
                      </w:p>
                    </w:tc>
                    <w:tc>
                      <w:tcPr>
                        <w:tcW w:w="5106" w:type="dxa"/>
                      </w:tcPr>
                      <w:p w:rsidR="00C54837" w:rsidRPr="00C54837" w:rsidRDefault="00C54837" w:rsidP="00C54837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both"/>
                          <w:rPr>
                            <w:rFonts w:ascii="Times New Roman" w:eastAsia="Calibri" w:hAnsi="Times New Roman"/>
                            <w:b/>
                            <w:sz w:val="20"/>
                            <w:szCs w:val="20"/>
                            <w:lang w:eastAsia="en-US"/>
                          </w:rPr>
                        </w:pPr>
                        <w:r w:rsidRPr="00C54837">
                          <w:rPr>
                            <w:rFonts w:ascii="Times New Roman" w:eastAsia="Calibri" w:hAnsi="Times New Roman"/>
                            <w:b/>
                            <w:sz w:val="20"/>
                            <w:szCs w:val="20"/>
                            <w:lang w:eastAsia="en-US"/>
                          </w:rPr>
                          <w:t>ГОСУДАРСТВЕННАЯ ПОШЛИНА</w:t>
                        </w:r>
                      </w:p>
                    </w:tc>
                    <w:tc>
                      <w:tcPr>
                        <w:tcW w:w="1776" w:type="dxa"/>
                        <w:vAlign w:val="center"/>
                      </w:tcPr>
                      <w:p w:rsidR="00C54837" w:rsidRPr="00C54837" w:rsidRDefault="00C54837" w:rsidP="00C54837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right"/>
                          <w:rPr>
                            <w:rFonts w:ascii="Times New Roman" w:eastAsia="Calibri" w:hAnsi="Times New Roman"/>
                            <w:b/>
                            <w:sz w:val="20"/>
                            <w:szCs w:val="20"/>
                            <w:lang w:eastAsia="en-US"/>
                          </w:rPr>
                        </w:pPr>
                      </w:p>
                    </w:tc>
                  </w:tr>
                  <w:tr w:rsidR="00C54837" w:rsidRPr="00C54837" w:rsidTr="00CC3DA6">
                    <w:trPr>
                      <w:tblCellSpacing w:w="5" w:type="nil"/>
                    </w:trPr>
                    <w:tc>
                      <w:tcPr>
                        <w:tcW w:w="642" w:type="dxa"/>
                        <w:vAlign w:val="center"/>
                      </w:tcPr>
                      <w:p w:rsidR="00C54837" w:rsidRPr="00C54837" w:rsidRDefault="00C54837" w:rsidP="00C54837">
                        <w:pPr>
                          <w:tabs>
                            <w:tab w:val="left" w:pos="512"/>
                          </w:tabs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72"/>
                          <w:rPr>
                            <w:rFonts w:ascii="Times New Roman" w:eastAsia="Calibri" w:hAnsi="Times New Roman"/>
                            <w:sz w:val="20"/>
                            <w:szCs w:val="20"/>
                            <w:lang w:eastAsia="en-US"/>
                          </w:rPr>
                        </w:pPr>
                        <w:r w:rsidRPr="00C54837">
                          <w:rPr>
                            <w:rFonts w:ascii="Times New Roman" w:eastAsia="Calibri" w:hAnsi="Times New Roman"/>
                            <w:sz w:val="20"/>
                            <w:szCs w:val="20"/>
                            <w:lang w:eastAsia="en-US"/>
                          </w:rPr>
                          <w:t>945</w:t>
                        </w:r>
                      </w:p>
                    </w:tc>
                    <w:tc>
                      <w:tcPr>
                        <w:tcW w:w="2407" w:type="dxa"/>
                        <w:vAlign w:val="center"/>
                      </w:tcPr>
                      <w:p w:rsidR="00C54837" w:rsidRPr="00C54837" w:rsidRDefault="00C54837" w:rsidP="00C54837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  <w:r w:rsidRPr="00C54837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1 08 04020 01 4000 110</w:t>
                        </w:r>
                      </w:p>
                    </w:tc>
                    <w:tc>
                      <w:tcPr>
                        <w:tcW w:w="5106" w:type="dxa"/>
                      </w:tcPr>
                      <w:p w:rsidR="00C54837" w:rsidRPr="00C54837" w:rsidRDefault="00C54837" w:rsidP="00C54837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both"/>
                          <w:rPr>
                            <w:rFonts w:ascii="Times New Roman" w:eastAsia="Calibri" w:hAnsi="Times New Roman"/>
                            <w:sz w:val="20"/>
                            <w:szCs w:val="20"/>
                            <w:lang w:eastAsia="en-US"/>
                          </w:rPr>
                        </w:pPr>
                        <w:r w:rsidRPr="00C54837">
                          <w:rPr>
                            <w:rFonts w:ascii="Times New Roman" w:eastAsia="Calibri" w:hAnsi="Times New Roman"/>
                            <w:sz w:val="20"/>
                            <w:szCs w:val="20"/>
                            <w:lang w:eastAsia="en-US"/>
                          </w:rPr>
            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            </w:r>
                      </w:p>
                    </w:tc>
                    <w:tc>
                      <w:tcPr>
                        <w:tcW w:w="1776" w:type="dxa"/>
                        <w:vAlign w:val="center"/>
                      </w:tcPr>
                      <w:p w:rsidR="00C54837" w:rsidRPr="00C54837" w:rsidRDefault="00C54837" w:rsidP="00C54837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right"/>
                          <w:rPr>
                            <w:rFonts w:ascii="Times New Roman" w:eastAsia="Calibri" w:hAnsi="Times New Roman"/>
                            <w:sz w:val="20"/>
                            <w:szCs w:val="20"/>
                            <w:lang w:eastAsia="en-US"/>
                          </w:rPr>
                        </w:pPr>
                      </w:p>
                    </w:tc>
                  </w:tr>
                  <w:tr w:rsidR="00C54837" w:rsidRPr="00C54837" w:rsidTr="00CC3DA6">
                    <w:trPr>
                      <w:tblCellSpacing w:w="5" w:type="nil"/>
                    </w:trPr>
                    <w:tc>
                      <w:tcPr>
                        <w:tcW w:w="642" w:type="dxa"/>
                        <w:vAlign w:val="center"/>
                      </w:tcPr>
                      <w:p w:rsidR="00C54837" w:rsidRPr="00C54837" w:rsidRDefault="00C54837" w:rsidP="00C54837">
                        <w:pPr>
                          <w:tabs>
                            <w:tab w:val="left" w:pos="512"/>
                          </w:tabs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72"/>
                          <w:outlineLvl w:val="1"/>
                          <w:rPr>
                            <w:rFonts w:ascii="Times New Roman" w:eastAsia="Calibri" w:hAnsi="Times New Roman"/>
                            <w:b/>
                            <w:sz w:val="20"/>
                            <w:szCs w:val="20"/>
                            <w:lang w:eastAsia="en-US"/>
                          </w:rPr>
                        </w:pPr>
                        <w:r w:rsidRPr="00C54837">
                          <w:rPr>
                            <w:rFonts w:ascii="Times New Roman" w:eastAsia="Calibri" w:hAnsi="Times New Roman"/>
                            <w:b/>
                            <w:sz w:val="20"/>
                            <w:szCs w:val="20"/>
                            <w:lang w:eastAsia="en-US"/>
                          </w:rPr>
                          <w:t>000</w:t>
                        </w:r>
                      </w:p>
                    </w:tc>
                    <w:tc>
                      <w:tcPr>
                        <w:tcW w:w="2407" w:type="dxa"/>
                        <w:vAlign w:val="center"/>
                      </w:tcPr>
                      <w:p w:rsidR="00C54837" w:rsidRPr="00C54837" w:rsidRDefault="00C54837" w:rsidP="00C54837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="Times New Roman" w:eastAsia="Calibri" w:hAnsi="Times New Roman"/>
                            <w:b/>
                            <w:sz w:val="20"/>
                            <w:szCs w:val="20"/>
                            <w:lang w:eastAsia="en-US"/>
                          </w:rPr>
                        </w:pPr>
                        <w:r w:rsidRPr="00C54837">
                          <w:rPr>
                            <w:rFonts w:ascii="Times New Roman" w:eastAsia="Calibri" w:hAnsi="Times New Roman"/>
                            <w:b/>
                            <w:sz w:val="20"/>
                            <w:szCs w:val="20"/>
                            <w:lang w:eastAsia="en-US"/>
                          </w:rPr>
                          <w:t>1 11 00000 00 0000 000</w:t>
                        </w:r>
                      </w:p>
                    </w:tc>
                    <w:tc>
                      <w:tcPr>
                        <w:tcW w:w="5106" w:type="dxa"/>
                      </w:tcPr>
                      <w:p w:rsidR="00C54837" w:rsidRPr="00C54837" w:rsidRDefault="00C54837" w:rsidP="00C54837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both"/>
                          <w:rPr>
                            <w:rFonts w:ascii="Times New Roman" w:eastAsia="Calibri" w:hAnsi="Times New Roman"/>
                            <w:b/>
                            <w:sz w:val="20"/>
                            <w:szCs w:val="20"/>
                            <w:lang w:eastAsia="en-US"/>
                          </w:rPr>
                        </w:pPr>
                        <w:r w:rsidRPr="00C54837">
                          <w:rPr>
                            <w:rFonts w:ascii="Times New Roman" w:eastAsia="Calibri" w:hAnsi="Times New Roman"/>
                            <w:b/>
                            <w:sz w:val="20"/>
                            <w:szCs w:val="20"/>
                            <w:lang w:eastAsia="en-US"/>
                          </w:rPr>
                          <w:t xml:space="preserve">ДОХОДЫ ОТ ИСПОЛЬЗОВАНИЯ ИМУЩЕСТВА, </w:t>
                        </w:r>
                        <w:r w:rsidRPr="00C54837">
                          <w:rPr>
                            <w:rFonts w:ascii="Times New Roman" w:eastAsia="Calibri" w:hAnsi="Times New Roman"/>
                            <w:b/>
                            <w:sz w:val="20"/>
                            <w:szCs w:val="20"/>
                            <w:lang w:eastAsia="en-US"/>
                          </w:rPr>
                          <w:lastRenderedPageBreak/>
                          <w:t>НАХОДЯЩЕГОСЯ В ГОСУДАРСТВЕННОЙ И МУНИЦИПАЛЬНОЙ СОБСТВЕННОСТИ</w:t>
                        </w:r>
                      </w:p>
                    </w:tc>
                    <w:tc>
                      <w:tcPr>
                        <w:tcW w:w="1776" w:type="dxa"/>
                        <w:vAlign w:val="center"/>
                      </w:tcPr>
                      <w:p w:rsidR="00C54837" w:rsidRPr="00C54837" w:rsidRDefault="00C54837" w:rsidP="00C54837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right"/>
                          <w:rPr>
                            <w:rFonts w:ascii="Times New Roman" w:eastAsia="Calibri" w:hAnsi="Times New Roman"/>
                            <w:b/>
                            <w:sz w:val="20"/>
                            <w:szCs w:val="20"/>
                            <w:lang w:eastAsia="en-US"/>
                          </w:rPr>
                        </w:pPr>
                      </w:p>
                    </w:tc>
                  </w:tr>
                  <w:tr w:rsidR="00C54837" w:rsidRPr="00C54837" w:rsidTr="00CC3DA6">
                    <w:trPr>
                      <w:tblCellSpacing w:w="5" w:type="nil"/>
                    </w:trPr>
                    <w:tc>
                      <w:tcPr>
                        <w:tcW w:w="642" w:type="dxa"/>
                        <w:vAlign w:val="center"/>
                      </w:tcPr>
                      <w:p w:rsidR="00C54837" w:rsidRPr="00C54837" w:rsidRDefault="00C54837" w:rsidP="00C54837">
                        <w:pPr>
                          <w:tabs>
                            <w:tab w:val="left" w:pos="512"/>
                          </w:tabs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72"/>
                          <w:outlineLvl w:val="1"/>
                          <w:rPr>
                            <w:rFonts w:ascii="Times New Roman" w:eastAsia="Calibri" w:hAnsi="Times New Roman"/>
                            <w:sz w:val="20"/>
                            <w:szCs w:val="20"/>
                            <w:lang w:eastAsia="en-US"/>
                          </w:rPr>
                        </w:pPr>
                        <w:r w:rsidRPr="00C54837">
                          <w:rPr>
                            <w:rFonts w:ascii="Times New Roman" w:eastAsia="Calibri" w:hAnsi="Times New Roman"/>
                            <w:sz w:val="20"/>
                            <w:szCs w:val="20"/>
                            <w:lang w:eastAsia="en-US"/>
                          </w:rPr>
                          <w:lastRenderedPageBreak/>
                          <w:t>945</w:t>
                        </w:r>
                      </w:p>
                    </w:tc>
                    <w:tc>
                      <w:tcPr>
                        <w:tcW w:w="2407" w:type="dxa"/>
                        <w:vAlign w:val="center"/>
                      </w:tcPr>
                      <w:p w:rsidR="00C54837" w:rsidRPr="00C54837" w:rsidRDefault="00C54837" w:rsidP="00C54837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="Times New Roman" w:eastAsia="Calibri" w:hAnsi="Times New Roman"/>
                            <w:sz w:val="20"/>
                            <w:szCs w:val="20"/>
                            <w:lang w:eastAsia="en-US"/>
                          </w:rPr>
                        </w:pPr>
                        <w:r w:rsidRPr="00C54837">
                          <w:rPr>
                            <w:rFonts w:ascii="Times New Roman" w:eastAsia="Calibri" w:hAnsi="Times New Roman"/>
                            <w:sz w:val="20"/>
                            <w:szCs w:val="20"/>
                            <w:lang w:eastAsia="en-US"/>
                          </w:rPr>
                          <w:t>1 11 05025 10 0000 120</w:t>
                        </w:r>
                      </w:p>
                    </w:tc>
                    <w:tc>
                      <w:tcPr>
                        <w:tcW w:w="5106" w:type="dxa"/>
                      </w:tcPr>
                      <w:p w:rsidR="00C54837" w:rsidRPr="00C54837" w:rsidRDefault="00C54837" w:rsidP="00C54837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both"/>
                          <w:rPr>
                            <w:rFonts w:ascii="Times New Roman" w:eastAsia="Calibri" w:hAnsi="Times New Roman"/>
                            <w:sz w:val="20"/>
                            <w:szCs w:val="20"/>
                            <w:lang w:eastAsia="en-US"/>
                          </w:rPr>
                        </w:pPr>
                        <w:r w:rsidRPr="00C54837">
                          <w:rPr>
                            <w:rFonts w:ascii="Times New Roman" w:eastAsia="Calibri" w:hAnsi="Times New Roman"/>
                            <w:sz w:val="20"/>
                            <w:szCs w:val="20"/>
                            <w:lang w:eastAsia="en-US"/>
                          </w:rPr>
            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            </w:r>
                      </w:p>
                    </w:tc>
                    <w:tc>
                      <w:tcPr>
                        <w:tcW w:w="1776" w:type="dxa"/>
                        <w:vAlign w:val="center"/>
                      </w:tcPr>
                      <w:p w:rsidR="00C54837" w:rsidRPr="00C54837" w:rsidRDefault="00C54837" w:rsidP="00C54837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right"/>
                          <w:rPr>
                            <w:rFonts w:ascii="Times New Roman" w:eastAsia="Calibri" w:hAnsi="Times New Roman"/>
                            <w:sz w:val="20"/>
                            <w:szCs w:val="20"/>
                            <w:lang w:eastAsia="en-US"/>
                          </w:rPr>
                        </w:pPr>
                      </w:p>
                    </w:tc>
                  </w:tr>
                  <w:tr w:rsidR="00C54837" w:rsidRPr="00C54837" w:rsidTr="00CC3DA6">
                    <w:trPr>
                      <w:tblCellSpacing w:w="5" w:type="nil"/>
                    </w:trPr>
                    <w:tc>
                      <w:tcPr>
                        <w:tcW w:w="642" w:type="dxa"/>
                        <w:vAlign w:val="center"/>
                      </w:tcPr>
                      <w:p w:rsidR="00C54837" w:rsidRPr="00C54837" w:rsidRDefault="00C54837" w:rsidP="00C54837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eastAsia="Calibri" w:hAnsi="Times New Roman"/>
                            <w:sz w:val="20"/>
                            <w:szCs w:val="20"/>
                            <w:lang w:eastAsia="en-US"/>
                          </w:rPr>
                        </w:pPr>
                        <w:r w:rsidRPr="00C54837">
                          <w:rPr>
                            <w:rFonts w:ascii="Times New Roman" w:eastAsia="Calibri" w:hAnsi="Times New Roman"/>
                            <w:sz w:val="20"/>
                            <w:szCs w:val="20"/>
                            <w:lang w:eastAsia="en-US"/>
                          </w:rPr>
                          <w:t>945</w:t>
                        </w:r>
                      </w:p>
                    </w:tc>
                    <w:tc>
                      <w:tcPr>
                        <w:tcW w:w="2407" w:type="dxa"/>
                        <w:vAlign w:val="center"/>
                      </w:tcPr>
                      <w:p w:rsidR="00C54837" w:rsidRPr="00C54837" w:rsidRDefault="00C54837" w:rsidP="00C54837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="Times New Roman" w:eastAsia="Calibri" w:hAnsi="Times New Roman"/>
                            <w:sz w:val="20"/>
                            <w:szCs w:val="20"/>
                            <w:lang w:eastAsia="en-US"/>
                          </w:rPr>
                        </w:pPr>
                        <w:r w:rsidRPr="00C54837">
                          <w:rPr>
                            <w:rFonts w:ascii="Times New Roman" w:eastAsia="Calibri" w:hAnsi="Times New Roman"/>
                            <w:sz w:val="20"/>
                            <w:szCs w:val="20"/>
                            <w:lang w:eastAsia="en-US"/>
                          </w:rPr>
                          <w:t>1 11 05035 10 0000 120</w:t>
                        </w:r>
                      </w:p>
                    </w:tc>
                    <w:tc>
                      <w:tcPr>
                        <w:tcW w:w="5106" w:type="dxa"/>
                      </w:tcPr>
                      <w:p w:rsidR="00C54837" w:rsidRPr="00C54837" w:rsidRDefault="00C54837" w:rsidP="00C54837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both"/>
                          <w:rPr>
                            <w:rFonts w:ascii="Times New Roman" w:eastAsia="Calibri" w:hAnsi="Times New Roman"/>
                            <w:sz w:val="20"/>
                            <w:szCs w:val="20"/>
                            <w:lang w:eastAsia="en-US"/>
                          </w:rPr>
                        </w:pPr>
                        <w:r w:rsidRPr="00C54837">
                          <w:rPr>
                            <w:rFonts w:ascii="Times New Roman" w:eastAsia="Calibri" w:hAnsi="Times New Roman"/>
                            <w:sz w:val="20"/>
                            <w:szCs w:val="20"/>
                            <w:lang w:eastAsia="en-US"/>
                          </w:rPr>
                          <w:t>Доходы от сдачи в аренду имущества, находящегося в оперативном управлении органов управления поселений и созданных ими учреждений (за исключением имущества муниципальных бюджетных и автономных учреждений)</w:t>
                        </w:r>
                      </w:p>
                    </w:tc>
                    <w:tc>
                      <w:tcPr>
                        <w:tcW w:w="1776" w:type="dxa"/>
                        <w:vAlign w:val="center"/>
                      </w:tcPr>
                      <w:p w:rsidR="00C54837" w:rsidRPr="00C54837" w:rsidRDefault="00C54837" w:rsidP="00C54837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right"/>
                          <w:rPr>
                            <w:rFonts w:ascii="Times New Roman" w:eastAsia="Calibri" w:hAnsi="Times New Roman"/>
                            <w:sz w:val="20"/>
                            <w:szCs w:val="20"/>
                            <w:lang w:eastAsia="en-US"/>
                          </w:rPr>
                        </w:pPr>
                      </w:p>
                    </w:tc>
                  </w:tr>
                  <w:tr w:rsidR="00C54837" w:rsidRPr="00C54837" w:rsidTr="00CC3DA6">
                    <w:trPr>
                      <w:tblCellSpacing w:w="5" w:type="nil"/>
                    </w:trPr>
                    <w:tc>
                      <w:tcPr>
                        <w:tcW w:w="642" w:type="dxa"/>
                        <w:vAlign w:val="center"/>
                      </w:tcPr>
                      <w:p w:rsidR="00C54837" w:rsidRPr="00C54837" w:rsidRDefault="00C54837" w:rsidP="00C54837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eastAsia="Calibri" w:hAnsi="Times New Roman"/>
                            <w:b/>
                            <w:sz w:val="20"/>
                            <w:szCs w:val="20"/>
                            <w:lang w:eastAsia="en-US"/>
                          </w:rPr>
                        </w:pPr>
                        <w:r w:rsidRPr="00C54837">
                          <w:rPr>
                            <w:rFonts w:ascii="Times New Roman" w:eastAsia="Calibri" w:hAnsi="Times New Roman"/>
                            <w:b/>
                            <w:sz w:val="20"/>
                            <w:szCs w:val="20"/>
                            <w:lang w:eastAsia="en-US"/>
                          </w:rPr>
                          <w:t>000</w:t>
                        </w:r>
                      </w:p>
                    </w:tc>
                    <w:tc>
                      <w:tcPr>
                        <w:tcW w:w="2407" w:type="dxa"/>
                        <w:vAlign w:val="center"/>
                      </w:tcPr>
                      <w:p w:rsidR="00C54837" w:rsidRPr="00C54837" w:rsidRDefault="00C54837" w:rsidP="00C54837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="Times New Roman" w:eastAsia="Calibri" w:hAnsi="Times New Roman"/>
                            <w:b/>
                            <w:sz w:val="20"/>
                            <w:szCs w:val="20"/>
                            <w:lang w:eastAsia="en-US"/>
                          </w:rPr>
                        </w:pPr>
                        <w:r w:rsidRPr="00C54837">
                          <w:rPr>
                            <w:rFonts w:ascii="Times New Roman" w:eastAsia="Calibri" w:hAnsi="Times New Roman"/>
                            <w:b/>
                            <w:sz w:val="20"/>
                            <w:szCs w:val="20"/>
                            <w:lang w:eastAsia="en-US"/>
                          </w:rPr>
                          <w:t>1 16 00000 00 0000 000</w:t>
                        </w:r>
                      </w:p>
                    </w:tc>
                    <w:tc>
                      <w:tcPr>
                        <w:tcW w:w="5106" w:type="dxa"/>
                      </w:tcPr>
                      <w:p w:rsidR="00C54837" w:rsidRPr="00C54837" w:rsidRDefault="00C54837" w:rsidP="00C54837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both"/>
                          <w:rPr>
                            <w:rFonts w:ascii="Times New Roman" w:eastAsia="Calibri" w:hAnsi="Times New Roman"/>
                            <w:b/>
                            <w:sz w:val="20"/>
                            <w:szCs w:val="20"/>
                            <w:lang w:eastAsia="en-US"/>
                          </w:rPr>
                        </w:pPr>
                        <w:r w:rsidRPr="00C54837">
                          <w:rPr>
                            <w:rFonts w:ascii="Times New Roman" w:eastAsia="Calibri" w:hAnsi="Times New Roman"/>
                            <w:b/>
                            <w:sz w:val="20"/>
                            <w:szCs w:val="20"/>
                            <w:lang w:eastAsia="en-US"/>
                          </w:rPr>
                          <w:t>ШТРАФЫ, САНКЦИИ, ВОЗМЕЩЕНИЕ УЩЕРБА</w:t>
                        </w:r>
                      </w:p>
                    </w:tc>
                    <w:tc>
                      <w:tcPr>
                        <w:tcW w:w="1776" w:type="dxa"/>
                        <w:vAlign w:val="center"/>
                      </w:tcPr>
                      <w:p w:rsidR="00C54837" w:rsidRPr="00C54837" w:rsidRDefault="00C54837" w:rsidP="00C54837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right"/>
                          <w:rPr>
                            <w:rFonts w:ascii="Times New Roman" w:eastAsia="Calibri" w:hAnsi="Times New Roman"/>
                            <w:b/>
                            <w:sz w:val="20"/>
                            <w:szCs w:val="20"/>
                            <w:lang w:eastAsia="en-US"/>
                          </w:rPr>
                        </w:pPr>
                        <w:r w:rsidRPr="00C54837">
                          <w:rPr>
                            <w:rFonts w:ascii="Times New Roman" w:eastAsia="Calibri" w:hAnsi="Times New Roman"/>
                            <w:b/>
                            <w:sz w:val="20"/>
                            <w:szCs w:val="20"/>
                            <w:lang w:eastAsia="en-US"/>
                          </w:rPr>
                          <w:t>42 500,00</w:t>
                        </w:r>
                      </w:p>
                    </w:tc>
                  </w:tr>
                  <w:tr w:rsidR="00C54837" w:rsidRPr="00C54837" w:rsidTr="00CC3DA6">
                    <w:trPr>
                      <w:tblCellSpacing w:w="5" w:type="nil"/>
                    </w:trPr>
                    <w:tc>
                      <w:tcPr>
                        <w:tcW w:w="642" w:type="dxa"/>
                        <w:vAlign w:val="center"/>
                      </w:tcPr>
                      <w:p w:rsidR="00C54837" w:rsidRPr="00C54837" w:rsidRDefault="00C54837" w:rsidP="00C54837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eastAsia="Calibri" w:hAnsi="Times New Roman"/>
                            <w:sz w:val="20"/>
                            <w:szCs w:val="20"/>
                            <w:lang w:eastAsia="en-US"/>
                          </w:rPr>
                        </w:pPr>
                        <w:r w:rsidRPr="00C54837">
                          <w:rPr>
                            <w:rFonts w:ascii="Times New Roman" w:eastAsia="Calibri" w:hAnsi="Times New Roman"/>
                            <w:sz w:val="20"/>
                            <w:szCs w:val="20"/>
                            <w:lang w:eastAsia="en-US"/>
                          </w:rPr>
                          <w:t>802</w:t>
                        </w:r>
                      </w:p>
                    </w:tc>
                    <w:tc>
                      <w:tcPr>
                        <w:tcW w:w="2407" w:type="dxa"/>
                        <w:vAlign w:val="center"/>
                      </w:tcPr>
                      <w:p w:rsidR="00C54837" w:rsidRPr="00C54837" w:rsidRDefault="00C54837" w:rsidP="00C54837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="Times New Roman" w:eastAsia="Calibri" w:hAnsi="Times New Roman"/>
                            <w:sz w:val="20"/>
                            <w:szCs w:val="20"/>
                            <w:lang w:eastAsia="en-US"/>
                          </w:rPr>
                        </w:pPr>
                        <w:r w:rsidRPr="00C54837">
                          <w:rPr>
                            <w:rFonts w:ascii="Times New Roman" w:eastAsia="Calibri" w:hAnsi="Times New Roman"/>
                            <w:sz w:val="20"/>
                            <w:szCs w:val="20"/>
                            <w:lang w:eastAsia="en-US"/>
                          </w:rPr>
                          <w:t>1 16 51040 02 0000 140</w:t>
                        </w:r>
                      </w:p>
                    </w:tc>
                    <w:tc>
                      <w:tcPr>
                        <w:tcW w:w="5106" w:type="dxa"/>
                      </w:tcPr>
                      <w:p w:rsidR="00C54837" w:rsidRPr="00C54837" w:rsidRDefault="00C54837" w:rsidP="00C54837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both"/>
                          <w:rPr>
                            <w:rFonts w:ascii="Times New Roman" w:eastAsia="Calibri" w:hAnsi="Times New Roman"/>
                            <w:sz w:val="20"/>
                            <w:szCs w:val="20"/>
                            <w:lang w:eastAsia="en-US"/>
                          </w:rPr>
                        </w:pPr>
                        <w:r w:rsidRPr="00C54837">
                          <w:rPr>
                            <w:rFonts w:ascii="Times New Roman" w:eastAsia="Calibri" w:hAnsi="Times New Roman"/>
                            <w:sz w:val="20"/>
                            <w:szCs w:val="20"/>
                            <w:lang w:eastAsia="en-US"/>
                          </w:rPr>
                          <w:t>Денежные взыскания (штрафы), установленные законами субъектов Российской Федерации за несоблюдение муниципальных правовых актов, зачисляемые в бюджеты поселений</w:t>
                        </w:r>
                      </w:p>
                    </w:tc>
                    <w:tc>
                      <w:tcPr>
                        <w:tcW w:w="1776" w:type="dxa"/>
                        <w:vAlign w:val="center"/>
                      </w:tcPr>
                      <w:p w:rsidR="00C54837" w:rsidRPr="00C54837" w:rsidRDefault="00C54837" w:rsidP="00C54837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right"/>
                          <w:rPr>
                            <w:rFonts w:ascii="Times New Roman" w:eastAsia="Calibri" w:hAnsi="Times New Roman"/>
                            <w:sz w:val="20"/>
                            <w:szCs w:val="20"/>
                            <w:lang w:eastAsia="en-US"/>
                          </w:rPr>
                        </w:pPr>
                        <w:r w:rsidRPr="00C54837">
                          <w:rPr>
                            <w:rFonts w:ascii="Times New Roman" w:eastAsia="Calibri" w:hAnsi="Times New Roman"/>
                            <w:sz w:val="20"/>
                            <w:szCs w:val="20"/>
                            <w:lang w:eastAsia="en-US"/>
                          </w:rPr>
                          <w:t>42 500,00</w:t>
                        </w:r>
                      </w:p>
                    </w:tc>
                  </w:tr>
                  <w:tr w:rsidR="00C54837" w:rsidRPr="00C54837" w:rsidTr="00CC3DA6">
                    <w:trPr>
                      <w:tblCellSpacing w:w="5" w:type="nil"/>
                    </w:trPr>
                    <w:tc>
                      <w:tcPr>
                        <w:tcW w:w="642" w:type="dxa"/>
                        <w:vAlign w:val="center"/>
                      </w:tcPr>
                      <w:p w:rsidR="00C54837" w:rsidRPr="00C54837" w:rsidRDefault="00C54837" w:rsidP="00C54837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outlineLvl w:val="0"/>
                          <w:rPr>
                            <w:rFonts w:ascii="Times New Roman" w:eastAsia="Calibri" w:hAnsi="Times New Roman"/>
                            <w:b/>
                            <w:sz w:val="20"/>
                            <w:szCs w:val="20"/>
                            <w:lang w:eastAsia="en-US"/>
                          </w:rPr>
                        </w:pPr>
                        <w:r w:rsidRPr="00C54837">
                          <w:rPr>
                            <w:rFonts w:ascii="Times New Roman" w:eastAsia="Calibri" w:hAnsi="Times New Roman"/>
                            <w:b/>
                            <w:sz w:val="20"/>
                            <w:szCs w:val="20"/>
                            <w:lang w:eastAsia="en-US"/>
                          </w:rPr>
                          <w:t>000</w:t>
                        </w:r>
                      </w:p>
                    </w:tc>
                    <w:tc>
                      <w:tcPr>
                        <w:tcW w:w="2407" w:type="dxa"/>
                        <w:vAlign w:val="center"/>
                      </w:tcPr>
                      <w:p w:rsidR="00C54837" w:rsidRPr="00C54837" w:rsidRDefault="00C54837" w:rsidP="00C54837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="Times New Roman" w:eastAsia="Calibri" w:hAnsi="Times New Roman"/>
                            <w:b/>
                            <w:sz w:val="20"/>
                            <w:szCs w:val="20"/>
                            <w:lang w:eastAsia="en-US"/>
                          </w:rPr>
                        </w:pPr>
                        <w:r w:rsidRPr="00C54837">
                          <w:rPr>
                            <w:rFonts w:ascii="Times New Roman" w:eastAsia="Calibri" w:hAnsi="Times New Roman"/>
                            <w:b/>
                            <w:sz w:val="20"/>
                            <w:szCs w:val="20"/>
                            <w:lang w:eastAsia="en-US"/>
                          </w:rPr>
                          <w:t>2 00 00000 00 0000 000</w:t>
                        </w:r>
                      </w:p>
                    </w:tc>
                    <w:tc>
                      <w:tcPr>
                        <w:tcW w:w="5106" w:type="dxa"/>
                      </w:tcPr>
                      <w:p w:rsidR="00C54837" w:rsidRPr="00C54837" w:rsidRDefault="00C54837" w:rsidP="00C54837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both"/>
                          <w:rPr>
                            <w:rFonts w:ascii="Times New Roman" w:eastAsia="Calibri" w:hAnsi="Times New Roman"/>
                            <w:b/>
                            <w:i/>
                            <w:sz w:val="24"/>
                            <w:szCs w:val="24"/>
                            <w:lang w:eastAsia="en-US"/>
                          </w:rPr>
                        </w:pPr>
                        <w:r w:rsidRPr="00C54837">
                          <w:rPr>
                            <w:rFonts w:ascii="Times New Roman" w:eastAsia="Calibri" w:hAnsi="Times New Roman"/>
                            <w:b/>
                            <w:i/>
                            <w:sz w:val="24"/>
                            <w:szCs w:val="24"/>
                            <w:lang w:eastAsia="en-US"/>
                          </w:rPr>
                          <w:t>БЕЗВОЗМЕЗДНЫЕ ПОСТУПЛЕНИЯ</w:t>
                        </w:r>
                      </w:p>
                    </w:tc>
                    <w:tc>
                      <w:tcPr>
                        <w:tcW w:w="1776" w:type="dxa"/>
                        <w:vAlign w:val="center"/>
                      </w:tcPr>
                      <w:p w:rsidR="00C54837" w:rsidRPr="00C54837" w:rsidRDefault="00C54837" w:rsidP="00C54837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right"/>
                          <w:rPr>
                            <w:rFonts w:ascii="Times New Roman" w:eastAsia="Calibri" w:hAnsi="Times New Roman"/>
                            <w:b/>
                            <w:sz w:val="24"/>
                            <w:szCs w:val="24"/>
                            <w:lang w:eastAsia="en-US"/>
                          </w:rPr>
                        </w:pPr>
                        <w:r w:rsidRPr="00C54837">
                          <w:rPr>
                            <w:rFonts w:ascii="Times New Roman" w:eastAsia="Calibri" w:hAnsi="Times New Roman"/>
                            <w:b/>
                            <w:sz w:val="24"/>
                            <w:szCs w:val="24"/>
                            <w:lang w:eastAsia="en-US"/>
                          </w:rPr>
                          <w:t>1 557 600,00</w:t>
                        </w:r>
                      </w:p>
                    </w:tc>
                  </w:tr>
                  <w:tr w:rsidR="00C54837" w:rsidRPr="00C54837" w:rsidTr="00CC3DA6">
                    <w:trPr>
                      <w:tblCellSpacing w:w="5" w:type="nil"/>
                    </w:trPr>
                    <w:tc>
                      <w:tcPr>
                        <w:tcW w:w="642" w:type="dxa"/>
                        <w:vAlign w:val="center"/>
                      </w:tcPr>
                      <w:p w:rsidR="00C54837" w:rsidRPr="00C54837" w:rsidRDefault="00C54837" w:rsidP="00C54837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outlineLvl w:val="0"/>
                          <w:rPr>
                            <w:rFonts w:ascii="Times New Roman" w:eastAsia="Calibri" w:hAnsi="Times New Roman"/>
                            <w:b/>
                            <w:sz w:val="20"/>
                            <w:szCs w:val="20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2407" w:type="dxa"/>
                        <w:vAlign w:val="center"/>
                      </w:tcPr>
                      <w:p w:rsidR="00C54837" w:rsidRPr="00C54837" w:rsidRDefault="00C54837" w:rsidP="00C54837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="Times New Roman" w:eastAsia="Calibri" w:hAnsi="Times New Roman"/>
                            <w:b/>
                            <w:sz w:val="20"/>
                            <w:szCs w:val="20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5106" w:type="dxa"/>
                      </w:tcPr>
                      <w:p w:rsidR="00C54837" w:rsidRPr="00C54837" w:rsidRDefault="00C54837" w:rsidP="00C54837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both"/>
                          <w:rPr>
                            <w:rFonts w:ascii="Times New Roman" w:eastAsia="Calibri" w:hAnsi="Times New Roman"/>
                            <w:b/>
                            <w:i/>
                            <w:sz w:val="24"/>
                            <w:szCs w:val="24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1776" w:type="dxa"/>
                        <w:vAlign w:val="center"/>
                      </w:tcPr>
                      <w:p w:rsidR="00C54837" w:rsidRPr="00C54837" w:rsidRDefault="00C54837" w:rsidP="00C54837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right"/>
                          <w:rPr>
                            <w:rFonts w:ascii="Times New Roman" w:eastAsia="Calibri" w:hAnsi="Times New Roman"/>
                            <w:b/>
                            <w:sz w:val="24"/>
                            <w:szCs w:val="24"/>
                            <w:lang w:eastAsia="en-US"/>
                          </w:rPr>
                        </w:pPr>
                      </w:p>
                    </w:tc>
                  </w:tr>
                  <w:tr w:rsidR="00C54837" w:rsidRPr="00C54837" w:rsidTr="00CC3DA6">
                    <w:trPr>
                      <w:tblCellSpacing w:w="5" w:type="nil"/>
                    </w:trPr>
                    <w:tc>
                      <w:tcPr>
                        <w:tcW w:w="642" w:type="dxa"/>
                      </w:tcPr>
                      <w:p w:rsidR="00C54837" w:rsidRPr="00C54837" w:rsidRDefault="00C54837" w:rsidP="00C54837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  <w:r w:rsidRPr="00C54837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945</w:t>
                        </w:r>
                      </w:p>
                    </w:tc>
                    <w:tc>
                      <w:tcPr>
                        <w:tcW w:w="2407" w:type="dxa"/>
                      </w:tcPr>
                      <w:p w:rsidR="00C54837" w:rsidRPr="00C54837" w:rsidRDefault="00C54837" w:rsidP="00C54837">
                        <w:pPr>
                          <w:spacing w:before="100" w:beforeAutospacing="1" w:after="119" w:line="240" w:lineRule="auto"/>
                          <w:jc w:val="center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  <w:r w:rsidRPr="00C54837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2 02 15001 10 0000 150</w:t>
                        </w:r>
                      </w:p>
                    </w:tc>
                    <w:tc>
                      <w:tcPr>
                        <w:tcW w:w="5106" w:type="dxa"/>
                        <w:vAlign w:val="center"/>
                      </w:tcPr>
                      <w:p w:rsidR="00C54837" w:rsidRPr="00C54837" w:rsidRDefault="00C54837" w:rsidP="00C54837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  <w:r w:rsidRPr="00C54837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Дотации бюджетам сельских поселений на выравнивание бюджетной обеспеченности из бюджета субъекта Российской Федерации</w:t>
                        </w:r>
                      </w:p>
                    </w:tc>
                    <w:tc>
                      <w:tcPr>
                        <w:tcW w:w="1776" w:type="dxa"/>
                        <w:vAlign w:val="center"/>
                      </w:tcPr>
                      <w:p w:rsidR="00C54837" w:rsidRPr="00C54837" w:rsidRDefault="00C54837" w:rsidP="00C54837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right"/>
                          <w:rPr>
                            <w:rFonts w:ascii="Times New Roman" w:eastAsia="Calibri" w:hAnsi="Times New Roman"/>
                            <w:sz w:val="20"/>
                            <w:szCs w:val="20"/>
                            <w:lang w:eastAsia="en-US"/>
                          </w:rPr>
                        </w:pPr>
                        <w:r w:rsidRPr="00C54837">
                          <w:rPr>
                            <w:rFonts w:ascii="Times New Roman" w:eastAsia="Calibri" w:hAnsi="Times New Roman"/>
                            <w:sz w:val="20"/>
                            <w:szCs w:val="20"/>
                            <w:lang w:eastAsia="en-US"/>
                          </w:rPr>
                          <w:t>1 327 000,00</w:t>
                        </w:r>
                      </w:p>
                    </w:tc>
                  </w:tr>
                  <w:tr w:rsidR="00C54837" w:rsidRPr="00C54837" w:rsidTr="00CC3DA6">
                    <w:trPr>
                      <w:tblCellSpacing w:w="5" w:type="nil"/>
                    </w:trPr>
                    <w:tc>
                      <w:tcPr>
                        <w:tcW w:w="642" w:type="dxa"/>
                      </w:tcPr>
                      <w:p w:rsidR="00C54837" w:rsidRPr="00C54837" w:rsidRDefault="00C54837" w:rsidP="00C54837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  <w:r w:rsidRPr="00C54837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945</w:t>
                        </w:r>
                      </w:p>
                    </w:tc>
                    <w:tc>
                      <w:tcPr>
                        <w:tcW w:w="2407" w:type="dxa"/>
                      </w:tcPr>
                      <w:p w:rsidR="00C54837" w:rsidRPr="00C54837" w:rsidRDefault="00C54837" w:rsidP="00C54837">
                        <w:pPr>
                          <w:spacing w:before="100" w:beforeAutospacing="1" w:after="119" w:line="240" w:lineRule="auto"/>
                          <w:jc w:val="center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  <w:r w:rsidRPr="00C54837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2 02 49999 10 0000 150</w:t>
                        </w:r>
                      </w:p>
                    </w:tc>
                    <w:tc>
                      <w:tcPr>
                        <w:tcW w:w="5106" w:type="dxa"/>
                      </w:tcPr>
                      <w:p w:rsidR="00C54837" w:rsidRPr="00C54837" w:rsidRDefault="00C54837" w:rsidP="00C54837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  <w:r w:rsidRPr="00C54837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 xml:space="preserve">Прочие </w:t>
                        </w:r>
                        <w:r w:rsidRPr="00C54837">
                          <w:rPr>
                            <w:rFonts w:ascii="Times New Roman" w:hAnsi="Times New Roman"/>
                            <w:color w:val="000000"/>
                            <w:sz w:val="20"/>
                            <w:szCs w:val="20"/>
                            <w:shd w:val="clear" w:color="auto" w:fill="FFFFFF"/>
                          </w:rPr>
                          <w:t>межбюджетные трансферты, передаваемые</w:t>
                        </w:r>
                        <w:r w:rsidRPr="00C54837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 xml:space="preserve"> бюджетам сельских поселений</w:t>
                        </w:r>
                      </w:p>
                    </w:tc>
                    <w:tc>
                      <w:tcPr>
                        <w:tcW w:w="1776" w:type="dxa"/>
                        <w:vAlign w:val="center"/>
                      </w:tcPr>
                      <w:p w:rsidR="00C54837" w:rsidRPr="00C54837" w:rsidRDefault="00C54837" w:rsidP="00C54837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right"/>
                          <w:rPr>
                            <w:rFonts w:ascii="Times New Roman" w:eastAsia="Calibri" w:hAnsi="Times New Roman"/>
                            <w:sz w:val="20"/>
                            <w:szCs w:val="20"/>
                            <w:lang w:eastAsia="en-US"/>
                          </w:rPr>
                        </w:pPr>
                        <w:r w:rsidRPr="00C54837">
                          <w:rPr>
                            <w:rFonts w:ascii="Times New Roman" w:eastAsia="Calibri" w:hAnsi="Times New Roman"/>
                            <w:sz w:val="20"/>
                            <w:szCs w:val="20"/>
                            <w:lang w:eastAsia="en-US"/>
                          </w:rPr>
                          <w:t>0</w:t>
                        </w:r>
                      </w:p>
                    </w:tc>
                  </w:tr>
                  <w:tr w:rsidR="00C54837" w:rsidRPr="00C54837" w:rsidTr="00CC3DA6">
                    <w:trPr>
                      <w:tblCellSpacing w:w="5" w:type="nil"/>
                    </w:trPr>
                    <w:tc>
                      <w:tcPr>
                        <w:tcW w:w="642" w:type="dxa"/>
                      </w:tcPr>
                      <w:p w:rsidR="00C54837" w:rsidRPr="00C54837" w:rsidRDefault="00C54837" w:rsidP="00C54837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  <w:r w:rsidRPr="00C54837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945</w:t>
                        </w:r>
                      </w:p>
                    </w:tc>
                    <w:tc>
                      <w:tcPr>
                        <w:tcW w:w="2407" w:type="dxa"/>
                      </w:tcPr>
                      <w:p w:rsidR="00C54837" w:rsidRPr="00C54837" w:rsidRDefault="00C54837" w:rsidP="00C54837">
                        <w:pPr>
                          <w:spacing w:before="100" w:beforeAutospacing="1" w:after="119" w:line="240" w:lineRule="auto"/>
                          <w:jc w:val="center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  <w:r w:rsidRPr="00C54837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2 02 35118 10 0000 150</w:t>
                        </w:r>
                      </w:p>
                    </w:tc>
                    <w:tc>
                      <w:tcPr>
                        <w:tcW w:w="5106" w:type="dxa"/>
                        <w:vAlign w:val="center"/>
                      </w:tcPr>
                      <w:p w:rsidR="00C54837" w:rsidRPr="00C54837" w:rsidRDefault="00C54837" w:rsidP="00C54837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  <w:r w:rsidRPr="00C54837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            </w:r>
                      </w:p>
                    </w:tc>
                    <w:tc>
                      <w:tcPr>
                        <w:tcW w:w="1776" w:type="dxa"/>
                        <w:vAlign w:val="center"/>
                      </w:tcPr>
                      <w:p w:rsidR="00C54837" w:rsidRPr="00C54837" w:rsidRDefault="00C54837" w:rsidP="00C54837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right"/>
                          <w:rPr>
                            <w:rFonts w:ascii="Times New Roman" w:eastAsia="Calibri" w:hAnsi="Times New Roman"/>
                            <w:sz w:val="20"/>
                            <w:szCs w:val="20"/>
                            <w:lang w:eastAsia="en-US"/>
                          </w:rPr>
                        </w:pPr>
                        <w:r w:rsidRPr="00C54837">
                          <w:rPr>
                            <w:rFonts w:ascii="Times New Roman" w:eastAsia="Calibri" w:hAnsi="Times New Roman"/>
                            <w:sz w:val="20"/>
                            <w:szCs w:val="20"/>
                            <w:lang w:eastAsia="en-US"/>
                          </w:rPr>
                          <w:t>217 300,00</w:t>
                        </w:r>
                      </w:p>
                    </w:tc>
                  </w:tr>
                  <w:tr w:rsidR="00C54837" w:rsidRPr="00C54837" w:rsidTr="00CC3DA6">
                    <w:trPr>
                      <w:tblCellSpacing w:w="5" w:type="nil"/>
                    </w:trPr>
                    <w:tc>
                      <w:tcPr>
                        <w:tcW w:w="642" w:type="dxa"/>
                      </w:tcPr>
                      <w:p w:rsidR="00C54837" w:rsidRPr="00C54837" w:rsidRDefault="00C54837" w:rsidP="00C54837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  <w:r w:rsidRPr="00C54837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945</w:t>
                        </w:r>
                      </w:p>
                    </w:tc>
                    <w:tc>
                      <w:tcPr>
                        <w:tcW w:w="2407" w:type="dxa"/>
                      </w:tcPr>
                      <w:p w:rsidR="00C54837" w:rsidRPr="00C54837" w:rsidRDefault="00C54837" w:rsidP="00C54837">
                        <w:pPr>
                          <w:spacing w:before="100" w:beforeAutospacing="1" w:after="119" w:line="240" w:lineRule="auto"/>
                          <w:jc w:val="center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  <w:r w:rsidRPr="00C54837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2 02 30024 10 0000 150</w:t>
                        </w:r>
                      </w:p>
                    </w:tc>
                    <w:tc>
                      <w:tcPr>
                        <w:tcW w:w="5106" w:type="dxa"/>
                        <w:vAlign w:val="center"/>
                      </w:tcPr>
                      <w:p w:rsidR="00C54837" w:rsidRPr="00C54837" w:rsidRDefault="00C54837" w:rsidP="00C54837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  <w:r w:rsidRPr="00C54837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Субвенции бюджетам сельских поселений на выполнение передаваемых полномочий субъектов Российской Федерации</w:t>
                        </w:r>
                      </w:p>
                    </w:tc>
                    <w:tc>
                      <w:tcPr>
                        <w:tcW w:w="1776" w:type="dxa"/>
                        <w:vAlign w:val="center"/>
                      </w:tcPr>
                      <w:p w:rsidR="00C54837" w:rsidRPr="00C54837" w:rsidRDefault="00C54837" w:rsidP="00C54837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right"/>
                          <w:rPr>
                            <w:rFonts w:ascii="Times New Roman" w:eastAsia="Calibri" w:hAnsi="Times New Roman"/>
                            <w:sz w:val="20"/>
                            <w:szCs w:val="20"/>
                            <w:lang w:eastAsia="en-US"/>
                          </w:rPr>
                        </w:pPr>
                        <w:r w:rsidRPr="00C54837">
                          <w:rPr>
                            <w:rFonts w:ascii="Times New Roman" w:eastAsia="Calibri" w:hAnsi="Times New Roman"/>
                            <w:sz w:val="20"/>
                            <w:szCs w:val="20"/>
                            <w:lang w:eastAsia="en-US"/>
                          </w:rPr>
                          <w:t>3 300,00</w:t>
                        </w:r>
                      </w:p>
                    </w:tc>
                  </w:tr>
                  <w:tr w:rsidR="00C54837" w:rsidRPr="00C54837" w:rsidTr="00CC3DA6">
                    <w:trPr>
                      <w:tblCellSpacing w:w="5" w:type="nil"/>
                    </w:trPr>
                    <w:tc>
                      <w:tcPr>
                        <w:tcW w:w="642" w:type="dxa"/>
                      </w:tcPr>
                      <w:p w:rsidR="00C54837" w:rsidRPr="00C54837" w:rsidRDefault="00C54837" w:rsidP="00C54837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  <w:r w:rsidRPr="00C54837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945</w:t>
                        </w:r>
                      </w:p>
                    </w:tc>
                    <w:tc>
                      <w:tcPr>
                        <w:tcW w:w="2407" w:type="dxa"/>
                      </w:tcPr>
                      <w:p w:rsidR="00C54837" w:rsidRPr="00C54837" w:rsidRDefault="00C54837" w:rsidP="00C54837">
                        <w:pPr>
                          <w:spacing w:before="100" w:beforeAutospacing="1" w:after="119" w:line="240" w:lineRule="auto"/>
                          <w:jc w:val="center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  <w:r w:rsidRPr="00C54837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2 02 30024 10 0000 150</w:t>
                        </w:r>
                      </w:p>
                    </w:tc>
                    <w:tc>
                      <w:tcPr>
                        <w:tcW w:w="5106" w:type="dxa"/>
                        <w:vAlign w:val="center"/>
                      </w:tcPr>
                      <w:p w:rsidR="00C54837" w:rsidRPr="00C54837" w:rsidRDefault="00C54837" w:rsidP="00C54837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  <w:r w:rsidRPr="00C54837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Субвенции бюджетам сельских поселений на выполнение передаваемых полномочий субъектов Российской Федерации</w:t>
                        </w:r>
                      </w:p>
                    </w:tc>
                    <w:tc>
                      <w:tcPr>
                        <w:tcW w:w="1776" w:type="dxa"/>
                        <w:vAlign w:val="center"/>
                      </w:tcPr>
                      <w:p w:rsidR="00C54837" w:rsidRPr="00C54837" w:rsidRDefault="00C54837" w:rsidP="00C54837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right"/>
                          <w:rPr>
                            <w:rFonts w:ascii="Times New Roman" w:eastAsia="Calibri" w:hAnsi="Times New Roman"/>
                            <w:sz w:val="20"/>
                            <w:szCs w:val="20"/>
                            <w:lang w:eastAsia="en-US"/>
                          </w:rPr>
                        </w:pPr>
                        <w:r w:rsidRPr="00C54837">
                          <w:rPr>
                            <w:rFonts w:ascii="Times New Roman" w:eastAsia="Calibri" w:hAnsi="Times New Roman"/>
                            <w:sz w:val="20"/>
                            <w:szCs w:val="20"/>
                            <w:lang w:eastAsia="en-US"/>
                          </w:rPr>
                          <w:t>0</w:t>
                        </w:r>
                      </w:p>
                    </w:tc>
                  </w:tr>
                  <w:tr w:rsidR="00C54837" w:rsidRPr="00C54837" w:rsidTr="00CC3DA6">
                    <w:trPr>
                      <w:tblCellSpacing w:w="5" w:type="nil"/>
                    </w:trPr>
                    <w:tc>
                      <w:tcPr>
                        <w:tcW w:w="642" w:type="dxa"/>
                      </w:tcPr>
                      <w:p w:rsidR="00C54837" w:rsidRPr="00C54837" w:rsidRDefault="00C54837" w:rsidP="00C54837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  <w:r w:rsidRPr="00C54837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945</w:t>
                        </w:r>
                      </w:p>
                    </w:tc>
                    <w:tc>
                      <w:tcPr>
                        <w:tcW w:w="2407" w:type="dxa"/>
                      </w:tcPr>
                      <w:p w:rsidR="00C54837" w:rsidRPr="00C54837" w:rsidRDefault="00C54837" w:rsidP="00C54837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="Times New Roman" w:eastAsia="Calibri" w:hAnsi="Times New Roman"/>
                            <w:sz w:val="20"/>
                            <w:szCs w:val="20"/>
                            <w:lang w:eastAsia="en-US"/>
                          </w:rPr>
                        </w:pPr>
                        <w:r w:rsidRPr="00C54837">
                          <w:rPr>
                            <w:rFonts w:ascii="Times New Roman" w:eastAsia="Calibri" w:hAnsi="Times New Roman"/>
                            <w:sz w:val="20"/>
                            <w:szCs w:val="20"/>
                            <w:lang w:eastAsia="en-US"/>
                          </w:rPr>
                          <w:t>2 02 40014 10 0000 150</w:t>
                        </w:r>
                      </w:p>
                    </w:tc>
                    <w:tc>
                      <w:tcPr>
                        <w:tcW w:w="5106" w:type="dxa"/>
                        <w:vAlign w:val="center"/>
                      </w:tcPr>
                      <w:p w:rsidR="00C54837" w:rsidRPr="00C54837" w:rsidRDefault="00C54837" w:rsidP="00C54837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both"/>
                          <w:rPr>
                            <w:rFonts w:ascii="Times New Roman" w:eastAsia="Calibri" w:hAnsi="Times New Roman"/>
                            <w:sz w:val="20"/>
                            <w:szCs w:val="20"/>
                            <w:lang w:eastAsia="en-US"/>
                          </w:rPr>
                        </w:pPr>
                        <w:r w:rsidRPr="00C54837">
                          <w:rPr>
                            <w:rFonts w:ascii="Times New Roman" w:eastAsia="Calibri" w:hAnsi="Times New Roman"/>
                            <w:sz w:val="20"/>
                            <w:szCs w:val="20"/>
                            <w:lang w:eastAsia="en-US"/>
                          </w:rPr>
            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соглашениями(ЖКХ)</w:t>
                        </w:r>
                      </w:p>
                    </w:tc>
                    <w:tc>
                      <w:tcPr>
                        <w:tcW w:w="1776" w:type="dxa"/>
                        <w:vAlign w:val="center"/>
                      </w:tcPr>
                      <w:p w:rsidR="00C54837" w:rsidRPr="00C54837" w:rsidRDefault="00C54837" w:rsidP="00C54837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right"/>
                          <w:rPr>
                            <w:rFonts w:ascii="Times New Roman" w:eastAsia="Calibri" w:hAnsi="Times New Roman"/>
                            <w:sz w:val="20"/>
                            <w:szCs w:val="20"/>
                            <w:lang w:eastAsia="en-US"/>
                          </w:rPr>
                        </w:pPr>
                        <w:r w:rsidRPr="00C54837">
                          <w:rPr>
                            <w:rFonts w:ascii="Times New Roman" w:eastAsia="Calibri" w:hAnsi="Times New Roman"/>
                            <w:sz w:val="20"/>
                            <w:szCs w:val="20"/>
                            <w:lang w:eastAsia="en-US"/>
                          </w:rPr>
                          <w:t>0,00</w:t>
                        </w:r>
                      </w:p>
                    </w:tc>
                  </w:tr>
                  <w:tr w:rsidR="00C54837" w:rsidRPr="00C54837" w:rsidTr="00CC3DA6">
                    <w:trPr>
                      <w:tblCellSpacing w:w="5" w:type="nil"/>
                    </w:trPr>
                    <w:tc>
                      <w:tcPr>
                        <w:tcW w:w="642" w:type="dxa"/>
                      </w:tcPr>
                      <w:p w:rsidR="00C54837" w:rsidRPr="00C54837" w:rsidRDefault="00C54837" w:rsidP="00C54837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  <w:r w:rsidRPr="00C54837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945</w:t>
                        </w:r>
                      </w:p>
                    </w:tc>
                    <w:tc>
                      <w:tcPr>
                        <w:tcW w:w="2407" w:type="dxa"/>
                      </w:tcPr>
                      <w:p w:rsidR="00C54837" w:rsidRPr="00C54837" w:rsidRDefault="00C54837" w:rsidP="00C54837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="Times New Roman" w:eastAsia="Calibri" w:hAnsi="Times New Roman"/>
                            <w:sz w:val="20"/>
                            <w:szCs w:val="20"/>
                            <w:lang w:eastAsia="en-US"/>
                          </w:rPr>
                        </w:pPr>
                        <w:r w:rsidRPr="00C54837">
                          <w:rPr>
                            <w:rFonts w:ascii="Times New Roman" w:eastAsia="Calibri" w:hAnsi="Times New Roman"/>
                            <w:sz w:val="20"/>
                            <w:szCs w:val="20"/>
                            <w:lang w:eastAsia="en-US"/>
                          </w:rPr>
                          <w:t>2 02 40014 10 0000 150</w:t>
                        </w:r>
                      </w:p>
                    </w:tc>
                    <w:tc>
                      <w:tcPr>
                        <w:tcW w:w="5106" w:type="dxa"/>
                        <w:vAlign w:val="center"/>
                      </w:tcPr>
                      <w:p w:rsidR="00C54837" w:rsidRPr="00C54837" w:rsidRDefault="00C54837" w:rsidP="00C54837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both"/>
                          <w:rPr>
                            <w:rFonts w:ascii="Times New Roman" w:eastAsia="Calibri" w:hAnsi="Times New Roman"/>
                            <w:sz w:val="20"/>
                            <w:szCs w:val="20"/>
                            <w:lang w:eastAsia="en-US"/>
                          </w:rPr>
                        </w:pPr>
                        <w:r w:rsidRPr="00C54837">
                          <w:rPr>
                            <w:rFonts w:ascii="Times New Roman" w:eastAsia="Calibri" w:hAnsi="Times New Roman"/>
                            <w:sz w:val="20"/>
                            <w:szCs w:val="20"/>
                            <w:lang w:eastAsia="en-US"/>
                          </w:rPr>
            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            </w:r>
                      </w:p>
                    </w:tc>
                    <w:tc>
                      <w:tcPr>
                        <w:tcW w:w="1776" w:type="dxa"/>
                        <w:vAlign w:val="center"/>
                      </w:tcPr>
                      <w:p w:rsidR="00C54837" w:rsidRPr="00C54837" w:rsidRDefault="00C54837" w:rsidP="00C54837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right"/>
                          <w:rPr>
                            <w:rFonts w:ascii="Times New Roman" w:eastAsia="Calibri" w:hAnsi="Times New Roman"/>
                            <w:sz w:val="20"/>
                            <w:szCs w:val="20"/>
                            <w:lang w:eastAsia="en-US"/>
                          </w:rPr>
                        </w:pPr>
                        <w:r w:rsidRPr="00C54837">
                          <w:rPr>
                            <w:rFonts w:ascii="Times New Roman" w:eastAsia="Calibri" w:hAnsi="Times New Roman"/>
                            <w:sz w:val="20"/>
                            <w:szCs w:val="20"/>
                            <w:lang w:eastAsia="en-US"/>
                          </w:rPr>
                          <w:t>10 000,00</w:t>
                        </w:r>
                      </w:p>
                    </w:tc>
                  </w:tr>
                  <w:tr w:rsidR="00C54837" w:rsidRPr="00C54837" w:rsidTr="00CC3DA6">
                    <w:trPr>
                      <w:tblCellSpacing w:w="5" w:type="nil"/>
                    </w:trPr>
                    <w:tc>
                      <w:tcPr>
                        <w:tcW w:w="642" w:type="dxa"/>
                      </w:tcPr>
                      <w:p w:rsidR="00C54837" w:rsidRPr="00C54837" w:rsidRDefault="00C54837" w:rsidP="00C54837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eastAsia="Calibri" w:hAnsi="Times New Roman"/>
                            <w:sz w:val="20"/>
                            <w:szCs w:val="20"/>
                            <w:lang w:eastAsia="en-US"/>
                          </w:rPr>
                        </w:pPr>
                      </w:p>
                      <w:p w:rsidR="00C54837" w:rsidRPr="00C54837" w:rsidRDefault="00C54837" w:rsidP="00C54837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eastAsia="Calibri" w:hAnsi="Times New Roman"/>
                            <w:sz w:val="20"/>
                            <w:szCs w:val="20"/>
                            <w:lang w:eastAsia="en-US"/>
                          </w:rPr>
                        </w:pPr>
                      </w:p>
                      <w:p w:rsidR="00C54837" w:rsidRPr="00C54837" w:rsidRDefault="00C54837" w:rsidP="00C54837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eastAsia="Calibri" w:hAnsi="Times New Roman"/>
                            <w:sz w:val="20"/>
                            <w:szCs w:val="20"/>
                            <w:lang w:eastAsia="en-US"/>
                          </w:rPr>
                        </w:pPr>
                      </w:p>
                      <w:p w:rsidR="00C54837" w:rsidRPr="00C54837" w:rsidRDefault="00C54837" w:rsidP="00C54837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eastAsia="Calibri" w:hAnsi="Times New Roman"/>
                            <w:sz w:val="20"/>
                            <w:szCs w:val="20"/>
                            <w:lang w:eastAsia="en-US"/>
                          </w:rPr>
                        </w:pPr>
                      </w:p>
                      <w:p w:rsidR="00C54837" w:rsidRPr="00C54837" w:rsidRDefault="00C54837" w:rsidP="00C54837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eastAsia="Calibri" w:hAnsi="Times New Roman"/>
                            <w:b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2407" w:type="dxa"/>
                      </w:tcPr>
                      <w:p w:rsidR="00C54837" w:rsidRPr="00C54837" w:rsidRDefault="00C54837" w:rsidP="00C54837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both"/>
                          <w:rPr>
                            <w:rFonts w:ascii="Times New Roman" w:eastAsia="Calibri" w:hAnsi="Times New Roman"/>
                            <w:sz w:val="20"/>
                            <w:szCs w:val="20"/>
                            <w:lang w:eastAsia="en-US"/>
                          </w:rPr>
                        </w:pPr>
                      </w:p>
                      <w:p w:rsidR="00C54837" w:rsidRPr="00C54837" w:rsidRDefault="00C54837" w:rsidP="00C54837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both"/>
                          <w:rPr>
                            <w:rFonts w:ascii="Times New Roman" w:eastAsia="Calibri" w:hAnsi="Times New Roman"/>
                            <w:sz w:val="20"/>
                            <w:szCs w:val="20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5106" w:type="dxa"/>
                      </w:tcPr>
                      <w:p w:rsidR="00C54837" w:rsidRPr="00C54837" w:rsidRDefault="00C54837" w:rsidP="00C54837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both"/>
                          <w:rPr>
                            <w:rFonts w:ascii="Times New Roman" w:eastAsia="Calibri" w:hAnsi="Times New Roman"/>
                            <w:sz w:val="20"/>
                            <w:szCs w:val="20"/>
                            <w:lang w:eastAsia="en-US"/>
                          </w:rPr>
                        </w:pPr>
                      </w:p>
                      <w:p w:rsidR="00C54837" w:rsidRPr="00C54837" w:rsidRDefault="00C54837" w:rsidP="00C54837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both"/>
                          <w:rPr>
                            <w:rFonts w:ascii="Times New Roman" w:eastAsia="Calibri" w:hAnsi="Times New Roman"/>
                            <w:sz w:val="20"/>
                            <w:szCs w:val="20"/>
                            <w:lang w:eastAsia="en-US"/>
                          </w:rPr>
                        </w:pPr>
                      </w:p>
                      <w:p w:rsidR="00C54837" w:rsidRPr="00C54837" w:rsidRDefault="00C54837" w:rsidP="00C54837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both"/>
                          <w:rPr>
                            <w:rFonts w:ascii="Times New Roman" w:eastAsia="Calibri" w:hAnsi="Times New Roman"/>
                            <w:sz w:val="20"/>
                            <w:szCs w:val="20"/>
                            <w:lang w:eastAsia="en-US"/>
                          </w:rPr>
                        </w:pPr>
                      </w:p>
                      <w:p w:rsidR="00C54837" w:rsidRPr="00C54837" w:rsidRDefault="00C54837" w:rsidP="00C54837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both"/>
                          <w:rPr>
                            <w:rFonts w:ascii="Times New Roman" w:eastAsia="Calibri" w:hAnsi="Times New Roman"/>
                            <w:b/>
                            <w:sz w:val="24"/>
                            <w:szCs w:val="24"/>
                            <w:lang w:eastAsia="en-US"/>
                          </w:rPr>
                        </w:pPr>
                        <w:r w:rsidRPr="00C54837">
                          <w:rPr>
                            <w:rFonts w:ascii="Times New Roman" w:eastAsia="Calibri" w:hAnsi="Times New Roman"/>
                            <w:b/>
                            <w:sz w:val="24"/>
                            <w:szCs w:val="24"/>
                            <w:lang w:eastAsia="en-US"/>
                          </w:rPr>
                          <w:t>Итого доходов</w:t>
                        </w:r>
                      </w:p>
                    </w:tc>
                    <w:tc>
                      <w:tcPr>
                        <w:tcW w:w="1776" w:type="dxa"/>
                        <w:vAlign w:val="center"/>
                      </w:tcPr>
                      <w:p w:rsidR="00C54837" w:rsidRPr="00C54837" w:rsidRDefault="00C54837" w:rsidP="00C54837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right"/>
                          <w:rPr>
                            <w:rFonts w:ascii="Times New Roman" w:eastAsia="Calibri" w:hAnsi="Times New Roman"/>
                            <w:b/>
                            <w:sz w:val="24"/>
                            <w:szCs w:val="24"/>
                            <w:lang w:eastAsia="en-US"/>
                          </w:rPr>
                        </w:pPr>
                      </w:p>
                      <w:p w:rsidR="00C54837" w:rsidRPr="00C54837" w:rsidRDefault="00C54837" w:rsidP="00C54837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right"/>
                          <w:rPr>
                            <w:rFonts w:ascii="Times New Roman" w:eastAsia="Calibri" w:hAnsi="Times New Roman"/>
                            <w:b/>
                            <w:sz w:val="24"/>
                            <w:szCs w:val="24"/>
                            <w:lang w:eastAsia="en-US"/>
                          </w:rPr>
                        </w:pPr>
                      </w:p>
                      <w:p w:rsidR="00C54837" w:rsidRPr="00C54837" w:rsidRDefault="00C54837" w:rsidP="00C54837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right"/>
                          <w:rPr>
                            <w:rFonts w:ascii="Times New Roman" w:eastAsia="Calibri" w:hAnsi="Times New Roman"/>
                            <w:b/>
                            <w:sz w:val="24"/>
                            <w:szCs w:val="24"/>
                            <w:lang w:eastAsia="en-US"/>
                          </w:rPr>
                        </w:pPr>
                      </w:p>
                      <w:p w:rsidR="00C54837" w:rsidRPr="00C54837" w:rsidRDefault="00C54837" w:rsidP="00C54837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right"/>
                          <w:rPr>
                            <w:rFonts w:ascii="Times New Roman" w:eastAsia="Calibri" w:hAnsi="Times New Roman"/>
                            <w:b/>
                            <w:sz w:val="24"/>
                            <w:szCs w:val="24"/>
                            <w:lang w:eastAsia="en-US"/>
                          </w:rPr>
                        </w:pPr>
                        <w:r>
                          <w:rPr>
                            <w:rFonts w:ascii="Times New Roman" w:eastAsia="Calibri" w:hAnsi="Times New Roman"/>
                            <w:b/>
                            <w:sz w:val="24"/>
                            <w:szCs w:val="24"/>
                            <w:lang w:eastAsia="en-US"/>
                          </w:rPr>
                          <w:t>8 7</w:t>
                        </w:r>
                        <w:r w:rsidRPr="00C54837">
                          <w:rPr>
                            <w:rFonts w:ascii="Times New Roman" w:eastAsia="Calibri" w:hAnsi="Times New Roman"/>
                            <w:b/>
                            <w:sz w:val="24"/>
                            <w:szCs w:val="24"/>
                            <w:lang w:eastAsia="en-US"/>
                          </w:rPr>
                          <w:t>20 890,00</w:t>
                        </w:r>
                      </w:p>
                      <w:p w:rsidR="00C54837" w:rsidRPr="00C54837" w:rsidRDefault="00C54837" w:rsidP="00C54837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right"/>
                          <w:rPr>
                            <w:rFonts w:ascii="Times New Roman" w:eastAsia="Calibri" w:hAnsi="Times New Roman"/>
                            <w:b/>
                            <w:sz w:val="24"/>
                            <w:szCs w:val="24"/>
                            <w:lang w:eastAsia="en-US"/>
                          </w:rPr>
                        </w:pPr>
                      </w:p>
                      <w:p w:rsidR="00C54837" w:rsidRPr="00C54837" w:rsidRDefault="00C54837" w:rsidP="00C54837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right"/>
                          <w:rPr>
                            <w:rFonts w:ascii="Times New Roman" w:eastAsia="Calibri" w:hAnsi="Times New Roman"/>
                            <w:b/>
                            <w:sz w:val="24"/>
                            <w:szCs w:val="24"/>
                            <w:lang w:eastAsia="en-US"/>
                          </w:rPr>
                        </w:pPr>
                      </w:p>
                      <w:p w:rsidR="00C54837" w:rsidRPr="00C54837" w:rsidRDefault="00C54837" w:rsidP="00C54837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right"/>
                          <w:rPr>
                            <w:rFonts w:ascii="Times New Roman" w:eastAsia="Calibri" w:hAnsi="Times New Roman"/>
                            <w:b/>
                            <w:sz w:val="24"/>
                            <w:szCs w:val="24"/>
                            <w:lang w:eastAsia="en-US"/>
                          </w:rPr>
                        </w:pPr>
                      </w:p>
                    </w:tc>
                  </w:tr>
                </w:tbl>
                <w:p w:rsidR="00C54837" w:rsidRPr="00C54837" w:rsidRDefault="00C54837" w:rsidP="00C5483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C54837" w:rsidRPr="00C54837" w:rsidRDefault="00C54837" w:rsidP="00C54837">
                  <w:pPr>
                    <w:spacing w:after="120" w:line="48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  <w:p w:rsidR="00C54837" w:rsidRDefault="00C54837" w:rsidP="003E7EAD">
                  <w:pPr>
                    <w:spacing w:after="0" w:line="240" w:lineRule="auto"/>
                    <w:jc w:val="right"/>
                    <w:rPr>
                      <w:sz w:val="28"/>
                      <w:szCs w:val="28"/>
                    </w:rPr>
                  </w:pPr>
                </w:p>
                <w:p w:rsidR="00C54837" w:rsidRDefault="00C54837" w:rsidP="003E7EAD">
                  <w:pPr>
                    <w:spacing w:after="0" w:line="240" w:lineRule="auto"/>
                    <w:jc w:val="right"/>
                    <w:rPr>
                      <w:sz w:val="28"/>
                      <w:szCs w:val="28"/>
                    </w:rPr>
                  </w:pPr>
                </w:p>
                <w:p w:rsidR="00C54837" w:rsidRDefault="00C54837" w:rsidP="003E7EAD">
                  <w:pPr>
                    <w:spacing w:after="0" w:line="240" w:lineRule="auto"/>
                    <w:jc w:val="right"/>
                    <w:rPr>
                      <w:sz w:val="28"/>
                      <w:szCs w:val="28"/>
                    </w:rPr>
                  </w:pPr>
                </w:p>
                <w:p w:rsidR="00C54837" w:rsidRDefault="00C54837" w:rsidP="003E7EAD">
                  <w:pPr>
                    <w:spacing w:after="0" w:line="240" w:lineRule="auto"/>
                    <w:jc w:val="right"/>
                    <w:rPr>
                      <w:sz w:val="28"/>
                      <w:szCs w:val="28"/>
                    </w:rPr>
                  </w:pPr>
                </w:p>
                <w:p w:rsidR="00C54837" w:rsidRDefault="00C54837" w:rsidP="003E7EAD">
                  <w:pPr>
                    <w:spacing w:after="0" w:line="240" w:lineRule="auto"/>
                    <w:jc w:val="right"/>
                    <w:rPr>
                      <w:sz w:val="28"/>
                      <w:szCs w:val="28"/>
                    </w:rPr>
                  </w:pPr>
                </w:p>
                <w:p w:rsidR="00C54837" w:rsidRDefault="00C54837" w:rsidP="003E7EAD">
                  <w:pPr>
                    <w:spacing w:after="0" w:line="240" w:lineRule="auto"/>
                    <w:jc w:val="right"/>
                    <w:rPr>
                      <w:sz w:val="28"/>
                      <w:szCs w:val="28"/>
                    </w:rPr>
                  </w:pPr>
                </w:p>
                <w:p w:rsidR="00C54837" w:rsidRDefault="00C54837" w:rsidP="003E7EAD">
                  <w:pPr>
                    <w:spacing w:after="0" w:line="240" w:lineRule="auto"/>
                    <w:jc w:val="right"/>
                    <w:rPr>
                      <w:sz w:val="28"/>
                      <w:szCs w:val="28"/>
                    </w:rPr>
                  </w:pPr>
                </w:p>
                <w:p w:rsidR="00C54837" w:rsidRDefault="00C54837" w:rsidP="003E7EAD">
                  <w:pPr>
                    <w:spacing w:after="0" w:line="240" w:lineRule="auto"/>
                    <w:jc w:val="right"/>
                    <w:rPr>
                      <w:sz w:val="28"/>
                      <w:szCs w:val="28"/>
                    </w:rPr>
                  </w:pPr>
                </w:p>
                <w:p w:rsidR="00C54837" w:rsidRDefault="00C54837" w:rsidP="003E7EAD">
                  <w:pPr>
                    <w:spacing w:after="0" w:line="240" w:lineRule="auto"/>
                    <w:jc w:val="right"/>
                    <w:rPr>
                      <w:sz w:val="28"/>
                      <w:szCs w:val="28"/>
                    </w:rPr>
                  </w:pPr>
                </w:p>
                <w:p w:rsidR="00C54837" w:rsidRDefault="00C54837" w:rsidP="003E7EAD">
                  <w:pPr>
                    <w:spacing w:after="0" w:line="240" w:lineRule="auto"/>
                    <w:jc w:val="right"/>
                    <w:rPr>
                      <w:sz w:val="28"/>
                      <w:szCs w:val="28"/>
                    </w:rPr>
                  </w:pPr>
                </w:p>
                <w:p w:rsidR="00C54837" w:rsidRDefault="00C54837" w:rsidP="003E7EAD">
                  <w:pPr>
                    <w:spacing w:after="0" w:line="240" w:lineRule="auto"/>
                    <w:jc w:val="right"/>
                    <w:rPr>
                      <w:sz w:val="28"/>
                      <w:szCs w:val="28"/>
                    </w:rPr>
                  </w:pPr>
                  <w:r w:rsidRPr="00C54837">
                    <w:rPr>
                      <w:sz w:val="28"/>
                      <w:szCs w:val="28"/>
                    </w:rPr>
                    <w:t xml:space="preserve">       </w:t>
                  </w:r>
                  <w:r w:rsidRPr="00C54837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Приложение № 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2</w:t>
                  </w:r>
                </w:p>
                <w:p w:rsidR="00C54837" w:rsidRPr="00853B2D" w:rsidRDefault="00C54837" w:rsidP="003E7EAD">
                  <w:pPr>
                    <w:spacing w:after="0" w:line="240" w:lineRule="auto"/>
                    <w:jc w:val="right"/>
                    <w:rPr>
                      <w:sz w:val="28"/>
                      <w:szCs w:val="28"/>
                    </w:rPr>
                  </w:pPr>
                </w:p>
              </w:tc>
            </w:tr>
            <w:tr w:rsidR="0077753F" w:rsidRPr="003E7EAD" w:rsidTr="00C54837">
              <w:trPr>
                <w:trHeight w:val="300"/>
              </w:trPr>
              <w:tc>
                <w:tcPr>
                  <w:tcW w:w="101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77753F" w:rsidRPr="003E7EAD" w:rsidRDefault="0077753F" w:rsidP="0077753F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</w:rPr>
                  </w:pPr>
                  <w:r w:rsidRPr="00507A17">
                    <w:rPr>
                      <w:rFonts w:ascii="Times New Roman" w:hAnsi="Times New Roman"/>
                      <w:bCs/>
                      <w:kern w:val="32"/>
                      <w:sz w:val="20"/>
                      <w:szCs w:val="32"/>
                    </w:rPr>
                    <w:lastRenderedPageBreak/>
                    <w:t xml:space="preserve">к Решению Совета депутатов Большеивановского сельского поселения от </w:t>
                  </w:r>
                  <w:r w:rsidR="00161364">
                    <w:rPr>
                      <w:rFonts w:ascii="Times New Roman" w:hAnsi="Times New Roman"/>
                      <w:bCs/>
                      <w:kern w:val="32"/>
                      <w:sz w:val="20"/>
                      <w:szCs w:val="32"/>
                    </w:rPr>
                    <w:t>21.04.2026г</w:t>
                  </w:r>
                  <w:r w:rsidR="00502A57">
                    <w:rPr>
                      <w:rFonts w:ascii="Times New Roman" w:hAnsi="Times New Roman"/>
                      <w:bCs/>
                      <w:kern w:val="32"/>
                      <w:sz w:val="20"/>
                      <w:szCs w:val="32"/>
                    </w:rPr>
                    <w:t>.</w:t>
                  </w:r>
                  <w:r w:rsidRPr="00507A17">
                    <w:rPr>
                      <w:rFonts w:ascii="Times New Roman" w:hAnsi="Times New Roman"/>
                      <w:bCs/>
                      <w:kern w:val="32"/>
                      <w:sz w:val="20"/>
                      <w:szCs w:val="32"/>
                    </w:rPr>
                    <w:t xml:space="preserve"> № </w:t>
                  </w:r>
                  <w:r w:rsidR="00C54837">
                    <w:rPr>
                      <w:rFonts w:ascii="Times New Roman" w:hAnsi="Times New Roman"/>
                      <w:bCs/>
                      <w:kern w:val="32"/>
                      <w:sz w:val="20"/>
                      <w:szCs w:val="32"/>
                    </w:rPr>
                    <w:t>103/38</w:t>
                  </w:r>
                  <w:r w:rsidRPr="00507A17">
                    <w:rPr>
                      <w:rFonts w:ascii="Times New Roman" w:hAnsi="Times New Roman"/>
                      <w:bCs/>
                      <w:kern w:val="32"/>
                      <w:sz w:val="20"/>
                      <w:szCs w:val="32"/>
                    </w:rPr>
                    <w:t xml:space="preserve"> </w:t>
                  </w:r>
                </w:p>
              </w:tc>
            </w:tr>
            <w:tr w:rsidR="0077753F" w:rsidRPr="003E7EAD" w:rsidTr="00C54837">
              <w:trPr>
                <w:trHeight w:val="300"/>
              </w:trPr>
              <w:tc>
                <w:tcPr>
                  <w:tcW w:w="101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77753F" w:rsidRPr="003E7EAD" w:rsidRDefault="0077753F" w:rsidP="0077753F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</w:rPr>
                  </w:pPr>
                  <w:r w:rsidRPr="00507A17">
                    <w:rPr>
                      <w:rFonts w:ascii="Times New Roman" w:hAnsi="Times New Roman"/>
                      <w:bCs/>
                      <w:kern w:val="32"/>
                      <w:sz w:val="20"/>
                      <w:szCs w:val="32"/>
                    </w:rPr>
                    <w:t xml:space="preserve">О внесении изменений и дополнений в решение Совета депутатов Большеивановского сельского поселения  Волгоградской области № </w:t>
                  </w:r>
                  <w:r>
                    <w:rPr>
                      <w:rFonts w:ascii="Times New Roman" w:hAnsi="Times New Roman"/>
                      <w:bCs/>
                      <w:kern w:val="32"/>
                      <w:sz w:val="20"/>
                      <w:szCs w:val="32"/>
                    </w:rPr>
                    <w:t>76/30</w:t>
                  </w:r>
                  <w:r w:rsidRPr="00507A17">
                    <w:rPr>
                      <w:rFonts w:ascii="Times New Roman" w:hAnsi="Times New Roman"/>
                      <w:bCs/>
                      <w:kern w:val="32"/>
                      <w:sz w:val="20"/>
                      <w:szCs w:val="32"/>
                    </w:rPr>
                    <w:t xml:space="preserve">  от 2</w:t>
                  </w:r>
                  <w:r>
                    <w:rPr>
                      <w:rFonts w:ascii="Times New Roman" w:hAnsi="Times New Roman"/>
                      <w:bCs/>
                      <w:kern w:val="32"/>
                      <w:sz w:val="20"/>
                      <w:szCs w:val="32"/>
                    </w:rPr>
                    <w:t>9</w:t>
                  </w:r>
                  <w:r w:rsidRPr="00507A17">
                    <w:rPr>
                      <w:rFonts w:ascii="Times New Roman" w:hAnsi="Times New Roman"/>
                      <w:bCs/>
                      <w:kern w:val="32"/>
                      <w:sz w:val="20"/>
                      <w:szCs w:val="32"/>
                    </w:rPr>
                    <w:t>.12.202</w:t>
                  </w:r>
                  <w:r>
                    <w:rPr>
                      <w:rFonts w:ascii="Times New Roman" w:hAnsi="Times New Roman"/>
                      <w:bCs/>
                      <w:kern w:val="32"/>
                      <w:sz w:val="20"/>
                      <w:szCs w:val="32"/>
                    </w:rPr>
                    <w:t>5</w:t>
                  </w:r>
                  <w:r w:rsidRPr="00507A17">
                    <w:rPr>
                      <w:rFonts w:ascii="Times New Roman" w:hAnsi="Times New Roman"/>
                      <w:bCs/>
                      <w:kern w:val="32"/>
                      <w:sz w:val="20"/>
                      <w:szCs w:val="32"/>
                    </w:rPr>
                    <w:t>г. «О  бюджете Большеивановского сельского поселения Иловлинского муниципального района Волгоградской области на 202</w:t>
                  </w:r>
                  <w:r>
                    <w:rPr>
                      <w:rFonts w:ascii="Times New Roman" w:hAnsi="Times New Roman"/>
                      <w:bCs/>
                      <w:kern w:val="32"/>
                      <w:sz w:val="20"/>
                      <w:szCs w:val="32"/>
                    </w:rPr>
                    <w:t>6</w:t>
                  </w:r>
                  <w:r w:rsidRPr="00507A17">
                    <w:rPr>
                      <w:rFonts w:ascii="Times New Roman" w:hAnsi="Times New Roman"/>
                      <w:bCs/>
                      <w:kern w:val="32"/>
                      <w:sz w:val="20"/>
                      <w:szCs w:val="32"/>
                    </w:rPr>
                    <w:t xml:space="preserve"> год и на плановый период 20</w:t>
                  </w:r>
                  <w:r>
                    <w:rPr>
                      <w:rFonts w:ascii="Times New Roman" w:hAnsi="Times New Roman"/>
                      <w:bCs/>
                      <w:kern w:val="32"/>
                      <w:sz w:val="20"/>
                      <w:szCs w:val="32"/>
                    </w:rPr>
                    <w:t>27</w:t>
                  </w:r>
                  <w:r w:rsidRPr="00507A17">
                    <w:rPr>
                      <w:rFonts w:ascii="Times New Roman" w:hAnsi="Times New Roman"/>
                      <w:bCs/>
                      <w:kern w:val="32"/>
                      <w:sz w:val="20"/>
                      <w:szCs w:val="32"/>
                    </w:rPr>
                    <w:t xml:space="preserve"> и 202</w:t>
                  </w:r>
                  <w:r>
                    <w:rPr>
                      <w:rFonts w:ascii="Times New Roman" w:hAnsi="Times New Roman"/>
                      <w:bCs/>
                      <w:kern w:val="32"/>
                      <w:sz w:val="20"/>
                      <w:szCs w:val="32"/>
                    </w:rPr>
                    <w:t>8</w:t>
                  </w:r>
                  <w:r w:rsidRPr="00507A17">
                    <w:rPr>
                      <w:rFonts w:ascii="Times New Roman" w:hAnsi="Times New Roman"/>
                      <w:bCs/>
                      <w:kern w:val="32"/>
                      <w:sz w:val="20"/>
                      <w:szCs w:val="32"/>
                    </w:rPr>
                    <w:t xml:space="preserve"> годов»   (с последующими изменениями и дополнениями)</w:t>
                  </w:r>
                </w:p>
              </w:tc>
            </w:tr>
          </w:tbl>
          <w:p w:rsidR="009F29A6" w:rsidRPr="00807F41" w:rsidRDefault="009F29A6" w:rsidP="00807F41">
            <w:pPr>
              <w:tabs>
                <w:tab w:val="right" w:pos="462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40839" w:rsidRDefault="00F40839" w:rsidP="00681BF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947CA" w:rsidRDefault="002947CA" w:rsidP="00DC139E">
      <w:pPr>
        <w:spacing w:after="0" w:line="240" w:lineRule="auto"/>
        <w:jc w:val="both"/>
        <w:rPr>
          <w:rFonts w:ascii="Times New Roman" w:hAnsi="Times New Roman"/>
        </w:rPr>
      </w:pPr>
    </w:p>
    <w:tbl>
      <w:tblPr>
        <w:tblW w:w="9242" w:type="dxa"/>
        <w:tblInd w:w="108" w:type="dxa"/>
        <w:tblLook w:val="04A0" w:firstRow="1" w:lastRow="0" w:firstColumn="1" w:lastColumn="0" w:noHBand="0" w:noVBand="1"/>
      </w:tblPr>
      <w:tblGrid>
        <w:gridCol w:w="4000"/>
        <w:gridCol w:w="742"/>
        <w:gridCol w:w="1500"/>
        <w:gridCol w:w="1500"/>
        <w:gridCol w:w="1500"/>
      </w:tblGrid>
      <w:tr w:rsidR="00DD72C5" w:rsidRPr="00DD72C5" w:rsidTr="00686D1D">
        <w:trPr>
          <w:trHeight w:val="349"/>
        </w:trPr>
        <w:tc>
          <w:tcPr>
            <w:tcW w:w="924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2C5" w:rsidRPr="00DD72C5" w:rsidRDefault="00DD72C5" w:rsidP="00DD72C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DD72C5">
              <w:rPr>
                <w:rFonts w:ascii="Times New Roman" w:hAnsi="Times New Roman"/>
                <w:b/>
                <w:bCs/>
              </w:rPr>
              <w:t>Распределение бюджетных ассигнований по разделам и подразделам классификации</w:t>
            </w:r>
          </w:p>
        </w:tc>
      </w:tr>
      <w:tr w:rsidR="00DD72C5" w:rsidRPr="00DD72C5" w:rsidTr="00686D1D">
        <w:trPr>
          <w:trHeight w:val="285"/>
        </w:trPr>
        <w:tc>
          <w:tcPr>
            <w:tcW w:w="924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2C5" w:rsidRPr="00DD72C5" w:rsidRDefault="00DD72C5" w:rsidP="00686D1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DD72C5">
              <w:rPr>
                <w:rFonts w:ascii="Times New Roman" w:hAnsi="Times New Roman"/>
                <w:b/>
                <w:bCs/>
              </w:rPr>
              <w:t xml:space="preserve">расходов </w:t>
            </w:r>
            <w:r w:rsidR="00396C46">
              <w:rPr>
                <w:rFonts w:ascii="Times New Roman" w:hAnsi="Times New Roman"/>
                <w:b/>
                <w:bCs/>
              </w:rPr>
              <w:t xml:space="preserve">бюджета Большеивановского сельского поселения </w:t>
            </w:r>
            <w:r w:rsidRPr="00DD72C5">
              <w:rPr>
                <w:rFonts w:ascii="Times New Roman" w:hAnsi="Times New Roman"/>
                <w:b/>
                <w:bCs/>
              </w:rPr>
              <w:t xml:space="preserve"> на 202</w:t>
            </w:r>
            <w:r w:rsidR="00763904">
              <w:rPr>
                <w:rFonts w:ascii="Times New Roman" w:hAnsi="Times New Roman"/>
                <w:b/>
                <w:bCs/>
              </w:rPr>
              <w:t>6</w:t>
            </w:r>
            <w:r w:rsidRPr="00DD72C5">
              <w:rPr>
                <w:rFonts w:ascii="Times New Roman" w:hAnsi="Times New Roman"/>
                <w:b/>
                <w:bCs/>
              </w:rPr>
              <w:t xml:space="preserve"> год и плановый период 202</w:t>
            </w:r>
            <w:r w:rsidR="00763904">
              <w:rPr>
                <w:rFonts w:ascii="Times New Roman" w:hAnsi="Times New Roman"/>
                <w:b/>
                <w:bCs/>
              </w:rPr>
              <w:t>7</w:t>
            </w:r>
            <w:r w:rsidRPr="00DD72C5">
              <w:rPr>
                <w:rFonts w:ascii="Times New Roman" w:hAnsi="Times New Roman"/>
                <w:b/>
                <w:bCs/>
              </w:rPr>
              <w:t xml:space="preserve"> </w:t>
            </w:r>
            <w:r w:rsidR="00686D1D">
              <w:rPr>
                <w:rFonts w:ascii="Times New Roman" w:hAnsi="Times New Roman"/>
                <w:b/>
                <w:bCs/>
              </w:rPr>
              <w:t>–</w:t>
            </w:r>
            <w:r w:rsidRPr="00DD72C5">
              <w:rPr>
                <w:rFonts w:ascii="Times New Roman" w:hAnsi="Times New Roman"/>
                <w:b/>
                <w:bCs/>
              </w:rPr>
              <w:t xml:space="preserve"> 202</w:t>
            </w:r>
            <w:r w:rsidR="00763904">
              <w:rPr>
                <w:rFonts w:ascii="Times New Roman" w:hAnsi="Times New Roman"/>
                <w:b/>
                <w:bCs/>
              </w:rPr>
              <w:t>8</w:t>
            </w:r>
            <w:r w:rsidR="00686D1D">
              <w:rPr>
                <w:rFonts w:ascii="Times New Roman" w:hAnsi="Times New Roman"/>
                <w:b/>
                <w:bCs/>
              </w:rPr>
              <w:t xml:space="preserve"> </w:t>
            </w:r>
            <w:r w:rsidRPr="00DD72C5">
              <w:rPr>
                <w:rFonts w:ascii="Times New Roman" w:hAnsi="Times New Roman"/>
                <w:b/>
                <w:bCs/>
              </w:rPr>
              <w:t>годов</w:t>
            </w:r>
          </w:p>
        </w:tc>
      </w:tr>
      <w:tr w:rsidR="00DD72C5" w:rsidRPr="00DD72C5" w:rsidTr="00686D1D">
        <w:trPr>
          <w:trHeight w:val="255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D72C5" w:rsidRPr="00DD72C5" w:rsidRDefault="00DD72C5" w:rsidP="00DD72C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D72C5" w:rsidRPr="00DD72C5" w:rsidRDefault="00DD72C5" w:rsidP="00DD72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D72C5" w:rsidRPr="00DD72C5" w:rsidRDefault="00DD72C5" w:rsidP="00DD72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D72C5" w:rsidRPr="00DD72C5" w:rsidRDefault="00DD72C5" w:rsidP="00DD72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D72C5" w:rsidRPr="00DD72C5" w:rsidRDefault="00DD72C5" w:rsidP="00DD72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D72C5" w:rsidRPr="00DD72C5" w:rsidTr="00686D1D">
        <w:trPr>
          <w:trHeight w:val="255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2C5" w:rsidRPr="00DD72C5" w:rsidRDefault="00DD72C5" w:rsidP="00DD72C5">
            <w:pPr>
              <w:spacing w:after="0" w:line="240" w:lineRule="auto"/>
              <w:rPr>
                <w:rFonts w:ascii="MS Sans Serif" w:hAnsi="MS Sans Serif" w:cs="Arial"/>
                <w:sz w:val="17"/>
                <w:szCs w:val="17"/>
              </w:rPr>
            </w:pPr>
            <w:r w:rsidRPr="00DD72C5">
              <w:rPr>
                <w:rFonts w:ascii="MS Sans Serif" w:hAnsi="MS Sans Serif" w:cs="Arial"/>
                <w:sz w:val="17"/>
                <w:szCs w:val="17"/>
              </w:rPr>
              <w:t>Единица измерения руб.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2C5" w:rsidRPr="00DD72C5" w:rsidRDefault="00DD72C5" w:rsidP="00DD72C5">
            <w:pPr>
              <w:spacing w:after="0" w:line="240" w:lineRule="auto"/>
              <w:rPr>
                <w:rFonts w:ascii="MS Sans Serif" w:hAnsi="MS Sans Serif" w:cs="Arial"/>
                <w:sz w:val="17"/>
                <w:szCs w:val="17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2C5" w:rsidRPr="00DD72C5" w:rsidRDefault="00DD72C5" w:rsidP="00DD72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2C5" w:rsidRPr="00DD72C5" w:rsidRDefault="00DD72C5" w:rsidP="00DD72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2C5" w:rsidRPr="00DD72C5" w:rsidRDefault="00DD72C5" w:rsidP="00DD72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D72C5" w:rsidRPr="00DD72C5" w:rsidTr="00686D1D">
        <w:trPr>
          <w:trHeight w:val="420"/>
        </w:trPr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72C5" w:rsidRPr="00DD72C5" w:rsidRDefault="00DD72C5" w:rsidP="00DD72C5">
            <w:pPr>
              <w:spacing w:after="0" w:line="240" w:lineRule="auto"/>
              <w:jc w:val="center"/>
              <w:rPr>
                <w:rFonts w:ascii="MS Sans Serif" w:hAnsi="MS Sans Serif" w:cs="Arial"/>
                <w:b/>
                <w:bCs/>
                <w:sz w:val="18"/>
                <w:szCs w:val="18"/>
              </w:rPr>
            </w:pPr>
            <w:r w:rsidRPr="00DD72C5">
              <w:rPr>
                <w:rFonts w:ascii="MS Sans Serif" w:hAnsi="MS Sans Serif" w:cs="Arial"/>
                <w:b/>
                <w:bCs/>
                <w:sz w:val="18"/>
                <w:szCs w:val="18"/>
              </w:rPr>
              <w:t>Наименование кода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72C5" w:rsidRPr="00DD72C5" w:rsidRDefault="00DD72C5" w:rsidP="00DD72C5">
            <w:pPr>
              <w:spacing w:after="0" w:line="240" w:lineRule="auto"/>
              <w:jc w:val="center"/>
              <w:rPr>
                <w:rFonts w:ascii="MS Sans Serif" w:hAnsi="MS Sans Serif" w:cs="Arial"/>
                <w:b/>
                <w:bCs/>
                <w:sz w:val="18"/>
                <w:szCs w:val="18"/>
              </w:rPr>
            </w:pPr>
            <w:r w:rsidRPr="00DD72C5">
              <w:rPr>
                <w:rFonts w:ascii="MS Sans Serif" w:hAnsi="MS Sans Serif" w:cs="Arial"/>
                <w:b/>
                <w:bCs/>
                <w:sz w:val="18"/>
                <w:szCs w:val="18"/>
              </w:rPr>
              <w:t>КФСР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72C5" w:rsidRPr="00DD72C5" w:rsidRDefault="00DD72C5" w:rsidP="00686D1D">
            <w:pPr>
              <w:spacing w:after="0" w:line="240" w:lineRule="auto"/>
              <w:jc w:val="center"/>
              <w:rPr>
                <w:rFonts w:ascii="MS Sans Serif" w:hAnsi="MS Sans Serif" w:cs="Arial"/>
                <w:b/>
                <w:bCs/>
                <w:sz w:val="18"/>
                <w:szCs w:val="18"/>
              </w:rPr>
            </w:pPr>
            <w:r w:rsidRPr="00DD72C5">
              <w:rPr>
                <w:rFonts w:ascii="MS Sans Serif" w:hAnsi="MS Sans Serif" w:cs="Arial"/>
                <w:b/>
                <w:bCs/>
                <w:sz w:val="18"/>
                <w:szCs w:val="18"/>
              </w:rPr>
              <w:t>Ассигнования 202</w:t>
            </w:r>
            <w:r w:rsidR="00763904">
              <w:rPr>
                <w:rFonts w:cs="Arial"/>
                <w:b/>
                <w:bCs/>
                <w:sz w:val="18"/>
                <w:szCs w:val="18"/>
              </w:rPr>
              <w:t>6</w:t>
            </w:r>
            <w:r w:rsidRPr="00DD72C5">
              <w:rPr>
                <w:rFonts w:ascii="MS Sans Serif" w:hAnsi="MS Sans Serif" w:cs="Arial"/>
                <w:b/>
                <w:bCs/>
                <w:sz w:val="18"/>
                <w:szCs w:val="18"/>
              </w:rPr>
              <w:t xml:space="preserve"> год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72C5" w:rsidRPr="00DD72C5" w:rsidRDefault="00DD72C5" w:rsidP="006E104B">
            <w:pPr>
              <w:spacing w:after="0" w:line="240" w:lineRule="auto"/>
              <w:jc w:val="center"/>
              <w:rPr>
                <w:rFonts w:ascii="MS Sans Serif" w:hAnsi="MS Sans Serif" w:cs="Arial"/>
                <w:b/>
                <w:bCs/>
                <w:sz w:val="18"/>
                <w:szCs w:val="18"/>
              </w:rPr>
            </w:pPr>
            <w:r w:rsidRPr="00DD72C5">
              <w:rPr>
                <w:rFonts w:ascii="MS Sans Serif" w:hAnsi="MS Sans Serif" w:cs="Arial"/>
                <w:b/>
                <w:bCs/>
                <w:sz w:val="18"/>
                <w:szCs w:val="18"/>
              </w:rPr>
              <w:t>Ассигнования 20</w:t>
            </w:r>
            <w:r w:rsidR="00763904">
              <w:rPr>
                <w:rFonts w:ascii="MS Sans Serif" w:hAnsi="MS Sans Serif" w:cs="Arial"/>
                <w:b/>
                <w:bCs/>
                <w:sz w:val="18"/>
                <w:szCs w:val="18"/>
              </w:rPr>
              <w:t>27</w:t>
            </w:r>
            <w:r w:rsidRPr="00DD72C5">
              <w:rPr>
                <w:rFonts w:ascii="MS Sans Serif" w:hAnsi="MS Sans Serif" w:cs="Arial"/>
                <w:b/>
                <w:bCs/>
                <w:sz w:val="18"/>
                <w:szCs w:val="18"/>
              </w:rPr>
              <w:t xml:space="preserve"> год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72C5" w:rsidRPr="00DD72C5" w:rsidRDefault="00DD72C5" w:rsidP="006E104B">
            <w:pPr>
              <w:spacing w:after="0" w:line="240" w:lineRule="auto"/>
              <w:jc w:val="center"/>
              <w:rPr>
                <w:rFonts w:ascii="MS Sans Serif" w:hAnsi="MS Sans Serif" w:cs="Arial"/>
                <w:b/>
                <w:bCs/>
                <w:sz w:val="18"/>
                <w:szCs w:val="18"/>
              </w:rPr>
            </w:pPr>
            <w:r w:rsidRPr="00DD72C5">
              <w:rPr>
                <w:rFonts w:ascii="MS Sans Serif" w:hAnsi="MS Sans Serif" w:cs="Arial"/>
                <w:b/>
                <w:bCs/>
                <w:sz w:val="18"/>
                <w:szCs w:val="18"/>
              </w:rPr>
              <w:t>Ассигнования 202</w:t>
            </w:r>
            <w:r w:rsidR="00763904">
              <w:rPr>
                <w:rFonts w:cs="Arial"/>
                <w:b/>
                <w:bCs/>
                <w:sz w:val="18"/>
                <w:szCs w:val="18"/>
              </w:rPr>
              <w:t>8</w:t>
            </w:r>
            <w:r w:rsidRPr="00DD72C5">
              <w:rPr>
                <w:rFonts w:ascii="MS Sans Serif" w:hAnsi="MS Sans Serif" w:cs="Arial"/>
                <w:b/>
                <w:bCs/>
                <w:sz w:val="18"/>
                <w:szCs w:val="18"/>
              </w:rPr>
              <w:t xml:space="preserve"> год</w:t>
            </w:r>
          </w:p>
        </w:tc>
      </w:tr>
      <w:tr w:rsidR="00DD72C5" w:rsidRPr="00DD72C5" w:rsidTr="00686D1D">
        <w:trPr>
          <w:trHeight w:val="270"/>
        </w:trPr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D72C5" w:rsidRPr="00DD72C5" w:rsidRDefault="00DD72C5" w:rsidP="00DD72C5">
            <w:pPr>
              <w:spacing w:after="0" w:line="240" w:lineRule="auto"/>
              <w:rPr>
                <w:rFonts w:ascii="MS Sans Serif" w:hAnsi="MS Sans Serif" w:cs="Arial"/>
                <w:b/>
                <w:bCs/>
                <w:sz w:val="16"/>
                <w:szCs w:val="16"/>
              </w:rPr>
            </w:pPr>
            <w:r w:rsidRPr="00DD72C5">
              <w:rPr>
                <w:rFonts w:ascii="MS Sans Serif" w:hAnsi="MS Sans Serif" w:cs="Arial"/>
                <w:b/>
                <w:bCs/>
                <w:sz w:val="16"/>
                <w:szCs w:val="16"/>
              </w:rPr>
              <w:t>ИТОГО: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D72C5" w:rsidRPr="00DD72C5" w:rsidRDefault="00DD72C5" w:rsidP="00DD72C5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DD72C5">
              <w:rPr>
                <w:rFonts w:ascii="Arial Narrow" w:hAnsi="Arial Narrow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D72C5" w:rsidRPr="00DD72C5" w:rsidRDefault="00C54837" w:rsidP="00DD72C5">
            <w:pPr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>9 4</w:t>
            </w:r>
            <w:r w:rsidR="00763904">
              <w:rPr>
                <w:rFonts w:ascii="Arial Narrow" w:hAnsi="Arial Narrow" w:cs="Arial"/>
                <w:b/>
                <w:bCs/>
                <w:sz w:val="16"/>
                <w:szCs w:val="16"/>
              </w:rPr>
              <w:t>20 890,00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DD72C5" w:rsidRPr="00DD72C5" w:rsidRDefault="00763904" w:rsidP="00DD72C5">
            <w:pPr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>7 622 420</w:t>
            </w:r>
            <w:r w:rsidR="009C6324">
              <w:rPr>
                <w:rFonts w:ascii="Arial Narrow" w:hAnsi="Arial Narrow" w:cs="Arial"/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72C5" w:rsidRPr="00DD72C5" w:rsidRDefault="00763904" w:rsidP="00DD72C5">
            <w:pPr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>8 084 260</w:t>
            </w:r>
            <w:r w:rsidR="00BE4529">
              <w:rPr>
                <w:rFonts w:ascii="Arial Narrow" w:hAnsi="Arial Narrow" w:cs="Arial"/>
                <w:b/>
                <w:bCs/>
                <w:sz w:val="16"/>
                <w:szCs w:val="16"/>
              </w:rPr>
              <w:t>,</w:t>
            </w:r>
            <w:r w:rsidR="006E104B">
              <w:rPr>
                <w:rFonts w:ascii="Arial Narrow" w:hAnsi="Arial Narrow" w:cs="Arial"/>
                <w:b/>
                <w:bCs/>
                <w:sz w:val="16"/>
                <w:szCs w:val="16"/>
              </w:rPr>
              <w:t>00</w:t>
            </w:r>
          </w:p>
        </w:tc>
      </w:tr>
      <w:tr w:rsidR="00DD72C5" w:rsidRPr="00DD72C5" w:rsidTr="00686D1D">
        <w:trPr>
          <w:trHeight w:val="270"/>
        </w:trPr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D72C5" w:rsidRPr="00DD72C5" w:rsidRDefault="00DD72C5" w:rsidP="00DD72C5">
            <w:pPr>
              <w:spacing w:after="0" w:line="240" w:lineRule="auto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DD72C5">
              <w:rPr>
                <w:rFonts w:ascii="Arial Narrow" w:hAnsi="Arial Narrow" w:cs="Arial"/>
                <w:b/>
                <w:b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D72C5" w:rsidRPr="00DD72C5" w:rsidRDefault="00DD72C5" w:rsidP="00DD72C5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DD72C5">
              <w:rPr>
                <w:rFonts w:ascii="Arial Narrow" w:hAnsi="Arial Narrow" w:cs="Arial"/>
                <w:b/>
                <w:bCs/>
                <w:sz w:val="16"/>
                <w:szCs w:val="16"/>
              </w:rPr>
              <w:t>01.00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D72C5" w:rsidRPr="00DD72C5" w:rsidRDefault="00C54837" w:rsidP="00E7798E">
            <w:pPr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>5 005</w:t>
            </w:r>
            <w:r w:rsidR="0077753F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</w:t>
            </w:r>
            <w:r w:rsidR="00763904">
              <w:rPr>
                <w:rFonts w:ascii="Arial Narrow" w:hAnsi="Arial Narrow" w:cs="Arial"/>
                <w:b/>
                <w:bCs/>
                <w:sz w:val="16"/>
                <w:szCs w:val="16"/>
              </w:rPr>
              <w:t>000,</w:t>
            </w:r>
            <w:r w:rsidR="006E104B">
              <w:rPr>
                <w:rFonts w:ascii="Arial Narrow" w:hAnsi="Arial Narrow" w:cs="Arial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D72C5" w:rsidRPr="00DD72C5" w:rsidRDefault="0036158A" w:rsidP="00DD72C5">
            <w:pPr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>2 759 900</w:t>
            </w:r>
            <w:r w:rsidR="00DD72C5" w:rsidRPr="00DD72C5">
              <w:rPr>
                <w:rFonts w:ascii="Arial Narrow" w:hAnsi="Arial Narrow" w:cs="Arial"/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72C5" w:rsidRPr="00DD72C5" w:rsidRDefault="009B5A1F" w:rsidP="00DD72C5">
            <w:pPr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>3 117 100</w:t>
            </w:r>
            <w:r w:rsidR="00DD72C5" w:rsidRPr="00DD72C5">
              <w:rPr>
                <w:rFonts w:ascii="Arial Narrow" w:hAnsi="Arial Narrow" w:cs="Arial"/>
                <w:b/>
                <w:bCs/>
                <w:sz w:val="16"/>
                <w:szCs w:val="16"/>
              </w:rPr>
              <w:t>,00</w:t>
            </w:r>
          </w:p>
        </w:tc>
      </w:tr>
      <w:tr w:rsidR="00DD72C5" w:rsidRPr="00DD72C5" w:rsidTr="00686D1D">
        <w:trPr>
          <w:trHeight w:val="207"/>
        </w:trPr>
        <w:tc>
          <w:tcPr>
            <w:tcW w:w="40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DD72C5" w:rsidRPr="00DD72C5" w:rsidRDefault="00DD72C5" w:rsidP="00DD72C5">
            <w:pPr>
              <w:spacing w:after="0" w:line="240" w:lineRule="auto"/>
              <w:outlineLvl w:val="1"/>
              <w:rPr>
                <w:rFonts w:ascii="Arial Narrow" w:hAnsi="Arial Narrow" w:cs="Arial"/>
                <w:sz w:val="16"/>
                <w:szCs w:val="16"/>
              </w:rPr>
            </w:pPr>
            <w:r w:rsidRPr="00DD72C5">
              <w:rPr>
                <w:rFonts w:ascii="Arial Narrow" w:hAnsi="Arial Narrow" w:cs="Arial"/>
                <w:sz w:val="16"/>
                <w:szCs w:val="16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42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DD72C5" w:rsidRPr="00DD72C5" w:rsidRDefault="00DD72C5" w:rsidP="00DD72C5">
            <w:pPr>
              <w:spacing w:after="0" w:line="240" w:lineRule="auto"/>
              <w:jc w:val="center"/>
              <w:outlineLvl w:val="1"/>
              <w:rPr>
                <w:rFonts w:ascii="Arial Narrow" w:hAnsi="Arial Narrow" w:cs="Arial"/>
                <w:sz w:val="16"/>
                <w:szCs w:val="16"/>
              </w:rPr>
            </w:pPr>
            <w:r w:rsidRPr="00DD72C5">
              <w:rPr>
                <w:rFonts w:ascii="Arial Narrow" w:hAnsi="Arial Narrow" w:cs="Arial"/>
                <w:sz w:val="16"/>
                <w:szCs w:val="16"/>
              </w:rPr>
              <w:t>01.02</w:t>
            </w:r>
          </w:p>
        </w:tc>
        <w:tc>
          <w:tcPr>
            <w:tcW w:w="15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DD72C5" w:rsidRPr="00DD72C5" w:rsidRDefault="00763904" w:rsidP="00DD72C5">
            <w:pPr>
              <w:spacing w:after="0" w:line="240" w:lineRule="auto"/>
              <w:jc w:val="right"/>
              <w:outlineLvl w:val="1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 xml:space="preserve">1 160 </w:t>
            </w:r>
            <w:r w:rsidR="006E104B">
              <w:rPr>
                <w:rFonts w:ascii="Arial Narrow" w:hAnsi="Arial Narrow" w:cs="Arial"/>
                <w:sz w:val="16"/>
                <w:szCs w:val="16"/>
              </w:rPr>
              <w:t>000,00</w:t>
            </w:r>
          </w:p>
        </w:tc>
        <w:tc>
          <w:tcPr>
            <w:tcW w:w="15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DD72C5" w:rsidRPr="00DD72C5" w:rsidRDefault="0036158A" w:rsidP="00DD72C5">
            <w:pPr>
              <w:spacing w:after="0" w:line="240" w:lineRule="auto"/>
              <w:jc w:val="right"/>
              <w:outlineLvl w:val="1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1 160</w:t>
            </w:r>
            <w:r w:rsidR="006E104B">
              <w:rPr>
                <w:rFonts w:ascii="Arial Narrow" w:hAnsi="Arial Narrow" w:cs="Arial"/>
                <w:sz w:val="16"/>
                <w:szCs w:val="16"/>
              </w:rPr>
              <w:t> 000,00</w:t>
            </w:r>
          </w:p>
        </w:tc>
        <w:tc>
          <w:tcPr>
            <w:tcW w:w="15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72C5" w:rsidRPr="00DD72C5" w:rsidRDefault="0036158A" w:rsidP="00DD72C5">
            <w:pPr>
              <w:spacing w:after="0" w:line="240" w:lineRule="auto"/>
              <w:jc w:val="right"/>
              <w:outlineLvl w:val="1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 xml:space="preserve">1 160 </w:t>
            </w:r>
            <w:r w:rsidR="00DD72C5" w:rsidRPr="00DD72C5">
              <w:rPr>
                <w:rFonts w:ascii="Arial Narrow" w:hAnsi="Arial Narrow" w:cs="Arial"/>
                <w:sz w:val="16"/>
                <w:szCs w:val="16"/>
              </w:rPr>
              <w:t>000,00</w:t>
            </w:r>
          </w:p>
        </w:tc>
      </w:tr>
      <w:tr w:rsidR="00DD72C5" w:rsidRPr="00DD72C5" w:rsidTr="00686D1D">
        <w:trPr>
          <w:trHeight w:val="420"/>
        </w:trPr>
        <w:tc>
          <w:tcPr>
            <w:tcW w:w="4000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DD72C5" w:rsidRPr="00DD72C5" w:rsidRDefault="00DD72C5" w:rsidP="00DD72C5">
            <w:pPr>
              <w:spacing w:after="0" w:line="240" w:lineRule="auto"/>
              <w:outlineLvl w:val="1"/>
              <w:rPr>
                <w:rFonts w:ascii="Arial Narrow" w:hAnsi="Arial Narrow" w:cs="Arial"/>
                <w:sz w:val="16"/>
                <w:szCs w:val="16"/>
              </w:rPr>
            </w:pPr>
            <w:r w:rsidRPr="00DD72C5">
              <w:rPr>
                <w:rFonts w:ascii="Arial Narrow" w:hAnsi="Arial Narrow" w:cs="Arial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4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DD72C5" w:rsidRPr="00DD72C5" w:rsidRDefault="00DD72C5" w:rsidP="00DD72C5">
            <w:pPr>
              <w:spacing w:after="0" w:line="240" w:lineRule="auto"/>
              <w:jc w:val="center"/>
              <w:outlineLvl w:val="1"/>
              <w:rPr>
                <w:rFonts w:ascii="Arial Narrow" w:hAnsi="Arial Narrow" w:cs="Arial"/>
                <w:sz w:val="16"/>
                <w:szCs w:val="16"/>
              </w:rPr>
            </w:pPr>
            <w:r w:rsidRPr="00DD72C5">
              <w:rPr>
                <w:rFonts w:ascii="Arial Narrow" w:hAnsi="Arial Narrow" w:cs="Arial"/>
                <w:sz w:val="16"/>
                <w:szCs w:val="16"/>
              </w:rPr>
              <w:t>01.04</w:t>
            </w:r>
          </w:p>
        </w:tc>
        <w:tc>
          <w:tcPr>
            <w:tcW w:w="15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DD72C5" w:rsidRPr="00DD72C5" w:rsidRDefault="00763904" w:rsidP="00DD72C5">
            <w:pPr>
              <w:spacing w:after="0" w:line="240" w:lineRule="auto"/>
              <w:jc w:val="right"/>
              <w:outlineLvl w:val="1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2 </w:t>
            </w:r>
            <w:r w:rsidR="00502A57">
              <w:rPr>
                <w:rFonts w:ascii="Arial Narrow" w:hAnsi="Arial Narrow" w:cs="Arial"/>
                <w:sz w:val="16"/>
                <w:szCs w:val="16"/>
              </w:rPr>
              <w:t>49</w:t>
            </w:r>
            <w:r w:rsidR="0057542F">
              <w:rPr>
                <w:rFonts w:ascii="Arial Narrow" w:hAnsi="Arial Narrow" w:cs="Arial"/>
                <w:sz w:val="16"/>
                <w:szCs w:val="16"/>
              </w:rPr>
              <w:t>2</w:t>
            </w:r>
            <w:r>
              <w:rPr>
                <w:rFonts w:ascii="Arial Narrow" w:hAnsi="Arial Narrow" w:cs="Arial"/>
                <w:sz w:val="16"/>
                <w:szCs w:val="16"/>
              </w:rPr>
              <w:t> 317,</w:t>
            </w:r>
            <w:r w:rsidR="00DD72C5" w:rsidRPr="00DD72C5">
              <w:rPr>
                <w:rFonts w:ascii="Arial Narrow" w:hAnsi="Arial Narrow" w:cs="Arial"/>
                <w:sz w:val="16"/>
                <w:szCs w:val="16"/>
              </w:rPr>
              <w:t>00</w:t>
            </w:r>
          </w:p>
        </w:tc>
        <w:tc>
          <w:tcPr>
            <w:tcW w:w="15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DD72C5" w:rsidRPr="00DD72C5" w:rsidRDefault="0036158A" w:rsidP="00DE6CCF">
            <w:pPr>
              <w:spacing w:after="0" w:line="240" w:lineRule="auto"/>
              <w:jc w:val="right"/>
              <w:outlineLvl w:val="1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1 403 780</w:t>
            </w:r>
            <w:r w:rsidR="00DD72C5" w:rsidRPr="00DD72C5">
              <w:rPr>
                <w:rFonts w:ascii="Arial Narrow" w:hAnsi="Arial Narrow" w:cs="Arial"/>
                <w:sz w:val="16"/>
                <w:szCs w:val="16"/>
              </w:rPr>
              <w:t>,00</w:t>
            </w:r>
          </w:p>
        </w:tc>
        <w:tc>
          <w:tcPr>
            <w:tcW w:w="15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72C5" w:rsidRPr="00DD72C5" w:rsidRDefault="00E7798E" w:rsidP="00DD72C5">
            <w:pPr>
              <w:spacing w:after="0" w:line="240" w:lineRule="auto"/>
              <w:jc w:val="right"/>
              <w:outlineLvl w:val="1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1</w:t>
            </w:r>
            <w:r w:rsidR="009B5A1F">
              <w:rPr>
                <w:rFonts w:ascii="Arial Narrow" w:hAnsi="Arial Narrow" w:cs="Arial"/>
                <w:sz w:val="16"/>
                <w:szCs w:val="16"/>
              </w:rPr>
              <w:t> 556 787</w:t>
            </w:r>
            <w:r w:rsidR="00DD72C5" w:rsidRPr="00DD72C5">
              <w:rPr>
                <w:rFonts w:ascii="Arial Narrow" w:hAnsi="Arial Narrow" w:cs="Arial"/>
                <w:sz w:val="16"/>
                <w:szCs w:val="16"/>
              </w:rPr>
              <w:t>,00</w:t>
            </w:r>
          </w:p>
        </w:tc>
      </w:tr>
      <w:tr w:rsidR="00DD72C5" w:rsidRPr="00DD72C5" w:rsidTr="00686D1D">
        <w:trPr>
          <w:trHeight w:val="430"/>
        </w:trPr>
        <w:tc>
          <w:tcPr>
            <w:tcW w:w="4000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DD72C5" w:rsidRPr="00DD72C5" w:rsidRDefault="00DD72C5" w:rsidP="00DD72C5">
            <w:pPr>
              <w:spacing w:after="0" w:line="240" w:lineRule="auto"/>
              <w:outlineLvl w:val="1"/>
              <w:rPr>
                <w:rFonts w:ascii="Arial Narrow" w:hAnsi="Arial Narrow" w:cs="Arial"/>
                <w:sz w:val="16"/>
                <w:szCs w:val="16"/>
              </w:rPr>
            </w:pPr>
            <w:r w:rsidRPr="00DD72C5">
              <w:rPr>
                <w:rFonts w:ascii="Arial Narrow" w:hAnsi="Arial Narrow" w:cs="Arial"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4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DD72C5" w:rsidRPr="00DD72C5" w:rsidRDefault="00DD72C5" w:rsidP="00DD72C5">
            <w:pPr>
              <w:spacing w:after="0" w:line="240" w:lineRule="auto"/>
              <w:jc w:val="center"/>
              <w:outlineLvl w:val="1"/>
              <w:rPr>
                <w:rFonts w:ascii="Arial Narrow" w:hAnsi="Arial Narrow" w:cs="Arial"/>
                <w:sz w:val="16"/>
                <w:szCs w:val="16"/>
              </w:rPr>
            </w:pPr>
            <w:r w:rsidRPr="00DD72C5">
              <w:rPr>
                <w:rFonts w:ascii="Arial Narrow" w:hAnsi="Arial Narrow" w:cs="Arial"/>
                <w:sz w:val="16"/>
                <w:szCs w:val="16"/>
              </w:rPr>
              <w:t>01.06</w:t>
            </w:r>
          </w:p>
        </w:tc>
        <w:tc>
          <w:tcPr>
            <w:tcW w:w="15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DD72C5" w:rsidRPr="00DD72C5" w:rsidRDefault="00763904" w:rsidP="00DD72C5">
            <w:pPr>
              <w:spacing w:after="0" w:line="240" w:lineRule="auto"/>
              <w:jc w:val="right"/>
              <w:outlineLvl w:val="1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7</w:t>
            </w:r>
            <w:r w:rsidR="0057542F">
              <w:rPr>
                <w:rFonts w:ascii="Arial Narrow" w:hAnsi="Arial Narrow" w:cs="Arial"/>
                <w:sz w:val="16"/>
                <w:szCs w:val="16"/>
              </w:rPr>
              <w:t>5</w:t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 983</w:t>
            </w:r>
            <w:r w:rsidR="00DD72C5" w:rsidRPr="00DD72C5">
              <w:rPr>
                <w:rFonts w:ascii="Arial Narrow" w:hAnsi="Arial Narrow" w:cs="Arial"/>
                <w:sz w:val="16"/>
                <w:szCs w:val="16"/>
              </w:rPr>
              <w:t>,00</w:t>
            </w:r>
          </w:p>
        </w:tc>
        <w:tc>
          <w:tcPr>
            <w:tcW w:w="15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DD72C5" w:rsidRPr="00DD72C5" w:rsidRDefault="006E104B" w:rsidP="00DD72C5">
            <w:pPr>
              <w:spacing w:after="0" w:line="240" w:lineRule="auto"/>
              <w:jc w:val="right"/>
              <w:outlineLvl w:val="1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72C5" w:rsidRPr="00DD72C5" w:rsidRDefault="006E104B" w:rsidP="00DD72C5">
            <w:pPr>
              <w:spacing w:after="0" w:line="240" w:lineRule="auto"/>
              <w:jc w:val="right"/>
              <w:outlineLvl w:val="1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0,00</w:t>
            </w:r>
          </w:p>
        </w:tc>
      </w:tr>
      <w:tr w:rsidR="00DD72C5" w:rsidRPr="00DD72C5" w:rsidTr="00686D1D">
        <w:trPr>
          <w:trHeight w:val="255"/>
        </w:trPr>
        <w:tc>
          <w:tcPr>
            <w:tcW w:w="4000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DD72C5" w:rsidRPr="00DD72C5" w:rsidRDefault="00DD72C5" w:rsidP="00DD72C5">
            <w:pPr>
              <w:spacing w:after="0" w:line="240" w:lineRule="auto"/>
              <w:outlineLvl w:val="1"/>
              <w:rPr>
                <w:rFonts w:ascii="Arial Narrow" w:hAnsi="Arial Narrow" w:cs="Arial"/>
                <w:sz w:val="16"/>
                <w:szCs w:val="16"/>
              </w:rPr>
            </w:pPr>
            <w:r w:rsidRPr="00DD72C5">
              <w:rPr>
                <w:rFonts w:ascii="Arial Narrow" w:hAnsi="Arial Narrow" w:cs="Arial"/>
                <w:sz w:val="16"/>
                <w:szCs w:val="16"/>
              </w:rPr>
              <w:t>Резервные фонды</w:t>
            </w:r>
          </w:p>
        </w:tc>
        <w:tc>
          <w:tcPr>
            <w:tcW w:w="74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DD72C5" w:rsidRPr="00DD72C5" w:rsidRDefault="00DD72C5" w:rsidP="00DD72C5">
            <w:pPr>
              <w:spacing w:after="0" w:line="240" w:lineRule="auto"/>
              <w:jc w:val="center"/>
              <w:outlineLvl w:val="1"/>
              <w:rPr>
                <w:rFonts w:ascii="Arial Narrow" w:hAnsi="Arial Narrow" w:cs="Arial"/>
                <w:sz w:val="16"/>
                <w:szCs w:val="16"/>
              </w:rPr>
            </w:pPr>
            <w:r w:rsidRPr="00DD72C5">
              <w:rPr>
                <w:rFonts w:ascii="Arial Narrow" w:hAnsi="Arial Narrow" w:cs="Arial"/>
                <w:sz w:val="16"/>
                <w:szCs w:val="16"/>
              </w:rPr>
              <w:t>01.11</w:t>
            </w:r>
          </w:p>
        </w:tc>
        <w:tc>
          <w:tcPr>
            <w:tcW w:w="15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DD72C5" w:rsidRPr="00DD72C5" w:rsidRDefault="006E104B" w:rsidP="00DD72C5">
            <w:pPr>
              <w:spacing w:after="0" w:line="240" w:lineRule="auto"/>
              <w:jc w:val="right"/>
              <w:outlineLvl w:val="1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10 000,</w:t>
            </w:r>
            <w:r w:rsidR="00DD72C5" w:rsidRPr="00DD72C5">
              <w:rPr>
                <w:rFonts w:ascii="Arial Narrow" w:hAnsi="Arial Narrow" w:cs="Arial"/>
                <w:sz w:val="16"/>
                <w:szCs w:val="16"/>
              </w:rPr>
              <w:t>00</w:t>
            </w:r>
          </w:p>
        </w:tc>
        <w:tc>
          <w:tcPr>
            <w:tcW w:w="15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DD72C5" w:rsidRPr="00DD72C5" w:rsidRDefault="006E104B" w:rsidP="00DD72C5">
            <w:pPr>
              <w:spacing w:after="0" w:line="240" w:lineRule="auto"/>
              <w:jc w:val="right"/>
              <w:outlineLvl w:val="1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10 000</w:t>
            </w:r>
            <w:r w:rsidR="00DD72C5" w:rsidRPr="00DD72C5">
              <w:rPr>
                <w:rFonts w:ascii="Arial Narrow" w:hAnsi="Arial Narrow" w:cs="Arial"/>
                <w:sz w:val="16"/>
                <w:szCs w:val="16"/>
              </w:rPr>
              <w:t>,00</w:t>
            </w:r>
          </w:p>
        </w:tc>
        <w:tc>
          <w:tcPr>
            <w:tcW w:w="15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72C5" w:rsidRPr="00DD72C5" w:rsidRDefault="006E104B" w:rsidP="00DD72C5">
            <w:pPr>
              <w:spacing w:after="0" w:line="240" w:lineRule="auto"/>
              <w:jc w:val="right"/>
              <w:outlineLvl w:val="1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10</w:t>
            </w:r>
            <w:r w:rsidR="00DD72C5" w:rsidRPr="00DD72C5">
              <w:rPr>
                <w:rFonts w:ascii="Arial Narrow" w:hAnsi="Arial Narrow" w:cs="Arial"/>
                <w:sz w:val="16"/>
                <w:szCs w:val="16"/>
              </w:rPr>
              <w:t xml:space="preserve"> 000,00</w:t>
            </w:r>
          </w:p>
        </w:tc>
      </w:tr>
      <w:tr w:rsidR="00DD72C5" w:rsidRPr="00DD72C5" w:rsidTr="0036158A">
        <w:trPr>
          <w:trHeight w:val="303"/>
        </w:trPr>
        <w:tc>
          <w:tcPr>
            <w:tcW w:w="4000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DD72C5" w:rsidRPr="00DD72C5" w:rsidRDefault="00DD72C5" w:rsidP="00DD72C5">
            <w:pPr>
              <w:spacing w:after="0" w:line="240" w:lineRule="auto"/>
              <w:outlineLvl w:val="1"/>
              <w:rPr>
                <w:rFonts w:ascii="Arial Narrow" w:hAnsi="Arial Narrow" w:cs="Arial"/>
                <w:sz w:val="16"/>
                <w:szCs w:val="16"/>
              </w:rPr>
            </w:pPr>
            <w:r w:rsidRPr="00DD72C5">
              <w:rPr>
                <w:rFonts w:ascii="Arial Narrow" w:hAnsi="Arial Narrow" w:cs="Arial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74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DD72C5" w:rsidRPr="00DD72C5" w:rsidRDefault="00DD72C5" w:rsidP="00DD72C5">
            <w:pPr>
              <w:spacing w:after="0" w:line="240" w:lineRule="auto"/>
              <w:jc w:val="center"/>
              <w:outlineLvl w:val="1"/>
              <w:rPr>
                <w:rFonts w:ascii="Arial Narrow" w:hAnsi="Arial Narrow" w:cs="Arial"/>
                <w:sz w:val="16"/>
                <w:szCs w:val="16"/>
              </w:rPr>
            </w:pPr>
            <w:r w:rsidRPr="00DD72C5">
              <w:rPr>
                <w:rFonts w:ascii="Arial Narrow" w:hAnsi="Arial Narrow" w:cs="Arial"/>
                <w:sz w:val="16"/>
                <w:szCs w:val="16"/>
              </w:rPr>
              <w:t>01.13</w:t>
            </w:r>
          </w:p>
        </w:tc>
        <w:tc>
          <w:tcPr>
            <w:tcW w:w="15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DD72C5" w:rsidRPr="00DD72C5" w:rsidRDefault="00C54837" w:rsidP="00DD72C5">
            <w:pPr>
              <w:spacing w:after="0" w:line="240" w:lineRule="auto"/>
              <w:jc w:val="right"/>
              <w:outlineLvl w:val="1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1 2</w:t>
            </w:r>
            <w:r w:rsidR="00502A57">
              <w:rPr>
                <w:rFonts w:ascii="Arial Narrow" w:hAnsi="Arial Narrow" w:cs="Arial"/>
                <w:sz w:val="16"/>
                <w:szCs w:val="16"/>
              </w:rPr>
              <w:t>6</w:t>
            </w:r>
            <w:r w:rsidR="0077753F">
              <w:rPr>
                <w:rFonts w:ascii="Arial Narrow" w:hAnsi="Arial Narrow" w:cs="Arial"/>
                <w:sz w:val="16"/>
                <w:szCs w:val="16"/>
              </w:rPr>
              <w:t>6</w:t>
            </w:r>
            <w:r w:rsidR="006E104B">
              <w:rPr>
                <w:rFonts w:ascii="Arial Narrow" w:hAnsi="Arial Narrow" w:cs="Arial"/>
                <w:sz w:val="16"/>
                <w:szCs w:val="16"/>
              </w:rPr>
              <w:t xml:space="preserve"> 700</w:t>
            </w:r>
            <w:r w:rsidR="00DD72C5" w:rsidRPr="00DD72C5">
              <w:rPr>
                <w:rFonts w:ascii="Arial Narrow" w:hAnsi="Arial Narrow" w:cs="Arial"/>
                <w:sz w:val="16"/>
                <w:szCs w:val="16"/>
              </w:rPr>
              <w:t>,00</w:t>
            </w:r>
          </w:p>
        </w:tc>
        <w:tc>
          <w:tcPr>
            <w:tcW w:w="15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DD72C5" w:rsidRPr="00DD72C5" w:rsidRDefault="0036158A" w:rsidP="00DD72C5">
            <w:pPr>
              <w:spacing w:after="0" w:line="240" w:lineRule="auto"/>
              <w:jc w:val="right"/>
              <w:outlineLvl w:val="1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1 700,00</w:t>
            </w:r>
          </w:p>
        </w:tc>
        <w:tc>
          <w:tcPr>
            <w:tcW w:w="15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72C5" w:rsidRPr="00DD72C5" w:rsidRDefault="0036158A" w:rsidP="00DD72C5">
            <w:pPr>
              <w:spacing w:after="0" w:line="240" w:lineRule="auto"/>
              <w:jc w:val="right"/>
              <w:outlineLvl w:val="1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1 700,00</w:t>
            </w:r>
          </w:p>
        </w:tc>
      </w:tr>
      <w:tr w:rsidR="0036158A" w:rsidRPr="00DD72C5" w:rsidTr="006E104B">
        <w:trPr>
          <w:trHeight w:val="303"/>
        </w:trPr>
        <w:tc>
          <w:tcPr>
            <w:tcW w:w="4000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36158A" w:rsidRPr="00DD72C5" w:rsidRDefault="0036158A" w:rsidP="0036158A">
            <w:pPr>
              <w:spacing w:after="0" w:line="240" w:lineRule="auto"/>
              <w:outlineLvl w:val="1"/>
              <w:rPr>
                <w:rFonts w:ascii="Arial Narrow" w:hAnsi="Arial Narrow" w:cs="Arial"/>
                <w:sz w:val="16"/>
                <w:szCs w:val="16"/>
              </w:rPr>
            </w:pPr>
            <w:r w:rsidRPr="0036158A">
              <w:rPr>
                <w:rFonts w:ascii="Arial Narrow" w:hAnsi="Arial Narrow" w:cs="Arial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74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36158A" w:rsidRPr="00DD72C5" w:rsidRDefault="0036158A" w:rsidP="0036158A">
            <w:pPr>
              <w:spacing w:after="0" w:line="240" w:lineRule="auto"/>
              <w:jc w:val="center"/>
              <w:outlineLvl w:val="1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01.13</w:t>
            </w:r>
          </w:p>
        </w:tc>
        <w:tc>
          <w:tcPr>
            <w:tcW w:w="15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36158A" w:rsidRDefault="0036158A" w:rsidP="0036158A">
            <w:pPr>
              <w:spacing w:after="0" w:line="240" w:lineRule="auto"/>
              <w:jc w:val="right"/>
              <w:outlineLvl w:val="1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36158A" w:rsidRDefault="0036158A" w:rsidP="0036158A">
            <w:pPr>
              <w:spacing w:after="0" w:line="240" w:lineRule="auto"/>
              <w:jc w:val="right"/>
              <w:outlineLvl w:val="1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184 420,00</w:t>
            </w:r>
          </w:p>
        </w:tc>
        <w:tc>
          <w:tcPr>
            <w:tcW w:w="15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58A" w:rsidRDefault="0036158A" w:rsidP="0036158A">
            <w:pPr>
              <w:spacing w:after="0" w:line="240" w:lineRule="auto"/>
              <w:jc w:val="right"/>
              <w:outlineLvl w:val="1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388 613,00</w:t>
            </w:r>
          </w:p>
        </w:tc>
      </w:tr>
      <w:tr w:rsidR="00DD72C5" w:rsidRPr="00DD72C5" w:rsidTr="00686D1D">
        <w:trPr>
          <w:trHeight w:val="276"/>
        </w:trPr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D72C5" w:rsidRPr="00DD72C5" w:rsidRDefault="00DD72C5" w:rsidP="00DD72C5">
            <w:pPr>
              <w:spacing w:after="0" w:line="240" w:lineRule="auto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DD72C5">
              <w:rPr>
                <w:rFonts w:ascii="Arial Narrow" w:hAnsi="Arial Narrow" w:cs="Arial"/>
                <w:b/>
                <w:bCs/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D72C5" w:rsidRPr="00DD72C5" w:rsidRDefault="00DD72C5" w:rsidP="00DD72C5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DD72C5">
              <w:rPr>
                <w:rFonts w:ascii="Arial Narrow" w:hAnsi="Arial Narrow" w:cs="Arial"/>
                <w:b/>
                <w:bCs/>
                <w:sz w:val="16"/>
                <w:szCs w:val="16"/>
              </w:rPr>
              <w:t>03.00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D72C5" w:rsidRPr="00DD72C5" w:rsidRDefault="0036158A" w:rsidP="00DD72C5">
            <w:pPr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>20</w:t>
            </w:r>
            <w:r w:rsidR="00DD72C5" w:rsidRPr="00DD72C5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000,00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D72C5" w:rsidRPr="00DD72C5" w:rsidRDefault="0036158A" w:rsidP="00DD72C5">
            <w:pPr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>20</w:t>
            </w:r>
            <w:r w:rsidR="00120D3C">
              <w:rPr>
                <w:rFonts w:ascii="Arial Narrow" w:hAnsi="Arial Narrow" w:cs="Arial"/>
                <w:b/>
                <w:bCs/>
                <w:sz w:val="16"/>
                <w:szCs w:val="16"/>
              </w:rPr>
              <w:t> 000,00</w:t>
            </w:r>
            <w:r w:rsidR="00DD72C5" w:rsidRPr="00DD72C5">
              <w:rPr>
                <w:rFonts w:ascii="Arial Narrow" w:hAnsi="Arial Narrow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72C5" w:rsidRPr="00DD72C5" w:rsidRDefault="00D76F9B" w:rsidP="00DD72C5">
            <w:pPr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>1</w:t>
            </w:r>
            <w:r w:rsidR="00120D3C">
              <w:rPr>
                <w:rFonts w:ascii="Arial Narrow" w:hAnsi="Arial Narrow" w:cs="Arial"/>
                <w:b/>
                <w:bCs/>
                <w:sz w:val="16"/>
                <w:szCs w:val="16"/>
              </w:rPr>
              <w:t>0 000,00</w:t>
            </w:r>
            <w:r w:rsidR="00DD72C5" w:rsidRPr="00DD72C5">
              <w:rPr>
                <w:rFonts w:ascii="Arial Narrow" w:hAnsi="Arial Narrow" w:cs="Arial"/>
                <w:b/>
                <w:bCs/>
                <w:sz w:val="16"/>
                <w:szCs w:val="16"/>
              </w:rPr>
              <w:t> </w:t>
            </w:r>
          </w:p>
        </w:tc>
      </w:tr>
      <w:tr w:rsidR="006E104B" w:rsidRPr="00DD72C5" w:rsidTr="00686D1D">
        <w:trPr>
          <w:trHeight w:val="276"/>
        </w:trPr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6E104B" w:rsidRPr="00120D3C" w:rsidRDefault="00120D3C" w:rsidP="00DD72C5">
            <w:pPr>
              <w:spacing w:after="0" w:line="240" w:lineRule="auto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120D3C">
              <w:rPr>
                <w:rFonts w:ascii="Arial Narrow" w:hAnsi="Arial Narrow" w:cs="Arial"/>
                <w:bCs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6E104B" w:rsidRPr="00120D3C" w:rsidRDefault="00120D3C" w:rsidP="00DD72C5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120D3C">
              <w:rPr>
                <w:rFonts w:ascii="Arial Narrow" w:hAnsi="Arial Narrow" w:cs="Arial"/>
                <w:bCs/>
                <w:sz w:val="16"/>
                <w:szCs w:val="16"/>
              </w:rPr>
              <w:t>03.10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6E104B" w:rsidRPr="00120D3C" w:rsidRDefault="00763904" w:rsidP="00DD72C5">
            <w:pPr>
              <w:spacing w:after="0" w:line="240" w:lineRule="auto"/>
              <w:jc w:val="right"/>
              <w:rPr>
                <w:rFonts w:ascii="Arial Narrow" w:hAnsi="Arial Narrow" w:cs="Arial"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</w:rPr>
              <w:t>20</w:t>
            </w:r>
            <w:r w:rsidR="00120D3C">
              <w:rPr>
                <w:rFonts w:ascii="Arial Narrow" w:hAnsi="Arial Narrow" w:cs="Arial"/>
                <w:bCs/>
                <w:sz w:val="16"/>
                <w:szCs w:val="16"/>
              </w:rPr>
              <w:t> 000,00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6E104B" w:rsidRPr="00120D3C" w:rsidRDefault="0036158A" w:rsidP="00DD72C5">
            <w:pPr>
              <w:spacing w:after="0" w:line="240" w:lineRule="auto"/>
              <w:jc w:val="right"/>
              <w:rPr>
                <w:rFonts w:ascii="Arial Narrow" w:hAnsi="Arial Narrow" w:cs="Arial"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</w:rPr>
              <w:t>20 000</w:t>
            </w:r>
            <w:r w:rsidR="00120D3C">
              <w:rPr>
                <w:rFonts w:ascii="Arial Narrow" w:hAnsi="Arial Narrow" w:cs="Arial"/>
                <w:bCs/>
                <w:sz w:val="16"/>
                <w:szCs w:val="16"/>
              </w:rPr>
              <w:t>,00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104B" w:rsidRPr="00120D3C" w:rsidRDefault="00D76F9B" w:rsidP="00DD72C5">
            <w:pPr>
              <w:spacing w:after="0" w:line="240" w:lineRule="auto"/>
              <w:jc w:val="right"/>
              <w:rPr>
                <w:rFonts w:ascii="Arial Narrow" w:hAnsi="Arial Narrow" w:cs="Arial"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</w:rPr>
              <w:t>10</w:t>
            </w:r>
            <w:r w:rsidR="00120D3C">
              <w:rPr>
                <w:rFonts w:ascii="Arial Narrow" w:hAnsi="Arial Narrow" w:cs="Arial"/>
                <w:bCs/>
                <w:sz w:val="16"/>
                <w:szCs w:val="16"/>
              </w:rPr>
              <w:t> 000,00</w:t>
            </w:r>
          </w:p>
        </w:tc>
      </w:tr>
      <w:tr w:rsidR="00DD72C5" w:rsidRPr="00DD72C5" w:rsidTr="00686D1D">
        <w:trPr>
          <w:trHeight w:val="132"/>
        </w:trPr>
        <w:tc>
          <w:tcPr>
            <w:tcW w:w="40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DD72C5" w:rsidRPr="00DD72C5" w:rsidRDefault="00DD72C5" w:rsidP="00DD72C5">
            <w:pPr>
              <w:spacing w:after="0" w:line="240" w:lineRule="auto"/>
              <w:outlineLvl w:val="1"/>
              <w:rPr>
                <w:rFonts w:ascii="Arial Narrow" w:hAnsi="Arial Narrow" w:cs="Arial"/>
                <w:sz w:val="16"/>
                <w:szCs w:val="16"/>
              </w:rPr>
            </w:pPr>
            <w:r w:rsidRPr="00DD72C5">
              <w:rPr>
                <w:rFonts w:ascii="Arial Narrow" w:hAnsi="Arial Narrow" w:cs="Arial"/>
                <w:sz w:val="16"/>
                <w:szCs w:val="16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42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DD72C5" w:rsidRPr="00DD72C5" w:rsidRDefault="00DD72C5" w:rsidP="00DD72C5">
            <w:pPr>
              <w:spacing w:after="0" w:line="240" w:lineRule="auto"/>
              <w:jc w:val="center"/>
              <w:outlineLvl w:val="1"/>
              <w:rPr>
                <w:rFonts w:ascii="Arial Narrow" w:hAnsi="Arial Narrow" w:cs="Arial"/>
                <w:sz w:val="16"/>
                <w:szCs w:val="16"/>
              </w:rPr>
            </w:pPr>
            <w:r w:rsidRPr="00DD72C5">
              <w:rPr>
                <w:rFonts w:ascii="Arial Narrow" w:hAnsi="Arial Narrow" w:cs="Arial"/>
                <w:sz w:val="16"/>
                <w:szCs w:val="16"/>
              </w:rPr>
              <w:t>03.14</w:t>
            </w:r>
          </w:p>
        </w:tc>
        <w:tc>
          <w:tcPr>
            <w:tcW w:w="15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DD72C5" w:rsidRPr="00DD72C5" w:rsidRDefault="00763904" w:rsidP="00DD72C5">
            <w:pPr>
              <w:spacing w:after="0" w:line="240" w:lineRule="auto"/>
              <w:jc w:val="right"/>
              <w:outlineLvl w:val="1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0</w:t>
            </w:r>
            <w:r w:rsidR="00DD72C5" w:rsidRPr="00DD72C5">
              <w:rPr>
                <w:rFonts w:ascii="Arial Narrow" w:hAnsi="Arial Narrow" w:cs="Arial"/>
                <w:sz w:val="16"/>
                <w:szCs w:val="16"/>
              </w:rPr>
              <w:t xml:space="preserve"> 000,00</w:t>
            </w:r>
          </w:p>
        </w:tc>
        <w:tc>
          <w:tcPr>
            <w:tcW w:w="15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DD72C5" w:rsidRPr="00DD72C5" w:rsidRDefault="00DD72C5" w:rsidP="00DD72C5">
            <w:pPr>
              <w:spacing w:after="0" w:line="240" w:lineRule="auto"/>
              <w:jc w:val="right"/>
              <w:outlineLvl w:val="1"/>
              <w:rPr>
                <w:rFonts w:ascii="Arial Narrow" w:hAnsi="Arial Narrow" w:cs="Arial"/>
                <w:sz w:val="16"/>
                <w:szCs w:val="16"/>
              </w:rPr>
            </w:pPr>
            <w:r w:rsidRPr="00DD72C5">
              <w:rPr>
                <w:rFonts w:ascii="Arial Narrow" w:hAnsi="Arial Narrow" w:cs="Arial"/>
                <w:sz w:val="16"/>
                <w:szCs w:val="16"/>
              </w:rPr>
              <w:t> </w:t>
            </w:r>
          </w:p>
        </w:tc>
        <w:tc>
          <w:tcPr>
            <w:tcW w:w="15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72C5" w:rsidRPr="00DD72C5" w:rsidRDefault="00DD72C5" w:rsidP="00DD72C5">
            <w:pPr>
              <w:spacing w:after="0" w:line="240" w:lineRule="auto"/>
              <w:jc w:val="right"/>
              <w:outlineLvl w:val="1"/>
              <w:rPr>
                <w:rFonts w:ascii="Arial Narrow" w:hAnsi="Arial Narrow" w:cs="Arial"/>
                <w:sz w:val="16"/>
                <w:szCs w:val="16"/>
              </w:rPr>
            </w:pPr>
            <w:r w:rsidRPr="00DD72C5">
              <w:rPr>
                <w:rFonts w:ascii="Arial Narrow" w:hAnsi="Arial Narrow" w:cs="Arial"/>
                <w:sz w:val="16"/>
                <w:szCs w:val="16"/>
              </w:rPr>
              <w:t> </w:t>
            </w:r>
          </w:p>
        </w:tc>
      </w:tr>
      <w:tr w:rsidR="00536ECF" w:rsidRPr="00DD72C5" w:rsidTr="00686D1D">
        <w:trPr>
          <w:trHeight w:val="132"/>
        </w:trPr>
        <w:tc>
          <w:tcPr>
            <w:tcW w:w="40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536ECF" w:rsidRPr="00536ECF" w:rsidRDefault="00536ECF" w:rsidP="00DD72C5">
            <w:pPr>
              <w:spacing w:after="0" w:line="240" w:lineRule="auto"/>
              <w:outlineLvl w:val="1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536ECF">
              <w:rPr>
                <w:rFonts w:ascii="Arial Narrow" w:hAnsi="Arial Narrow" w:cs="Arial"/>
                <w:b/>
                <w:bCs/>
                <w:sz w:val="16"/>
                <w:szCs w:val="16"/>
              </w:rPr>
              <w:t>НАЦИОНАЛЬНАЯ ОБОРОНА</w:t>
            </w:r>
          </w:p>
        </w:tc>
        <w:tc>
          <w:tcPr>
            <w:tcW w:w="742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536ECF" w:rsidRPr="00536ECF" w:rsidRDefault="00536ECF" w:rsidP="00DD72C5">
            <w:pPr>
              <w:spacing w:after="0" w:line="240" w:lineRule="auto"/>
              <w:jc w:val="center"/>
              <w:outlineLvl w:val="1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536ECF">
              <w:rPr>
                <w:rFonts w:ascii="Arial Narrow" w:hAnsi="Arial Narrow" w:cs="Arial"/>
                <w:b/>
                <w:bCs/>
                <w:sz w:val="16"/>
                <w:szCs w:val="16"/>
              </w:rPr>
              <w:t>02.00</w:t>
            </w:r>
          </w:p>
        </w:tc>
        <w:tc>
          <w:tcPr>
            <w:tcW w:w="15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536ECF" w:rsidRPr="00536ECF" w:rsidRDefault="00763904" w:rsidP="00DD72C5">
            <w:pPr>
              <w:spacing w:after="0" w:line="240" w:lineRule="auto"/>
              <w:jc w:val="right"/>
              <w:outlineLvl w:val="1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>217 300</w:t>
            </w:r>
            <w:r w:rsidR="00536ECF">
              <w:rPr>
                <w:rFonts w:ascii="Arial Narrow" w:hAnsi="Arial Narrow" w:cs="Arial"/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5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536ECF" w:rsidRPr="00536ECF" w:rsidRDefault="0036158A" w:rsidP="00DD72C5">
            <w:pPr>
              <w:spacing w:after="0" w:line="240" w:lineRule="auto"/>
              <w:jc w:val="right"/>
              <w:outlineLvl w:val="1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>242 3</w:t>
            </w:r>
            <w:r w:rsidR="00536ECF">
              <w:rPr>
                <w:rFonts w:ascii="Arial Narrow" w:hAnsi="Arial Narrow" w:cs="Arial"/>
                <w:b/>
                <w:bCs/>
                <w:sz w:val="16"/>
                <w:szCs w:val="16"/>
              </w:rPr>
              <w:t>00,00</w:t>
            </w:r>
          </w:p>
        </w:tc>
        <w:tc>
          <w:tcPr>
            <w:tcW w:w="15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6ECF" w:rsidRPr="00536ECF" w:rsidRDefault="0036158A" w:rsidP="00DD72C5">
            <w:pPr>
              <w:spacing w:after="0" w:line="240" w:lineRule="auto"/>
              <w:jc w:val="right"/>
              <w:outlineLvl w:val="1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>308 700</w:t>
            </w:r>
            <w:r w:rsidR="00536ECF">
              <w:rPr>
                <w:rFonts w:ascii="Arial Narrow" w:hAnsi="Arial Narrow" w:cs="Arial"/>
                <w:b/>
                <w:bCs/>
                <w:sz w:val="16"/>
                <w:szCs w:val="16"/>
              </w:rPr>
              <w:t>,00</w:t>
            </w:r>
          </w:p>
        </w:tc>
      </w:tr>
      <w:tr w:rsidR="00536ECF" w:rsidRPr="00DD72C5" w:rsidTr="00686D1D">
        <w:trPr>
          <w:trHeight w:val="132"/>
        </w:trPr>
        <w:tc>
          <w:tcPr>
            <w:tcW w:w="40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536ECF" w:rsidRPr="00DD72C5" w:rsidRDefault="00536ECF" w:rsidP="00536ECF">
            <w:pPr>
              <w:spacing w:after="0" w:line="240" w:lineRule="auto"/>
              <w:outlineLvl w:val="1"/>
              <w:rPr>
                <w:rFonts w:ascii="Arial Narrow" w:hAnsi="Arial Narrow" w:cs="Arial"/>
                <w:sz w:val="16"/>
                <w:szCs w:val="16"/>
              </w:rPr>
            </w:pPr>
            <w:r w:rsidRPr="00536ECF">
              <w:rPr>
                <w:rFonts w:ascii="Arial Narrow" w:hAnsi="Arial Narrow" w:cs="Arial"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742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536ECF" w:rsidRPr="00DD72C5" w:rsidRDefault="00536ECF" w:rsidP="00536ECF">
            <w:pPr>
              <w:spacing w:after="0" w:line="240" w:lineRule="auto"/>
              <w:jc w:val="center"/>
              <w:outlineLvl w:val="1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02.03</w:t>
            </w:r>
          </w:p>
        </w:tc>
        <w:tc>
          <w:tcPr>
            <w:tcW w:w="15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536ECF" w:rsidRPr="00536ECF" w:rsidRDefault="00763904" w:rsidP="00536ECF">
            <w:pPr>
              <w:spacing w:after="0" w:line="240" w:lineRule="auto"/>
              <w:jc w:val="right"/>
              <w:outlineLvl w:val="1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217 3</w:t>
            </w:r>
            <w:r w:rsidR="00536ECF" w:rsidRPr="00536ECF">
              <w:rPr>
                <w:rFonts w:ascii="Arial Narrow" w:hAnsi="Arial Narrow" w:cs="Arial"/>
                <w:sz w:val="16"/>
                <w:szCs w:val="16"/>
              </w:rPr>
              <w:t>00,00</w:t>
            </w:r>
          </w:p>
        </w:tc>
        <w:tc>
          <w:tcPr>
            <w:tcW w:w="15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536ECF" w:rsidRPr="00536ECF" w:rsidRDefault="0036158A" w:rsidP="00536ECF">
            <w:pPr>
              <w:spacing w:after="0" w:line="240" w:lineRule="auto"/>
              <w:jc w:val="right"/>
              <w:outlineLvl w:val="1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242 3</w:t>
            </w:r>
            <w:r w:rsidR="00536ECF" w:rsidRPr="00536ECF">
              <w:rPr>
                <w:rFonts w:ascii="Arial Narrow" w:hAnsi="Arial Narrow" w:cs="Arial"/>
                <w:sz w:val="16"/>
                <w:szCs w:val="16"/>
              </w:rPr>
              <w:t>00,00</w:t>
            </w:r>
          </w:p>
        </w:tc>
        <w:tc>
          <w:tcPr>
            <w:tcW w:w="15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6ECF" w:rsidRPr="00536ECF" w:rsidRDefault="0036158A" w:rsidP="00536ECF">
            <w:pPr>
              <w:spacing w:after="0" w:line="240" w:lineRule="auto"/>
              <w:jc w:val="right"/>
              <w:outlineLvl w:val="1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308 7</w:t>
            </w:r>
            <w:r w:rsidR="00536ECF" w:rsidRPr="00536ECF">
              <w:rPr>
                <w:rFonts w:ascii="Arial Narrow" w:hAnsi="Arial Narrow" w:cs="Arial"/>
                <w:sz w:val="16"/>
                <w:szCs w:val="16"/>
              </w:rPr>
              <w:t>00,00</w:t>
            </w:r>
          </w:p>
        </w:tc>
      </w:tr>
      <w:tr w:rsidR="00DD72C5" w:rsidRPr="00DD72C5" w:rsidTr="00686D1D">
        <w:trPr>
          <w:trHeight w:val="270"/>
        </w:trPr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D72C5" w:rsidRPr="00DD72C5" w:rsidRDefault="00DD72C5" w:rsidP="00DD72C5">
            <w:pPr>
              <w:spacing w:after="0" w:line="240" w:lineRule="auto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DD72C5">
              <w:rPr>
                <w:rFonts w:ascii="Arial Narrow" w:hAnsi="Arial Narrow" w:cs="Arial"/>
                <w:b/>
                <w:bCs/>
                <w:sz w:val="16"/>
                <w:szCs w:val="16"/>
              </w:rPr>
              <w:t>НАЦИОНАЛЬНАЯ ЭКОНОМИКА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D72C5" w:rsidRPr="00DD72C5" w:rsidRDefault="00DD72C5" w:rsidP="00DD72C5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DD72C5">
              <w:rPr>
                <w:rFonts w:ascii="Arial Narrow" w:hAnsi="Arial Narrow" w:cs="Arial"/>
                <w:b/>
                <w:bCs/>
                <w:sz w:val="16"/>
                <w:szCs w:val="16"/>
              </w:rPr>
              <w:t>04.00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D72C5" w:rsidRPr="00DD72C5" w:rsidRDefault="00120D3C" w:rsidP="00DD72C5">
            <w:pPr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>2</w:t>
            </w:r>
            <w:r w:rsidR="00B2566F">
              <w:rPr>
                <w:rFonts w:ascii="Arial Narrow" w:hAnsi="Arial Narrow" w:cs="Arial"/>
                <w:b/>
                <w:bCs/>
                <w:sz w:val="16"/>
                <w:szCs w:val="16"/>
              </w:rPr>
              <w:t> 124 390</w:t>
            </w:r>
            <w:r w:rsidR="00DD72C5" w:rsidRPr="00DD72C5">
              <w:rPr>
                <w:rFonts w:ascii="Arial Narrow" w:hAnsi="Arial Narrow" w:cs="Arial"/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D72C5" w:rsidRPr="00DD72C5" w:rsidRDefault="0036158A" w:rsidP="00DD72C5">
            <w:pPr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>2 946 220</w:t>
            </w:r>
            <w:r w:rsidR="00120D3C">
              <w:rPr>
                <w:rFonts w:ascii="Arial Narrow" w:hAnsi="Arial Narrow" w:cs="Arial"/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72C5" w:rsidRPr="00DD72C5" w:rsidRDefault="0036158A" w:rsidP="00DD72C5">
            <w:pPr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>3 052 460</w:t>
            </w:r>
            <w:r w:rsidR="00120D3C">
              <w:rPr>
                <w:rFonts w:ascii="Arial Narrow" w:hAnsi="Arial Narrow" w:cs="Arial"/>
                <w:b/>
                <w:bCs/>
                <w:sz w:val="16"/>
                <w:szCs w:val="16"/>
              </w:rPr>
              <w:t>,00</w:t>
            </w:r>
          </w:p>
        </w:tc>
      </w:tr>
      <w:tr w:rsidR="00DD72C5" w:rsidRPr="00DD72C5" w:rsidTr="00686D1D">
        <w:trPr>
          <w:trHeight w:val="255"/>
        </w:trPr>
        <w:tc>
          <w:tcPr>
            <w:tcW w:w="4000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DD72C5" w:rsidRPr="00DD72C5" w:rsidRDefault="00DD72C5" w:rsidP="00DD72C5">
            <w:pPr>
              <w:spacing w:after="0" w:line="240" w:lineRule="auto"/>
              <w:outlineLvl w:val="1"/>
              <w:rPr>
                <w:rFonts w:ascii="Arial Narrow" w:hAnsi="Arial Narrow" w:cs="Arial"/>
                <w:sz w:val="16"/>
                <w:szCs w:val="16"/>
              </w:rPr>
            </w:pPr>
            <w:r w:rsidRPr="00DD72C5">
              <w:rPr>
                <w:rFonts w:ascii="Arial Narrow" w:hAnsi="Arial Narrow" w:cs="Arial"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74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DD72C5" w:rsidRPr="00DD72C5" w:rsidRDefault="00DD72C5" w:rsidP="00DD72C5">
            <w:pPr>
              <w:spacing w:after="0" w:line="240" w:lineRule="auto"/>
              <w:jc w:val="center"/>
              <w:outlineLvl w:val="1"/>
              <w:rPr>
                <w:rFonts w:ascii="Arial Narrow" w:hAnsi="Arial Narrow" w:cs="Arial"/>
                <w:sz w:val="16"/>
                <w:szCs w:val="16"/>
              </w:rPr>
            </w:pPr>
            <w:r w:rsidRPr="00DD72C5">
              <w:rPr>
                <w:rFonts w:ascii="Arial Narrow" w:hAnsi="Arial Narrow" w:cs="Arial"/>
                <w:sz w:val="16"/>
                <w:szCs w:val="16"/>
              </w:rPr>
              <w:t>04.09</w:t>
            </w:r>
          </w:p>
        </w:tc>
        <w:tc>
          <w:tcPr>
            <w:tcW w:w="15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DD72C5" w:rsidRPr="00DD72C5" w:rsidRDefault="00763904" w:rsidP="00DD72C5">
            <w:pPr>
              <w:spacing w:after="0" w:line="240" w:lineRule="auto"/>
              <w:jc w:val="right"/>
              <w:outlineLvl w:val="1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2 124 390</w:t>
            </w:r>
            <w:r w:rsidR="00120D3C">
              <w:rPr>
                <w:rFonts w:ascii="Arial Narrow" w:hAnsi="Arial Narrow" w:cs="Arial"/>
                <w:sz w:val="16"/>
                <w:szCs w:val="16"/>
              </w:rPr>
              <w:t>,00</w:t>
            </w:r>
          </w:p>
        </w:tc>
        <w:tc>
          <w:tcPr>
            <w:tcW w:w="15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120D3C" w:rsidRPr="00DD72C5" w:rsidRDefault="0036158A" w:rsidP="00120D3C">
            <w:pPr>
              <w:spacing w:after="0" w:line="240" w:lineRule="auto"/>
              <w:jc w:val="right"/>
              <w:outlineLvl w:val="1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2 946 200</w:t>
            </w:r>
            <w:r w:rsidR="00120D3C">
              <w:rPr>
                <w:rFonts w:ascii="Arial Narrow" w:hAnsi="Arial Narrow" w:cs="Arial"/>
                <w:sz w:val="16"/>
                <w:szCs w:val="16"/>
              </w:rPr>
              <w:t>,00</w:t>
            </w:r>
          </w:p>
        </w:tc>
        <w:tc>
          <w:tcPr>
            <w:tcW w:w="15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72C5" w:rsidRPr="00DD72C5" w:rsidRDefault="0036158A" w:rsidP="00DD72C5">
            <w:pPr>
              <w:spacing w:after="0" w:line="240" w:lineRule="auto"/>
              <w:jc w:val="right"/>
              <w:outlineLvl w:val="1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3 052 460</w:t>
            </w:r>
            <w:r w:rsidR="00DD72C5" w:rsidRPr="00DD72C5">
              <w:rPr>
                <w:rFonts w:ascii="Arial Narrow" w:hAnsi="Arial Narrow" w:cs="Arial"/>
                <w:sz w:val="16"/>
                <w:szCs w:val="16"/>
              </w:rPr>
              <w:t>,00</w:t>
            </w:r>
          </w:p>
        </w:tc>
      </w:tr>
      <w:tr w:rsidR="00DD72C5" w:rsidRPr="00DD72C5" w:rsidTr="00686D1D">
        <w:trPr>
          <w:trHeight w:val="270"/>
        </w:trPr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D72C5" w:rsidRPr="00DD72C5" w:rsidRDefault="00DD72C5" w:rsidP="00DD72C5">
            <w:pPr>
              <w:spacing w:after="0" w:line="240" w:lineRule="auto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DD72C5">
              <w:rPr>
                <w:rFonts w:ascii="Arial Narrow" w:hAnsi="Arial Narrow" w:cs="Arial"/>
                <w:b/>
                <w:b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D72C5" w:rsidRPr="00DD72C5" w:rsidRDefault="00DD72C5" w:rsidP="00DD72C5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DD72C5">
              <w:rPr>
                <w:rFonts w:ascii="Arial Narrow" w:hAnsi="Arial Narrow" w:cs="Arial"/>
                <w:b/>
                <w:bCs/>
                <w:sz w:val="16"/>
                <w:szCs w:val="16"/>
              </w:rPr>
              <w:t>05.00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D72C5" w:rsidRPr="00DD72C5" w:rsidRDefault="00B2566F" w:rsidP="00DD72C5">
            <w:pPr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>100</w:t>
            </w:r>
            <w:r w:rsidR="00E7798E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000</w:t>
            </w:r>
            <w:r w:rsidR="00DD72C5" w:rsidRPr="00DD72C5">
              <w:rPr>
                <w:rFonts w:ascii="Arial Narrow" w:hAnsi="Arial Narrow" w:cs="Arial"/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D72C5" w:rsidRPr="00DD72C5" w:rsidRDefault="00E7798E" w:rsidP="00DD72C5">
            <w:pPr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>348</w:t>
            </w:r>
            <w:r w:rsidR="00DD72C5" w:rsidRPr="00DD72C5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000,00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72C5" w:rsidRPr="00DD72C5" w:rsidRDefault="008A3BE3" w:rsidP="00E7798E">
            <w:pPr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>290</w:t>
            </w:r>
            <w:r w:rsidR="00120D3C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000</w:t>
            </w:r>
            <w:r w:rsidR="00DD72C5" w:rsidRPr="00DD72C5">
              <w:rPr>
                <w:rFonts w:ascii="Arial Narrow" w:hAnsi="Arial Narrow" w:cs="Arial"/>
                <w:b/>
                <w:bCs/>
                <w:sz w:val="16"/>
                <w:szCs w:val="16"/>
              </w:rPr>
              <w:t>,00</w:t>
            </w:r>
          </w:p>
        </w:tc>
      </w:tr>
      <w:tr w:rsidR="00DD72C5" w:rsidRPr="00DD72C5" w:rsidTr="00686D1D">
        <w:trPr>
          <w:trHeight w:val="255"/>
        </w:trPr>
        <w:tc>
          <w:tcPr>
            <w:tcW w:w="4000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DD72C5" w:rsidRPr="00DD72C5" w:rsidRDefault="00DD72C5" w:rsidP="00DD72C5">
            <w:pPr>
              <w:spacing w:after="0" w:line="240" w:lineRule="auto"/>
              <w:outlineLvl w:val="1"/>
              <w:rPr>
                <w:rFonts w:ascii="Arial Narrow" w:hAnsi="Arial Narrow" w:cs="Arial"/>
                <w:sz w:val="16"/>
                <w:szCs w:val="16"/>
              </w:rPr>
            </w:pPr>
            <w:r w:rsidRPr="00DD72C5">
              <w:rPr>
                <w:rFonts w:ascii="Arial Narrow" w:hAnsi="Arial Narrow" w:cs="Arial"/>
                <w:sz w:val="16"/>
                <w:szCs w:val="16"/>
              </w:rPr>
              <w:t>Коммунальное хозяйство</w:t>
            </w:r>
          </w:p>
        </w:tc>
        <w:tc>
          <w:tcPr>
            <w:tcW w:w="74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DD72C5" w:rsidRPr="00DD72C5" w:rsidRDefault="00DD72C5" w:rsidP="00DD72C5">
            <w:pPr>
              <w:spacing w:after="0" w:line="240" w:lineRule="auto"/>
              <w:jc w:val="center"/>
              <w:outlineLvl w:val="1"/>
              <w:rPr>
                <w:rFonts w:ascii="Arial Narrow" w:hAnsi="Arial Narrow" w:cs="Arial"/>
                <w:sz w:val="16"/>
                <w:szCs w:val="16"/>
              </w:rPr>
            </w:pPr>
            <w:r w:rsidRPr="00DD72C5">
              <w:rPr>
                <w:rFonts w:ascii="Arial Narrow" w:hAnsi="Arial Narrow" w:cs="Arial"/>
                <w:sz w:val="16"/>
                <w:szCs w:val="16"/>
              </w:rPr>
              <w:t>05.02</w:t>
            </w:r>
          </w:p>
        </w:tc>
        <w:tc>
          <w:tcPr>
            <w:tcW w:w="15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DD72C5" w:rsidRPr="00DD72C5" w:rsidRDefault="00120D3C" w:rsidP="00DD72C5">
            <w:pPr>
              <w:spacing w:after="0" w:line="240" w:lineRule="auto"/>
              <w:jc w:val="right"/>
              <w:outlineLvl w:val="1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DD72C5" w:rsidRPr="00DD72C5" w:rsidRDefault="00120D3C" w:rsidP="00DD72C5">
            <w:pPr>
              <w:spacing w:after="0" w:line="240" w:lineRule="auto"/>
              <w:jc w:val="right"/>
              <w:outlineLvl w:val="1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72C5" w:rsidRPr="00DD72C5" w:rsidRDefault="00120D3C" w:rsidP="00DD72C5">
            <w:pPr>
              <w:spacing w:after="0" w:line="240" w:lineRule="auto"/>
              <w:jc w:val="right"/>
              <w:outlineLvl w:val="1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0</w:t>
            </w:r>
          </w:p>
        </w:tc>
      </w:tr>
      <w:tr w:rsidR="00DD72C5" w:rsidRPr="00DD72C5" w:rsidTr="00686D1D">
        <w:trPr>
          <w:trHeight w:val="255"/>
        </w:trPr>
        <w:tc>
          <w:tcPr>
            <w:tcW w:w="4000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DD72C5" w:rsidRPr="00DD72C5" w:rsidRDefault="00DD72C5" w:rsidP="00DD72C5">
            <w:pPr>
              <w:spacing w:after="0" w:line="240" w:lineRule="auto"/>
              <w:outlineLvl w:val="1"/>
              <w:rPr>
                <w:rFonts w:ascii="Arial Narrow" w:hAnsi="Arial Narrow" w:cs="Arial"/>
                <w:sz w:val="16"/>
                <w:szCs w:val="16"/>
              </w:rPr>
            </w:pPr>
            <w:r w:rsidRPr="00DD72C5">
              <w:rPr>
                <w:rFonts w:ascii="Arial Narrow" w:hAnsi="Arial Narrow" w:cs="Arial"/>
                <w:sz w:val="16"/>
                <w:szCs w:val="16"/>
              </w:rPr>
              <w:t>Благоустройство</w:t>
            </w:r>
          </w:p>
        </w:tc>
        <w:tc>
          <w:tcPr>
            <w:tcW w:w="74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DD72C5" w:rsidRPr="00DD72C5" w:rsidRDefault="00DD72C5" w:rsidP="00DD72C5">
            <w:pPr>
              <w:spacing w:after="0" w:line="240" w:lineRule="auto"/>
              <w:jc w:val="center"/>
              <w:outlineLvl w:val="1"/>
              <w:rPr>
                <w:rFonts w:ascii="Arial Narrow" w:hAnsi="Arial Narrow" w:cs="Arial"/>
                <w:sz w:val="16"/>
                <w:szCs w:val="16"/>
              </w:rPr>
            </w:pPr>
            <w:r w:rsidRPr="00DD72C5">
              <w:rPr>
                <w:rFonts w:ascii="Arial Narrow" w:hAnsi="Arial Narrow" w:cs="Arial"/>
                <w:sz w:val="16"/>
                <w:szCs w:val="16"/>
              </w:rPr>
              <w:t>05.03</w:t>
            </w:r>
          </w:p>
        </w:tc>
        <w:tc>
          <w:tcPr>
            <w:tcW w:w="15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120D3C" w:rsidRPr="00DD72C5" w:rsidRDefault="00B2566F" w:rsidP="00120D3C">
            <w:pPr>
              <w:spacing w:after="0" w:line="240" w:lineRule="auto"/>
              <w:jc w:val="right"/>
              <w:outlineLvl w:val="1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100</w:t>
            </w:r>
            <w:r w:rsidR="00120D3C">
              <w:rPr>
                <w:rFonts w:ascii="Arial Narrow" w:hAnsi="Arial Narrow" w:cs="Arial"/>
                <w:sz w:val="16"/>
                <w:szCs w:val="16"/>
              </w:rPr>
              <w:t> 000,00</w:t>
            </w:r>
          </w:p>
        </w:tc>
        <w:tc>
          <w:tcPr>
            <w:tcW w:w="15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DD72C5" w:rsidRPr="00DD72C5" w:rsidRDefault="00E7798E" w:rsidP="00DD72C5">
            <w:pPr>
              <w:spacing w:after="0" w:line="240" w:lineRule="auto"/>
              <w:jc w:val="right"/>
              <w:outlineLvl w:val="1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348</w:t>
            </w:r>
            <w:r w:rsidR="00120D3C">
              <w:rPr>
                <w:rFonts w:ascii="Arial Narrow" w:hAnsi="Arial Narrow" w:cs="Arial"/>
                <w:sz w:val="16"/>
                <w:szCs w:val="16"/>
              </w:rPr>
              <w:t xml:space="preserve"> 000</w:t>
            </w:r>
            <w:r w:rsidR="00DD72C5" w:rsidRPr="00DD72C5">
              <w:rPr>
                <w:rFonts w:ascii="Arial Narrow" w:hAnsi="Arial Narrow" w:cs="Arial"/>
                <w:sz w:val="16"/>
                <w:szCs w:val="16"/>
              </w:rPr>
              <w:t>,00</w:t>
            </w:r>
          </w:p>
        </w:tc>
        <w:tc>
          <w:tcPr>
            <w:tcW w:w="15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72C5" w:rsidRPr="00DD72C5" w:rsidRDefault="008A3BE3" w:rsidP="00E7798E">
            <w:pPr>
              <w:spacing w:after="0" w:line="240" w:lineRule="auto"/>
              <w:jc w:val="right"/>
              <w:outlineLvl w:val="1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290</w:t>
            </w:r>
            <w:r w:rsidR="00120D3C">
              <w:rPr>
                <w:rFonts w:ascii="Arial Narrow" w:hAnsi="Arial Narrow" w:cs="Arial"/>
                <w:sz w:val="16"/>
                <w:szCs w:val="16"/>
              </w:rPr>
              <w:t xml:space="preserve"> 000</w:t>
            </w:r>
            <w:r w:rsidR="00DD72C5" w:rsidRPr="00DD72C5">
              <w:rPr>
                <w:rFonts w:ascii="Arial Narrow" w:hAnsi="Arial Narrow" w:cs="Arial"/>
                <w:sz w:val="16"/>
                <w:szCs w:val="16"/>
              </w:rPr>
              <w:t>,00</w:t>
            </w:r>
          </w:p>
        </w:tc>
      </w:tr>
      <w:tr w:rsidR="00DD72C5" w:rsidRPr="00DD72C5" w:rsidTr="00686D1D">
        <w:trPr>
          <w:trHeight w:val="270"/>
        </w:trPr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D72C5" w:rsidRPr="00DD72C5" w:rsidRDefault="00DD72C5" w:rsidP="00DD72C5">
            <w:pPr>
              <w:spacing w:after="0" w:line="240" w:lineRule="auto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DD72C5">
              <w:rPr>
                <w:rFonts w:ascii="Arial Narrow" w:hAnsi="Arial Narrow" w:cs="Arial"/>
                <w:b/>
                <w:bCs/>
                <w:sz w:val="16"/>
                <w:szCs w:val="16"/>
              </w:rPr>
              <w:t>ОБРАЗОВАНИЕ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D72C5" w:rsidRPr="00DD72C5" w:rsidRDefault="00DD72C5" w:rsidP="00DD72C5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DD72C5">
              <w:rPr>
                <w:rFonts w:ascii="Arial Narrow" w:hAnsi="Arial Narrow" w:cs="Arial"/>
                <w:b/>
                <w:bCs/>
                <w:sz w:val="16"/>
                <w:szCs w:val="16"/>
              </w:rPr>
              <w:t>07.00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D72C5" w:rsidRPr="00DD72C5" w:rsidRDefault="0036158A" w:rsidP="00DD72C5">
            <w:pPr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>10</w:t>
            </w:r>
            <w:r w:rsidR="00120D3C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000</w:t>
            </w:r>
            <w:r w:rsidR="00DD72C5" w:rsidRPr="00DD72C5">
              <w:rPr>
                <w:rFonts w:ascii="Arial Narrow" w:hAnsi="Arial Narrow" w:cs="Arial"/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D72C5" w:rsidRPr="00DD72C5" w:rsidRDefault="00120D3C" w:rsidP="00DD72C5">
            <w:pPr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>10 000</w:t>
            </w:r>
            <w:r w:rsidR="00DD72C5" w:rsidRPr="00DD72C5">
              <w:rPr>
                <w:rFonts w:ascii="Arial Narrow" w:hAnsi="Arial Narrow" w:cs="Arial"/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72C5" w:rsidRPr="00DD72C5" w:rsidRDefault="00120D3C" w:rsidP="00DD72C5">
            <w:pPr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>10 000</w:t>
            </w:r>
            <w:r w:rsidR="00DD72C5" w:rsidRPr="00DD72C5">
              <w:rPr>
                <w:rFonts w:ascii="Arial Narrow" w:hAnsi="Arial Narrow" w:cs="Arial"/>
                <w:b/>
                <w:bCs/>
                <w:sz w:val="16"/>
                <w:szCs w:val="16"/>
              </w:rPr>
              <w:t>,00</w:t>
            </w:r>
          </w:p>
        </w:tc>
      </w:tr>
      <w:tr w:rsidR="00DD72C5" w:rsidRPr="00DD72C5" w:rsidTr="00686D1D">
        <w:trPr>
          <w:trHeight w:val="255"/>
        </w:trPr>
        <w:tc>
          <w:tcPr>
            <w:tcW w:w="4000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DD72C5" w:rsidRPr="00DD72C5" w:rsidRDefault="00DD72C5" w:rsidP="00DD72C5">
            <w:pPr>
              <w:spacing w:after="0" w:line="240" w:lineRule="auto"/>
              <w:outlineLvl w:val="1"/>
              <w:rPr>
                <w:rFonts w:ascii="Arial Narrow" w:hAnsi="Arial Narrow" w:cs="Arial"/>
                <w:sz w:val="16"/>
                <w:szCs w:val="16"/>
              </w:rPr>
            </w:pPr>
            <w:r w:rsidRPr="00DD72C5">
              <w:rPr>
                <w:rFonts w:ascii="Arial Narrow" w:hAnsi="Arial Narrow" w:cs="Arial"/>
                <w:sz w:val="16"/>
                <w:szCs w:val="16"/>
              </w:rPr>
              <w:t>Молодежная политика</w:t>
            </w:r>
          </w:p>
        </w:tc>
        <w:tc>
          <w:tcPr>
            <w:tcW w:w="74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DD72C5" w:rsidRPr="00DD72C5" w:rsidRDefault="00DD72C5" w:rsidP="00DD72C5">
            <w:pPr>
              <w:spacing w:after="0" w:line="240" w:lineRule="auto"/>
              <w:jc w:val="center"/>
              <w:outlineLvl w:val="1"/>
              <w:rPr>
                <w:rFonts w:ascii="Arial Narrow" w:hAnsi="Arial Narrow" w:cs="Arial"/>
                <w:sz w:val="16"/>
                <w:szCs w:val="16"/>
              </w:rPr>
            </w:pPr>
            <w:r w:rsidRPr="00DD72C5">
              <w:rPr>
                <w:rFonts w:ascii="Arial Narrow" w:hAnsi="Arial Narrow" w:cs="Arial"/>
                <w:sz w:val="16"/>
                <w:szCs w:val="16"/>
              </w:rPr>
              <w:t>07.07</w:t>
            </w:r>
          </w:p>
        </w:tc>
        <w:tc>
          <w:tcPr>
            <w:tcW w:w="15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DD72C5" w:rsidRPr="00DD72C5" w:rsidRDefault="0036158A" w:rsidP="00DD72C5">
            <w:pPr>
              <w:spacing w:after="0" w:line="240" w:lineRule="auto"/>
              <w:jc w:val="right"/>
              <w:outlineLvl w:val="1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10</w:t>
            </w:r>
            <w:r w:rsidR="00120D3C">
              <w:rPr>
                <w:rFonts w:ascii="Arial Narrow" w:hAnsi="Arial Narrow" w:cs="Arial"/>
                <w:sz w:val="16"/>
                <w:szCs w:val="16"/>
              </w:rPr>
              <w:t> 000,00</w:t>
            </w:r>
          </w:p>
        </w:tc>
        <w:tc>
          <w:tcPr>
            <w:tcW w:w="15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DD72C5" w:rsidRPr="00DD72C5" w:rsidRDefault="00120D3C" w:rsidP="00DD72C5">
            <w:pPr>
              <w:spacing w:after="0" w:line="240" w:lineRule="auto"/>
              <w:jc w:val="right"/>
              <w:outlineLvl w:val="1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10 000</w:t>
            </w:r>
            <w:r w:rsidR="00DD72C5" w:rsidRPr="00DD72C5">
              <w:rPr>
                <w:rFonts w:ascii="Arial Narrow" w:hAnsi="Arial Narrow" w:cs="Arial"/>
                <w:sz w:val="16"/>
                <w:szCs w:val="16"/>
              </w:rPr>
              <w:t>,00</w:t>
            </w:r>
          </w:p>
        </w:tc>
        <w:tc>
          <w:tcPr>
            <w:tcW w:w="15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72C5" w:rsidRPr="00DD72C5" w:rsidRDefault="00120D3C" w:rsidP="00DD72C5">
            <w:pPr>
              <w:spacing w:after="0" w:line="240" w:lineRule="auto"/>
              <w:jc w:val="right"/>
              <w:outlineLvl w:val="1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 xml:space="preserve">10 </w:t>
            </w:r>
            <w:r w:rsidR="00DD72C5" w:rsidRPr="00DD72C5">
              <w:rPr>
                <w:rFonts w:ascii="Arial Narrow" w:hAnsi="Arial Narrow" w:cs="Arial"/>
                <w:sz w:val="16"/>
                <w:szCs w:val="16"/>
              </w:rPr>
              <w:t xml:space="preserve"> 000,00</w:t>
            </w:r>
          </w:p>
        </w:tc>
      </w:tr>
      <w:tr w:rsidR="00DD72C5" w:rsidRPr="00DD72C5" w:rsidTr="00686D1D">
        <w:trPr>
          <w:trHeight w:val="270"/>
        </w:trPr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D72C5" w:rsidRPr="00DD72C5" w:rsidRDefault="00DD72C5" w:rsidP="00DD72C5">
            <w:pPr>
              <w:spacing w:after="0" w:line="240" w:lineRule="auto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DD72C5">
              <w:rPr>
                <w:rFonts w:ascii="Arial Narrow" w:hAnsi="Arial Narrow" w:cs="Arial"/>
                <w:b/>
                <w:bCs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D72C5" w:rsidRPr="00DD72C5" w:rsidRDefault="00DD72C5" w:rsidP="00DD72C5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DD72C5">
              <w:rPr>
                <w:rFonts w:ascii="Arial Narrow" w:hAnsi="Arial Narrow" w:cs="Arial"/>
                <w:b/>
                <w:bCs/>
                <w:sz w:val="16"/>
                <w:szCs w:val="16"/>
              </w:rPr>
              <w:t>08.00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D72C5" w:rsidRPr="00DD72C5" w:rsidRDefault="0036158A" w:rsidP="00DD72C5">
            <w:pPr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>1</w:t>
            </w:r>
            <w:r w:rsidR="0077753F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 933 </w:t>
            </w: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>20</w:t>
            </w:r>
            <w:r w:rsidR="00120D3C">
              <w:rPr>
                <w:rFonts w:ascii="Arial Narrow" w:hAnsi="Arial Narrow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DD72C5" w:rsidRPr="00DD72C5" w:rsidRDefault="00120D3C" w:rsidP="00E7798E">
            <w:pPr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>1 </w:t>
            </w:r>
            <w:r w:rsidR="00DD72C5" w:rsidRPr="00DD72C5">
              <w:rPr>
                <w:rFonts w:ascii="Arial Narrow" w:hAnsi="Arial Narrow" w:cs="Arial"/>
                <w:b/>
                <w:bCs/>
                <w:sz w:val="16"/>
                <w:szCs w:val="16"/>
              </w:rPr>
              <w:t>2</w:t>
            </w:r>
            <w:r w:rsidR="00E7798E">
              <w:rPr>
                <w:rFonts w:ascii="Arial Narrow" w:hAnsi="Arial Narrow" w:cs="Arial"/>
                <w:b/>
                <w:bCs/>
                <w:sz w:val="16"/>
                <w:szCs w:val="16"/>
              </w:rPr>
              <w:t>8</w:t>
            </w:r>
            <w:r w:rsidR="00DD72C5" w:rsidRPr="00DD72C5">
              <w:rPr>
                <w:rFonts w:ascii="Arial Narrow" w:hAnsi="Arial Narrow" w:cs="Arial"/>
                <w:b/>
                <w:bCs/>
                <w:sz w:val="16"/>
                <w:szCs w:val="16"/>
              </w:rPr>
              <w:t>0</w:t>
            </w: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000</w:t>
            </w:r>
            <w:r w:rsidR="00DD72C5" w:rsidRPr="00DD72C5">
              <w:rPr>
                <w:rFonts w:ascii="Arial Narrow" w:hAnsi="Arial Narrow" w:cs="Arial"/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72C5" w:rsidRPr="00DD72C5" w:rsidRDefault="00120D3C" w:rsidP="00E7798E">
            <w:pPr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>1 </w:t>
            </w:r>
            <w:r w:rsidR="00E7798E">
              <w:rPr>
                <w:rFonts w:ascii="Arial Narrow" w:hAnsi="Arial Narrow" w:cs="Arial"/>
                <w:b/>
                <w:bCs/>
                <w:sz w:val="16"/>
                <w:szCs w:val="16"/>
              </w:rPr>
              <w:t>28</w:t>
            </w:r>
            <w:r w:rsidR="00DD72C5" w:rsidRPr="00DD72C5">
              <w:rPr>
                <w:rFonts w:ascii="Arial Narrow" w:hAnsi="Arial Narrow" w:cs="Arial"/>
                <w:b/>
                <w:bCs/>
                <w:sz w:val="16"/>
                <w:szCs w:val="16"/>
              </w:rPr>
              <w:t>0</w:t>
            </w: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000</w:t>
            </w:r>
            <w:r w:rsidR="00DD72C5" w:rsidRPr="00DD72C5">
              <w:rPr>
                <w:rFonts w:ascii="Arial Narrow" w:hAnsi="Arial Narrow" w:cs="Arial"/>
                <w:b/>
                <w:bCs/>
                <w:sz w:val="16"/>
                <w:szCs w:val="16"/>
              </w:rPr>
              <w:t>,00</w:t>
            </w:r>
          </w:p>
        </w:tc>
      </w:tr>
      <w:tr w:rsidR="00DD72C5" w:rsidRPr="00DD72C5" w:rsidTr="00686D1D">
        <w:trPr>
          <w:trHeight w:val="255"/>
        </w:trPr>
        <w:tc>
          <w:tcPr>
            <w:tcW w:w="40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DD72C5" w:rsidRPr="00DD72C5" w:rsidRDefault="00DD72C5" w:rsidP="00DD72C5">
            <w:pPr>
              <w:spacing w:after="0" w:line="240" w:lineRule="auto"/>
              <w:outlineLvl w:val="1"/>
              <w:rPr>
                <w:rFonts w:ascii="Arial Narrow" w:hAnsi="Arial Narrow" w:cs="Arial"/>
                <w:sz w:val="16"/>
                <w:szCs w:val="16"/>
              </w:rPr>
            </w:pPr>
            <w:r w:rsidRPr="00DD72C5">
              <w:rPr>
                <w:rFonts w:ascii="Arial Narrow" w:hAnsi="Arial Narrow" w:cs="Arial"/>
                <w:sz w:val="16"/>
                <w:szCs w:val="16"/>
              </w:rPr>
              <w:t>Культура</w:t>
            </w:r>
          </w:p>
        </w:tc>
        <w:tc>
          <w:tcPr>
            <w:tcW w:w="742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DD72C5" w:rsidRPr="00DD72C5" w:rsidRDefault="00DD72C5" w:rsidP="00DD72C5">
            <w:pPr>
              <w:spacing w:after="0" w:line="240" w:lineRule="auto"/>
              <w:jc w:val="center"/>
              <w:outlineLvl w:val="1"/>
              <w:rPr>
                <w:rFonts w:ascii="Arial Narrow" w:hAnsi="Arial Narrow" w:cs="Arial"/>
                <w:sz w:val="16"/>
                <w:szCs w:val="16"/>
              </w:rPr>
            </w:pPr>
            <w:r w:rsidRPr="00DD72C5">
              <w:rPr>
                <w:rFonts w:ascii="Arial Narrow" w:hAnsi="Arial Narrow" w:cs="Arial"/>
                <w:sz w:val="16"/>
                <w:szCs w:val="16"/>
              </w:rPr>
              <w:t>08.01</w:t>
            </w:r>
          </w:p>
        </w:tc>
        <w:tc>
          <w:tcPr>
            <w:tcW w:w="15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DD72C5" w:rsidRPr="00DD72C5" w:rsidRDefault="0036158A" w:rsidP="00DD72C5">
            <w:pPr>
              <w:spacing w:after="0" w:line="240" w:lineRule="auto"/>
              <w:jc w:val="right"/>
              <w:outlineLvl w:val="1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1 </w:t>
            </w:r>
            <w:r w:rsidR="0077753F">
              <w:rPr>
                <w:rFonts w:ascii="Arial Narrow" w:hAnsi="Arial Narrow" w:cs="Arial"/>
                <w:sz w:val="16"/>
                <w:szCs w:val="16"/>
              </w:rPr>
              <w:t>933</w:t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 200</w:t>
            </w:r>
            <w:r w:rsidR="00DD72C5" w:rsidRPr="00DD72C5">
              <w:rPr>
                <w:rFonts w:ascii="Arial Narrow" w:hAnsi="Arial Narrow" w:cs="Arial"/>
                <w:sz w:val="16"/>
                <w:szCs w:val="16"/>
              </w:rPr>
              <w:t>,00</w:t>
            </w:r>
          </w:p>
        </w:tc>
        <w:tc>
          <w:tcPr>
            <w:tcW w:w="15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DD72C5" w:rsidRPr="00DD72C5" w:rsidRDefault="00120D3C" w:rsidP="00E7798E">
            <w:pPr>
              <w:spacing w:after="0" w:line="240" w:lineRule="auto"/>
              <w:jc w:val="right"/>
              <w:outlineLvl w:val="1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1 2</w:t>
            </w:r>
            <w:r w:rsidR="00E7798E">
              <w:rPr>
                <w:rFonts w:ascii="Arial Narrow" w:hAnsi="Arial Narrow" w:cs="Arial"/>
                <w:sz w:val="16"/>
                <w:szCs w:val="16"/>
              </w:rPr>
              <w:t>8</w:t>
            </w:r>
            <w:r>
              <w:rPr>
                <w:rFonts w:ascii="Arial Narrow" w:hAnsi="Arial Narrow" w:cs="Arial"/>
                <w:sz w:val="16"/>
                <w:szCs w:val="16"/>
              </w:rPr>
              <w:t>0 000</w:t>
            </w:r>
            <w:r w:rsidR="00DD72C5" w:rsidRPr="00DD72C5">
              <w:rPr>
                <w:rFonts w:ascii="Arial Narrow" w:hAnsi="Arial Narrow" w:cs="Arial"/>
                <w:sz w:val="16"/>
                <w:szCs w:val="16"/>
              </w:rPr>
              <w:t>,00</w:t>
            </w:r>
          </w:p>
        </w:tc>
        <w:tc>
          <w:tcPr>
            <w:tcW w:w="15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72C5" w:rsidRPr="00DD72C5" w:rsidRDefault="00120D3C" w:rsidP="00E7798E">
            <w:pPr>
              <w:spacing w:after="0" w:line="240" w:lineRule="auto"/>
              <w:jc w:val="right"/>
              <w:outlineLvl w:val="1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1 2</w:t>
            </w:r>
            <w:r w:rsidR="00E7798E">
              <w:rPr>
                <w:rFonts w:ascii="Arial Narrow" w:hAnsi="Arial Narrow" w:cs="Arial"/>
                <w:sz w:val="16"/>
                <w:szCs w:val="16"/>
              </w:rPr>
              <w:t>8</w:t>
            </w:r>
            <w:r>
              <w:rPr>
                <w:rFonts w:ascii="Arial Narrow" w:hAnsi="Arial Narrow" w:cs="Arial"/>
                <w:sz w:val="16"/>
                <w:szCs w:val="16"/>
              </w:rPr>
              <w:t>0 000</w:t>
            </w:r>
            <w:r w:rsidR="00DD72C5" w:rsidRPr="00DD72C5">
              <w:rPr>
                <w:rFonts w:ascii="Arial Narrow" w:hAnsi="Arial Narrow" w:cs="Arial"/>
                <w:sz w:val="16"/>
                <w:szCs w:val="16"/>
              </w:rPr>
              <w:t>,00</w:t>
            </w:r>
          </w:p>
        </w:tc>
      </w:tr>
      <w:tr w:rsidR="00120D3C" w:rsidRPr="00DD72C5" w:rsidTr="00E7798E">
        <w:trPr>
          <w:trHeight w:val="270"/>
        </w:trPr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120D3C" w:rsidRPr="00DD72C5" w:rsidRDefault="00120D3C" w:rsidP="00120D3C">
            <w:pPr>
              <w:spacing w:after="0" w:line="240" w:lineRule="auto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DD72C5">
              <w:rPr>
                <w:rFonts w:ascii="Arial Narrow" w:hAnsi="Arial Narrow" w:cs="Arial"/>
                <w:b/>
                <w:bCs/>
                <w:sz w:val="16"/>
                <w:szCs w:val="16"/>
              </w:rPr>
              <w:t>СОЦИАЛЬНАЯ ПОЛИТИКА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120D3C" w:rsidRPr="00DD72C5" w:rsidRDefault="00120D3C" w:rsidP="00120D3C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DD72C5">
              <w:rPr>
                <w:rFonts w:ascii="Arial Narrow" w:hAnsi="Arial Narrow" w:cs="Arial"/>
                <w:b/>
                <w:bCs/>
                <w:sz w:val="16"/>
                <w:szCs w:val="16"/>
              </w:rPr>
              <w:t>10.00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120D3C" w:rsidRPr="00DD72C5" w:rsidRDefault="00120D3C" w:rsidP="00120D3C">
            <w:pPr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>6 000</w:t>
            </w:r>
            <w:r w:rsidRPr="00DD72C5">
              <w:rPr>
                <w:rFonts w:ascii="Arial Narrow" w:hAnsi="Arial Narrow" w:cs="Arial"/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120D3C" w:rsidRPr="00DD72C5" w:rsidRDefault="00120D3C" w:rsidP="00120D3C">
            <w:pPr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>6 000</w:t>
            </w:r>
            <w:r w:rsidRPr="00DD72C5">
              <w:rPr>
                <w:rFonts w:ascii="Arial Narrow" w:hAnsi="Arial Narrow" w:cs="Arial"/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120D3C" w:rsidRPr="00DD72C5" w:rsidRDefault="00120D3C" w:rsidP="00120D3C">
            <w:pPr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>6 000</w:t>
            </w:r>
            <w:r w:rsidRPr="00DD72C5">
              <w:rPr>
                <w:rFonts w:ascii="Arial Narrow" w:hAnsi="Arial Narrow" w:cs="Arial"/>
                <w:b/>
                <w:bCs/>
                <w:sz w:val="16"/>
                <w:szCs w:val="16"/>
              </w:rPr>
              <w:t>,00</w:t>
            </w:r>
          </w:p>
        </w:tc>
      </w:tr>
      <w:tr w:rsidR="00120D3C" w:rsidRPr="00DD72C5" w:rsidTr="00E7798E">
        <w:trPr>
          <w:trHeight w:val="255"/>
        </w:trPr>
        <w:tc>
          <w:tcPr>
            <w:tcW w:w="40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120D3C" w:rsidRPr="00DD72C5" w:rsidRDefault="00120D3C" w:rsidP="00120D3C">
            <w:pPr>
              <w:spacing w:after="0" w:line="240" w:lineRule="auto"/>
              <w:outlineLvl w:val="1"/>
              <w:rPr>
                <w:rFonts w:ascii="Arial Narrow" w:hAnsi="Arial Narrow" w:cs="Arial"/>
                <w:sz w:val="16"/>
                <w:szCs w:val="16"/>
              </w:rPr>
            </w:pPr>
            <w:r w:rsidRPr="00DD72C5">
              <w:rPr>
                <w:rFonts w:ascii="Arial Narrow" w:hAnsi="Arial Narrow" w:cs="Arial"/>
                <w:sz w:val="16"/>
                <w:szCs w:val="16"/>
              </w:rPr>
              <w:t>Пенсионное обеспечение</w:t>
            </w:r>
          </w:p>
        </w:tc>
        <w:tc>
          <w:tcPr>
            <w:tcW w:w="742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120D3C" w:rsidRPr="00DD72C5" w:rsidRDefault="00120D3C" w:rsidP="00120D3C">
            <w:pPr>
              <w:spacing w:after="0" w:line="240" w:lineRule="auto"/>
              <w:jc w:val="center"/>
              <w:outlineLvl w:val="1"/>
              <w:rPr>
                <w:rFonts w:ascii="Arial Narrow" w:hAnsi="Arial Narrow" w:cs="Arial"/>
                <w:sz w:val="16"/>
                <w:szCs w:val="16"/>
              </w:rPr>
            </w:pPr>
            <w:r w:rsidRPr="00DD72C5">
              <w:rPr>
                <w:rFonts w:ascii="Arial Narrow" w:hAnsi="Arial Narrow" w:cs="Arial"/>
                <w:sz w:val="16"/>
                <w:szCs w:val="16"/>
              </w:rPr>
              <w:t>10.01</w:t>
            </w:r>
          </w:p>
        </w:tc>
        <w:tc>
          <w:tcPr>
            <w:tcW w:w="15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120D3C" w:rsidRPr="00DD72C5" w:rsidRDefault="00120D3C" w:rsidP="00120D3C">
            <w:pPr>
              <w:spacing w:after="0" w:line="240" w:lineRule="auto"/>
              <w:jc w:val="right"/>
              <w:outlineLvl w:val="1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6</w:t>
            </w:r>
            <w:r w:rsidRPr="00DD72C5">
              <w:rPr>
                <w:rFonts w:ascii="Arial Narrow" w:hAnsi="Arial Narrow" w:cs="Arial"/>
                <w:sz w:val="16"/>
                <w:szCs w:val="16"/>
              </w:rPr>
              <w:t xml:space="preserve"> 000,00</w:t>
            </w:r>
          </w:p>
        </w:tc>
        <w:tc>
          <w:tcPr>
            <w:tcW w:w="15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120D3C" w:rsidRPr="00DD72C5" w:rsidRDefault="00120D3C" w:rsidP="00120D3C">
            <w:pPr>
              <w:spacing w:after="0" w:line="240" w:lineRule="auto"/>
              <w:jc w:val="right"/>
              <w:outlineLvl w:val="1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6</w:t>
            </w:r>
            <w:r w:rsidRPr="00DD72C5">
              <w:rPr>
                <w:rFonts w:ascii="Arial Narrow" w:hAnsi="Arial Narrow" w:cs="Arial"/>
                <w:sz w:val="16"/>
                <w:szCs w:val="16"/>
              </w:rPr>
              <w:t xml:space="preserve"> 000,00</w:t>
            </w:r>
          </w:p>
        </w:tc>
        <w:tc>
          <w:tcPr>
            <w:tcW w:w="15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120D3C" w:rsidRPr="00DD72C5" w:rsidRDefault="00120D3C" w:rsidP="00120D3C">
            <w:pPr>
              <w:spacing w:after="0" w:line="240" w:lineRule="auto"/>
              <w:jc w:val="right"/>
              <w:outlineLvl w:val="1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6</w:t>
            </w:r>
            <w:r w:rsidRPr="00DD72C5">
              <w:rPr>
                <w:rFonts w:ascii="Arial Narrow" w:hAnsi="Arial Narrow" w:cs="Arial"/>
                <w:sz w:val="16"/>
                <w:szCs w:val="16"/>
              </w:rPr>
              <w:t xml:space="preserve"> 000,00</w:t>
            </w:r>
          </w:p>
        </w:tc>
      </w:tr>
      <w:tr w:rsidR="00120D3C" w:rsidRPr="00DD72C5" w:rsidTr="00E7798E">
        <w:trPr>
          <w:trHeight w:val="270"/>
        </w:trPr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120D3C" w:rsidRPr="00DD72C5" w:rsidRDefault="00120D3C" w:rsidP="00120D3C">
            <w:pPr>
              <w:spacing w:after="0" w:line="240" w:lineRule="auto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DD72C5">
              <w:rPr>
                <w:rFonts w:ascii="Arial Narrow" w:hAnsi="Arial Narrow" w:cs="Arial"/>
                <w:b/>
                <w:bCs/>
                <w:sz w:val="16"/>
                <w:szCs w:val="16"/>
              </w:rPr>
              <w:t>ФИЗИЧЕСКАЯ КУЛЬТУРА И СПОРТ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120D3C" w:rsidRPr="00DD72C5" w:rsidRDefault="00120D3C" w:rsidP="00120D3C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DD72C5">
              <w:rPr>
                <w:rFonts w:ascii="Arial Narrow" w:hAnsi="Arial Narrow" w:cs="Arial"/>
                <w:b/>
                <w:bCs/>
                <w:sz w:val="16"/>
                <w:szCs w:val="16"/>
              </w:rPr>
              <w:t>11.00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120D3C" w:rsidRPr="00DD72C5" w:rsidRDefault="0036158A" w:rsidP="00120D3C">
            <w:pPr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>5</w:t>
            </w:r>
            <w:r w:rsidR="00120D3C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</w:t>
            </w:r>
            <w:r w:rsidR="00120D3C" w:rsidRPr="00DD72C5">
              <w:rPr>
                <w:rFonts w:ascii="Arial Narrow" w:hAnsi="Arial Narrow" w:cs="Arial"/>
                <w:b/>
                <w:bCs/>
                <w:sz w:val="16"/>
                <w:szCs w:val="16"/>
              </w:rPr>
              <w:t>000,00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120D3C" w:rsidRPr="00DD72C5" w:rsidRDefault="00120D3C" w:rsidP="00120D3C">
            <w:pPr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10 </w:t>
            </w:r>
            <w:r w:rsidRPr="00DD72C5">
              <w:rPr>
                <w:rFonts w:ascii="Arial Narrow" w:hAnsi="Arial Narrow" w:cs="Arial"/>
                <w:b/>
                <w:bCs/>
                <w:sz w:val="16"/>
                <w:szCs w:val="16"/>
              </w:rPr>
              <w:t>000,00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120D3C" w:rsidRPr="00DD72C5" w:rsidRDefault="00120D3C" w:rsidP="00120D3C">
            <w:pPr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10 </w:t>
            </w:r>
            <w:r w:rsidRPr="00DD72C5">
              <w:rPr>
                <w:rFonts w:ascii="Arial Narrow" w:hAnsi="Arial Narrow" w:cs="Arial"/>
                <w:b/>
                <w:bCs/>
                <w:sz w:val="16"/>
                <w:szCs w:val="16"/>
              </w:rPr>
              <w:t>000,00</w:t>
            </w:r>
          </w:p>
        </w:tc>
      </w:tr>
      <w:tr w:rsidR="00120D3C" w:rsidRPr="00DD72C5" w:rsidTr="00E7798E">
        <w:trPr>
          <w:trHeight w:val="255"/>
        </w:trPr>
        <w:tc>
          <w:tcPr>
            <w:tcW w:w="40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120D3C" w:rsidRPr="00DD72C5" w:rsidRDefault="00120D3C" w:rsidP="00120D3C">
            <w:pPr>
              <w:spacing w:after="0" w:line="240" w:lineRule="auto"/>
              <w:outlineLvl w:val="1"/>
              <w:rPr>
                <w:rFonts w:ascii="Arial Narrow" w:hAnsi="Arial Narrow" w:cs="Arial"/>
                <w:sz w:val="16"/>
                <w:szCs w:val="16"/>
              </w:rPr>
            </w:pPr>
            <w:r w:rsidRPr="00DD72C5">
              <w:rPr>
                <w:rFonts w:ascii="Arial Narrow" w:hAnsi="Arial Narrow" w:cs="Arial"/>
                <w:sz w:val="16"/>
                <w:szCs w:val="16"/>
              </w:rPr>
              <w:t>Физическая культура</w:t>
            </w:r>
          </w:p>
        </w:tc>
        <w:tc>
          <w:tcPr>
            <w:tcW w:w="742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120D3C" w:rsidRPr="00DD72C5" w:rsidRDefault="00120D3C" w:rsidP="00120D3C">
            <w:pPr>
              <w:spacing w:after="0" w:line="240" w:lineRule="auto"/>
              <w:jc w:val="center"/>
              <w:outlineLvl w:val="1"/>
              <w:rPr>
                <w:rFonts w:ascii="Arial Narrow" w:hAnsi="Arial Narrow" w:cs="Arial"/>
                <w:sz w:val="16"/>
                <w:szCs w:val="16"/>
              </w:rPr>
            </w:pPr>
            <w:r w:rsidRPr="00DD72C5">
              <w:rPr>
                <w:rFonts w:ascii="Arial Narrow" w:hAnsi="Arial Narrow" w:cs="Arial"/>
                <w:sz w:val="16"/>
                <w:szCs w:val="16"/>
              </w:rPr>
              <w:t>11.01</w:t>
            </w:r>
          </w:p>
        </w:tc>
        <w:tc>
          <w:tcPr>
            <w:tcW w:w="15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120D3C" w:rsidRPr="00DD72C5" w:rsidRDefault="0036158A" w:rsidP="00120D3C">
            <w:pPr>
              <w:spacing w:after="0" w:line="240" w:lineRule="auto"/>
              <w:jc w:val="right"/>
              <w:outlineLvl w:val="1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5</w:t>
            </w:r>
            <w:r w:rsidR="00120D3C" w:rsidRPr="00DD72C5">
              <w:rPr>
                <w:rFonts w:ascii="Arial Narrow" w:hAnsi="Arial Narrow" w:cs="Arial"/>
                <w:sz w:val="16"/>
                <w:szCs w:val="16"/>
              </w:rPr>
              <w:t xml:space="preserve"> 000,00</w:t>
            </w:r>
          </w:p>
        </w:tc>
        <w:tc>
          <w:tcPr>
            <w:tcW w:w="15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120D3C" w:rsidRPr="00DD72C5" w:rsidRDefault="00120D3C" w:rsidP="00120D3C">
            <w:pPr>
              <w:spacing w:after="0" w:line="240" w:lineRule="auto"/>
              <w:jc w:val="right"/>
              <w:outlineLvl w:val="1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10</w:t>
            </w:r>
            <w:r w:rsidRPr="00DD72C5">
              <w:rPr>
                <w:rFonts w:ascii="Arial Narrow" w:hAnsi="Arial Narrow" w:cs="Arial"/>
                <w:sz w:val="16"/>
                <w:szCs w:val="16"/>
              </w:rPr>
              <w:t xml:space="preserve"> 000,00</w:t>
            </w:r>
          </w:p>
        </w:tc>
        <w:tc>
          <w:tcPr>
            <w:tcW w:w="15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120D3C" w:rsidRPr="00DD72C5" w:rsidRDefault="00120D3C" w:rsidP="00120D3C">
            <w:pPr>
              <w:spacing w:after="0" w:line="240" w:lineRule="auto"/>
              <w:jc w:val="right"/>
              <w:outlineLvl w:val="1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10</w:t>
            </w:r>
            <w:r w:rsidRPr="00DD72C5">
              <w:rPr>
                <w:rFonts w:ascii="Arial Narrow" w:hAnsi="Arial Narrow" w:cs="Arial"/>
                <w:sz w:val="16"/>
                <w:szCs w:val="16"/>
              </w:rPr>
              <w:t xml:space="preserve"> 000,00</w:t>
            </w:r>
          </w:p>
        </w:tc>
      </w:tr>
    </w:tbl>
    <w:p w:rsidR="00616263" w:rsidRDefault="00616263" w:rsidP="00A60F4C">
      <w:pPr>
        <w:pStyle w:val="a3"/>
        <w:ind w:left="360"/>
        <w:rPr>
          <w:rFonts w:ascii="Times New Roman" w:hAnsi="Times New Roman"/>
          <w:color w:val="000000"/>
          <w:sz w:val="24"/>
        </w:rPr>
      </w:pPr>
    </w:p>
    <w:p w:rsidR="00E7798E" w:rsidRDefault="00E7798E" w:rsidP="00A60F4C">
      <w:pPr>
        <w:pStyle w:val="a3"/>
        <w:ind w:left="360"/>
        <w:rPr>
          <w:rFonts w:ascii="Times New Roman" w:hAnsi="Times New Roman"/>
          <w:color w:val="000000"/>
          <w:sz w:val="24"/>
        </w:rPr>
      </w:pPr>
    </w:p>
    <w:p w:rsidR="00E7798E" w:rsidRDefault="00E7798E" w:rsidP="00A60F4C">
      <w:pPr>
        <w:pStyle w:val="a3"/>
        <w:ind w:left="360"/>
        <w:rPr>
          <w:rFonts w:ascii="Times New Roman" w:hAnsi="Times New Roman"/>
          <w:color w:val="000000"/>
          <w:sz w:val="24"/>
        </w:rPr>
      </w:pPr>
    </w:p>
    <w:p w:rsidR="00E7798E" w:rsidRDefault="00E7798E" w:rsidP="00A60F4C">
      <w:pPr>
        <w:pStyle w:val="a3"/>
        <w:ind w:left="360"/>
        <w:rPr>
          <w:rFonts w:ascii="Times New Roman" w:hAnsi="Times New Roman"/>
          <w:color w:val="000000"/>
          <w:sz w:val="24"/>
        </w:rPr>
      </w:pPr>
    </w:p>
    <w:p w:rsidR="00E7798E" w:rsidRDefault="00E7798E" w:rsidP="00A60F4C">
      <w:pPr>
        <w:pStyle w:val="a3"/>
        <w:ind w:left="360"/>
        <w:rPr>
          <w:rFonts w:ascii="Times New Roman" w:hAnsi="Times New Roman"/>
          <w:color w:val="000000"/>
          <w:sz w:val="24"/>
        </w:rPr>
      </w:pPr>
    </w:p>
    <w:p w:rsidR="00E7798E" w:rsidRDefault="00E7798E" w:rsidP="00A60F4C">
      <w:pPr>
        <w:pStyle w:val="a3"/>
        <w:ind w:left="360"/>
        <w:rPr>
          <w:rFonts w:ascii="Times New Roman" w:hAnsi="Times New Roman"/>
          <w:color w:val="000000"/>
          <w:sz w:val="24"/>
        </w:rPr>
      </w:pPr>
    </w:p>
    <w:p w:rsidR="00E7798E" w:rsidRDefault="00E7798E" w:rsidP="00A60F4C">
      <w:pPr>
        <w:pStyle w:val="a3"/>
        <w:ind w:left="360"/>
        <w:rPr>
          <w:rFonts w:ascii="Times New Roman" w:hAnsi="Times New Roman"/>
          <w:color w:val="000000"/>
          <w:sz w:val="24"/>
        </w:rPr>
      </w:pPr>
    </w:p>
    <w:p w:rsidR="00E7798E" w:rsidRDefault="00E7798E" w:rsidP="00A60F4C">
      <w:pPr>
        <w:pStyle w:val="a3"/>
        <w:ind w:left="360"/>
        <w:rPr>
          <w:rFonts w:ascii="Times New Roman" w:hAnsi="Times New Roman"/>
          <w:color w:val="000000"/>
          <w:sz w:val="24"/>
        </w:rPr>
      </w:pPr>
    </w:p>
    <w:p w:rsidR="00E7798E" w:rsidRDefault="00E7798E" w:rsidP="00A60F4C">
      <w:pPr>
        <w:pStyle w:val="a3"/>
        <w:ind w:left="360"/>
        <w:rPr>
          <w:rFonts w:ascii="Times New Roman" w:hAnsi="Times New Roman"/>
          <w:color w:val="000000"/>
          <w:sz w:val="24"/>
        </w:rPr>
      </w:pPr>
    </w:p>
    <w:p w:rsidR="00E7798E" w:rsidRDefault="00E7798E" w:rsidP="00A60F4C">
      <w:pPr>
        <w:pStyle w:val="a3"/>
        <w:ind w:left="360"/>
        <w:rPr>
          <w:rFonts w:ascii="Times New Roman" w:hAnsi="Times New Roman"/>
          <w:color w:val="000000"/>
          <w:sz w:val="24"/>
        </w:rPr>
      </w:pPr>
    </w:p>
    <w:p w:rsidR="00E7798E" w:rsidRDefault="00E7798E" w:rsidP="00A60F4C">
      <w:pPr>
        <w:pStyle w:val="a3"/>
        <w:ind w:left="360"/>
        <w:rPr>
          <w:rFonts w:ascii="Times New Roman" w:hAnsi="Times New Roman"/>
          <w:color w:val="000000"/>
          <w:sz w:val="24"/>
        </w:rPr>
      </w:pPr>
    </w:p>
    <w:p w:rsidR="00E7798E" w:rsidRDefault="00E7798E" w:rsidP="00A60F4C">
      <w:pPr>
        <w:pStyle w:val="a3"/>
        <w:ind w:left="360"/>
        <w:rPr>
          <w:rFonts w:ascii="Times New Roman" w:hAnsi="Times New Roman"/>
          <w:color w:val="000000"/>
          <w:sz w:val="24"/>
        </w:rPr>
      </w:pPr>
    </w:p>
    <w:tbl>
      <w:tblPr>
        <w:tblW w:w="10212" w:type="dxa"/>
        <w:tblInd w:w="108" w:type="dxa"/>
        <w:tblLook w:val="04A0" w:firstRow="1" w:lastRow="0" w:firstColumn="1" w:lastColumn="0" w:noHBand="0" w:noVBand="1"/>
      </w:tblPr>
      <w:tblGrid>
        <w:gridCol w:w="3249"/>
        <w:gridCol w:w="1049"/>
        <w:gridCol w:w="1341"/>
        <w:gridCol w:w="627"/>
        <w:gridCol w:w="1349"/>
        <w:gridCol w:w="1349"/>
        <w:gridCol w:w="1248"/>
      </w:tblGrid>
      <w:tr w:rsidR="00B67485" w:rsidRPr="00B67485" w:rsidTr="00E074CE">
        <w:trPr>
          <w:trHeight w:val="349"/>
        </w:trPr>
        <w:tc>
          <w:tcPr>
            <w:tcW w:w="1021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078" w:rsidRPr="000F3078" w:rsidRDefault="000F3078" w:rsidP="000F3078">
            <w:pPr>
              <w:keepNext/>
              <w:spacing w:before="240" w:after="60"/>
              <w:contextualSpacing/>
              <w:jc w:val="right"/>
              <w:outlineLvl w:val="0"/>
              <w:rPr>
                <w:rFonts w:ascii="Times New Roman" w:hAnsi="Times New Roman"/>
                <w:bCs/>
                <w:kern w:val="32"/>
                <w:sz w:val="24"/>
                <w:szCs w:val="24"/>
              </w:rPr>
            </w:pPr>
            <w:r w:rsidRPr="000F3078">
              <w:rPr>
                <w:rFonts w:ascii="Times New Roman" w:hAnsi="Times New Roman"/>
                <w:bCs/>
                <w:kern w:val="32"/>
                <w:sz w:val="24"/>
                <w:szCs w:val="24"/>
              </w:rPr>
              <w:t xml:space="preserve">Приложение № </w:t>
            </w:r>
            <w:r w:rsidR="00C54837">
              <w:rPr>
                <w:rFonts w:ascii="Times New Roman" w:hAnsi="Times New Roman"/>
                <w:bCs/>
                <w:kern w:val="32"/>
                <w:sz w:val="24"/>
                <w:szCs w:val="24"/>
              </w:rPr>
              <w:t>3</w:t>
            </w:r>
          </w:p>
          <w:p w:rsidR="0077753F" w:rsidRPr="0077753F" w:rsidRDefault="0077753F" w:rsidP="0077753F">
            <w:pPr>
              <w:keepNext/>
              <w:spacing w:before="240" w:after="0" w:line="240" w:lineRule="auto"/>
              <w:contextualSpacing/>
              <w:jc w:val="right"/>
              <w:outlineLvl w:val="0"/>
              <w:rPr>
                <w:rFonts w:ascii="Times New Roman" w:hAnsi="Times New Roman"/>
                <w:bCs/>
                <w:kern w:val="32"/>
                <w:sz w:val="20"/>
                <w:szCs w:val="32"/>
              </w:rPr>
            </w:pPr>
            <w:bookmarkStart w:id="6" w:name="_Hlk221010404"/>
            <w:r w:rsidRPr="0077753F">
              <w:rPr>
                <w:rFonts w:ascii="Times New Roman" w:hAnsi="Times New Roman"/>
                <w:bCs/>
                <w:kern w:val="32"/>
                <w:sz w:val="20"/>
                <w:szCs w:val="32"/>
              </w:rPr>
              <w:t xml:space="preserve">к Решению Совета депутатов Большеивановского сельского поселения от </w:t>
            </w:r>
            <w:r w:rsidR="00161364">
              <w:rPr>
                <w:rFonts w:ascii="Times New Roman" w:hAnsi="Times New Roman"/>
                <w:bCs/>
                <w:kern w:val="32"/>
                <w:sz w:val="20"/>
                <w:szCs w:val="32"/>
              </w:rPr>
              <w:t>21.04.2026г</w:t>
            </w:r>
            <w:r w:rsidR="00502A57">
              <w:rPr>
                <w:rFonts w:ascii="Times New Roman" w:hAnsi="Times New Roman"/>
                <w:bCs/>
                <w:kern w:val="32"/>
                <w:sz w:val="20"/>
                <w:szCs w:val="32"/>
              </w:rPr>
              <w:t>.</w:t>
            </w:r>
            <w:r w:rsidRPr="0077753F">
              <w:rPr>
                <w:rFonts w:ascii="Times New Roman" w:hAnsi="Times New Roman"/>
                <w:bCs/>
                <w:kern w:val="32"/>
                <w:sz w:val="20"/>
                <w:szCs w:val="32"/>
              </w:rPr>
              <w:t xml:space="preserve"> № </w:t>
            </w:r>
            <w:r w:rsidR="00C54837">
              <w:rPr>
                <w:rFonts w:ascii="Times New Roman" w:hAnsi="Times New Roman"/>
                <w:bCs/>
                <w:kern w:val="32"/>
                <w:sz w:val="20"/>
                <w:szCs w:val="32"/>
              </w:rPr>
              <w:t>103/38</w:t>
            </w:r>
          </w:p>
          <w:p w:rsidR="0077753F" w:rsidRDefault="0077753F" w:rsidP="0077753F">
            <w:pPr>
              <w:spacing w:after="0" w:line="240" w:lineRule="auto"/>
              <w:jc w:val="center"/>
              <w:rPr>
                <w:rFonts w:ascii="Times New Roman" w:hAnsi="Times New Roman"/>
                <w:bCs/>
                <w:kern w:val="32"/>
                <w:sz w:val="20"/>
                <w:szCs w:val="32"/>
              </w:rPr>
            </w:pPr>
            <w:r w:rsidRPr="0077753F">
              <w:rPr>
                <w:rFonts w:ascii="Times New Roman" w:hAnsi="Times New Roman"/>
                <w:bCs/>
                <w:kern w:val="32"/>
                <w:sz w:val="20"/>
                <w:szCs w:val="32"/>
              </w:rPr>
              <w:t>О внесении изменений и дополнений в решение Совета депутатов Большеивановского сельского поселения  Волгоградской области № 76/30  от 29.12.2025г. «О  бюджете Большеивановского сельского поселения Иловлинского муниципального района Волгоградской области на 2026 год и на плановый период 2027 и 2028 годов»   (с последующими изменениями и дополнениями)</w:t>
            </w:r>
          </w:p>
          <w:bookmarkEnd w:id="6"/>
          <w:p w:rsidR="0077753F" w:rsidRDefault="0077753F" w:rsidP="0077753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32"/>
                <w:sz w:val="20"/>
                <w:szCs w:val="32"/>
              </w:rPr>
            </w:pPr>
          </w:p>
          <w:p w:rsidR="00B67485" w:rsidRPr="00B67485" w:rsidRDefault="00B67485" w:rsidP="0077753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B67485">
              <w:rPr>
                <w:rFonts w:ascii="Times New Roman" w:hAnsi="Times New Roman"/>
                <w:b/>
                <w:bCs/>
              </w:rPr>
              <w:t>Распределение бюджетных ассигнований по разделам и подразделам, целевым статьям</w:t>
            </w:r>
          </w:p>
        </w:tc>
      </w:tr>
      <w:tr w:rsidR="00B67485" w:rsidRPr="00B67485" w:rsidTr="00E074CE">
        <w:trPr>
          <w:trHeight w:val="285"/>
        </w:trPr>
        <w:tc>
          <w:tcPr>
            <w:tcW w:w="1021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7485" w:rsidRPr="00B67485" w:rsidRDefault="00B67485" w:rsidP="00B6748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B67485">
              <w:rPr>
                <w:rFonts w:ascii="Times New Roman" w:hAnsi="Times New Roman"/>
                <w:b/>
                <w:bCs/>
              </w:rPr>
              <w:t xml:space="preserve">и видам расходов классификации расходов </w:t>
            </w:r>
            <w:r w:rsidR="00396C46">
              <w:rPr>
                <w:rFonts w:ascii="Times New Roman" w:hAnsi="Times New Roman"/>
                <w:b/>
                <w:bCs/>
              </w:rPr>
              <w:t xml:space="preserve">бюджета Большеивановского сельского поселения </w:t>
            </w:r>
            <w:r w:rsidRPr="00B67485">
              <w:rPr>
                <w:rFonts w:ascii="Times New Roman" w:hAnsi="Times New Roman"/>
                <w:b/>
                <w:bCs/>
              </w:rPr>
              <w:t xml:space="preserve"> </w:t>
            </w:r>
          </w:p>
        </w:tc>
      </w:tr>
      <w:tr w:rsidR="00B67485" w:rsidRPr="00B67485" w:rsidTr="00E074CE">
        <w:trPr>
          <w:trHeight w:val="285"/>
        </w:trPr>
        <w:tc>
          <w:tcPr>
            <w:tcW w:w="1021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7485" w:rsidRPr="00B67485" w:rsidRDefault="00B67485" w:rsidP="000F30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B67485">
              <w:rPr>
                <w:rFonts w:ascii="Times New Roman" w:hAnsi="Times New Roman"/>
                <w:b/>
                <w:bCs/>
              </w:rPr>
              <w:t>на 202</w:t>
            </w:r>
            <w:r w:rsidR="009B5A1F">
              <w:rPr>
                <w:rFonts w:ascii="Times New Roman" w:hAnsi="Times New Roman"/>
                <w:b/>
                <w:bCs/>
              </w:rPr>
              <w:t>6</w:t>
            </w:r>
            <w:r w:rsidRPr="00B67485">
              <w:rPr>
                <w:rFonts w:ascii="Times New Roman" w:hAnsi="Times New Roman"/>
                <w:b/>
                <w:bCs/>
              </w:rPr>
              <w:t xml:space="preserve"> год и плановый период 202</w:t>
            </w:r>
            <w:r w:rsidR="009B5A1F">
              <w:rPr>
                <w:rFonts w:ascii="Times New Roman" w:hAnsi="Times New Roman"/>
                <w:b/>
                <w:bCs/>
              </w:rPr>
              <w:t>7</w:t>
            </w:r>
            <w:r w:rsidRPr="00B67485">
              <w:rPr>
                <w:rFonts w:ascii="Times New Roman" w:hAnsi="Times New Roman"/>
                <w:b/>
                <w:bCs/>
              </w:rPr>
              <w:t xml:space="preserve"> и 202</w:t>
            </w:r>
            <w:r w:rsidR="009B5A1F">
              <w:rPr>
                <w:rFonts w:ascii="Times New Roman" w:hAnsi="Times New Roman"/>
                <w:b/>
                <w:bCs/>
              </w:rPr>
              <w:t>8</w:t>
            </w:r>
            <w:r w:rsidR="000F3078">
              <w:rPr>
                <w:rFonts w:ascii="Times New Roman" w:hAnsi="Times New Roman"/>
                <w:b/>
                <w:bCs/>
              </w:rPr>
              <w:t xml:space="preserve"> </w:t>
            </w:r>
            <w:r w:rsidRPr="00B67485">
              <w:rPr>
                <w:rFonts w:ascii="Times New Roman" w:hAnsi="Times New Roman"/>
                <w:b/>
                <w:bCs/>
              </w:rPr>
              <w:t>годов</w:t>
            </w:r>
          </w:p>
        </w:tc>
      </w:tr>
      <w:tr w:rsidR="00DA12B8" w:rsidRPr="00B67485" w:rsidTr="00E074CE">
        <w:trPr>
          <w:trHeight w:val="255"/>
        </w:trPr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67485" w:rsidRPr="008C7D53" w:rsidRDefault="008C7D53" w:rsidP="00B6748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D53">
              <w:rPr>
                <w:rFonts w:ascii="Times New Roman" w:hAnsi="Times New Roman"/>
                <w:sz w:val="18"/>
                <w:szCs w:val="18"/>
              </w:rPr>
              <w:t>Единица измерения руб.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67485" w:rsidRPr="00B67485" w:rsidRDefault="00B67485" w:rsidP="00B6748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67485" w:rsidRPr="00B67485" w:rsidRDefault="00B67485" w:rsidP="00B6748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67485" w:rsidRPr="00B67485" w:rsidRDefault="00B67485" w:rsidP="00B6748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67485" w:rsidRPr="00B67485" w:rsidRDefault="00B67485" w:rsidP="00B6748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67485" w:rsidRPr="00B67485" w:rsidRDefault="00B67485" w:rsidP="00B6748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7485" w:rsidRPr="00B67485" w:rsidRDefault="00B67485" w:rsidP="00B6748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A12B8" w:rsidRPr="009D103E" w:rsidTr="00E074CE">
        <w:trPr>
          <w:trHeight w:val="255"/>
        </w:trPr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03E" w:rsidRPr="00C7543E" w:rsidRDefault="009D103E" w:rsidP="009D103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C7543E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Наименование кода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03E" w:rsidRPr="00C7543E" w:rsidRDefault="009D103E" w:rsidP="009D103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C7543E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КФСР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03E" w:rsidRPr="00C7543E" w:rsidRDefault="009D103E" w:rsidP="009D103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C7543E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КЦСР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03E" w:rsidRPr="00C7543E" w:rsidRDefault="009D103E" w:rsidP="009D103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C7543E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КВР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03E" w:rsidRPr="00C7543E" w:rsidRDefault="009D103E" w:rsidP="009D103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C7543E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Ассигнования 202</w:t>
            </w:r>
            <w:r w:rsidR="009B5A1F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6</w:t>
            </w:r>
            <w:r w:rsidRPr="00C7543E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03E" w:rsidRPr="00C7543E" w:rsidRDefault="009D103E" w:rsidP="009D103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C7543E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Ассигнования 202</w:t>
            </w:r>
            <w:r w:rsidR="009B5A1F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7</w:t>
            </w:r>
            <w:r w:rsidRPr="00C7543E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год 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03E" w:rsidRPr="00C7543E" w:rsidRDefault="009D103E" w:rsidP="009D103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C7543E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Ассигнования 202</w:t>
            </w:r>
            <w:r w:rsidR="009B5A1F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8</w:t>
            </w:r>
            <w:r w:rsidRPr="00C7543E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год </w:t>
            </w:r>
          </w:p>
        </w:tc>
      </w:tr>
      <w:tr w:rsidR="00DA12B8" w:rsidRPr="009D103E" w:rsidTr="00E074CE">
        <w:trPr>
          <w:trHeight w:val="420"/>
        </w:trPr>
        <w:tc>
          <w:tcPr>
            <w:tcW w:w="3249" w:type="dxa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ИТОГО: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C54837" w:rsidP="009D103E">
            <w:pPr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9 4</w:t>
            </w:r>
            <w:r w:rsidR="009B5A1F">
              <w:rPr>
                <w:rFonts w:ascii="Times New Roman" w:hAnsi="Times New Roman"/>
                <w:b/>
                <w:bCs/>
                <w:sz w:val="18"/>
                <w:szCs w:val="18"/>
              </w:rPr>
              <w:t>20 890</w:t>
            </w:r>
            <w:r w:rsidR="00C7543E">
              <w:rPr>
                <w:rFonts w:ascii="Times New Roman" w:hAnsi="Times New Roman"/>
                <w:b/>
                <w:bCs/>
                <w:sz w:val="18"/>
                <w:szCs w:val="18"/>
              </w:rPr>
              <w:t>,00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B5A1F" w:rsidP="009D103E">
            <w:pPr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7 622 420</w:t>
            </w:r>
            <w:r w:rsidR="00BE4529">
              <w:rPr>
                <w:rFonts w:ascii="Times New Roman" w:hAnsi="Times New Roman"/>
                <w:b/>
                <w:bCs/>
                <w:sz w:val="18"/>
                <w:szCs w:val="18"/>
              </w:rPr>
              <w:t>,00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BE4529" w:rsidP="009D103E">
            <w:pPr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8</w:t>
            </w:r>
            <w:r w:rsidR="009B5A1F">
              <w:rPr>
                <w:rFonts w:ascii="Times New Roman" w:hAnsi="Times New Roman"/>
                <w:b/>
                <w:bCs/>
                <w:sz w:val="18"/>
                <w:szCs w:val="18"/>
              </w:rPr>
              <w:t> 084 260</w:t>
            </w:r>
            <w:r w:rsidR="009D103E"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,00</w:t>
            </w:r>
          </w:p>
        </w:tc>
      </w:tr>
      <w:tr w:rsidR="00DA12B8" w:rsidRPr="009D103E" w:rsidTr="00E074CE">
        <w:trPr>
          <w:trHeight w:val="270"/>
        </w:trPr>
        <w:tc>
          <w:tcPr>
            <w:tcW w:w="3249" w:type="dxa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9D103E" w:rsidRPr="009D103E" w:rsidRDefault="009D103E" w:rsidP="009D103E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9D103E" w:rsidRPr="009D103E" w:rsidRDefault="009D103E" w:rsidP="009D103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01.00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9D103E" w:rsidRPr="009D103E" w:rsidRDefault="009D103E" w:rsidP="009D103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9D103E" w:rsidRPr="009D103E" w:rsidRDefault="009D103E" w:rsidP="009D103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9D103E" w:rsidRPr="009D103E" w:rsidRDefault="00C54837" w:rsidP="009D103E">
            <w:pPr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5 005</w:t>
            </w:r>
            <w:r w:rsidR="009B5A1F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000</w:t>
            </w:r>
            <w:r w:rsidR="00C7543E">
              <w:rPr>
                <w:rFonts w:ascii="Times New Roman" w:hAnsi="Times New Roman"/>
                <w:b/>
                <w:bCs/>
                <w:sz w:val="18"/>
                <w:szCs w:val="18"/>
              </w:rPr>
              <w:t>,</w:t>
            </w:r>
            <w:r w:rsidR="009D103E"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9D103E" w:rsidRPr="009D103E" w:rsidRDefault="009B5A1F" w:rsidP="00C7543E">
            <w:pPr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2 759 900</w:t>
            </w:r>
            <w:r w:rsidR="009D103E"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,00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03E" w:rsidRPr="009D103E" w:rsidRDefault="009B5A1F" w:rsidP="009D103E">
            <w:pPr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3 117 100</w:t>
            </w:r>
            <w:r w:rsidR="009D103E"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,00</w:t>
            </w:r>
          </w:p>
        </w:tc>
      </w:tr>
      <w:tr w:rsidR="00DA12B8" w:rsidRPr="009D103E" w:rsidTr="00E074CE">
        <w:trPr>
          <w:trHeight w:val="183"/>
        </w:trPr>
        <w:tc>
          <w:tcPr>
            <w:tcW w:w="3249" w:type="dxa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outlineLvl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center"/>
              <w:outlineLvl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01.02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center"/>
              <w:outlineLvl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center"/>
              <w:outlineLvl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B5A1F" w:rsidP="00C7543E">
            <w:pPr>
              <w:jc w:val="right"/>
              <w:outlineLvl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1 160 0</w:t>
            </w:r>
            <w:r w:rsidR="009D103E"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00,00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B5A1F" w:rsidP="00C7543E">
            <w:pPr>
              <w:jc w:val="right"/>
              <w:outlineLvl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1 160 000</w:t>
            </w:r>
            <w:r w:rsidR="009D103E"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,00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B5A1F" w:rsidP="00C7543E">
            <w:pPr>
              <w:jc w:val="right"/>
              <w:outlineLvl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1 160</w:t>
            </w:r>
            <w:r w:rsidR="009D103E"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000,00</w:t>
            </w:r>
          </w:p>
        </w:tc>
      </w:tr>
      <w:tr w:rsidR="009B5A1F" w:rsidRPr="009D103E" w:rsidTr="00E074CE">
        <w:trPr>
          <w:trHeight w:val="70"/>
        </w:trPr>
        <w:tc>
          <w:tcPr>
            <w:tcW w:w="3249" w:type="dxa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B5A1F" w:rsidRPr="009D103E" w:rsidRDefault="009B5A1F" w:rsidP="009B5A1F">
            <w:pPr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"МП "Повышение эффективности деятельности в сфере муниципального управления в администрации Большеивановского сельского поселения 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на 202</w:t>
            </w:r>
            <w:r w:rsidR="006B6918">
              <w:rPr>
                <w:rFonts w:ascii="Times New Roman" w:hAnsi="Times New Roman"/>
                <w:b/>
                <w:bCs/>
                <w:sz w:val="18"/>
                <w:szCs w:val="18"/>
              </w:rPr>
              <w:t>6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- 202</w:t>
            </w:r>
            <w:r w:rsidR="006B6918">
              <w:rPr>
                <w:rFonts w:ascii="Times New Roman" w:hAnsi="Times New Roman"/>
                <w:b/>
                <w:bCs/>
                <w:sz w:val="18"/>
                <w:szCs w:val="18"/>
              </w:rPr>
              <w:t>8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годы»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B5A1F" w:rsidRPr="009D103E" w:rsidRDefault="009B5A1F" w:rsidP="009B5A1F">
            <w:pPr>
              <w:jc w:val="center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01.02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B5A1F" w:rsidRPr="009D103E" w:rsidRDefault="009B5A1F" w:rsidP="009B5A1F">
            <w:pPr>
              <w:jc w:val="center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51.0.00.00000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B5A1F" w:rsidRPr="009D103E" w:rsidRDefault="009B5A1F" w:rsidP="009B5A1F">
            <w:pPr>
              <w:jc w:val="center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B5A1F" w:rsidRPr="009D103E" w:rsidRDefault="009B5A1F" w:rsidP="009B5A1F">
            <w:pPr>
              <w:jc w:val="right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1 160 0</w:t>
            </w: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00,00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B5A1F" w:rsidRPr="009D103E" w:rsidRDefault="009B5A1F" w:rsidP="009B5A1F">
            <w:pPr>
              <w:jc w:val="right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1 160 000</w:t>
            </w: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,00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5A1F" w:rsidRPr="009D103E" w:rsidRDefault="009B5A1F" w:rsidP="009B5A1F">
            <w:pPr>
              <w:jc w:val="right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1 160</w:t>
            </w: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000,00</w:t>
            </w:r>
          </w:p>
        </w:tc>
      </w:tr>
      <w:tr w:rsidR="009B5A1F" w:rsidRPr="009D103E" w:rsidTr="00E074CE">
        <w:trPr>
          <w:trHeight w:val="134"/>
        </w:trPr>
        <w:tc>
          <w:tcPr>
            <w:tcW w:w="3249" w:type="dxa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B5A1F" w:rsidRPr="009D103E" w:rsidRDefault="009B5A1F" w:rsidP="009B5A1F">
            <w:pPr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Фонд оплаты труда государственных (муниципальных) органов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B5A1F" w:rsidRPr="009D103E" w:rsidRDefault="009B5A1F" w:rsidP="009B5A1F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01.02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B5A1F" w:rsidRPr="009D103E" w:rsidRDefault="009B5A1F" w:rsidP="009B5A1F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51.0.01.00000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B5A1F" w:rsidRPr="009D103E" w:rsidRDefault="009B5A1F" w:rsidP="009B5A1F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1.2.1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B5A1F" w:rsidRPr="009D103E" w:rsidRDefault="009B5A1F" w:rsidP="009B5A1F">
            <w:pPr>
              <w:jc w:val="right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890 000,</w:t>
            </w: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B5A1F" w:rsidRPr="009D103E" w:rsidRDefault="009B5A1F" w:rsidP="009B5A1F">
            <w:pPr>
              <w:jc w:val="right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890 000,</w:t>
            </w: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B5A1F" w:rsidRPr="009D103E" w:rsidRDefault="009B5A1F" w:rsidP="009B5A1F">
            <w:pPr>
              <w:jc w:val="right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890 000,</w:t>
            </w: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00</w:t>
            </w:r>
          </w:p>
        </w:tc>
      </w:tr>
      <w:tr w:rsidR="009B5A1F" w:rsidRPr="009D103E" w:rsidTr="00E074CE">
        <w:trPr>
          <w:trHeight w:val="70"/>
        </w:trPr>
        <w:tc>
          <w:tcPr>
            <w:tcW w:w="324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9B5A1F" w:rsidRPr="009D103E" w:rsidRDefault="009B5A1F" w:rsidP="009B5A1F">
            <w:pPr>
              <w:outlineLvl w:val="3"/>
              <w:rPr>
                <w:rFonts w:ascii="Times New Roman" w:hAnsi="Times New Roman"/>
                <w:sz w:val="18"/>
                <w:szCs w:val="18"/>
              </w:rPr>
            </w:pPr>
            <w:r w:rsidRPr="009D103E">
              <w:rPr>
                <w:rFonts w:ascii="Times New Roman" w:hAnsi="Times New Roman"/>
                <w:sz w:val="18"/>
                <w:szCs w:val="18"/>
              </w:rPr>
              <w:t>Фонд оплаты труда государственных (муниципальных) органов</w:t>
            </w:r>
          </w:p>
        </w:tc>
        <w:tc>
          <w:tcPr>
            <w:tcW w:w="1049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9B5A1F" w:rsidRPr="009D103E" w:rsidRDefault="009B5A1F" w:rsidP="009B5A1F">
            <w:pPr>
              <w:jc w:val="center"/>
              <w:outlineLvl w:val="3"/>
              <w:rPr>
                <w:rFonts w:ascii="Times New Roman" w:hAnsi="Times New Roman"/>
                <w:sz w:val="18"/>
                <w:szCs w:val="18"/>
              </w:rPr>
            </w:pPr>
            <w:r w:rsidRPr="009D103E">
              <w:rPr>
                <w:rFonts w:ascii="Times New Roman" w:hAnsi="Times New Roman"/>
                <w:sz w:val="18"/>
                <w:szCs w:val="18"/>
              </w:rPr>
              <w:t>01.02</w:t>
            </w:r>
          </w:p>
        </w:tc>
        <w:tc>
          <w:tcPr>
            <w:tcW w:w="1341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9B5A1F" w:rsidRPr="009D103E" w:rsidRDefault="009B5A1F" w:rsidP="009B5A1F">
            <w:pPr>
              <w:jc w:val="center"/>
              <w:outlineLvl w:val="3"/>
              <w:rPr>
                <w:rFonts w:ascii="Times New Roman" w:hAnsi="Times New Roman"/>
                <w:sz w:val="18"/>
                <w:szCs w:val="18"/>
              </w:rPr>
            </w:pPr>
            <w:r w:rsidRPr="009D103E">
              <w:rPr>
                <w:rFonts w:ascii="Times New Roman" w:hAnsi="Times New Roman"/>
                <w:sz w:val="18"/>
                <w:szCs w:val="18"/>
              </w:rPr>
              <w:t>51.0.01.00000</w:t>
            </w:r>
          </w:p>
        </w:tc>
        <w:tc>
          <w:tcPr>
            <w:tcW w:w="627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9B5A1F" w:rsidRPr="009D103E" w:rsidRDefault="009B5A1F" w:rsidP="009B5A1F">
            <w:pPr>
              <w:jc w:val="center"/>
              <w:outlineLvl w:val="3"/>
              <w:rPr>
                <w:rFonts w:ascii="Times New Roman" w:hAnsi="Times New Roman"/>
                <w:sz w:val="18"/>
                <w:szCs w:val="18"/>
              </w:rPr>
            </w:pPr>
            <w:r w:rsidRPr="009D103E">
              <w:rPr>
                <w:rFonts w:ascii="Times New Roman" w:hAnsi="Times New Roman"/>
                <w:sz w:val="18"/>
                <w:szCs w:val="18"/>
              </w:rPr>
              <w:t>1.2.1</w:t>
            </w:r>
          </w:p>
        </w:tc>
        <w:tc>
          <w:tcPr>
            <w:tcW w:w="1349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9B5A1F" w:rsidRPr="009D103E" w:rsidRDefault="009B5A1F" w:rsidP="009B5A1F">
            <w:pPr>
              <w:jc w:val="right"/>
              <w:outlineLvl w:val="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890 </w:t>
            </w:r>
            <w:r w:rsidRPr="009D103E">
              <w:rPr>
                <w:rFonts w:ascii="Times New Roman" w:hAnsi="Times New Roman"/>
                <w:sz w:val="18"/>
                <w:szCs w:val="18"/>
              </w:rPr>
              <w:t>000,00</w:t>
            </w:r>
          </w:p>
        </w:tc>
        <w:tc>
          <w:tcPr>
            <w:tcW w:w="1349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9B5A1F" w:rsidRPr="009D103E" w:rsidRDefault="009B5A1F" w:rsidP="009B5A1F">
            <w:pPr>
              <w:jc w:val="right"/>
              <w:outlineLvl w:val="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890 </w:t>
            </w:r>
            <w:r w:rsidRPr="009D103E">
              <w:rPr>
                <w:rFonts w:ascii="Times New Roman" w:hAnsi="Times New Roman"/>
                <w:sz w:val="18"/>
                <w:szCs w:val="18"/>
              </w:rPr>
              <w:t>000,00</w:t>
            </w:r>
          </w:p>
        </w:tc>
        <w:tc>
          <w:tcPr>
            <w:tcW w:w="1248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9B5A1F" w:rsidRPr="009D103E" w:rsidRDefault="009B5A1F" w:rsidP="009B5A1F">
            <w:pPr>
              <w:jc w:val="right"/>
              <w:outlineLvl w:val="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890 </w:t>
            </w:r>
            <w:r w:rsidRPr="009D103E">
              <w:rPr>
                <w:rFonts w:ascii="Times New Roman" w:hAnsi="Times New Roman"/>
                <w:sz w:val="18"/>
                <w:szCs w:val="18"/>
              </w:rPr>
              <w:t>000,00</w:t>
            </w:r>
          </w:p>
        </w:tc>
      </w:tr>
      <w:tr w:rsidR="009B5A1F" w:rsidRPr="009D103E" w:rsidTr="00E074CE">
        <w:trPr>
          <w:trHeight w:val="326"/>
        </w:trPr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B5A1F" w:rsidRPr="009D103E" w:rsidRDefault="009B5A1F" w:rsidP="009B5A1F">
            <w:pPr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B5A1F" w:rsidRPr="009D103E" w:rsidRDefault="009B5A1F" w:rsidP="009B5A1F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01.02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B5A1F" w:rsidRPr="009D103E" w:rsidRDefault="009B5A1F" w:rsidP="009B5A1F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51.0.01.00000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B5A1F" w:rsidRPr="009D103E" w:rsidRDefault="009B5A1F" w:rsidP="009B5A1F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1.2.9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B5A1F" w:rsidRPr="009D103E" w:rsidRDefault="009B5A1F" w:rsidP="009B5A1F">
            <w:pPr>
              <w:jc w:val="right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270</w:t>
            </w: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000,00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B5A1F" w:rsidRPr="009D103E" w:rsidRDefault="009B5A1F" w:rsidP="009B5A1F">
            <w:pPr>
              <w:jc w:val="right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270</w:t>
            </w: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000,00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B5A1F" w:rsidRPr="009D103E" w:rsidRDefault="009B5A1F" w:rsidP="009B5A1F">
            <w:pPr>
              <w:jc w:val="right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270</w:t>
            </w: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000,00</w:t>
            </w:r>
          </w:p>
        </w:tc>
      </w:tr>
      <w:tr w:rsidR="009B5A1F" w:rsidRPr="009D103E" w:rsidTr="00E074CE">
        <w:trPr>
          <w:trHeight w:val="375"/>
        </w:trPr>
        <w:tc>
          <w:tcPr>
            <w:tcW w:w="324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9B5A1F" w:rsidRPr="009D103E" w:rsidRDefault="009B5A1F" w:rsidP="009B5A1F">
            <w:pPr>
              <w:outlineLvl w:val="3"/>
              <w:rPr>
                <w:rFonts w:ascii="Times New Roman" w:hAnsi="Times New Roman"/>
                <w:sz w:val="18"/>
                <w:szCs w:val="18"/>
              </w:rPr>
            </w:pPr>
            <w:r w:rsidRPr="009D103E">
              <w:rPr>
                <w:rFonts w:ascii="Times New Roman" w:hAnsi="Times New Roman"/>
                <w:sz w:val="18"/>
                <w:szCs w:val="18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049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9B5A1F" w:rsidRPr="009D103E" w:rsidRDefault="009B5A1F" w:rsidP="009B5A1F">
            <w:pPr>
              <w:jc w:val="center"/>
              <w:outlineLvl w:val="3"/>
              <w:rPr>
                <w:rFonts w:ascii="Times New Roman" w:hAnsi="Times New Roman"/>
                <w:sz w:val="18"/>
                <w:szCs w:val="18"/>
              </w:rPr>
            </w:pPr>
            <w:r w:rsidRPr="009D103E">
              <w:rPr>
                <w:rFonts w:ascii="Times New Roman" w:hAnsi="Times New Roman"/>
                <w:sz w:val="18"/>
                <w:szCs w:val="18"/>
              </w:rPr>
              <w:t>01.02</w:t>
            </w:r>
          </w:p>
        </w:tc>
        <w:tc>
          <w:tcPr>
            <w:tcW w:w="1341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9B5A1F" w:rsidRPr="009D103E" w:rsidRDefault="009B5A1F" w:rsidP="009B5A1F">
            <w:pPr>
              <w:jc w:val="center"/>
              <w:outlineLvl w:val="3"/>
              <w:rPr>
                <w:rFonts w:ascii="Times New Roman" w:hAnsi="Times New Roman"/>
                <w:sz w:val="18"/>
                <w:szCs w:val="18"/>
              </w:rPr>
            </w:pPr>
            <w:r w:rsidRPr="009D103E">
              <w:rPr>
                <w:rFonts w:ascii="Times New Roman" w:hAnsi="Times New Roman"/>
                <w:sz w:val="18"/>
                <w:szCs w:val="18"/>
              </w:rPr>
              <w:t>51.0.01.00000</w:t>
            </w:r>
          </w:p>
        </w:tc>
        <w:tc>
          <w:tcPr>
            <w:tcW w:w="627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9B5A1F" w:rsidRPr="009D103E" w:rsidRDefault="009B5A1F" w:rsidP="009B5A1F">
            <w:pPr>
              <w:jc w:val="center"/>
              <w:outlineLvl w:val="3"/>
              <w:rPr>
                <w:rFonts w:ascii="Times New Roman" w:hAnsi="Times New Roman"/>
                <w:sz w:val="18"/>
                <w:szCs w:val="18"/>
              </w:rPr>
            </w:pPr>
            <w:r w:rsidRPr="009D103E">
              <w:rPr>
                <w:rFonts w:ascii="Times New Roman" w:hAnsi="Times New Roman"/>
                <w:sz w:val="18"/>
                <w:szCs w:val="18"/>
              </w:rPr>
              <w:t>1.2.9</w:t>
            </w:r>
          </w:p>
        </w:tc>
        <w:tc>
          <w:tcPr>
            <w:tcW w:w="1349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9B5A1F" w:rsidRPr="009D103E" w:rsidRDefault="009B5A1F" w:rsidP="009B5A1F">
            <w:pPr>
              <w:jc w:val="right"/>
              <w:outlineLvl w:val="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270</w:t>
            </w:r>
            <w:r w:rsidRPr="009D103E">
              <w:rPr>
                <w:rFonts w:ascii="Times New Roman" w:hAnsi="Times New Roman"/>
                <w:sz w:val="18"/>
                <w:szCs w:val="18"/>
              </w:rPr>
              <w:t xml:space="preserve"> 000,00</w:t>
            </w:r>
          </w:p>
        </w:tc>
        <w:tc>
          <w:tcPr>
            <w:tcW w:w="1349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9B5A1F" w:rsidRPr="009D103E" w:rsidRDefault="009B5A1F" w:rsidP="009B5A1F">
            <w:pPr>
              <w:jc w:val="right"/>
              <w:outlineLvl w:val="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270</w:t>
            </w:r>
            <w:r w:rsidRPr="009D103E">
              <w:rPr>
                <w:rFonts w:ascii="Times New Roman" w:hAnsi="Times New Roman"/>
                <w:sz w:val="18"/>
                <w:szCs w:val="18"/>
              </w:rPr>
              <w:t xml:space="preserve"> 000,00</w:t>
            </w:r>
          </w:p>
        </w:tc>
        <w:tc>
          <w:tcPr>
            <w:tcW w:w="1248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9B5A1F" w:rsidRPr="009D103E" w:rsidRDefault="009B5A1F" w:rsidP="009B5A1F">
            <w:pPr>
              <w:jc w:val="right"/>
              <w:outlineLvl w:val="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270</w:t>
            </w:r>
            <w:r w:rsidRPr="009D103E">
              <w:rPr>
                <w:rFonts w:ascii="Times New Roman" w:hAnsi="Times New Roman"/>
                <w:sz w:val="18"/>
                <w:szCs w:val="18"/>
              </w:rPr>
              <w:t xml:space="preserve"> 000,00</w:t>
            </w:r>
          </w:p>
        </w:tc>
      </w:tr>
      <w:tr w:rsidR="00DA12B8" w:rsidRPr="009D103E" w:rsidTr="00E074CE">
        <w:trPr>
          <w:trHeight w:val="735"/>
        </w:trPr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outlineLvl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center"/>
              <w:outlineLvl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01.04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center"/>
              <w:outlineLvl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center"/>
              <w:outlineLvl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B5A1F" w:rsidP="009D103E">
            <w:pPr>
              <w:jc w:val="right"/>
              <w:outlineLvl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2 </w:t>
            </w:r>
            <w:r w:rsidR="00502A57">
              <w:rPr>
                <w:rFonts w:ascii="Times New Roman" w:hAnsi="Times New Roman"/>
                <w:b/>
                <w:bCs/>
                <w:sz w:val="18"/>
                <w:szCs w:val="18"/>
              </w:rPr>
              <w:t>492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317</w:t>
            </w:r>
            <w:r w:rsidR="009D103E"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,00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B5A1F" w:rsidP="00DE6CCF">
            <w:pPr>
              <w:jc w:val="right"/>
              <w:outlineLvl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1 403 780</w:t>
            </w:r>
            <w:r w:rsidR="009D103E"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,00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B5A1F" w:rsidP="009D103E">
            <w:pPr>
              <w:jc w:val="right"/>
              <w:outlineLvl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1 556 787</w:t>
            </w:r>
            <w:r w:rsidR="009D103E"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,00</w:t>
            </w:r>
          </w:p>
        </w:tc>
      </w:tr>
      <w:tr w:rsidR="00DA12B8" w:rsidRPr="009D103E" w:rsidTr="00E074CE">
        <w:trPr>
          <w:trHeight w:val="447"/>
        </w:trPr>
        <w:tc>
          <w:tcPr>
            <w:tcW w:w="3249" w:type="dxa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"МП "Повышение эффективности деятельности в сфере муниципального управления в администрации Большеивановского сельского поселения </w:t>
            </w:r>
            <w:r w:rsidR="00C7543E">
              <w:rPr>
                <w:rFonts w:ascii="Times New Roman" w:hAnsi="Times New Roman"/>
                <w:b/>
                <w:bCs/>
                <w:sz w:val="18"/>
                <w:szCs w:val="18"/>
              </w:rPr>
              <w:t>на 202</w:t>
            </w:r>
            <w:r w:rsidR="006B6918">
              <w:rPr>
                <w:rFonts w:ascii="Times New Roman" w:hAnsi="Times New Roman"/>
                <w:b/>
                <w:bCs/>
                <w:sz w:val="18"/>
                <w:szCs w:val="18"/>
              </w:rPr>
              <w:t>6</w:t>
            </w:r>
            <w:r w:rsidR="00C754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- </w:t>
            </w:r>
            <w:r w:rsidR="00C7543E">
              <w:rPr>
                <w:rFonts w:ascii="Times New Roman" w:hAnsi="Times New Roman"/>
                <w:b/>
                <w:bCs/>
                <w:sz w:val="18"/>
                <w:szCs w:val="18"/>
              </w:rPr>
              <w:lastRenderedPageBreak/>
              <w:t>202</w:t>
            </w:r>
            <w:r w:rsidR="006B6918">
              <w:rPr>
                <w:rFonts w:ascii="Times New Roman" w:hAnsi="Times New Roman"/>
                <w:b/>
                <w:bCs/>
                <w:sz w:val="18"/>
                <w:szCs w:val="18"/>
              </w:rPr>
              <w:t>8</w:t>
            </w:r>
            <w:r w:rsidR="00C7543E">
              <w:rPr>
                <w:rFonts w:ascii="Times New Roman" w:hAnsi="Times New Roman"/>
                <w:b/>
                <w:bCs/>
                <w:sz w:val="18"/>
                <w:szCs w:val="18"/>
              </w:rPr>
              <w:t>годы»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center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lastRenderedPageBreak/>
              <w:t>01.04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center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51.0.00.00000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center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C7543E">
            <w:pPr>
              <w:jc w:val="right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2</w:t>
            </w:r>
            <w:r w:rsidR="009B5A1F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  <w:r w:rsidR="00502A57">
              <w:rPr>
                <w:rFonts w:ascii="Times New Roman" w:hAnsi="Times New Roman"/>
                <w:b/>
                <w:bCs/>
                <w:sz w:val="18"/>
                <w:szCs w:val="18"/>
              </w:rPr>
              <w:t>48</w:t>
            </w:r>
            <w:r w:rsidR="0057542F">
              <w:rPr>
                <w:rFonts w:ascii="Times New Roman" w:hAnsi="Times New Roman"/>
                <w:b/>
                <w:bCs/>
                <w:sz w:val="18"/>
                <w:szCs w:val="18"/>
              </w:rPr>
              <w:t>4</w:t>
            </w:r>
            <w:r w:rsidR="009B5A1F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017</w:t>
            </w: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,00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C7543E">
            <w:pPr>
              <w:jc w:val="right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1</w:t>
            </w:r>
            <w:r w:rsidR="009B5A1F">
              <w:rPr>
                <w:rFonts w:ascii="Times New Roman" w:hAnsi="Times New Roman"/>
                <w:b/>
                <w:bCs/>
                <w:sz w:val="18"/>
                <w:szCs w:val="18"/>
              </w:rPr>
              <w:t> 400 480</w:t>
            </w: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,00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B5A1F" w:rsidP="009D103E">
            <w:pPr>
              <w:jc w:val="right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1 553 487</w:t>
            </w:r>
            <w:r w:rsidR="009D103E"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,00</w:t>
            </w:r>
          </w:p>
        </w:tc>
      </w:tr>
      <w:tr w:rsidR="007B0678" w:rsidRPr="009D103E" w:rsidTr="00E074CE">
        <w:trPr>
          <w:trHeight w:val="419"/>
        </w:trPr>
        <w:tc>
          <w:tcPr>
            <w:tcW w:w="3249" w:type="dxa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7B0678" w:rsidRPr="009D103E" w:rsidRDefault="007B0678" w:rsidP="007B0678">
            <w:pPr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lastRenderedPageBreak/>
              <w:t>Фонд оплаты труда государственных (муниципальных) органов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7B0678" w:rsidRPr="009D103E" w:rsidRDefault="007B0678" w:rsidP="007B0678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01.04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7B0678" w:rsidRPr="009D103E" w:rsidRDefault="007B0678" w:rsidP="007B0678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51.0.02.00000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7B0678" w:rsidRPr="009D103E" w:rsidRDefault="007B0678" w:rsidP="007B0678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1.2.1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7B0678" w:rsidRPr="009D103E" w:rsidRDefault="007B0678" w:rsidP="007B0678">
            <w:pPr>
              <w:jc w:val="right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1 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750</w:t>
            </w: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000,00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7B0678" w:rsidRPr="009D103E" w:rsidRDefault="001B6AB7" w:rsidP="007B0678">
            <w:pPr>
              <w:jc w:val="right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1 20</w:t>
            </w:r>
            <w:r w:rsidR="007B0678">
              <w:rPr>
                <w:rFonts w:ascii="Times New Roman" w:hAnsi="Times New Roman"/>
                <w:b/>
                <w:bCs/>
                <w:sz w:val="18"/>
                <w:szCs w:val="18"/>
              </w:rPr>
              <w:t>0</w:t>
            </w:r>
            <w:r w:rsidR="007B0678"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000,00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7B0678" w:rsidRPr="009D103E" w:rsidRDefault="007B0678" w:rsidP="007B0678">
            <w:pPr>
              <w:jc w:val="right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1 </w:t>
            </w:r>
            <w:r w:rsidR="001B6AB7">
              <w:rPr>
                <w:rFonts w:ascii="Times New Roman" w:hAnsi="Times New Roman"/>
                <w:b/>
                <w:bCs/>
                <w:sz w:val="18"/>
                <w:szCs w:val="18"/>
              </w:rPr>
              <w:t>300</w:t>
            </w: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000,00</w:t>
            </w:r>
          </w:p>
        </w:tc>
      </w:tr>
      <w:tr w:rsidR="007B0678" w:rsidRPr="009D103E" w:rsidTr="00E074CE">
        <w:trPr>
          <w:trHeight w:val="93"/>
        </w:trPr>
        <w:tc>
          <w:tcPr>
            <w:tcW w:w="324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7B0678" w:rsidRPr="009D103E" w:rsidRDefault="007B0678" w:rsidP="007B0678">
            <w:pPr>
              <w:outlineLvl w:val="3"/>
              <w:rPr>
                <w:rFonts w:ascii="Times New Roman" w:hAnsi="Times New Roman"/>
                <w:sz w:val="18"/>
                <w:szCs w:val="18"/>
              </w:rPr>
            </w:pPr>
            <w:r w:rsidRPr="009D103E">
              <w:rPr>
                <w:rFonts w:ascii="Times New Roman" w:hAnsi="Times New Roman"/>
                <w:sz w:val="18"/>
                <w:szCs w:val="18"/>
              </w:rPr>
              <w:t>Фонд оплаты труда государственных (муниципальных) органов</w:t>
            </w:r>
          </w:p>
        </w:tc>
        <w:tc>
          <w:tcPr>
            <w:tcW w:w="1049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7B0678" w:rsidRPr="009D103E" w:rsidRDefault="007B0678" w:rsidP="007B0678">
            <w:pPr>
              <w:jc w:val="center"/>
              <w:outlineLvl w:val="3"/>
              <w:rPr>
                <w:rFonts w:ascii="Times New Roman" w:hAnsi="Times New Roman"/>
                <w:sz w:val="18"/>
                <w:szCs w:val="18"/>
              </w:rPr>
            </w:pPr>
            <w:r w:rsidRPr="009D103E">
              <w:rPr>
                <w:rFonts w:ascii="Times New Roman" w:hAnsi="Times New Roman"/>
                <w:sz w:val="18"/>
                <w:szCs w:val="18"/>
              </w:rPr>
              <w:t>01.04</w:t>
            </w:r>
          </w:p>
        </w:tc>
        <w:tc>
          <w:tcPr>
            <w:tcW w:w="1341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7B0678" w:rsidRPr="009D103E" w:rsidRDefault="007B0678" w:rsidP="007B0678">
            <w:pPr>
              <w:jc w:val="center"/>
              <w:outlineLvl w:val="3"/>
              <w:rPr>
                <w:rFonts w:ascii="Times New Roman" w:hAnsi="Times New Roman"/>
                <w:sz w:val="18"/>
                <w:szCs w:val="18"/>
              </w:rPr>
            </w:pPr>
            <w:r w:rsidRPr="009D103E">
              <w:rPr>
                <w:rFonts w:ascii="Times New Roman" w:hAnsi="Times New Roman"/>
                <w:sz w:val="18"/>
                <w:szCs w:val="18"/>
              </w:rPr>
              <w:t>51.0.02.00000</w:t>
            </w:r>
          </w:p>
        </w:tc>
        <w:tc>
          <w:tcPr>
            <w:tcW w:w="627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7B0678" w:rsidRPr="009D103E" w:rsidRDefault="007B0678" w:rsidP="007B0678">
            <w:pPr>
              <w:jc w:val="center"/>
              <w:outlineLvl w:val="3"/>
              <w:rPr>
                <w:rFonts w:ascii="Times New Roman" w:hAnsi="Times New Roman"/>
                <w:sz w:val="18"/>
                <w:szCs w:val="18"/>
              </w:rPr>
            </w:pPr>
            <w:r w:rsidRPr="009D103E">
              <w:rPr>
                <w:rFonts w:ascii="Times New Roman" w:hAnsi="Times New Roman"/>
                <w:sz w:val="18"/>
                <w:szCs w:val="18"/>
              </w:rPr>
              <w:t>1.2.1</w:t>
            </w:r>
          </w:p>
        </w:tc>
        <w:tc>
          <w:tcPr>
            <w:tcW w:w="1349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7B0678" w:rsidRPr="009D103E" w:rsidRDefault="007B0678" w:rsidP="007B0678">
            <w:pPr>
              <w:jc w:val="right"/>
              <w:outlineLvl w:val="3"/>
              <w:rPr>
                <w:rFonts w:ascii="Times New Roman" w:hAnsi="Times New Roman"/>
                <w:sz w:val="18"/>
                <w:szCs w:val="18"/>
              </w:rPr>
            </w:pPr>
            <w:r w:rsidRPr="009D103E">
              <w:rPr>
                <w:rFonts w:ascii="Times New Roman" w:hAnsi="Times New Roman"/>
                <w:sz w:val="18"/>
                <w:szCs w:val="18"/>
              </w:rPr>
              <w:t xml:space="preserve">1 </w:t>
            </w:r>
            <w:r>
              <w:rPr>
                <w:rFonts w:ascii="Times New Roman" w:hAnsi="Times New Roman"/>
                <w:sz w:val="18"/>
                <w:szCs w:val="18"/>
              </w:rPr>
              <w:t>750</w:t>
            </w:r>
            <w:r w:rsidRPr="009D103E">
              <w:rPr>
                <w:rFonts w:ascii="Times New Roman" w:hAnsi="Times New Roman"/>
                <w:sz w:val="18"/>
                <w:szCs w:val="18"/>
              </w:rPr>
              <w:t xml:space="preserve"> 000,00</w:t>
            </w:r>
          </w:p>
        </w:tc>
        <w:tc>
          <w:tcPr>
            <w:tcW w:w="1349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7B0678" w:rsidRPr="009D103E" w:rsidRDefault="001B6AB7" w:rsidP="007B0678">
            <w:pPr>
              <w:jc w:val="right"/>
              <w:outlineLvl w:val="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1 200</w:t>
            </w:r>
            <w:r w:rsidR="007B0678" w:rsidRPr="009D103E">
              <w:rPr>
                <w:rFonts w:ascii="Times New Roman" w:hAnsi="Times New Roman"/>
                <w:sz w:val="18"/>
                <w:szCs w:val="18"/>
              </w:rPr>
              <w:t xml:space="preserve"> 000,00</w:t>
            </w:r>
          </w:p>
        </w:tc>
        <w:tc>
          <w:tcPr>
            <w:tcW w:w="1248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7B0678" w:rsidRPr="009D103E" w:rsidRDefault="007B0678" w:rsidP="007B0678">
            <w:pPr>
              <w:jc w:val="right"/>
              <w:outlineLvl w:val="3"/>
              <w:rPr>
                <w:rFonts w:ascii="Times New Roman" w:hAnsi="Times New Roman"/>
                <w:sz w:val="18"/>
                <w:szCs w:val="18"/>
              </w:rPr>
            </w:pPr>
            <w:r w:rsidRPr="009D103E">
              <w:rPr>
                <w:rFonts w:ascii="Times New Roman" w:hAnsi="Times New Roman"/>
                <w:sz w:val="18"/>
                <w:szCs w:val="18"/>
              </w:rPr>
              <w:t xml:space="preserve">1 </w:t>
            </w:r>
            <w:r w:rsidR="001B6AB7">
              <w:rPr>
                <w:rFonts w:ascii="Times New Roman" w:hAnsi="Times New Roman"/>
                <w:sz w:val="18"/>
                <w:szCs w:val="18"/>
              </w:rPr>
              <w:t>30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  <w:r w:rsidRPr="009D103E">
              <w:rPr>
                <w:rFonts w:ascii="Times New Roman" w:hAnsi="Times New Roman"/>
                <w:sz w:val="18"/>
                <w:szCs w:val="18"/>
              </w:rPr>
              <w:t xml:space="preserve"> 000,00</w:t>
            </w:r>
          </w:p>
        </w:tc>
      </w:tr>
      <w:tr w:rsidR="007B0678" w:rsidRPr="009D103E" w:rsidTr="00E074CE">
        <w:trPr>
          <w:trHeight w:val="271"/>
        </w:trPr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7B0678" w:rsidRPr="009D103E" w:rsidRDefault="007B0678" w:rsidP="007B0678">
            <w:pPr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7B0678" w:rsidRPr="009D103E" w:rsidRDefault="007B0678" w:rsidP="007B0678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01.04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7B0678" w:rsidRPr="009D103E" w:rsidRDefault="007B0678" w:rsidP="007B0678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51.0.02.00000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7B0678" w:rsidRPr="009D103E" w:rsidRDefault="007B0678" w:rsidP="007B0678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1.2.9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7B0678" w:rsidRPr="009D103E" w:rsidRDefault="007B0678" w:rsidP="007B0678">
            <w:pPr>
              <w:jc w:val="right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530</w:t>
            </w: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000,00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7B0678" w:rsidRPr="009D103E" w:rsidRDefault="001B6AB7" w:rsidP="007B0678">
            <w:pPr>
              <w:jc w:val="right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200 48</w:t>
            </w:r>
            <w:r w:rsidR="007B0678"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7B0678" w:rsidRPr="009D103E" w:rsidRDefault="001B6AB7" w:rsidP="007B0678">
            <w:pPr>
              <w:jc w:val="right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253 487</w:t>
            </w:r>
            <w:r w:rsidR="007B0678"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,00</w:t>
            </w:r>
          </w:p>
        </w:tc>
      </w:tr>
      <w:tr w:rsidR="007B0678" w:rsidRPr="009D103E" w:rsidTr="00E074CE">
        <w:trPr>
          <w:trHeight w:val="418"/>
        </w:trPr>
        <w:tc>
          <w:tcPr>
            <w:tcW w:w="324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7B0678" w:rsidRPr="009D103E" w:rsidRDefault="007B0678" w:rsidP="007B0678">
            <w:pPr>
              <w:outlineLvl w:val="3"/>
              <w:rPr>
                <w:rFonts w:ascii="Times New Roman" w:hAnsi="Times New Roman"/>
                <w:sz w:val="18"/>
                <w:szCs w:val="18"/>
              </w:rPr>
            </w:pPr>
            <w:r w:rsidRPr="009D103E">
              <w:rPr>
                <w:rFonts w:ascii="Times New Roman" w:hAnsi="Times New Roman"/>
                <w:sz w:val="18"/>
                <w:szCs w:val="18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049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7B0678" w:rsidRPr="009D103E" w:rsidRDefault="007B0678" w:rsidP="007B0678">
            <w:pPr>
              <w:jc w:val="center"/>
              <w:outlineLvl w:val="3"/>
              <w:rPr>
                <w:rFonts w:ascii="Times New Roman" w:hAnsi="Times New Roman"/>
                <w:sz w:val="18"/>
                <w:szCs w:val="18"/>
              </w:rPr>
            </w:pPr>
            <w:r w:rsidRPr="009D103E">
              <w:rPr>
                <w:rFonts w:ascii="Times New Roman" w:hAnsi="Times New Roman"/>
                <w:sz w:val="18"/>
                <w:szCs w:val="18"/>
              </w:rPr>
              <w:t>01.04</w:t>
            </w:r>
          </w:p>
        </w:tc>
        <w:tc>
          <w:tcPr>
            <w:tcW w:w="1341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7B0678" w:rsidRPr="009D103E" w:rsidRDefault="007B0678" w:rsidP="007B0678">
            <w:pPr>
              <w:jc w:val="center"/>
              <w:outlineLvl w:val="3"/>
              <w:rPr>
                <w:rFonts w:ascii="Times New Roman" w:hAnsi="Times New Roman"/>
                <w:sz w:val="18"/>
                <w:szCs w:val="18"/>
              </w:rPr>
            </w:pPr>
            <w:r w:rsidRPr="009D103E">
              <w:rPr>
                <w:rFonts w:ascii="Times New Roman" w:hAnsi="Times New Roman"/>
                <w:sz w:val="18"/>
                <w:szCs w:val="18"/>
              </w:rPr>
              <w:t>51.0.02.00000</w:t>
            </w:r>
          </w:p>
        </w:tc>
        <w:tc>
          <w:tcPr>
            <w:tcW w:w="627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7B0678" w:rsidRPr="009D103E" w:rsidRDefault="007B0678" w:rsidP="007B0678">
            <w:pPr>
              <w:jc w:val="center"/>
              <w:outlineLvl w:val="3"/>
              <w:rPr>
                <w:rFonts w:ascii="Times New Roman" w:hAnsi="Times New Roman"/>
                <w:sz w:val="18"/>
                <w:szCs w:val="18"/>
              </w:rPr>
            </w:pPr>
            <w:r w:rsidRPr="009D103E">
              <w:rPr>
                <w:rFonts w:ascii="Times New Roman" w:hAnsi="Times New Roman"/>
                <w:sz w:val="18"/>
                <w:szCs w:val="18"/>
              </w:rPr>
              <w:t>1.2.9</w:t>
            </w:r>
          </w:p>
        </w:tc>
        <w:tc>
          <w:tcPr>
            <w:tcW w:w="1349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7B0678" w:rsidRPr="009D103E" w:rsidRDefault="007B0678" w:rsidP="007B0678">
            <w:pPr>
              <w:jc w:val="right"/>
              <w:outlineLvl w:val="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530</w:t>
            </w:r>
            <w:r w:rsidRPr="009D103E">
              <w:rPr>
                <w:rFonts w:ascii="Times New Roman" w:hAnsi="Times New Roman"/>
                <w:sz w:val="18"/>
                <w:szCs w:val="18"/>
              </w:rPr>
              <w:t xml:space="preserve"> 000,00</w:t>
            </w:r>
          </w:p>
        </w:tc>
        <w:tc>
          <w:tcPr>
            <w:tcW w:w="1349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7B0678" w:rsidRPr="009D103E" w:rsidRDefault="001B6AB7" w:rsidP="007B0678">
            <w:pPr>
              <w:jc w:val="right"/>
              <w:outlineLvl w:val="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200 48</w:t>
            </w:r>
            <w:r w:rsidR="007B0678" w:rsidRPr="009D103E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248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7B0678" w:rsidRPr="009D103E" w:rsidRDefault="001B6AB7" w:rsidP="007B0678">
            <w:pPr>
              <w:jc w:val="right"/>
              <w:outlineLvl w:val="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253 487</w:t>
            </w:r>
            <w:r w:rsidR="007B0678" w:rsidRPr="009D103E">
              <w:rPr>
                <w:rFonts w:ascii="Times New Roman" w:hAnsi="Times New Roman"/>
                <w:sz w:val="18"/>
                <w:szCs w:val="18"/>
              </w:rPr>
              <w:t>,00</w:t>
            </w:r>
          </w:p>
        </w:tc>
      </w:tr>
      <w:tr w:rsidR="00DA12B8" w:rsidRPr="009D103E" w:rsidTr="00E074CE">
        <w:trPr>
          <w:trHeight w:val="720"/>
        </w:trPr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Прочая закупка товаров, работ и услуг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01.04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51.0.02.00000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2.4.4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502A57" w:rsidP="009D103E">
            <w:pPr>
              <w:jc w:val="right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16</w:t>
            </w:r>
            <w:r w:rsidR="0057542F">
              <w:rPr>
                <w:rFonts w:ascii="Times New Roman" w:hAnsi="Times New Roman"/>
                <w:b/>
                <w:bCs/>
                <w:sz w:val="18"/>
                <w:szCs w:val="18"/>
              </w:rPr>
              <w:t>6</w:t>
            </w:r>
            <w:r w:rsidR="007B0678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017</w:t>
            </w:r>
            <w:r w:rsidR="009D103E"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,00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1B6AB7" w:rsidP="009D103E">
            <w:pPr>
              <w:jc w:val="right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1B6AB7" w:rsidP="009D103E">
            <w:pPr>
              <w:jc w:val="right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0</w:t>
            </w:r>
          </w:p>
        </w:tc>
      </w:tr>
      <w:tr w:rsidR="00DA12B8" w:rsidRPr="009D103E" w:rsidTr="00E074CE">
        <w:trPr>
          <w:trHeight w:val="270"/>
        </w:trPr>
        <w:tc>
          <w:tcPr>
            <w:tcW w:w="324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9D103E" w:rsidRPr="009D103E" w:rsidRDefault="009D103E" w:rsidP="009D103E">
            <w:pPr>
              <w:outlineLvl w:val="3"/>
              <w:rPr>
                <w:rFonts w:ascii="Times New Roman" w:hAnsi="Times New Roman"/>
                <w:sz w:val="18"/>
                <w:szCs w:val="18"/>
              </w:rPr>
            </w:pPr>
            <w:r w:rsidRPr="009D103E">
              <w:rPr>
                <w:rFonts w:ascii="Times New Roman" w:hAnsi="Times New Roman"/>
                <w:sz w:val="18"/>
                <w:szCs w:val="18"/>
              </w:rPr>
              <w:t>Прочая закупка товаров, работ и услуг</w:t>
            </w:r>
          </w:p>
        </w:tc>
        <w:tc>
          <w:tcPr>
            <w:tcW w:w="1049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9D103E" w:rsidRPr="009D103E" w:rsidRDefault="009D103E" w:rsidP="009D103E">
            <w:pPr>
              <w:jc w:val="center"/>
              <w:outlineLvl w:val="3"/>
              <w:rPr>
                <w:rFonts w:ascii="Times New Roman" w:hAnsi="Times New Roman"/>
                <w:sz w:val="18"/>
                <w:szCs w:val="18"/>
              </w:rPr>
            </w:pPr>
            <w:r w:rsidRPr="009D103E">
              <w:rPr>
                <w:rFonts w:ascii="Times New Roman" w:hAnsi="Times New Roman"/>
                <w:sz w:val="18"/>
                <w:szCs w:val="18"/>
              </w:rPr>
              <w:t>01.04</w:t>
            </w:r>
          </w:p>
        </w:tc>
        <w:tc>
          <w:tcPr>
            <w:tcW w:w="1341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9D103E" w:rsidRPr="009D103E" w:rsidRDefault="009D103E" w:rsidP="009D103E">
            <w:pPr>
              <w:jc w:val="center"/>
              <w:outlineLvl w:val="3"/>
              <w:rPr>
                <w:rFonts w:ascii="Times New Roman" w:hAnsi="Times New Roman"/>
                <w:sz w:val="18"/>
                <w:szCs w:val="18"/>
              </w:rPr>
            </w:pPr>
            <w:r w:rsidRPr="009D103E">
              <w:rPr>
                <w:rFonts w:ascii="Times New Roman" w:hAnsi="Times New Roman"/>
                <w:sz w:val="18"/>
                <w:szCs w:val="18"/>
              </w:rPr>
              <w:t>51.0.02.00000</w:t>
            </w:r>
          </w:p>
        </w:tc>
        <w:tc>
          <w:tcPr>
            <w:tcW w:w="627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9D103E" w:rsidRPr="009D103E" w:rsidRDefault="009D103E" w:rsidP="009D103E">
            <w:pPr>
              <w:jc w:val="center"/>
              <w:outlineLvl w:val="3"/>
              <w:rPr>
                <w:rFonts w:ascii="Times New Roman" w:hAnsi="Times New Roman"/>
                <w:sz w:val="18"/>
                <w:szCs w:val="18"/>
              </w:rPr>
            </w:pPr>
            <w:r w:rsidRPr="009D103E">
              <w:rPr>
                <w:rFonts w:ascii="Times New Roman" w:hAnsi="Times New Roman"/>
                <w:sz w:val="18"/>
                <w:szCs w:val="18"/>
              </w:rPr>
              <w:t>2.4.4</w:t>
            </w:r>
          </w:p>
        </w:tc>
        <w:tc>
          <w:tcPr>
            <w:tcW w:w="1349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9D103E" w:rsidRPr="009D103E" w:rsidRDefault="00502A57" w:rsidP="009D103E">
            <w:pPr>
              <w:jc w:val="right"/>
              <w:outlineLvl w:val="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</w:t>
            </w:r>
            <w:r w:rsidR="0057542F">
              <w:rPr>
                <w:rFonts w:ascii="Times New Roman" w:hAnsi="Times New Roman"/>
                <w:sz w:val="18"/>
                <w:szCs w:val="18"/>
              </w:rPr>
              <w:t>6</w:t>
            </w:r>
            <w:r w:rsidR="007B0678">
              <w:rPr>
                <w:rFonts w:ascii="Times New Roman" w:hAnsi="Times New Roman"/>
                <w:sz w:val="18"/>
                <w:szCs w:val="18"/>
              </w:rPr>
              <w:t xml:space="preserve"> 017</w:t>
            </w:r>
            <w:r w:rsidR="009D103E" w:rsidRPr="009D103E">
              <w:rPr>
                <w:rFonts w:ascii="Times New Roman" w:hAnsi="Times New Roman"/>
                <w:sz w:val="18"/>
                <w:szCs w:val="18"/>
              </w:rPr>
              <w:t>,00</w:t>
            </w:r>
          </w:p>
        </w:tc>
        <w:tc>
          <w:tcPr>
            <w:tcW w:w="1349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9D103E" w:rsidRPr="009D103E" w:rsidRDefault="001B6AB7" w:rsidP="009D103E">
            <w:pPr>
              <w:jc w:val="right"/>
              <w:outlineLvl w:val="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  <w:r w:rsidR="009D103E" w:rsidRPr="009D103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248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03E" w:rsidRPr="009D103E" w:rsidRDefault="001B6AB7" w:rsidP="009D103E">
            <w:pPr>
              <w:jc w:val="right"/>
              <w:outlineLvl w:val="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  <w:r w:rsidR="009D103E" w:rsidRPr="009D103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DA12B8" w:rsidRPr="009D103E" w:rsidTr="00E074CE">
        <w:trPr>
          <w:trHeight w:val="255"/>
        </w:trPr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Закупка энергетических ресурсов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01.04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51.0.02.00000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2.4.7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7B0678" w:rsidP="00C7543E">
            <w:pPr>
              <w:jc w:val="right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30</w:t>
            </w:r>
            <w:r w:rsidR="009D103E"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000,00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right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right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</w:tr>
      <w:tr w:rsidR="00DA12B8" w:rsidRPr="009D103E" w:rsidTr="00E074CE">
        <w:trPr>
          <w:trHeight w:val="270"/>
        </w:trPr>
        <w:tc>
          <w:tcPr>
            <w:tcW w:w="324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9D103E" w:rsidRPr="009D103E" w:rsidRDefault="009D103E" w:rsidP="009D103E">
            <w:pPr>
              <w:outlineLvl w:val="3"/>
              <w:rPr>
                <w:rFonts w:ascii="Times New Roman" w:hAnsi="Times New Roman"/>
                <w:sz w:val="18"/>
                <w:szCs w:val="18"/>
              </w:rPr>
            </w:pPr>
            <w:r w:rsidRPr="009D103E">
              <w:rPr>
                <w:rFonts w:ascii="Times New Roman" w:hAnsi="Times New Roman"/>
                <w:sz w:val="18"/>
                <w:szCs w:val="18"/>
              </w:rPr>
              <w:t>Закупка энергетических ресурсов</w:t>
            </w:r>
          </w:p>
        </w:tc>
        <w:tc>
          <w:tcPr>
            <w:tcW w:w="1049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9D103E" w:rsidRPr="009D103E" w:rsidRDefault="009D103E" w:rsidP="009D103E">
            <w:pPr>
              <w:jc w:val="center"/>
              <w:outlineLvl w:val="3"/>
              <w:rPr>
                <w:rFonts w:ascii="Times New Roman" w:hAnsi="Times New Roman"/>
                <w:sz w:val="18"/>
                <w:szCs w:val="18"/>
              </w:rPr>
            </w:pPr>
            <w:r w:rsidRPr="009D103E">
              <w:rPr>
                <w:rFonts w:ascii="Times New Roman" w:hAnsi="Times New Roman"/>
                <w:sz w:val="18"/>
                <w:szCs w:val="18"/>
              </w:rPr>
              <w:t>01.04</w:t>
            </w:r>
          </w:p>
        </w:tc>
        <w:tc>
          <w:tcPr>
            <w:tcW w:w="1341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9D103E" w:rsidRPr="009D103E" w:rsidRDefault="009D103E" w:rsidP="009D103E">
            <w:pPr>
              <w:jc w:val="center"/>
              <w:outlineLvl w:val="3"/>
              <w:rPr>
                <w:rFonts w:ascii="Times New Roman" w:hAnsi="Times New Roman"/>
                <w:sz w:val="18"/>
                <w:szCs w:val="18"/>
              </w:rPr>
            </w:pPr>
            <w:r w:rsidRPr="009D103E">
              <w:rPr>
                <w:rFonts w:ascii="Times New Roman" w:hAnsi="Times New Roman"/>
                <w:sz w:val="18"/>
                <w:szCs w:val="18"/>
              </w:rPr>
              <w:t>51.0.02.00000</w:t>
            </w:r>
          </w:p>
        </w:tc>
        <w:tc>
          <w:tcPr>
            <w:tcW w:w="627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9D103E" w:rsidRPr="009D103E" w:rsidRDefault="009D103E" w:rsidP="009D103E">
            <w:pPr>
              <w:jc w:val="center"/>
              <w:outlineLvl w:val="3"/>
              <w:rPr>
                <w:rFonts w:ascii="Times New Roman" w:hAnsi="Times New Roman"/>
                <w:sz w:val="18"/>
                <w:szCs w:val="18"/>
              </w:rPr>
            </w:pPr>
            <w:r w:rsidRPr="009D103E">
              <w:rPr>
                <w:rFonts w:ascii="Times New Roman" w:hAnsi="Times New Roman"/>
                <w:sz w:val="18"/>
                <w:szCs w:val="18"/>
              </w:rPr>
              <w:t>2.4.7</w:t>
            </w:r>
          </w:p>
        </w:tc>
        <w:tc>
          <w:tcPr>
            <w:tcW w:w="1349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9D103E" w:rsidRPr="009D103E" w:rsidRDefault="007B0678" w:rsidP="00C7543E">
            <w:pPr>
              <w:jc w:val="right"/>
              <w:outlineLvl w:val="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</w:t>
            </w:r>
            <w:r w:rsidR="009D103E" w:rsidRPr="009D103E">
              <w:rPr>
                <w:rFonts w:ascii="Times New Roman" w:hAnsi="Times New Roman"/>
                <w:sz w:val="18"/>
                <w:szCs w:val="18"/>
              </w:rPr>
              <w:t xml:space="preserve"> 000,00</w:t>
            </w:r>
          </w:p>
        </w:tc>
        <w:tc>
          <w:tcPr>
            <w:tcW w:w="1349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9D103E" w:rsidRPr="009D103E" w:rsidRDefault="009D103E" w:rsidP="009D103E">
            <w:pPr>
              <w:jc w:val="right"/>
              <w:outlineLvl w:val="3"/>
              <w:rPr>
                <w:rFonts w:ascii="Times New Roman" w:hAnsi="Times New Roman"/>
                <w:sz w:val="18"/>
                <w:szCs w:val="18"/>
              </w:rPr>
            </w:pPr>
            <w:r w:rsidRPr="009D103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248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03E" w:rsidRPr="009D103E" w:rsidRDefault="009D103E" w:rsidP="009D103E">
            <w:pPr>
              <w:jc w:val="right"/>
              <w:outlineLvl w:val="3"/>
              <w:rPr>
                <w:rFonts w:ascii="Times New Roman" w:hAnsi="Times New Roman"/>
                <w:sz w:val="18"/>
                <w:szCs w:val="18"/>
              </w:rPr>
            </w:pPr>
            <w:r w:rsidRPr="009D103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DA12B8" w:rsidRPr="009D103E" w:rsidTr="00E074CE">
        <w:trPr>
          <w:trHeight w:val="255"/>
        </w:trPr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Уплата налогов и сборов органов государственной власти и казенными учреждениями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01.04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51.0.04.00000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8.5.2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right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10 000,00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1B6AB7" w:rsidP="009D103E">
            <w:pPr>
              <w:jc w:val="right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1B6AB7" w:rsidP="009D103E">
            <w:pPr>
              <w:jc w:val="right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0</w:t>
            </w:r>
          </w:p>
        </w:tc>
      </w:tr>
      <w:tr w:rsidR="00DA12B8" w:rsidRPr="009D103E" w:rsidTr="00E074CE">
        <w:trPr>
          <w:trHeight w:val="174"/>
        </w:trPr>
        <w:tc>
          <w:tcPr>
            <w:tcW w:w="324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9D103E" w:rsidRPr="009D103E" w:rsidRDefault="009D103E" w:rsidP="009D103E">
            <w:pPr>
              <w:outlineLvl w:val="3"/>
              <w:rPr>
                <w:rFonts w:ascii="Times New Roman" w:hAnsi="Times New Roman"/>
                <w:sz w:val="18"/>
                <w:szCs w:val="18"/>
              </w:rPr>
            </w:pPr>
            <w:r w:rsidRPr="009D103E">
              <w:rPr>
                <w:rFonts w:ascii="Times New Roman" w:hAnsi="Times New Roman"/>
                <w:sz w:val="18"/>
                <w:szCs w:val="18"/>
              </w:rPr>
              <w:t>Налоги, пошлины и сборы</w:t>
            </w:r>
          </w:p>
        </w:tc>
        <w:tc>
          <w:tcPr>
            <w:tcW w:w="1049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9D103E" w:rsidRPr="009D103E" w:rsidRDefault="009D103E" w:rsidP="009D103E">
            <w:pPr>
              <w:jc w:val="center"/>
              <w:outlineLvl w:val="3"/>
              <w:rPr>
                <w:rFonts w:ascii="Times New Roman" w:hAnsi="Times New Roman"/>
                <w:sz w:val="18"/>
                <w:szCs w:val="18"/>
              </w:rPr>
            </w:pPr>
            <w:r w:rsidRPr="009D103E">
              <w:rPr>
                <w:rFonts w:ascii="Times New Roman" w:hAnsi="Times New Roman"/>
                <w:sz w:val="18"/>
                <w:szCs w:val="18"/>
              </w:rPr>
              <w:t>01.04</w:t>
            </w:r>
          </w:p>
        </w:tc>
        <w:tc>
          <w:tcPr>
            <w:tcW w:w="1341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9D103E" w:rsidRPr="009D103E" w:rsidRDefault="009D103E" w:rsidP="009D103E">
            <w:pPr>
              <w:jc w:val="center"/>
              <w:outlineLvl w:val="3"/>
              <w:rPr>
                <w:rFonts w:ascii="Times New Roman" w:hAnsi="Times New Roman"/>
                <w:sz w:val="18"/>
                <w:szCs w:val="18"/>
              </w:rPr>
            </w:pPr>
            <w:r w:rsidRPr="009D103E">
              <w:rPr>
                <w:rFonts w:ascii="Times New Roman" w:hAnsi="Times New Roman"/>
                <w:sz w:val="18"/>
                <w:szCs w:val="18"/>
              </w:rPr>
              <w:t>51.0.04.00000</w:t>
            </w:r>
          </w:p>
        </w:tc>
        <w:tc>
          <w:tcPr>
            <w:tcW w:w="627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9D103E" w:rsidRPr="009D103E" w:rsidRDefault="009D103E" w:rsidP="009D103E">
            <w:pPr>
              <w:jc w:val="center"/>
              <w:outlineLvl w:val="3"/>
              <w:rPr>
                <w:rFonts w:ascii="Times New Roman" w:hAnsi="Times New Roman"/>
                <w:sz w:val="18"/>
                <w:szCs w:val="18"/>
              </w:rPr>
            </w:pPr>
            <w:r w:rsidRPr="009D103E">
              <w:rPr>
                <w:rFonts w:ascii="Times New Roman" w:hAnsi="Times New Roman"/>
                <w:sz w:val="18"/>
                <w:szCs w:val="18"/>
              </w:rPr>
              <w:t>8.5.2</w:t>
            </w:r>
          </w:p>
        </w:tc>
        <w:tc>
          <w:tcPr>
            <w:tcW w:w="1349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9D103E" w:rsidRPr="009D103E" w:rsidRDefault="009D103E" w:rsidP="009D103E">
            <w:pPr>
              <w:jc w:val="right"/>
              <w:outlineLvl w:val="3"/>
              <w:rPr>
                <w:rFonts w:ascii="Times New Roman" w:hAnsi="Times New Roman"/>
                <w:sz w:val="18"/>
                <w:szCs w:val="18"/>
              </w:rPr>
            </w:pPr>
            <w:r w:rsidRPr="009D103E">
              <w:rPr>
                <w:rFonts w:ascii="Times New Roman" w:hAnsi="Times New Roman"/>
                <w:sz w:val="18"/>
                <w:szCs w:val="18"/>
              </w:rPr>
              <w:t>10 000,00</w:t>
            </w:r>
          </w:p>
        </w:tc>
        <w:tc>
          <w:tcPr>
            <w:tcW w:w="1349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9D103E" w:rsidRPr="009D103E" w:rsidRDefault="001B6AB7" w:rsidP="009D103E">
            <w:pPr>
              <w:jc w:val="right"/>
              <w:outlineLvl w:val="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248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03E" w:rsidRPr="009D103E" w:rsidRDefault="001B6AB7" w:rsidP="009D103E">
            <w:pPr>
              <w:jc w:val="right"/>
              <w:outlineLvl w:val="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DA12B8" w:rsidRPr="009D103E" w:rsidTr="00E074CE">
        <w:trPr>
          <w:trHeight w:val="204"/>
        </w:trPr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Непрограммные расходы муниципальных органов власти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01.04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99.0.00.00000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7B0678" w:rsidP="009D103E">
            <w:pPr>
              <w:jc w:val="right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3</w:t>
            </w:r>
            <w:r w:rsidR="009D103E"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300,00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C7543E" w:rsidP="009D103E">
            <w:pPr>
              <w:jc w:val="right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3 3</w:t>
            </w:r>
            <w:r w:rsidR="009D103E"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00,00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C7543E" w:rsidP="009D103E">
            <w:pPr>
              <w:jc w:val="right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3 3</w:t>
            </w:r>
            <w:r w:rsidR="009D103E"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00,00</w:t>
            </w:r>
          </w:p>
        </w:tc>
      </w:tr>
      <w:tr w:rsidR="00DA12B8" w:rsidRPr="009D103E" w:rsidTr="00E074CE">
        <w:trPr>
          <w:trHeight w:val="270"/>
        </w:trPr>
        <w:tc>
          <w:tcPr>
            <w:tcW w:w="3249" w:type="dxa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Субвенции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01.04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99.0.00.70010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2.4.4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right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3 300,00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C7543E" w:rsidP="009D103E">
            <w:pPr>
              <w:jc w:val="right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3 3</w:t>
            </w:r>
            <w:r w:rsidR="009D103E"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00,00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C7543E" w:rsidP="009D103E">
            <w:pPr>
              <w:jc w:val="right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3 300</w:t>
            </w:r>
            <w:r w:rsidR="009D103E"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,00</w:t>
            </w:r>
          </w:p>
        </w:tc>
      </w:tr>
      <w:tr w:rsidR="00DA12B8" w:rsidRPr="009D103E" w:rsidTr="00E074CE">
        <w:trPr>
          <w:trHeight w:val="255"/>
        </w:trPr>
        <w:tc>
          <w:tcPr>
            <w:tcW w:w="3249" w:type="dxa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Прочая закупка товаров, работ и услуг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01.04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90.0.00.70010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2.4.4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right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3 300,00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C7543E" w:rsidP="009D103E">
            <w:pPr>
              <w:jc w:val="right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3 3</w:t>
            </w:r>
            <w:r w:rsidR="009D103E"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00,00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C7543E" w:rsidP="009D103E">
            <w:pPr>
              <w:jc w:val="right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3 3</w:t>
            </w:r>
            <w:r w:rsidR="009D103E"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00,00</w:t>
            </w:r>
          </w:p>
        </w:tc>
      </w:tr>
      <w:tr w:rsidR="00DA12B8" w:rsidRPr="009D103E" w:rsidTr="00E074CE">
        <w:trPr>
          <w:trHeight w:val="70"/>
        </w:trPr>
        <w:tc>
          <w:tcPr>
            <w:tcW w:w="324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9D103E" w:rsidRPr="009D103E" w:rsidRDefault="009D103E" w:rsidP="009D103E">
            <w:pPr>
              <w:outlineLvl w:val="3"/>
              <w:rPr>
                <w:rFonts w:ascii="Times New Roman" w:hAnsi="Times New Roman"/>
                <w:sz w:val="18"/>
                <w:szCs w:val="18"/>
              </w:rPr>
            </w:pPr>
            <w:r w:rsidRPr="009D103E">
              <w:rPr>
                <w:rFonts w:ascii="Times New Roman" w:hAnsi="Times New Roman"/>
                <w:sz w:val="18"/>
                <w:szCs w:val="18"/>
              </w:rPr>
              <w:t>Прочая закупка товаров, работ и услуг</w:t>
            </w:r>
          </w:p>
        </w:tc>
        <w:tc>
          <w:tcPr>
            <w:tcW w:w="1049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9D103E" w:rsidRPr="009D103E" w:rsidRDefault="009D103E" w:rsidP="009D103E">
            <w:pPr>
              <w:jc w:val="center"/>
              <w:outlineLvl w:val="3"/>
              <w:rPr>
                <w:rFonts w:ascii="Times New Roman" w:hAnsi="Times New Roman"/>
                <w:sz w:val="18"/>
                <w:szCs w:val="18"/>
              </w:rPr>
            </w:pPr>
            <w:r w:rsidRPr="009D103E">
              <w:rPr>
                <w:rFonts w:ascii="Times New Roman" w:hAnsi="Times New Roman"/>
                <w:sz w:val="18"/>
                <w:szCs w:val="18"/>
              </w:rPr>
              <w:t>01.04</w:t>
            </w:r>
          </w:p>
        </w:tc>
        <w:tc>
          <w:tcPr>
            <w:tcW w:w="1341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9D103E" w:rsidRPr="009D103E" w:rsidRDefault="009D103E" w:rsidP="009D103E">
            <w:pPr>
              <w:jc w:val="center"/>
              <w:outlineLvl w:val="3"/>
              <w:rPr>
                <w:rFonts w:ascii="Times New Roman" w:hAnsi="Times New Roman"/>
                <w:sz w:val="18"/>
                <w:szCs w:val="18"/>
              </w:rPr>
            </w:pPr>
            <w:r w:rsidRPr="009D103E">
              <w:rPr>
                <w:rFonts w:ascii="Times New Roman" w:hAnsi="Times New Roman"/>
                <w:sz w:val="18"/>
                <w:szCs w:val="18"/>
              </w:rPr>
              <w:t>99.0.00.70010</w:t>
            </w:r>
          </w:p>
        </w:tc>
        <w:tc>
          <w:tcPr>
            <w:tcW w:w="627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9D103E" w:rsidRPr="009D103E" w:rsidRDefault="009D103E" w:rsidP="009D103E">
            <w:pPr>
              <w:jc w:val="center"/>
              <w:outlineLvl w:val="3"/>
              <w:rPr>
                <w:rFonts w:ascii="Times New Roman" w:hAnsi="Times New Roman"/>
                <w:sz w:val="18"/>
                <w:szCs w:val="18"/>
              </w:rPr>
            </w:pPr>
            <w:r w:rsidRPr="009D103E">
              <w:rPr>
                <w:rFonts w:ascii="Times New Roman" w:hAnsi="Times New Roman"/>
                <w:sz w:val="18"/>
                <w:szCs w:val="18"/>
              </w:rPr>
              <w:t>1.2.9/  917</w:t>
            </w:r>
          </w:p>
        </w:tc>
        <w:tc>
          <w:tcPr>
            <w:tcW w:w="1349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9D103E" w:rsidRPr="009D103E" w:rsidRDefault="009D103E" w:rsidP="009D103E">
            <w:pPr>
              <w:jc w:val="right"/>
              <w:outlineLvl w:val="3"/>
              <w:rPr>
                <w:rFonts w:ascii="Times New Roman" w:hAnsi="Times New Roman"/>
                <w:sz w:val="18"/>
                <w:szCs w:val="18"/>
              </w:rPr>
            </w:pPr>
            <w:r w:rsidRPr="009D103E">
              <w:rPr>
                <w:rFonts w:ascii="Times New Roman" w:hAnsi="Times New Roman"/>
                <w:sz w:val="18"/>
                <w:szCs w:val="18"/>
              </w:rPr>
              <w:t>3 300,00</w:t>
            </w:r>
          </w:p>
        </w:tc>
        <w:tc>
          <w:tcPr>
            <w:tcW w:w="1349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9D103E" w:rsidRPr="009D103E" w:rsidRDefault="00C7543E" w:rsidP="009D103E">
            <w:pPr>
              <w:jc w:val="right"/>
              <w:outlineLvl w:val="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3 3</w:t>
            </w:r>
            <w:r w:rsidR="009D103E" w:rsidRPr="009D103E">
              <w:rPr>
                <w:rFonts w:ascii="Times New Roman" w:hAnsi="Times New Roman"/>
                <w:sz w:val="18"/>
                <w:szCs w:val="18"/>
              </w:rPr>
              <w:t>00,00</w:t>
            </w:r>
          </w:p>
        </w:tc>
        <w:tc>
          <w:tcPr>
            <w:tcW w:w="1248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03E" w:rsidRPr="009D103E" w:rsidRDefault="00C7543E" w:rsidP="009D103E">
            <w:pPr>
              <w:jc w:val="right"/>
              <w:outlineLvl w:val="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3 300</w:t>
            </w:r>
            <w:r w:rsidR="009D103E" w:rsidRPr="009D103E">
              <w:rPr>
                <w:rFonts w:ascii="Times New Roman" w:hAnsi="Times New Roman"/>
                <w:sz w:val="18"/>
                <w:szCs w:val="18"/>
              </w:rPr>
              <w:t>,00</w:t>
            </w:r>
          </w:p>
        </w:tc>
      </w:tr>
      <w:tr w:rsidR="00DA12B8" w:rsidRPr="009D103E" w:rsidTr="00E074CE">
        <w:trPr>
          <w:trHeight w:val="70"/>
        </w:trPr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Иные МБТ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01.04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99.0.00.99090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57542F" w:rsidP="009D103E">
            <w:pPr>
              <w:jc w:val="right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5</w:t>
            </w:r>
            <w:r w:rsidR="009D103E"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000,00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right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103E" w:rsidRPr="009D103E" w:rsidRDefault="009D103E" w:rsidP="009D103E">
            <w:pPr>
              <w:jc w:val="right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0,00</w:t>
            </w:r>
          </w:p>
        </w:tc>
      </w:tr>
      <w:tr w:rsidR="00DA12B8" w:rsidRPr="009D103E" w:rsidTr="00E074CE">
        <w:trPr>
          <w:trHeight w:val="70"/>
        </w:trPr>
        <w:tc>
          <w:tcPr>
            <w:tcW w:w="324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9D103E" w:rsidRPr="009D103E" w:rsidRDefault="009D103E" w:rsidP="009D103E">
            <w:pPr>
              <w:outlineLvl w:val="3"/>
              <w:rPr>
                <w:rFonts w:ascii="Times New Roman" w:hAnsi="Times New Roman"/>
                <w:sz w:val="18"/>
                <w:szCs w:val="18"/>
              </w:rPr>
            </w:pPr>
            <w:r w:rsidRPr="009D103E">
              <w:rPr>
                <w:rFonts w:ascii="Times New Roman" w:hAnsi="Times New Roman"/>
                <w:sz w:val="18"/>
                <w:szCs w:val="18"/>
              </w:rPr>
              <w:t>Перечисления другим бюджетам бюджетной системы Российской Федерации</w:t>
            </w:r>
          </w:p>
        </w:tc>
        <w:tc>
          <w:tcPr>
            <w:tcW w:w="1049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9D103E" w:rsidRPr="009D103E" w:rsidRDefault="009D103E" w:rsidP="009D103E">
            <w:pPr>
              <w:jc w:val="center"/>
              <w:outlineLvl w:val="3"/>
              <w:rPr>
                <w:rFonts w:ascii="Times New Roman" w:hAnsi="Times New Roman"/>
                <w:sz w:val="18"/>
                <w:szCs w:val="18"/>
              </w:rPr>
            </w:pPr>
            <w:r w:rsidRPr="009D103E">
              <w:rPr>
                <w:rFonts w:ascii="Times New Roman" w:hAnsi="Times New Roman"/>
                <w:sz w:val="18"/>
                <w:szCs w:val="18"/>
              </w:rPr>
              <w:t>01.04</w:t>
            </w:r>
          </w:p>
        </w:tc>
        <w:tc>
          <w:tcPr>
            <w:tcW w:w="1341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9D103E" w:rsidRPr="009D103E" w:rsidRDefault="009D103E" w:rsidP="009D103E">
            <w:pPr>
              <w:jc w:val="center"/>
              <w:outlineLvl w:val="3"/>
              <w:rPr>
                <w:rFonts w:ascii="Times New Roman" w:hAnsi="Times New Roman"/>
                <w:sz w:val="18"/>
                <w:szCs w:val="18"/>
              </w:rPr>
            </w:pPr>
            <w:r w:rsidRPr="009D103E">
              <w:rPr>
                <w:rFonts w:ascii="Times New Roman" w:hAnsi="Times New Roman"/>
                <w:sz w:val="18"/>
                <w:szCs w:val="18"/>
              </w:rPr>
              <w:t>99.0.00.99090</w:t>
            </w:r>
          </w:p>
        </w:tc>
        <w:tc>
          <w:tcPr>
            <w:tcW w:w="627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9D103E" w:rsidRPr="009D103E" w:rsidRDefault="009D103E" w:rsidP="009D103E">
            <w:pPr>
              <w:jc w:val="center"/>
              <w:outlineLvl w:val="3"/>
              <w:rPr>
                <w:rFonts w:ascii="Times New Roman" w:hAnsi="Times New Roman"/>
                <w:sz w:val="18"/>
                <w:szCs w:val="18"/>
              </w:rPr>
            </w:pPr>
            <w:r w:rsidRPr="009D103E">
              <w:rPr>
                <w:rFonts w:ascii="Times New Roman" w:hAnsi="Times New Roman"/>
                <w:sz w:val="18"/>
                <w:szCs w:val="18"/>
              </w:rPr>
              <w:t>540/   987</w:t>
            </w:r>
          </w:p>
        </w:tc>
        <w:tc>
          <w:tcPr>
            <w:tcW w:w="1349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9D103E" w:rsidRPr="009D103E" w:rsidRDefault="0057542F" w:rsidP="009D103E">
            <w:pPr>
              <w:jc w:val="right"/>
              <w:outlineLvl w:val="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  <w:r w:rsidR="009D103E" w:rsidRPr="009D103E">
              <w:rPr>
                <w:rFonts w:ascii="Times New Roman" w:hAnsi="Times New Roman"/>
                <w:sz w:val="18"/>
                <w:szCs w:val="18"/>
              </w:rPr>
              <w:t xml:space="preserve"> 000,00</w:t>
            </w:r>
          </w:p>
        </w:tc>
        <w:tc>
          <w:tcPr>
            <w:tcW w:w="1349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9D103E" w:rsidRPr="009D103E" w:rsidRDefault="009D103E" w:rsidP="009D103E">
            <w:pPr>
              <w:jc w:val="right"/>
              <w:outlineLvl w:val="3"/>
              <w:rPr>
                <w:rFonts w:ascii="Times New Roman" w:hAnsi="Times New Roman"/>
                <w:sz w:val="18"/>
                <w:szCs w:val="18"/>
              </w:rPr>
            </w:pPr>
            <w:r w:rsidRPr="009D103E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248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03E" w:rsidRPr="009D103E" w:rsidRDefault="009D103E" w:rsidP="009D103E">
            <w:pPr>
              <w:jc w:val="right"/>
              <w:outlineLvl w:val="3"/>
              <w:rPr>
                <w:rFonts w:ascii="Times New Roman" w:hAnsi="Times New Roman"/>
                <w:sz w:val="18"/>
                <w:szCs w:val="18"/>
              </w:rPr>
            </w:pPr>
            <w:r w:rsidRPr="009D103E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</w:tr>
      <w:tr w:rsidR="00DA12B8" w:rsidRPr="009D103E" w:rsidTr="00E074CE">
        <w:trPr>
          <w:trHeight w:val="70"/>
        </w:trPr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outlineLvl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Обеспечение деятельности финансовых, налоговых и таможенных органов и органов финансового (финансово-</w:t>
            </w: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lastRenderedPageBreak/>
              <w:t>бюджетного) надзора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center"/>
              <w:outlineLvl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lastRenderedPageBreak/>
              <w:t>01.06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center"/>
              <w:outlineLvl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center"/>
              <w:outlineLvl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7B0678" w:rsidP="009D103E">
            <w:pPr>
              <w:jc w:val="right"/>
              <w:outlineLvl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7</w:t>
            </w:r>
            <w:r w:rsidR="0057542F">
              <w:rPr>
                <w:rFonts w:ascii="Times New Roman" w:hAnsi="Times New Roman"/>
                <w:b/>
                <w:bCs/>
                <w:sz w:val="18"/>
                <w:szCs w:val="18"/>
              </w:rPr>
              <w:t>5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983</w:t>
            </w:r>
            <w:r w:rsidR="009D103E"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,00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right"/>
              <w:outlineLvl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right"/>
              <w:outlineLvl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</w:tr>
      <w:tr w:rsidR="00DA12B8" w:rsidRPr="009D103E" w:rsidTr="00E074CE">
        <w:trPr>
          <w:trHeight w:val="134"/>
        </w:trPr>
        <w:tc>
          <w:tcPr>
            <w:tcW w:w="3249" w:type="dxa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lastRenderedPageBreak/>
              <w:t xml:space="preserve">"МП "Повышение эффективности деятельности в сфере муниципального управления в администрации Большеивановского сельского поселения </w:t>
            </w:r>
            <w:r w:rsidR="00C7543E">
              <w:rPr>
                <w:rFonts w:ascii="Times New Roman" w:hAnsi="Times New Roman"/>
                <w:b/>
                <w:bCs/>
                <w:sz w:val="18"/>
                <w:szCs w:val="18"/>
              </w:rPr>
              <w:t>на 202</w:t>
            </w:r>
            <w:r w:rsidR="006B6918">
              <w:rPr>
                <w:rFonts w:ascii="Times New Roman" w:hAnsi="Times New Roman"/>
                <w:b/>
                <w:bCs/>
                <w:sz w:val="18"/>
                <w:szCs w:val="18"/>
              </w:rPr>
              <w:t>6</w:t>
            </w:r>
            <w:r w:rsidR="00C7543E">
              <w:rPr>
                <w:rFonts w:ascii="Times New Roman" w:hAnsi="Times New Roman"/>
                <w:b/>
                <w:bCs/>
                <w:sz w:val="18"/>
                <w:szCs w:val="18"/>
              </w:rPr>
              <w:t>- 202</w:t>
            </w:r>
            <w:r w:rsidR="006B6918">
              <w:rPr>
                <w:rFonts w:ascii="Times New Roman" w:hAnsi="Times New Roman"/>
                <w:b/>
                <w:bCs/>
                <w:sz w:val="18"/>
                <w:szCs w:val="18"/>
              </w:rPr>
              <w:t>8</w:t>
            </w:r>
            <w:r w:rsidR="00C7543E">
              <w:rPr>
                <w:rFonts w:ascii="Times New Roman" w:hAnsi="Times New Roman"/>
                <w:b/>
                <w:bCs/>
                <w:sz w:val="18"/>
                <w:szCs w:val="18"/>
              </w:rPr>
              <w:t>годы»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center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01.06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center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51.0.00.00000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center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57542F" w:rsidP="009D103E">
            <w:pPr>
              <w:jc w:val="right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1 000</w:t>
            </w:r>
            <w:r w:rsidR="009D103E"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,00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right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right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</w:tr>
      <w:tr w:rsidR="00DA12B8" w:rsidRPr="009D103E" w:rsidTr="00E074CE">
        <w:trPr>
          <w:trHeight w:val="675"/>
        </w:trPr>
        <w:tc>
          <w:tcPr>
            <w:tcW w:w="3249" w:type="dxa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Иные МБТ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01.06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51.0.03.00000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5.4.0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57542F" w:rsidP="009D103E">
            <w:pPr>
              <w:jc w:val="right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1 000</w:t>
            </w:r>
            <w:r w:rsidR="009D103E"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,00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right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right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</w:tr>
      <w:tr w:rsidR="00DA12B8" w:rsidRPr="009D103E" w:rsidTr="00E074CE">
        <w:trPr>
          <w:trHeight w:val="270"/>
        </w:trPr>
        <w:tc>
          <w:tcPr>
            <w:tcW w:w="324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9D103E" w:rsidRPr="009D103E" w:rsidRDefault="009D103E" w:rsidP="009D103E">
            <w:pPr>
              <w:outlineLvl w:val="3"/>
              <w:rPr>
                <w:rFonts w:ascii="Times New Roman" w:hAnsi="Times New Roman"/>
                <w:sz w:val="18"/>
                <w:szCs w:val="18"/>
              </w:rPr>
            </w:pPr>
            <w:r w:rsidRPr="009D103E">
              <w:rPr>
                <w:rFonts w:ascii="Times New Roman" w:hAnsi="Times New Roman"/>
                <w:sz w:val="18"/>
                <w:szCs w:val="18"/>
              </w:rPr>
              <w:t>Перечисления другим бюджетам бюджетной системы Российской Федерации</w:t>
            </w:r>
          </w:p>
        </w:tc>
        <w:tc>
          <w:tcPr>
            <w:tcW w:w="1049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9D103E" w:rsidRPr="009D103E" w:rsidRDefault="009D103E" w:rsidP="009D103E">
            <w:pPr>
              <w:jc w:val="center"/>
              <w:outlineLvl w:val="3"/>
              <w:rPr>
                <w:rFonts w:ascii="Times New Roman" w:hAnsi="Times New Roman"/>
                <w:sz w:val="18"/>
                <w:szCs w:val="18"/>
              </w:rPr>
            </w:pPr>
            <w:r w:rsidRPr="009D103E">
              <w:rPr>
                <w:rFonts w:ascii="Times New Roman" w:hAnsi="Times New Roman"/>
                <w:sz w:val="18"/>
                <w:szCs w:val="18"/>
              </w:rPr>
              <w:t>01.06</w:t>
            </w:r>
          </w:p>
        </w:tc>
        <w:tc>
          <w:tcPr>
            <w:tcW w:w="1341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9D103E" w:rsidRPr="009D103E" w:rsidRDefault="009D103E" w:rsidP="009D103E">
            <w:pPr>
              <w:jc w:val="center"/>
              <w:outlineLvl w:val="3"/>
              <w:rPr>
                <w:rFonts w:ascii="Times New Roman" w:hAnsi="Times New Roman"/>
                <w:sz w:val="18"/>
                <w:szCs w:val="18"/>
              </w:rPr>
            </w:pPr>
            <w:r w:rsidRPr="009D103E">
              <w:rPr>
                <w:rFonts w:ascii="Times New Roman" w:hAnsi="Times New Roman"/>
                <w:sz w:val="18"/>
                <w:szCs w:val="18"/>
              </w:rPr>
              <w:t>51.0.03.00000</w:t>
            </w:r>
          </w:p>
        </w:tc>
        <w:tc>
          <w:tcPr>
            <w:tcW w:w="627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9D103E" w:rsidRPr="009D103E" w:rsidRDefault="009D103E" w:rsidP="009D103E">
            <w:pPr>
              <w:jc w:val="center"/>
              <w:outlineLvl w:val="3"/>
              <w:rPr>
                <w:rFonts w:ascii="Times New Roman" w:hAnsi="Times New Roman"/>
                <w:sz w:val="18"/>
                <w:szCs w:val="18"/>
              </w:rPr>
            </w:pPr>
            <w:r w:rsidRPr="009D103E">
              <w:rPr>
                <w:rFonts w:ascii="Times New Roman" w:hAnsi="Times New Roman"/>
                <w:sz w:val="18"/>
                <w:szCs w:val="18"/>
              </w:rPr>
              <w:t>5.4.0/ 979</w:t>
            </w:r>
          </w:p>
        </w:tc>
        <w:tc>
          <w:tcPr>
            <w:tcW w:w="1349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9D103E" w:rsidRPr="009D103E" w:rsidRDefault="0057542F" w:rsidP="009D103E">
            <w:pPr>
              <w:jc w:val="right"/>
              <w:outlineLvl w:val="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1 000</w:t>
            </w:r>
            <w:r w:rsidR="009D103E" w:rsidRPr="009D103E">
              <w:rPr>
                <w:rFonts w:ascii="Times New Roman" w:hAnsi="Times New Roman"/>
                <w:sz w:val="18"/>
                <w:szCs w:val="18"/>
              </w:rPr>
              <w:t>,00</w:t>
            </w:r>
          </w:p>
        </w:tc>
        <w:tc>
          <w:tcPr>
            <w:tcW w:w="1349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9D103E" w:rsidRPr="009D103E" w:rsidRDefault="009D103E" w:rsidP="009D103E">
            <w:pPr>
              <w:jc w:val="right"/>
              <w:outlineLvl w:val="3"/>
              <w:rPr>
                <w:rFonts w:ascii="Times New Roman" w:hAnsi="Times New Roman"/>
                <w:sz w:val="18"/>
                <w:szCs w:val="18"/>
              </w:rPr>
            </w:pPr>
            <w:r w:rsidRPr="009D103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248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03E" w:rsidRPr="009D103E" w:rsidRDefault="009D103E" w:rsidP="009D103E">
            <w:pPr>
              <w:jc w:val="right"/>
              <w:outlineLvl w:val="3"/>
              <w:rPr>
                <w:rFonts w:ascii="Times New Roman" w:hAnsi="Times New Roman"/>
                <w:sz w:val="18"/>
                <w:szCs w:val="18"/>
              </w:rPr>
            </w:pPr>
            <w:r w:rsidRPr="009D103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DA12B8" w:rsidRPr="009D103E" w:rsidTr="00E074CE">
        <w:trPr>
          <w:trHeight w:val="75"/>
        </w:trPr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Непрограммные направления обеспечения деятельности муниципальных органов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center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01.06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center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90.0.00.00000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center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7B0678" w:rsidP="009D103E">
            <w:pPr>
              <w:jc w:val="right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74 983</w:t>
            </w:r>
            <w:r w:rsidR="009D103E"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,00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right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right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</w:tr>
      <w:tr w:rsidR="00DA12B8" w:rsidRPr="009D103E" w:rsidTr="00E074CE">
        <w:trPr>
          <w:trHeight w:val="70"/>
        </w:trPr>
        <w:tc>
          <w:tcPr>
            <w:tcW w:w="3249" w:type="dxa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Иные МБТ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01.06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90.0.00.99200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7B0678" w:rsidP="009D103E">
            <w:pPr>
              <w:jc w:val="right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74 983</w:t>
            </w:r>
            <w:r w:rsidR="009D103E"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,00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right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right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</w:tr>
      <w:tr w:rsidR="00DA12B8" w:rsidRPr="009D103E" w:rsidTr="00E074CE">
        <w:trPr>
          <w:trHeight w:val="321"/>
        </w:trPr>
        <w:tc>
          <w:tcPr>
            <w:tcW w:w="324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9D103E" w:rsidRPr="009D103E" w:rsidRDefault="009D103E" w:rsidP="009D103E">
            <w:pPr>
              <w:outlineLvl w:val="3"/>
              <w:rPr>
                <w:rFonts w:ascii="Times New Roman" w:hAnsi="Times New Roman"/>
                <w:sz w:val="18"/>
                <w:szCs w:val="18"/>
              </w:rPr>
            </w:pPr>
            <w:r w:rsidRPr="009D103E">
              <w:rPr>
                <w:rFonts w:ascii="Times New Roman" w:hAnsi="Times New Roman"/>
                <w:sz w:val="18"/>
                <w:szCs w:val="18"/>
              </w:rPr>
              <w:t>Перечисления другим бюджетам бюджетной системы Российской Федерации</w:t>
            </w:r>
          </w:p>
        </w:tc>
        <w:tc>
          <w:tcPr>
            <w:tcW w:w="1049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9D103E" w:rsidRPr="009D103E" w:rsidRDefault="009D103E" w:rsidP="009D103E">
            <w:pPr>
              <w:jc w:val="center"/>
              <w:outlineLvl w:val="3"/>
              <w:rPr>
                <w:rFonts w:ascii="Times New Roman" w:hAnsi="Times New Roman"/>
                <w:sz w:val="18"/>
                <w:szCs w:val="18"/>
              </w:rPr>
            </w:pPr>
            <w:r w:rsidRPr="009D103E">
              <w:rPr>
                <w:rFonts w:ascii="Times New Roman" w:hAnsi="Times New Roman"/>
                <w:sz w:val="18"/>
                <w:szCs w:val="18"/>
              </w:rPr>
              <w:t>01.06</w:t>
            </w:r>
          </w:p>
        </w:tc>
        <w:tc>
          <w:tcPr>
            <w:tcW w:w="1341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9D103E" w:rsidRPr="009D103E" w:rsidRDefault="009D103E" w:rsidP="009D103E">
            <w:pPr>
              <w:jc w:val="center"/>
              <w:outlineLvl w:val="3"/>
              <w:rPr>
                <w:rFonts w:ascii="Times New Roman" w:hAnsi="Times New Roman"/>
                <w:sz w:val="18"/>
                <w:szCs w:val="18"/>
              </w:rPr>
            </w:pPr>
            <w:r w:rsidRPr="009D103E">
              <w:rPr>
                <w:rFonts w:ascii="Times New Roman" w:hAnsi="Times New Roman"/>
                <w:sz w:val="18"/>
                <w:szCs w:val="18"/>
              </w:rPr>
              <w:t>90.0.00.99200</w:t>
            </w:r>
          </w:p>
        </w:tc>
        <w:tc>
          <w:tcPr>
            <w:tcW w:w="627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9D103E" w:rsidRPr="009D103E" w:rsidRDefault="009D103E" w:rsidP="009D103E">
            <w:pPr>
              <w:jc w:val="center"/>
              <w:outlineLvl w:val="3"/>
              <w:rPr>
                <w:rFonts w:ascii="Times New Roman" w:hAnsi="Times New Roman"/>
                <w:sz w:val="18"/>
                <w:szCs w:val="18"/>
              </w:rPr>
            </w:pPr>
            <w:r w:rsidRPr="009D103E">
              <w:rPr>
                <w:rFonts w:ascii="Times New Roman" w:hAnsi="Times New Roman"/>
                <w:sz w:val="18"/>
                <w:szCs w:val="18"/>
              </w:rPr>
              <w:t>5.4.0/ 998</w:t>
            </w:r>
          </w:p>
        </w:tc>
        <w:tc>
          <w:tcPr>
            <w:tcW w:w="1349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9D103E" w:rsidRPr="009D103E" w:rsidRDefault="007B0678" w:rsidP="009D103E">
            <w:pPr>
              <w:jc w:val="right"/>
              <w:outlineLvl w:val="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74 983</w:t>
            </w:r>
            <w:r w:rsidR="009D103E" w:rsidRPr="009D103E">
              <w:rPr>
                <w:rFonts w:ascii="Times New Roman" w:hAnsi="Times New Roman"/>
                <w:sz w:val="18"/>
                <w:szCs w:val="18"/>
              </w:rPr>
              <w:t>,00</w:t>
            </w:r>
          </w:p>
        </w:tc>
        <w:tc>
          <w:tcPr>
            <w:tcW w:w="1349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9D103E" w:rsidRPr="009D103E" w:rsidRDefault="009D103E" w:rsidP="009D103E">
            <w:pPr>
              <w:jc w:val="right"/>
              <w:outlineLvl w:val="3"/>
              <w:rPr>
                <w:rFonts w:ascii="Times New Roman" w:hAnsi="Times New Roman"/>
                <w:sz w:val="18"/>
                <w:szCs w:val="18"/>
              </w:rPr>
            </w:pPr>
            <w:r w:rsidRPr="009D103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248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03E" w:rsidRPr="009D103E" w:rsidRDefault="009D103E" w:rsidP="009D103E">
            <w:pPr>
              <w:jc w:val="right"/>
              <w:outlineLvl w:val="3"/>
              <w:rPr>
                <w:rFonts w:ascii="Times New Roman" w:hAnsi="Times New Roman"/>
                <w:sz w:val="18"/>
                <w:szCs w:val="18"/>
              </w:rPr>
            </w:pPr>
            <w:r w:rsidRPr="009D103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DA12B8" w:rsidRPr="009D103E" w:rsidTr="00E074CE">
        <w:trPr>
          <w:trHeight w:val="70"/>
        </w:trPr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outlineLvl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Резервные фонды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center"/>
              <w:outlineLvl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01.11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center"/>
              <w:outlineLvl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center"/>
              <w:outlineLvl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right"/>
              <w:outlineLvl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10 000,00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right"/>
              <w:outlineLvl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10 000,00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right"/>
              <w:outlineLvl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10 000,00</w:t>
            </w:r>
          </w:p>
        </w:tc>
      </w:tr>
      <w:tr w:rsidR="00DA12B8" w:rsidRPr="009D103E" w:rsidTr="00E074CE">
        <w:trPr>
          <w:trHeight w:val="70"/>
        </w:trPr>
        <w:tc>
          <w:tcPr>
            <w:tcW w:w="3249" w:type="dxa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Непрограммные расходы муниципальных органов власти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center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01.11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center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99.0.00.00000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center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right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10 000,00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right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10 000,00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right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10 000,00</w:t>
            </w:r>
          </w:p>
        </w:tc>
      </w:tr>
      <w:tr w:rsidR="00DA12B8" w:rsidRPr="009D103E" w:rsidTr="00E074CE">
        <w:trPr>
          <w:trHeight w:val="70"/>
        </w:trPr>
        <w:tc>
          <w:tcPr>
            <w:tcW w:w="3249" w:type="dxa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Резервные фонд местной администрации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01.11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99.0.00.80670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8.7.0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right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10 000,00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right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10 000,00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right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10 000,00</w:t>
            </w:r>
          </w:p>
        </w:tc>
      </w:tr>
      <w:tr w:rsidR="00DA12B8" w:rsidRPr="009D103E" w:rsidTr="00E074CE">
        <w:trPr>
          <w:trHeight w:val="251"/>
        </w:trPr>
        <w:tc>
          <w:tcPr>
            <w:tcW w:w="324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9D103E" w:rsidRPr="009D103E" w:rsidRDefault="009D103E" w:rsidP="009D103E">
            <w:pPr>
              <w:outlineLvl w:val="3"/>
              <w:rPr>
                <w:rFonts w:ascii="Times New Roman" w:hAnsi="Times New Roman"/>
                <w:sz w:val="18"/>
                <w:szCs w:val="18"/>
              </w:rPr>
            </w:pPr>
            <w:r w:rsidRPr="009D103E">
              <w:rPr>
                <w:rFonts w:ascii="Times New Roman" w:hAnsi="Times New Roman"/>
                <w:sz w:val="18"/>
                <w:szCs w:val="18"/>
              </w:rPr>
              <w:t>Расходы</w:t>
            </w:r>
          </w:p>
        </w:tc>
        <w:tc>
          <w:tcPr>
            <w:tcW w:w="1049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9D103E" w:rsidRPr="009D103E" w:rsidRDefault="009D103E" w:rsidP="009D103E">
            <w:pPr>
              <w:jc w:val="center"/>
              <w:outlineLvl w:val="3"/>
              <w:rPr>
                <w:rFonts w:ascii="Times New Roman" w:hAnsi="Times New Roman"/>
                <w:sz w:val="18"/>
                <w:szCs w:val="18"/>
              </w:rPr>
            </w:pPr>
            <w:r w:rsidRPr="009D103E">
              <w:rPr>
                <w:rFonts w:ascii="Times New Roman" w:hAnsi="Times New Roman"/>
                <w:sz w:val="18"/>
                <w:szCs w:val="18"/>
              </w:rPr>
              <w:t>01.11</w:t>
            </w:r>
          </w:p>
        </w:tc>
        <w:tc>
          <w:tcPr>
            <w:tcW w:w="1341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9D103E" w:rsidRPr="009D103E" w:rsidRDefault="009D103E" w:rsidP="009D103E">
            <w:pPr>
              <w:jc w:val="center"/>
              <w:outlineLvl w:val="3"/>
              <w:rPr>
                <w:rFonts w:ascii="Times New Roman" w:hAnsi="Times New Roman"/>
                <w:sz w:val="18"/>
                <w:szCs w:val="18"/>
              </w:rPr>
            </w:pPr>
            <w:r w:rsidRPr="009D103E">
              <w:rPr>
                <w:rFonts w:ascii="Times New Roman" w:hAnsi="Times New Roman"/>
                <w:sz w:val="18"/>
                <w:szCs w:val="18"/>
              </w:rPr>
              <w:t>99.0.00.80670</w:t>
            </w:r>
          </w:p>
        </w:tc>
        <w:tc>
          <w:tcPr>
            <w:tcW w:w="627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9D103E" w:rsidRPr="009D103E" w:rsidRDefault="009D103E" w:rsidP="009D103E">
            <w:pPr>
              <w:jc w:val="center"/>
              <w:outlineLvl w:val="3"/>
              <w:rPr>
                <w:rFonts w:ascii="Times New Roman" w:hAnsi="Times New Roman"/>
                <w:sz w:val="18"/>
                <w:szCs w:val="18"/>
              </w:rPr>
            </w:pPr>
            <w:r w:rsidRPr="009D103E">
              <w:rPr>
                <w:rFonts w:ascii="Times New Roman" w:hAnsi="Times New Roman"/>
                <w:sz w:val="18"/>
                <w:szCs w:val="18"/>
              </w:rPr>
              <w:t>8.7.0</w:t>
            </w:r>
          </w:p>
        </w:tc>
        <w:tc>
          <w:tcPr>
            <w:tcW w:w="1349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9D103E" w:rsidRPr="009D103E" w:rsidRDefault="009D103E" w:rsidP="009D103E">
            <w:pPr>
              <w:jc w:val="right"/>
              <w:outlineLvl w:val="3"/>
              <w:rPr>
                <w:rFonts w:ascii="Times New Roman" w:hAnsi="Times New Roman"/>
                <w:sz w:val="18"/>
                <w:szCs w:val="18"/>
              </w:rPr>
            </w:pPr>
            <w:r w:rsidRPr="009D103E">
              <w:rPr>
                <w:rFonts w:ascii="Times New Roman" w:hAnsi="Times New Roman"/>
                <w:sz w:val="18"/>
                <w:szCs w:val="18"/>
              </w:rPr>
              <w:t>10 000,00</w:t>
            </w:r>
          </w:p>
        </w:tc>
        <w:tc>
          <w:tcPr>
            <w:tcW w:w="1349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9D103E" w:rsidRPr="009D103E" w:rsidRDefault="009D103E" w:rsidP="009D103E">
            <w:pPr>
              <w:jc w:val="right"/>
              <w:outlineLvl w:val="3"/>
              <w:rPr>
                <w:rFonts w:ascii="Times New Roman" w:hAnsi="Times New Roman"/>
                <w:sz w:val="18"/>
                <w:szCs w:val="18"/>
              </w:rPr>
            </w:pPr>
            <w:r w:rsidRPr="009D103E">
              <w:rPr>
                <w:rFonts w:ascii="Times New Roman" w:hAnsi="Times New Roman"/>
                <w:sz w:val="18"/>
                <w:szCs w:val="18"/>
              </w:rPr>
              <w:t>10 000,00</w:t>
            </w:r>
          </w:p>
        </w:tc>
        <w:tc>
          <w:tcPr>
            <w:tcW w:w="1248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03E" w:rsidRPr="009D103E" w:rsidRDefault="009D103E" w:rsidP="009D103E">
            <w:pPr>
              <w:jc w:val="right"/>
              <w:outlineLvl w:val="3"/>
              <w:rPr>
                <w:rFonts w:ascii="Times New Roman" w:hAnsi="Times New Roman"/>
                <w:sz w:val="18"/>
                <w:szCs w:val="18"/>
              </w:rPr>
            </w:pPr>
            <w:r w:rsidRPr="009D103E">
              <w:rPr>
                <w:rFonts w:ascii="Times New Roman" w:hAnsi="Times New Roman"/>
                <w:sz w:val="18"/>
                <w:szCs w:val="18"/>
              </w:rPr>
              <w:t>10 000,00</w:t>
            </w:r>
          </w:p>
        </w:tc>
      </w:tr>
      <w:tr w:rsidR="00DA12B8" w:rsidRPr="009D103E" w:rsidTr="00E074CE">
        <w:trPr>
          <w:trHeight w:val="177"/>
        </w:trPr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outlineLvl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center"/>
              <w:outlineLvl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01.13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center"/>
              <w:outlineLvl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center"/>
              <w:outlineLvl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C54837" w:rsidP="009D103E">
            <w:pPr>
              <w:jc w:val="right"/>
              <w:outlineLvl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1 2</w:t>
            </w:r>
            <w:r w:rsidR="00502A57">
              <w:rPr>
                <w:rFonts w:ascii="Times New Roman" w:hAnsi="Times New Roman"/>
                <w:b/>
                <w:bCs/>
                <w:sz w:val="18"/>
                <w:szCs w:val="18"/>
              </w:rPr>
              <w:t>6</w:t>
            </w:r>
            <w:r w:rsidR="0077753F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6 </w:t>
            </w:r>
            <w:r w:rsidR="009D103E"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700,00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7B0678" w:rsidP="00DE6CCF">
            <w:pPr>
              <w:jc w:val="right"/>
              <w:outlineLvl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186 120</w:t>
            </w:r>
            <w:r w:rsidR="009D103E"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,00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7B0678" w:rsidP="009D103E">
            <w:pPr>
              <w:jc w:val="right"/>
              <w:outlineLvl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390 313</w:t>
            </w:r>
            <w:r w:rsidR="009D103E"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,00</w:t>
            </w:r>
          </w:p>
        </w:tc>
      </w:tr>
      <w:tr w:rsidR="00DA12B8" w:rsidRPr="009D103E" w:rsidTr="00E074CE">
        <w:trPr>
          <w:trHeight w:val="750"/>
        </w:trPr>
        <w:tc>
          <w:tcPr>
            <w:tcW w:w="3249" w:type="dxa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"МП "Повышение эффективности деятельности в сфере муниципального управления в администрации Большеивановского сельского поселения </w:t>
            </w:r>
            <w:r w:rsidR="00C7543E">
              <w:rPr>
                <w:rFonts w:ascii="Times New Roman" w:hAnsi="Times New Roman"/>
                <w:b/>
                <w:bCs/>
                <w:sz w:val="18"/>
                <w:szCs w:val="18"/>
              </w:rPr>
              <w:t>на 202</w:t>
            </w:r>
            <w:r w:rsidR="006B6918">
              <w:rPr>
                <w:rFonts w:ascii="Times New Roman" w:hAnsi="Times New Roman"/>
                <w:b/>
                <w:bCs/>
                <w:sz w:val="18"/>
                <w:szCs w:val="18"/>
              </w:rPr>
              <w:t>6</w:t>
            </w:r>
            <w:r w:rsidR="00C754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- 202</w:t>
            </w:r>
            <w:r w:rsidR="006B6918">
              <w:rPr>
                <w:rFonts w:ascii="Times New Roman" w:hAnsi="Times New Roman"/>
                <w:b/>
                <w:bCs/>
                <w:sz w:val="18"/>
                <w:szCs w:val="18"/>
              </w:rPr>
              <w:t>8</w:t>
            </w:r>
            <w:r w:rsidR="00C7543E">
              <w:rPr>
                <w:rFonts w:ascii="Times New Roman" w:hAnsi="Times New Roman"/>
                <w:b/>
                <w:bCs/>
                <w:sz w:val="18"/>
                <w:szCs w:val="18"/>
              </w:rPr>
              <w:t>годы»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center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01.13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center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51.0.00.00000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center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right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1 700,00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right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1 700,00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right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1 700,00</w:t>
            </w:r>
          </w:p>
        </w:tc>
      </w:tr>
      <w:tr w:rsidR="00DA12B8" w:rsidRPr="009D103E" w:rsidTr="00E074CE">
        <w:trPr>
          <w:trHeight w:val="270"/>
        </w:trPr>
        <w:tc>
          <w:tcPr>
            <w:tcW w:w="3249" w:type="dxa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Взносы в Ассоциацию местных властей Волгоградской области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01.13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51.0.05.00000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right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1 700,00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right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1 700,00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right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1 700,00</w:t>
            </w:r>
          </w:p>
        </w:tc>
      </w:tr>
      <w:tr w:rsidR="00DA12B8" w:rsidRPr="009D103E" w:rsidTr="00E074CE">
        <w:trPr>
          <w:trHeight w:val="255"/>
        </w:trPr>
        <w:tc>
          <w:tcPr>
            <w:tcW w:w="324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9D103E" w:rsidRPr="009D103E" w:rsidRDefault="009D103E" w:rsidP="009D103E">
            <w:pPr>
              <w:outlineLvl w:val="3"/>
              <w:rPr>
                <w:rFonts w:ascii="Times New Roman" w:hAnsi="Times New Roman"/>
                <w:sz w:val="18"/>
                <w:szCs w:val="18"/>
              </w:rPr>
            </w:pPr>
            <w:r w:rsidRPr="009D103E">
              <w:rPr>
                <w:rFonts w:ascii="Times New Roman" w:hAnsi="Times New Roman"/>
                <w:sz w:val="18"/>
                <w:szCs w:val="18"/>
              </w:rPr>
              <w:t>Иные выплаты текущего характера организациям</w:t>
            </w:r>
          </w:p>
        </w:tc>
        <w:tc>
          <w:tcPr>
            <w:tcW w:w="1049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9D103E" w:rsidRPr="009D103E" w:rsidRDefault="009D103E" w:rsidP="009D103E">
            <w:pPr>
              <w:jc w:val="center"/>
              <w:outlineLvl w:val="3"/>
              <w:rPr>
                <w:rFonts w:ascii="Times New Roman" w:hAnsi="Times New Roman"/>
                <w:sz w:val="18"/>
                <w:szCs w:val="18"/>
              </w:rPr>
            </w:pPr>
            <w:r w:rsidRPr="009D103E">
              <w:rPr>
                <w:rFonts w:ascii="Times New Roman" w:hAnsi="Times New Roman"/>
                <w:sz w:val="18"/>
                <w:szCs w:val="18"/>
              </w:rPr>
              <w:t>01.13</w:t>
            </w:r>
          </w:p>
        </w:tc>
        <w:tc>
          <w:tcPr>
            <w:tcW w:w="1341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9D103E" w:rsidRPr="009D103E" w:rsidRDefault="009D103E" w:rsidP="009D103E">
            <w:pPr>
              <w:jc w:val="center"/>
              <w:outlineLvl w:val="3"/>
              <w:rPr>
                <w:rFonts w:ascii="Times New Roman" w:hAnsi="Times New Roman"/>
                <w:sz w:val="18"/>
                <w:szCs w:val="18"/>
              </w:rPr>
            </w:pPr>
            <w:r w:rsidRPr="009D103E">
              <w:rPr>
                <w:rFonts w:ascii="Times New Roman" w:hAnsi="Times New Roman"/>
                <w:sz w:val="18"/>
                <w:szCs w:val="18"/>
              </w:rPr>
              <w:t>51.0.05.00000</w:t>
            </w:r>
          </w:p>
        </w:tc>
        <w:tc>
          <w:tcPr>
            <w:tcW w:w="627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9D103E" w:rsidRPr="009D103E" w:rsidRDefault="009D103E" w:rsidP="009D103E">
            <w:pPr>
              <w:jc w:val="center"/>
              <w:outlineLvl w:val="3"/>
              <w:rPr>
                <w:rFonts w:ascii="Times New Roman" w:hAnsi="Times New Roman"/>
                <w:sz w:val="18"/>
                <w:szCs w:val="18"/>
              </w:rPr>
            </w:pPr>
            <w:r w:rsidRPr="009D103E">
              <w:rPr>
                <w:rFonts w:ascii="Times New Roman" w:hAnsi="Times New Roman"/>
                <w:sz w:val="18"/>
                <w:szCs w:val="18"/>
              </w:rPr>
              <w:t>8.5.3</w:t>
            </w:r>
          </w:p>
        </w:tc>
        <w:tc>
          <w:tcPr>
            <w:tcW w:w="1349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9D103E" w:rsidRPr="009D103E" w:rsidRDefault="009D103E" w:rsidP="009D103E">
            <w:pPr>
              <w:jc w:val="right"/>
              <w:outlineLvl w:val="3"/>
              <w:rPr>
                <w:rFonts w:ascii="Times New Roman" w:hAnsi="Times New Roman"/>
                <w:sz w:val="18"/>
                <w:szCs w:val="18"/>
              </w:rPr>
            </w:pPr>
            <w:r w:rsidRPr="009D103E">
              <w:rPr>
                <w:rFonts w:ascii="Times New Roman" w:hAnsi="Times New Roman"/>
                <w:sz w:val="18"/>
                <w:szCs w:val="18"/>
              </w:rPr>
              <w:t>1 700,00</w:t>
            </w:r>
          </w:p>
        </w:tc>
        <w:tc>
          <w:tcPr>
            <w:tcW w:w="1349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9D103E" w:rsidRPr="009D103E" w:rsidRDefault="009D103E" w:rsidP="009D103E">
            <w:pPr>
              <w:jc w:val="right"/>
              <w:outlineLvl w:val="3"/>
              <w:rPr>
                <w:rFonts w:ascii="Times New Roman" w:hAnsi="Times New Roman"/>
                <w:sz w:val="18"/>
                <w:szCs w:val="18"/>
              </w:rPr>
            </w:pPr>
            <w:r w:rsidRPr="009D103E">
              <w:rPr>
                <w:rFonts w:ascii="Times New Roman" w:hAnsi="Times New Roman"/>
                <w:sz w:val="18"/>
                <w:szCs w:val="18"/>
              </w:rPr>
              <w:t>1 700,00</w:t>
            </w:r>
          </w:p>
        </w:tc>
        <w:tc>
          <w:tcPr>
            <w:tcW w:w="1248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03E" w:rsidRPr="009D103E" w:rsidRDefault="009D103E" w:rsidP="009D103E">
            <w:pPr>
              <w:jc w:val="right"/>
              <w:outlineLvl w:val="3"/>
              <w:rPr>
                <w:rFonts w:ascii="Times New Roman" w:hAnsi="Times New Roman"/>
                <w:sz w:val="18"/>
                <w:szCs w:val="18"/>
              </w:rPr>
            </w:pPr>
            <w:r w:rsidRPr="009D103E">
              <w:rPr>
                <w:rFonts w:ascii="Times New Roman" w:hAnsi="Times New Roman"/>
                <w:sz w:val="18"/>
                <w:szCs w:val="18"/>
              </w:rPr>
              <w:t>1 700,00</w:t>
            </w:r>
          </w:p>
        </w:tc>
      </w:tr>
      <w:tr w:rsidR="00DA12B8" w:rsidRPr="009D103E" w:rsidTr="00E074CE">
        <w:trPr>
          <w:trHeight w:val="270"/>
        </w:trPr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Непрограммные расходы муниципальных органов власти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center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01.13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center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99.0.00.00000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center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C54837" w:rsidP="009D103E">
            <w:pPr>
              <w:jc w:val="right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1 265</w:t>
            </w:r>
            <w:r w:rsidR="002466D5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0</w:t>
            </w:r>
            <w:r w:rsidR="002A6604">
              <w:rPr>
                <w:rFonts w:ascii="Times New Roman" w:hAnsi="Times New Roman"/>
                <w:b/>
                <w:bCs/>
                <w:sz w:val="18"/>
                <w:szCs w:val="18"/>
              </w:rPr>
              <w:t>00,00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7B0678" w:rsidP="00DE6CCF">
            <w:pPr>
              <w:jc w:val="right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184 420</w:t>
            </w:r>
            <w:r w:rsidR="009D103E"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,00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7B0678" w:rsidP="009D103E">
            <w:pPr>
              <w:jc w:val="right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388 613</w:t>
            </w:r>
            <w:r w:rsidR="009D103E"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,00</w:t>
            </w:r>
          </w:p>
        </w:tc>
      </w:tr>
      <w:tr w:rsidR="00C70E91" w:rsidRPr="009D103E" w:rsidTr="00D361B3">
        <w:trPr>
          <w:trHeight w:val="270"/>
        </w:trPr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C70E91" w:rsidRPr="009D103E" w:rsidRDefault="00E406AC" w:rsidP="00C70E91">
            <w:pPr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406A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Другие непрограммные расходы </w:t>
            </w:r>
            <w:r w:rsidRPr="00E406AC">
              <w:rPr>
                <w:rFonts w:ascii="Times New Roman" w:hAnsi="Times New Roman"/>
                <w:b/>
                <w:bCs/>
                <w:sz w:val="18"/>
                <w:szCs w:val="18"/>
              </w:rPr>
              <w:lastRenderedPageBreak/>
              <w:t>муниципальных органов власти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C70E91" w:rsidRPr="009D103E" w:rsidRDefault="00C70E91" w:rsidP="00C70E91">
            <w:pPr>
              <w:jc w:val="center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lastRenderedPageBreak/>
              <w:t>01.13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C70E91" w:rsidRPr="009D103E" w:rsidRDefault="00C70E91" w:rsidP="00C70E91">
            <w:pPr>
              <w:jc w:val="center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99.0.00.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80990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C70E91" w:rsidRPr="009D103E" w:rsidRDefault="00C70E91" w:rsidP="00C70E91">
            <w:pPr>
              <w:jc w:val="center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C70E91" w:rsidRPr="009D103E" w:rsidRDefault="00C54837" w:rsidP="00C54837">
            <w:pPr>
              <w:jc w:val="right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753 671</w:t>
            </w:r>
            <w:r w:rsidR="00C70E91">
              <w:rPr>
                <w:rFonts w:ascii="Times New Roman" w:hAnsi="Times New Roman"/>
                <w:b/>
                <w:bCs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6</w:t>
            </w:r>
            <w:r w:rsidR="00C70E91">
              <w:rPr>
                <w:rFonts w:ascii="Times New Roman" w:hAnsi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C70E91" w:rsidRDefault="00C70E91" w:rsidP="00C70E91">
            <w:pPr>
              <w:jc w:val="right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0E91" w:rsidRDefault="00C70E91" w:rsidP="00C70E91">
            <w:pPr>
              <w:jc w:val="right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  <w:tr w:rsidR="00E406AC" w:rsidRPr="009D103E" w:rsidTr="00E406AC">
        <w:trPr>
          <w:trHeight w:val="465"/>
        </w:trPr>
        <w:tc>
          <w:tcPr>
            <w:tcW w:w="324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E406AC" w:rsidRPr="00E406AC" w:rsidRDefault="00E406AC" w:rsidP="00C70E91">
            <w:pPr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E406AC">
              <w:rPr>
                <w:rFonts w:ascii="Times New Roman" w:hAnsi="Times New Roman"/>
                <w:sz w:val="18"/>
                <w:szCs w:val="18"/>
              </w:rPr>
              <w:lastRenderedPageBreak/>
              <w:t>Закупка энергетических ресурсов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E406AC" w:rsidRPr="00E406AC" w:rsidRDefault="00E406AC" w:rsidP="00C70E91">
            <w:pPr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E406AC">
              <w:rPr>
                <w:rFonts w:ascii="Times New Roman" w:hAnsi="Times New Roman"/>
                <w:sz w:val="18"/>
                <w:szCs w:val="18"/>
              </w:rPr>
              <w:t>01.13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E406AC" w:rsidRPr="00E406AC" w:rsidRDefault="00E406AC" w:rsidP="00C70E91">
            <w:pPr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E406AC">
              <w:rPr>
                <w:rFonts w:ascii="Times New Roman" w:hAnsi="Times New Roman"/>
                <w:sz w:val="18"/>
                <w:szCs w:val="18"/>
              </w:rPr>
              <w:t>99.0.00.80990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E406AC" w:rsidRPr="00E406AC" w:rsidRDefault="00E406AC" w:rsidP="00C70E91">
            <w:pPr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E406AC">
              <w:rPr>
                <w:rFonts w:ascii="Times New Roman" w:hAnsi="Times New Roman"/>
                <w:sz w:val="18"/>
                <w:szCs w:val="18"/>
              </w:rPr>
              <w:t>2.4.7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E406AC" w:rsidRPr="00E406AC" w:rsidRDefault="00C54837" w:rsidP="00C70E91">
            <w:pPr>
              <w:jc w:val="right"/>
              <w:outlineLvl w:val="1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640</w:t>
            </w:r>
            <w:r w:rsidR="00E406AC" w:rsidRPr="00E406AC">
              <w:rPr>
                <w:rFonts w:ascii="Times New Roman" w:hAnsi="Times New Roman"/>
                <w:sz w:val="18"/>
                <w:szCs w:val="18"/>
              </w:rPr>
              <w:t> 000,00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E406AC" w:rsidRDefault="00E406AC" w:rsidP="00C70E91">
            <w:pPr>
              <w:jc w:val="right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06AC" w:rsidRDefault="00E406AC" w:rsidP="00C70E91">
            <w:pPr>
              <w:jc w:val="right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  <w:tr w:rsidR="00E406AC" w:rsidRPr="009D103E" w:rsidTr="000B7A63">
        <w:trPr>
          <w:trHeight w:val="48"/>
        </w:trPr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406AC" w:rsidRPr="00E406AC" w:rsidRDefault="00E406AC" w:rsidP="00E406AC">
            <w:pPr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E406AC">
              <w:rPr>
                <w:rFonts w:ascii="Times New Roman" w:hAnsi="Times New Roman"/>
                <w:sz w:val="18"/>
                <w:szCs w:val="18"/>
              </w:rPr>
              <w:t>Расходы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406AC" w:rsidRPr="00E406AC" w:rsidRDefault="00E406AC" w:rsidP="00E406AC">
            <w:pPr>
              <w:jc w:val="center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406AC">
              <w:rPr>
                <w:rFonts w:ascii="Times New Roman" w:hAnsi="Times New Roman"/>
                <w:sz w:val="18"/>
                <w:szCs w:val="18"/>
              </w:rPr>
              <w:t>01.13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406AC" w:rsidRPr="00E406AC" w:rsidRDefault="00E406AC" w:rsidP="00E406AC">
            <w:pPr>
              <w:jc w:val="center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406AC">
              <w:rPr>
                <w:rFonts w:ascii="Times New Roman" w:hAnsi="Times New Roman"/>
                <w:sz w:val="18"/>
                <w:szCs w:val="18"/>
              </w:rPr>
              <w:t>99.0.00.809900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406AC" w:rsidRPr="00E406AC" w:rsidRDefault="00E406AC" w:rsidP="00E406AC">
            <w:pPr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E406AC">
              <w:rPr>
                <w:rFonts w:ascii="Times New Roman" w:hAnsi="Times New Roman"/>
                <w:sz w:val="18"/>
                <w:szCs w:val="18"/>
              </w:rPr>
              <w:t>2.4.4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406AC" w:rsidRPr="00E406AC" w:rsidRDefault="00502A57" w:rsidP="00E406AC">
            <w:pPr>
              <w:jc w:val="right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40 000</w:t>
            </w:r>
            <w:r w:rsidR="00E406AC">
              <w:rPr>
                <w:rFonts w:ascii="Times New Roman" w:hAnsi="Times New Roman"/>
                <w:sz w:val="18"/>
                <w:szCs w:val="18"/>
              </w:rPr>
              <w:t>,00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406AC" w:rsidRPr="00E406AC" w:rsidRDefault="00E406AC" w:rsidP="00E406AC">
            <w:pPr>
              <w:jc w:val="right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6AC" w:rsidRPr="00E406AC" w:rsidRDefault="00E406AC" w:rsidP="00E406AC">
            <w:pPr>
              <w:jc w:val="right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  <w:tr w:rsidR="00E406AC" w:rsidRPr="009D103E" w:rsidTr="000B7A63">
        <w:trPr>
          <w:trHeight w:val="270"/>
        </w:trPr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406AC" w:rsidRPr="00E406AC" w:rsidRDefault="00E406AC" w:rsidP="00E406AC">
            <w:pPr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E406AC">
              <w:rPr>
                <w:rFonts w:ascii="Times New Roman" w:hAnsi="Times New Roman"/>
                <w:sz w:val="18"/>
                <w:szCs w:val="18"/>
              </w:rPr>
              <w:t>Расходы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406AC" w:rsidRPr="00E406AC" w:rsidRDefault="00E406AC" w:rsidP="00E406AC">
            <w:pPr>
              <w:jc w:val="center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406AC">
              <w:rPr>
                <w:rFonts w:ascii="Times New Roman" w:hAnsi="Times New Roman"/>
                <w:sz w:val="18"/>
                <w:szCs w:val="18"/>
              </w:rPr>
              <w:t>01.13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406AC" w:rsidRPr="00E406AC" w:rsidRDefault="00E406AC" w:rsidP="00E406AC">
            <w:pPr>
              <w:jc w:val="center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406AC">
              <w:rPr>
                <w:rFonts w:ascii="Times New Roman" w:hAnsi="Times New Roman"/>
                <w:sz w:val="18"/>
                <w:szCs w:val="18"/>
              </w:rPr>
              <w:t>99.0.00.80990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406AC" w:rsidRPr="00E406AC" w:rsidRDefault="00E406AC" w:rsidP="00E406AC">
            <w:pPr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E406AC">
              <w:rPr>
                <w:rFonts w:ascii="Times New Roman" w:hAnsi="Times New Roman"/>
                <w:sz w:val="18"/>
                <w:szCs w:val="18"/>
              </w:rPr>
              <w:t>8.5.3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406AC" w:rsidRPr="00E406AC" w:rsidRDefault="005149E4" w:rsidP="00E406AC">
            <w:pPr>
              <w:jc w:val="right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73 671,60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406AC" w:rsidRPr="00E406AC" w:rsidRDefault="00E406AC" w:rsidP="00E406AC">
            <w:pPr>
              <w:jc w:val="right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6AC" w:rsidRPr="00E406AC" w:rsidRDefault="00E406AC" w:rsidP="00E406AC">
            <w:pPr>
              <w:jc w:val="right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  <w:tr w:rsidR="00E406AC" w:rsidRPr="009D103E" w:rsidTr="000B7A63">
        <w:trPr>
          <w:trHeight w:val="270"/>
        </w:trPr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406AC" w:rsidRPr="00E406AC" w:rsidRDefault="00E406AC" w:rsidP="00E406AC">
            <w:pPr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406AC">
              <w:rPr>
                <w:rFonts w:ascii="Times New Roman" w:hAnsi="Times New Roman"/>
                <w:b/>
                <w:bCs/>
                <w:sz w:val="18"/>
                <w:szCs w:val="18"/>
              </w:rPr>
              <w:t>Другие непрограммные расходы муниципальных органов власти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406AC" w:rsidRPr="00E406AC" w:rsidRDefault="00E406AC" w:rsidP="00E406AC">
            <w:pPr>
              <w:jc w:val="center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406AC">
              <w:rPr>
                <w:rFonts w:ascii="Times New Roman" w:hAnsi="Times New Roman"/>
                <w:b/>
                <w:bCs/>
                <w:sz w:val="18"/>
                <w:szCs w:val="18"/>
              </w:rPr>
              <w:t>01.13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406AC" w:rsidRPr="00E406AC" w:rsidRDefault="00E406AC" w:rsidP="00E406AC">
            <w:pPr>
              <w:jc w:val="center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406AC">
              <w:rPr>
                <w:rFonts w:ascii="Times New Roman" w:hAnsi="Times New Roman"/>
                <w:b/>
                <w:bCs/>
                <w:sz w:val="18"/>
                <w:szCs w:val="18"/>
              </w:rPr>
              <w:t>99.0.00.80870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406AC" w:rsidRPr="00E406AC" w:rsidRDefault="00E406AC" w:rsidP="00E406AC">
            <w:pPr>
              <w:jc w:val="center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406AC" w:rsidRPr="00E406AC" w:rsidRDefault="005149E4" w:rsidP="00E406AC">
            <w:pPr>
              <w:jc w:val="right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195</w:t>
            </w:r>
            <w:r w:rsidR="002466D5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0</w:t>
            </w:r>
            <w:r w:rsidR="00E406AC" w:rsidRPr="00E406AC">
              <w:rPr>
                <w:rFonts w:ascii="Times New Roman" w:hAnsi="Times New Roman"/>
                <w:b/>
                <w:bCs/>
                <w:sz w:val="18"/>
                <w:szCs w:val="18"/>
              </w:rPr>
              <w:t>00,00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406AC" w:rsidRPr="00E406AC" w:rsidRDefault="00E406AC" w:rsidP="00E406AC">
            <w:pPr>
              <w:jc w:val="right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6AC" w:rsidRPr="00E406AC" w:rsidRDefault="00E406AC" w:rsidP="00E406AC">
            <w:pPr>
              <w:jc w:val="right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  <w:tr w:rsidR="00E406AC" w:rsidRPr="009D103E" w:rsidTr="000B7A63">
        <w:trPr>
          <w:trHeight w:val="270"/>
        </w:trPr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406AC" w:rsidRPr="00E406AC" w:rsidRDefault="00E406AC" w:rsidP="00E406AC">
            <w:pPr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E406AC">
              <w:rPr>
                <w:rFonts w:ascii="Times New Roman" w:hAnsi="Times New Roman"/>
                <w:sz w:val="18"/>
                <w:szCs w:val="18"/>
              </w:rPr>
              <w:t>Расходы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406AC" w:rsidRPr="00E406AC" w:rsidRDefault="00E406AC" w:rsidP="00E406AC">
            <w:pPr>
              <w:jc w:val="center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406AC">
              <w:rPr>
                <w:rFonts w:ascii="Times New Roman" w:hAnsi="Times New Roman"/>
                <w:sz w:val="18"/>
                <w:szCs w:val="18"/>
              </w:rPr>
              <w:t>01.13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406AC" w:rsidRPr="00E406AC" w:rsidRDefault="00E406AC" w:rsidP="00E406AC">
            <w:pPr>
              <w:jc w:val="center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406AC">
              <w:rPr>
                <w:rFonts w:ascii="Times New Roman" w:hAnsi="Times New Roman"/>
                <w:sz w:val="18"/>
                <w:szCs w:val="18"/>
              </w:rPr>
              <w:t>99.0.00.80870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406AC" w:rsidRPr="00E406AC" w:rsidRDefault="00E406AC" w:rsidP="00E406AC">
            <w:pPr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E406AC">
              <w:rPr>
                <w:rFonts w:ascii="Times New Roman" w:hAnsi="Times New Roman"/>
                <w:sz w:val="18"/>
                <w:szCs w:val="18"/>
              </w:rPr>
              <w:t>8.3.1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406AC" w:rsidRPr="00E406AC" w:rsidRDefault="005149E4" w:rsidP="00E406AC">
            <w:pPr>
              <w:jc w:val="right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195</w:t>
            </w:r>
            <w:r w:rsidR="00E406AC">
              <w:rPr>
                <w:rFonts w:ascii="Times New Roman" w:hAnsi="Times New Roman"/>
                <w:sz w:val="18"/>
                <w:szCs w:val="18"/>
              </w:rPr>
              <w:t xml:space="preserve"> 0</w:t>
            </w:r>
            <w:r w:rsidR="00E406AC" w:rsidRPr="00E406AC">
              <w:rPr>
                <w:rFonts w:ascii="Times New Roman" w:hAnsi="Times New Roman"/>
                <w:sz w:val="18"/>
                <w:szCs w:val="18"/>
              </w:rPr>
              <w:t>00,00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406AC" w:rsidRPr="00E406AC" w:rsidRDefault="00E406AC" w:rsidP="00E406AC">
            <w:pPr>
              <w:jc w:val="right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6AC" w:rsidRPr="00E406AC" w:rsidRDefault="00E406AC" w:rsidP="00E406AC">
            <w:pPr>
              <w:jc w:val="right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  <w:tr w:rsidR="005149E4" w:rsidRPr="009D103E" w:rsidTr="000B7A63">
        <w:trPr>
          <w:trHeight w:val="270"/>
        </w:trPr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5149E4" w:rsidRPr="00E406AC" w:rsidRDefault="005149E4" w:rsidP="005149E4">
            <w:pPr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406AC">
              <w:rPr>
                <w:rFonts w:ascii="Times New Roman" w:hAnsi="Times New Roman"/>
                <w:b/>
                <w:bCs/>
                <w:sz w:val="18"/>
                <w:szCs w:val="18"/>
              </w:rPr>
              <w:t>Другие непрограммные расходы муниципальных органов власти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5149E4" w:rsidRPr="00E406AC" w:rsidRDefault="005149E4" w:rsidP="005149E4">
            <w:pPr>
              <w:jc w:val="center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406AC">
              <w:rPr>
                <w:rFonts w:ascii="Times New Roman" w:hAnsi="Times New Roman"/>
                <w:b/>
                <w:bCs/>
                <w:sz w:val="18"/>
                <w:szCs w:val="18"/>
              </w:rPr>
              <w:t>01.13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5149E4" w:rsidRPr="00E406AC" w:rsidRDefault="005149E4" w:rsidP="005149E4">
            <w:pPr>
              <w:jc w:val="center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406AC">
              <w:rPr>
                <w:rFonts w:ascii="Times New Roman" w:hAnsi="Times New Roman"/>
                <w:b/>
                <w:bCs/>
                <w:sz w:val="18"/>
                <w:szCs w:val="18"/>
              </w:rPr>
              <w:t>99.0.00.8087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5149E4" w:rsidRPr="00E406AC" w:rsidRDefault="005149E4" w:rsidP="005149E4">
            <w:pPr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5149E4" w:rsidRPr="005149E4" w:rsidRDefault="005149E4" w:rsidP="005149E4">
            <w:pPr>
              <w:jc w:val="right"/>
              <w:outlineLvl w:val="1"/>
              <w:rPr>
                <w:rFonts w:ascii="Times New Roman" w:hAnsi="Times New Roman"/>
                <w:b/>
                <w:sz w:val="18"/>
                <w:szCs w:val="18"/>
              </w:rPr>
            </w:pPr>
            <w:r w:rsidRPr="005149E4">
              <w:rPr>
                <w:rFonts w:ascii="Times New Roman" w:hAnsi="Times New Roman"/>
                <w:b/>
                <w:sz w:val="18"/>
                <w:szCs w:val="18"/>
              </w:rPr>
              <w:t>316 328,40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5149E4" w:rsidRPr="00E406AC" w:rsidRDefault="005149E4" w:rsidP="005149E4">
            <w:pPr>
              <w:jc w:val="right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9E4" w:rsidRPr="00E406AC" w:rsidRDefault="005149E4" w:rsidP="005149E4">
            <w:pPr>
              <w:jc w:val="right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  <w:tr w:rsidR="005149E4" w:rsidRPr="009D103E" w:rsidTr="00CC3DA6">
        <w:trPr>
          <w:trHeight w:val="270"/>
        </w:trPr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149E4" w:rsidRPr="00E406AC" w:rsidRDefault="005149E4" w:rsidP="005149E4">
            <w:pPr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E406AC">
              <w:rPr>
                <w:rFonts w:ascii="Times New Roman" w:hAnsi="Times New Roman"/>
                <w:sz w:val="18"/>
                <w:szCs w:val="18"/>
              </w:rPr>
              <w:t>Расходы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5149E4" w:rsidRPr="00E406AC" w:rsidRDefault="005149E4" w:rsidP="005149E4">
            <w:pPr>
              <w:jc w:val="center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406AC">
              <w:rPr>
                <w:rFonts w:ascii="Times New Roman" w:hAnsi="Times New Roman"/>
                <w:sz w:val="18"/>
                <w:szCs w:val="18"/>
              </w:rPr>
              <w:t>01.13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5149E4" w:rsidRPr="00E406AC" w:rsidRDefault="005149E4" w:rsidP="005149E4">
            <w:pPr>
              <w:jc w:val="center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406AC">
              <w:rPr>
                <w:rFonts w:ascii="Times New Roman" w:hAnsi="Times New Roman"/>
                <w:sz w:val="18"/>
                <w:szCs w:val="18"/>
              </w:rPr>
              <w:t>99.0.00.80</w:t>
            </w:r>
            <w:r>
              <w:rPr>
                <w:rFonts w:ascii="Times New Roman" w:hAnsi="Times New Roman"/>
                <w:sz w:val="18"/>
                <w:szCs w:val="18"/>
              </w:rPr>
              <w:t>871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5149E4" w:rsidRPr="00E406AC" w:rsidRDefault="005149E4" w:rsidP="005149E4">
            <w:pPr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E406AC">
              <w:rPr>
                <w:rFonts w:ascii="Times New Roman" w:hAnsi="Times New Roman"/>
                <w:sz w:val="18"/>
                <w:szCs w:val="18"/>
              </w:rPr>
              <w:t>2.4.4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5149E4" w:rsidRDefault="005149E4" w:rsidP="005149E4">
            <w:pPr>
              <w:jc w:val="right"/>
              <w:outlineLvl w:val="1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316 328,40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5149E4" w:rsidRPr="00E406AC" w:rsidRDefault="005149E4" w:rsidP="005149E4">
            <w:pPr>
              <w:jc w:val="right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9E4" w:rsidRPr="00E406AC" w:rsidRDefault="005149E4" w:rsidP="005149E4">
            <w:pPr>
              <w:jc w:val="right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  <w:tr w:rsidR="007B0678" w:rsidRPr="009D103E" w:rsidTr="00E406AC">
        <w:trPr>
          <w:trHeight w:val="255"/>
        </w:trPr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7B0678" w:rsidRPr="009D103E" w:rsidRDefault="007B0678" w:rsidP="007B0678">
            <w:pPr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Условно утвержденные расходы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7B0678" w:rsidRPr="009D103E" w:rsidRDefault="007B0678" w:rsidP="007B0678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01.13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7B0678" w:rsidRPr="009D103E" w:rsidRDefault="007B0678" w:rsidP="007B0678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99.0.00.87000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7B0678" w:rsidRPr="009D103E" w:rsidRDefault="007B0678" w:rsidP="007B0678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7B0678" w:rsidRPr="009D103E" w:rsidRDefault="007B0678" w:rsidP="007B0678">
            <w:pPr>
              <w:jc w:val="right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7B0678" w:rsidRPr="009D103E" w:rsidRDefault="007B0678" w:rsidP="007B0678">
            <w:pPr>
              <w:jc w:val="right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184 420</w:t>
            </w: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,00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678" w:rsidRPr="009D103E" w:rsidRDefault="007B0678" w:rsidP="007B0678">
            <w:pPr>
              <w:jc w:val="right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388 613</w:t>
            </w: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,00</w:t>
            </w:r>
          </w:p>
        </w:tc>
      </w:tr>
      <w:tr w:rsidR="007B0678" w:rsidRPr="009D103E" w:rsidTr="00E074CE">
        <w:trPr>
          <w:trHeight w:val="270"/>
        </w:trPr>
        <w:tc>
          <w:tcPr>
            <w:tcW w:w="324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7B0678" w:rsidRPr="009D103E" w:rsidRDefault="007B0678" w:rsidP="007B0678">
            <w:pPr>
              <w:outlineLvl w:val="3"/>
              <w:rPr>
                <w:rFonts w:ascii="Times New Roman" w:hAnsi="Times New Roman"/>
                <w:sz w:val="18"/>
                <w:szCs w:val="18"/>
              </w:rPr>
            </w:pPr>
            <w:r w:rsidRPr="009D103E">
              <w:rPr>
                <w:rFonts w:ascii="Times New Roman" w:hAnsi="Times New Roman"/>
                <w:sz w:val="18"/>
                <w:szCs w:val="18"/>
              </w:rPr>
              <w:t>Расходы</w:t>
            </w:r>
          </w:p>
        </w:tc>
        <w:tc>
          <w:tcPr>
            <w:tcW w:w="1049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7B0678" w:rsidRPr="009D103E" w:rsidRDefault="007B0678" w:rsidP="007B0678">
            <w:pPr>
              <w:jc w:val="center"/>
              <w:outlineLvl w:val="3"/>
              <w:rPr>
                <w:rFonts w:ascii="Times New Roman" w:hAnsi="Times New Roman"/>
                <w:sz w:val="18"/>
                <w:szCs w:val="18"/>
              </w:rPr>
            </w:pPr>
            <w:r w:rsidRPr="009D103E">
              <w:rPr>
                <w:rFonts w:ascii="Times New Roman" w:hAnsi="Times New Roman"/>
                <w:sz w:val="18"/>
                <w:szCs w:val="18"/>
              </w:rPr>
              <w:t>01.13</w:t>
            </w:r>
          </w:p>
        </w:tc>
        <w:tc>
          <w:tcPr>
            <w:tcW w:w="1341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7B0678" w:rsidRPr="009D103E" w:rsidRDefault="007B0678" w:rsidP="007B0678">
            <w:pPr>
              <w:jc w:val="center"/>
              <w:outlineLvl w:val="3"/>
              <w:rPr>
                <w:rFonts w:ascii="Times New Roman" w:hAnsi="Times New Roman"/>
                <w:sz w:val="18"/>
                <w:szCs w:val="18"/>
              </w:rPr>
            </w:pPr>
            <w:r w:rsidRPr="009D103E">
              <w:rPr>
                <w:rFonts w:ascii="Times New Roman" w:hAnsi="Times New Roman"/>
                <w:sz w:val="18"/>
                <w:szCs w:val="18"/>
              </w:rPr>
              <w:t>99.0.00.87000</w:t>
            </w:r>
          </w:p>
        </w:tc>
        <w:tc>
          <w:tcPr>
            <w:tcW w:w="627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7B0678" w:rsidRPr="009D103E" w:rsidRDefault="007B0678" w:rsidP="007B0678">
            <w:pPr>
              <w:jc w:val="center"/>
              <w:outlineLvl w:val="3"/>
              <w:rPr>
                <w:rFonts w:ascii="Times New Roman" w:hAnsi="Times New Roman"/>
                <w:sz w:val="18"/>
                <w:szCs w:val="18"/>
              </w:rPr>
            </w:pPr>
            <w:r w:rsidRPr="009D103E">
              <w:rPr>
                <w:rFonts w:ascii="Times New Roman" w:hAnsi="Times New Roman"/>
                <w:sz w:val="18"/>
                <w:szCs w:val="18"/>
              </w:rPr>
              <w:t>2.4.4</w:t>
            </w:r>
          </w:p>
        </w:tc>
        <w:tc>
          <w:tcPr>
            <w:tcW w:w="1349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7B0678" w:rsidRPr="009D103E" w:rsidRDefault="007B0678" w:rsidP="007B0678">
            <w:pPr>
              <w:jc w:val="right"/>
              <w:outlineLvl w:val="3"/>
              <w:rPr>
                <w:rFonts w:ascii="Times New Roman" w:hAnsi="Times New Roman"/>
                <w:sz w:val="18"/>
                <w:szCs w:val="18"/>
              </w:rPr>
            </w:pPr>
            <w:r w:rsidRPr="009D103E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7B0678" w:rsidRPr="007B0678" w:rsidRDefault="007B0678" w:rsidP="007B0678">
            <w:pPr>
              <w:jc w:val="right"/>
              <w:outlineLvl w:val="3"/>
              <w:rPr>
                <w:rFonts w:ascii="Times New Roman" w:hAnsi="Times New Roman"/>
                <w:sz w:val="18"/>
                <w:szCs w:val="18"/>
              </w:rPr>
            </w:pPr>
            <w:r w:rsidRPr="007B0678">
              <w:rPr>
                <w:rFonts w:ascii="Times New Roman" w:hAnsi="Times New Roman"/>
                <w:sz w:val="18"/>
                <w:szCs w:val="18"/>
              </w:rPr>
              <w:t>184 420,00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678" w:rsidRPr="007B0678" w:rsidRDefault="007B0678" w:rsidP="007B0678">
            <w:pPr>
              <w:jc w:val="right"/>
              <w:outlineLvl w:val="3"/>
              <w:rPr>
                <w:rFonts w:ascii="Times New Roman" w:hAnsi="Times New Roman"/>
                <w:sz w:val="18"/>
                <w:szCs w:val="18"/>
              </w:rPr>
            </w:pPr>
            <w:r w:rsidRPr="007B0678">
              <w:rPr>
                <w:rFonts w:ascii="Times New Roman" w:hAnsi="Times New Roman"/>
                <w:sz w:val="18"/>
                <w:szCs w:val="18"/>
              </w:rPr>
              <w:t>388 613,00</w:t>
            </w:r>
          </w:p>
        </w:tc>
      </w:tr>
      <w:tr w:rsidR="00DA12B8" w:rsidRPr="009D103E" w:rsidTr="00E074CE">
        <w:trPr>
          <w:trHeight w:val="255"/>
        </w:trPr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НАЦИОНАЛЬНАЯ ОБОРОНА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02.00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7B0678" w:rsidP="009D103E">
            <w:pPr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217 300</w:t>
            </w:r>
            <w:r w:rsidR="00BE4529">
              <w:rPr>
                <w:rFonts w:ascii="Times New Roman" w:hAnsi="Times New Roman"/>
                <w:b/>
                <w:bCs/>
                <w:sz w:val="18"/>
                <w:szCs w:val="18"/>
              </w:rPr>
              <w:t>,00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6B6918" w:rsidP="009D103E">
            <w:pPr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242 300</w:t>
            </w:r>
            <w:r w:rsidR="00BE4529">
              <w:rPr>
                <w:rFonts w:ascii="Times New Roman" w:hAnsi="Times New Roman"/>
                <w:b/>
                <w:bCs/>
                <w:sz w:val="18"/>
                <w:szCs w:val="18"/>
              </w:rPr>
              <w:t>,00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6B6918" w:rsidP="009D103E">
            <w:pPr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308 700</w:t>
            </w:r>
            <w:r w:rsidR="00BE4529">
              <w:rPr>
                <w:rFonts w:ascii="Times New Roman" w:hAnsi="Times New Roman"/>
                <w:b/>
                <w:bCs/>
                <w:sz w:val="18"/>
                <w:szCs w:val="18"/>
              </w:rPr>
              <w:t>,00</w:t>
            </w:r>
          </w:p>
        </w:tc>
      </w:tr>
      <w:tr w:rsidR="006B6918" w:rsidRPr="009D103E" w:rsidTr="00E074CE">
        <w:trPr>
          <w:trHeight w:val="124"/>
        </w:trPr>
        <w:tc>
          <w:tcPr>
            <w:tcW w:w="3249" w:type="dxa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6B6918" w:rsidRPr="009D103E" w:rsidRDefault="006B6918" w:rsidP="006B6918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Мобилизационная и вневойсковая подготовка 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6B6918" w:rsidRPr="009D103E" w:rsidRDefault="006B6918" w:rsidP="006B6918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02.03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6B6918" w:rsidRPr="009D103E" w:rsidRDefault="006B6918" w:rsidP="006B6918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6B6918" w:rsidRPr="009D103E" w:rsidRDefault="006B6918" w:rsidP="006B6918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hideMark/>
          </w:tcPr>
          <w:p w:rsidR="006B6918" w:rsidRDefault="006B6918" w:rsidP="006B6918">
            <w:pPr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  <w:p w:rsidR="006B6918" w:rsidRPr="009D103E" w:rsidRDefault="006B6918" w:rsidP="006B6918">
            <w:pPr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56020">
              <w:rPr>
                <w:rFonts w:ascii="Times New Roman" w:hAnsi="Times New Roman"/>
                <w:b/>
                <w:bCs/>
                <w:sz w:val="18"/>
                <w:szCs w:val="18"/>
              </w:rPr>
              <w:t>217 300,00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6B6918" w:rsidRPr="009D103E" w:rsidRDefault="006B6918" w:rsidP="006B6918">
            <w:pPr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242 300,00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6918" w:rsidRPr="009D103E" w:rsidRDefault="006B6918" w:rsidP="006B6918">
            <w:pPr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308 700,00</w:t>
            </w:r>
          </w:p>
        </w:tc>
      </w:tr>
      <w:tr w:rsidR="006B6918" w:rsidRPr="009D103E" w:rsidTr="00E074CE">
        <w:trPr>
          <w:trHeight w:val="70"/>
        </w:trPr>
        <w:tc>
          <w:tcPr>
            <w:tcW w:w="3249" w:type="dxa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6B6918" w:rsidRPr="009D103E" w:rsidRDefault="006B6918" w:rsidP="006B6918">
            <w:pPr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Непрограммные расходы муниципальных органов власти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6B6918" w:rsidRPr="009D103E" w:rsidRDefault="006B6918" w:rsidP="006B6918">
            <w:pPr>
              <w:jc w:val="center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02.03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6B6918" w:rsidRPr="009D103E" w:rsidRDefault="006B6918" w:rsidP="006B6918">
            <w:pPr>
              <w:jc w:val="center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99.0.00.00000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6B6918" w:rsidRPr="009D103E" w:rsidRDefault="006B6918" w:rsidP="006B6918">
            <w:pPr>
              <w:jc w:val="center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hideMark/>
          </w:tcPr>
          <w:p w:rsidR="006B6918" w:rsidRDefault="006B6918" w:rsidP="006B6918">
            <w:pPr>
              <w:jc w:val="right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  <w:p w:rsidR="006B6918" w:rsidRPr="009D103E" w:rsidRDefault="006B6918" w:rsidP="006B6918">
            <w:pPr>
              <w:jc w:val="right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56020">
              <w:rPr>
                <w:rFonts w:ascii="Times New Roman" w:hAnsi="Times New Roman"/>
                <w:b/>
                <w:bCs/>
                <w:sz w:val="18"/>
                <w:szCs w:val="18"/>
              </w:rPr>
              <w:t>217 300,00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6B6918" w:rsidRPr="009D103E" w:rsidRDefault="006B6918" w:rsidP="006B6918">
            <w:pPr>
              <w:jc w:val="right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242 300,00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6918" w:rsidRPr="009D103E" w:rsidRDefault="006B6918" w:rsidP="006B6918">
            <w:pPr>
              <w:jc w:val="right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308 700,00</w:t>
            </w:r>
          </w:p>
        </w:tc>
      </w:tr>
      <w:tr w:rsidR="006B6918" w:rsidRPr="009D103E" w:rsidTr="00E074CE">
        <w:trPr>
          <w:trHeight w:val="78"/>
        </w:trPr>
        <w:tc>
          <w:tcPr>
            <w:tcW w:w="3249" w:type="dxa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6B6918" w:rsidRPr="009D103E" w:rsidRDefault="006B6918" w:rsidP="006B6918">
            <w:pPr>
              <w:outlineLvl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Субвенции на осуществление первичного воинского учета на территории, где отсутствуют военные комиссариаты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6B6918" w:rsidRPr="009D103E" w:rsidRDefault="006B6918" w:rsidP="006B6918">
            <w:pPr>
              <w:jc w:val="center"/>
              <w:outlineLvl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02.03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6B6918" w:rsidRPr="009D103E" w:rsidRDefault="006B6918" w:rsidP="006B6918">
            <w:pPr>
              <w:jc w:val="center"/>
              <w:outlineLvl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99.0.00.51180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6B6918" w:rsidRPr="009D103E" w:rsidRDefault="006B6918" w:rsidP="006B6918">
            <w:pPr>
              <w:jc w:val="center"/>
              <w:outlineLvl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6B6918" w:rsidRDefault="006B6918" w:rsidP="006B6918">
            <w:pPr>
              <w:jc w:val="right"/>
              <w:outlineLvl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  <w:p w:rsidR="006B6918" w:rsidRDefault="006B6918" w:rsidP="006B6918">
            <w:pPr>
              <w:jc w:val="right"/>
              <w:outlineLvl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  <w:p w:rsidR="006B6918" w:rsidRPr="009D103E" w:rsidRDefault="006B6918" w:rsidP="006B6918">
            <w:pPr>
              <w:jc w:val="right"/>
              <w:outlineLvl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56020">
              <w:rPr>
                <w:rFonts w:ascii="Times New Roman" w:hAnsi="Times New Roman"/>
                <w:b/>
                <w:bCs/>
                <w:sz w:val="18"/>
                <w:szCs w:val="18"/>
              </w:rPr>
              <w:t>217 300,00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6B6918" w:rsidRPr="009D103E" w:rsidRDefault="006B6918" w:rsidP="006B6918">
            <w:pPr>
              <w:jc w:val="right"/>
              <w:outlineLvl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242 300,00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6918" w:rsidRPr="009D103E" w:rsidRDefault="006B6918" w:rsidP="006B6918">
            <w:pPr>
              <w:jc w:val="right"/>
              <w:outlineLvl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308 700,00</w:t>
            </w:r>
          </w:p>
        </w:tc>
      </w:tr>
      <w:tr w:rsidR="00DF453B" w:rsidRPr="009D103E" w:rsidTr="00E074CE">
        <w:trPr>
          <w:trHeight w:val="735"/>
        </w:trPr>
        <w:tc>
          <w:tcPr>
            <w:tcW w:w="324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9D103E" w:rsidRPr="009D103E" w:rsidRDefault="009D103E" w:rsidP="009D103E">
            <w:pPr>
              <w:outlineLvl w:val="3"/>
              <w:rPr>
                <w:rFonts w:ascii="Times New Roman" w:hAnsi="Times New Roman"/>
                <w:sz w:val="18"/>
                <w:szCs w:val="18"/>
              </w:rPr>
            </w:pPr>
            <w:r w:rsidRPr="009D103E">
              <w:rPr>
                <w:rFonts w:ascii="Times New Roman" w:hAnsi="Times New Roman"/>
                <w:sz w:val="18"/>
                <w:szCs w:val="18"/>
              </w:rPr>
              <w:t>Заработная плата</w:t>
            </w:r>
          </w:p>
        </w:tc>
        <w:tc>
          <w:tcPr>
            <w:tcW w:w="1049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9D103E" w:rsidRPr="009D103E" w:rsidRDefault="009D103E" w:rsidP="009D103E">
            <w:pPr>
              <w:jc w:val="center"/>
              <w:outlineLvl w:val="3"/>
              <w:rPr>
                <w:rFonts w:ascii="Times New Roman" w:hAnsi="Times New Roman"/>
                <w:sz w:val="18"/>
                <w:szCs w:val="18"/>
              </w:rPr>
            </w:pPr>
            <w:r w:rsidRPr="009D103E">
              <w:rPr>
                <w:rFonts w:ascii="Times New Roman" w:hAnsi="Times New Roman"/>
                <w:sz w:val="18"/>
                <w:szCs w:val="18"/>
              </w:rPr>
              <w:t>02.03</w:t>
            </w:r>
          </w:p>
        </w:tc>
        <w:tc>
          <w:tcPr>
            <w:tcW w:w="1341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9D103E" w:rsidRPr="009D103E" w:rsidRDefault="009D103E" w:rsidP="009D103E">
            <w:pPr>
              <w:jc w:val="center"/>
              <w:outlineLvl w:val="3"/>
              <w:rPr>
                <w:rFonts w:ascii="Times New Roman" w:hAnsi="Times New Roman"/>
                <w:sz w:val="18"/>
                <w:szCs w:val="18"/>
              </w:rPr>
            </w:pPr>
            <w:r w:rsidRPr="009D103E">
              <w:rPr>
                <w:rFonts w:ascii="Times New Roman" w:hAnsi="Times New Roman"/>
                <w:sz w:val="18"/>
                <w:szCs w:val="18"/>
              </w:rPr>
              <w:t>99.0.00.511180</w:t>
            </w:r>
          </w:p>
        </w:tc>
        <w:tc>
          <w:tcPr>
            <w:tcW w:w="627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9D103E" w:rsidRPr="009D103E" w:rsidRDefault="009D103E" w:rsidP="009D103E">
            <w:pPr>
              <w:jc w:val="center"/>
              <w:outlineLvl w:val="3"/>
              <w:rPr>
                <w:rFonts w:ascii="Times New Roman" w:hAnsi="Times New Roman"/>
                <w:sz w:val="18"/>
                <w:szCs w:val="18"/>
              </w:rPr>
            </w:pPr>
            <w:r w:rsidRPr="009D103E">
              <w:rPr>
                <w:rFonts w:ascii="Times New Roman" w:hAnsi="Times New Roman"/>
                <w:sz w:val="18"/>
                <w:szCs w:val="18"/>
              </w:rPr>
              <w:t>1.2.1/ 365</w:t>
            </w:r>
          </w:p>
        </w:tc>
        <w:tc>
          <w:tcPr>
            <w:tcW w:w="1349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9D103E" w:rsidRPr="009D103E" w:rsidRDefault="007B0678" w:rsidP="009D103E">
            <w:pPr>
              <w:jc w:val="right"/>
              <w:outlineLvl w:val="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150 000</w:t>
            </w:r>
            <w:r w:rsidR="00BE4529">
              <w:rPr>
                <w:rFonts w:ascii="Times New Roman" w:hAnsi="Times New Roman"/>
                <w:sz w:val="18"/>
                <w:szCs w:val="18"/>
              </w:rPr>
              <w:t>,00</w:t>
            </w:r>
          </w:p>
        </w:tc>
        <w:tc>
          <w:tcPr>
            <w:tcW w:w="1349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9D103E" w:rsidRPr="009D103E" w:rsidRDefault="006B6918" w:rsidP="009D103E">
            <w:pPr>
              <w:jc w:val="right"/>
              <w:outlineLvl w:val="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170</w:t>
            </w:r>
            <w:r w:rsidR="00BE4529">
              <w:rPr>
                <w:rFonts w:ascii="Times New Roman" w:hAnsi="Times New Roman"/>
                <w:sz w:val="18"/>
                <w:szCs w:val="18"/>
              </w:rPr>
              <w:t> 000,00</w:t>
            </w:r>
          </w:p>
        </w:tc>
        <w:tc>
          <w:tcPr>
            <w:tcW w:w="1248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03E" w:rsidRPr="009D103E" w:rsidRDefault="006B6918" w:rsidP="009D103E">
            <w:pPr>
              <w:jc w:val="right"/>
              <w:outlineLvl w:val="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210</w:t>
            </w:r>
            <w:r w:rsidR="00BE4529">
              <w:rPr>
                <w:rFonts w:ascii="Times New Roman" w:hAnsi="Times New Roman"/>
                <w:sz w:val="18"/>
                <w:szCs w:val="18"/>
              </w:rPr>
              <w:t> 000,00</w:t>
            </w:r>
          </w:p>
        </w:tc>
      </w:tr>
      <w:tr w:rsidR="00DF453B" w:rsidRPr="009D103E" w:rsidTr="00E074CE">
        <w:trPr>
          <w:trHeight w:val="270"/>
        </w:trPr>
        <w:tc>
          <w:tcPr>
            <w:tcW w:w="3249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9D103E" w:rsidRPr="009D103E" w:rsidRDefault="009D103E" w:rsidP="009D103E">
            <w:pPr>
              <w:outlineLvl w:val="3"/>
              <w:rPr>
                <w:rFonts w:ascii="Times New Roman" w:hAnsi="Times New Roman"/>
                <w:sz w:val="18"/>
                <w:szCs w:val="18"/>
              </w:rPr>
            </w:pPr>
            <w:r w:rsidRPr="009D103E">
              <w:rPr>
                <w:rFonts w:ascii="Times New Roman" w:hAnsi="Times New Roman"/>
                <w:sz w:val="18"/>
                <w:szCs w:val="18"/>
              </w:rPr>
              <w:t>Начисления на выплаты по оплате труда</w:t>
            </w:r>
          </w:p>
        </w:tc>
        <w:tc>
          <w:tcPr>
            <w:tcW w:w="104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9D103E" w:rsidRPr="009D103E" w:rsidRDefault="009D103E" w:rsidP="009D103E">
            <w:pPr>
              <w:jc w:val="center"/>
              <w:outlineLvl w:val="3"/>
              <w:rPr>
                <w:rFonts w:ascii="Times New Roman" w:hAnsi="Times New Roman"/>
                <w:sz w:val="18"/>
                <w:szCs w:val="18"/>
              </w:rPr>
            </w:pPr>
            <w:r w:rsidRPr="009D103E">
              <w:rPr>
                <w:rFonts w:ascii="Times New Roman" w:hAnsi="Times New Roman"/>
                <w:sz w:val="18"/>
                <w:szCs w:val="18"/>
              </w:rPr>
              <w:t>02.03</w:t>
            </w:r>
          </w:p>
        </w:tc>
        <w:tc>
          <w:tcPr>
            <w:tcW w:w="134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9D103E" w:rsidRPr="009D103E" w:rsidRDefault="009D103E" w:rsidP="009D103E">
            <w:pPr>
              <w:jc w:val="center"/>
              <w:outlineLvl w:val="3"/>
              <w:rPr>
                <w:rFonts w:ascii="Times New Roman" w:hAnsi="Times New Roman"/>
                <w:sz w:val="18"/>
                <w:szCs w:val="18"/>
              </w:rPr>
            </w:pPr>
            <w:r w:rsidRPr="009D103E">
              <w:rPr>
                <w:rFonts w:ascii="Times New Roman" w:hAnsi="Times New Roman"/>
                <w:sz w:val="18"/>
                <w:szCs w:val="18"/>
              </w:rPr>
              <w:t>99.0.00.511180</w:t>
            </w:r>
          </w:p>
        </w:tc>
        <w:tc>
          <w:tcPr>
            <w:tcW w:w="62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9D103E" w:rsidRPr="009D103E" w:rsidRDefault="009D103E" w:rsidP="009D103E">
            <w:pPr>
              <w:jc w:val="center"/>
              <w:outlineLvl w:val="3"/>
              <w:rPr>
                <w:rFonts w:ascii="Times New Roman" w:hAnsi="Times New Roman"/>
                <w:sz w:val="18"/>
                <w:szCs w:val="18"/>
              </w:rPr>
            </w:pPr>
            <w:r w:rsidRPr="009D103E">
              <w:rPr>
                <w:rFonts w:ascii="Times New Roman" w:hAnsi="Times New Roman"/>
                <w:sz w:val="18"/>
                <w:szCs w:val="18"/>
              </w:rPr>
              <w:t>1.2.9/ 365</w:t>
            </w:r>
          </w:p>
        </w:tc>
        <w:tc>
          <w:tcPr>
            <w:tcW w:w="134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9D103E" w:rsidRPr="009D103E" w:rsidRDefault="007B0678" w:rsidP="009D103E">
            <w:pPr>
              <w:jc w:val="right"/>
              <w:outlineLvl w:val="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50 000</w:t>
            </w:r>
            <w:r w:rsidR="00BE4529">
              <w:rPr>
                <w:rFonts w:ascii="Times New Roman" w:hAnsi="Times New Roman"/>
                <w:sz w:val="18"/>
                <w:szCs w:val="18"/>
              </w:rPr>
              <w:t>,00</w:t>
            </w:r>
          </w:p>
        </w:tc>
        <w:tc>
          <w:tcPr>
            <w:tcW w:w="134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9D103E" w:rsidRPr="009D103E" w:rsidRDefault="006B6918" w:rsidP="009D103E">
            <w:pPr>
              <w:jc w:val="right"/>
              <w:outlineLvl w:val="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50</w:t>
            </w:r>
            <w:r w:rsidR="00BE4529">
              <w:rPr>
                <w:rFonts w:ascii="Times New Roman" w:hAnsi="Times New Roman"/>
                <w:sz w:val="18"/>
                <w:szCs w:val="18"/>
              </w:rPr>
              <w:t> 000,00</w:t>
            </w:r>
          </w:p>
        </w:tc>
        <w:tc>
          <w:tcPr>
            <w:tcW w:w="124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03E" w:rsidRPr="009D103E" w:rsidRDefault="006B6918" w:rsidP="009D103E">
            <w:pPr>
              <w:jc w:val="right"/>
              <w:outlineLvl w:val="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70</w:t>
            </w:r>
            <w:r w:rsidR="00BE4529">
              <w:rPr>
                <w:rFonts w:ascii="Times New Roman" w:hAnsi="Times New Roman"/>
                <w:sz w:val="18"/>
                <w:szCs w:val="18"/>
              </w:rPr>
              <w:t> 000,00</w:t>
            </w:r>
          </w:p>
        </w:tc>
      </w:tr>
      <w:tr w:rsidR="00DF453B" w:rsidRPr="009D103E" w:rsidTr="00E074CE">
        <w:trPr>
          <w:trHeight w:val="70"/>
        </w:trPr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Прочая закупка товаров, работ и услуг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02.03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99.0.00.51180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2.4.4/ 365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D103E" w:rsidRPr="009D103E" w:rsidRDefault="007B0678" w:rsidP="009D103E">
            <w:pPr>
              <w:jc w:val="right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17 300</w:t>
            </w:r>
            <w:r w:rsidR="00BE4529">
              <w:rPr>
                <w:rFonts w:ascii="Times New Roman" w:hAnsi="Times New Roman"/>
                <w:b/>
                <w:bCs/>
                <w:sz w:val="18"/>
                <w:szCs w:val="18"/>
              </w:rPr>
              <w:t>,00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D103E" w:rsidRPr="009D103E" w:rsidRDefault="006B6918" w:rsidP="009D103E">
            <w:pPr>
              <w:jc w:val="right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22 </w:t>
            </w:r>
            <w:r w:rsidR="009A5676">
              <w:rPr>
                <w:rFonts w:ascii="Times New Roman" w:hAnsi="Times New Roman"/>
                <w:b/>
                <w:bCs/>
                <w:sz w:val="18"/>
                <w:szCs w:val="18"/>
              </w:rPr>
              <w:t>3</w:t>
            </w:r>
            <w:r w:rsidR="00BE4529">
              <w:rPr>
                <w:rFonts w:ascii="Times New Roman" w:hAnsi="Times New Roman"/>
                <w:b/>
                <w:bCs/>
                <w:sz w:val="18"/>
                <w:szCs w:val="18"/>
              </w:rPr>
              <w:t>00,00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103E" w:rsidRPr="009D103E" w:rsidRDefault="006B6918" w:rsidP="009D103E">
            <w:pPr>
              <w:jc w:val="right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28 700</w:t>
            </w:r>
            <w:r w:rsidR="00BE4529">
              <w:rPr>
                <w:rFonts w:ascii="Times New Roman" w:hAnsi="Times New Roman"/>
                <w:b/>
                <w:bCs/>
                <w:sz w:val="18"/>
                <w:szCs w:val="18"/>
              </w:rPr>
              <w:t>,00</w:t>
            </w:r>
          </w:p>
        </w:tc>
      </w:tr>
      <w:tr w:rsidR="00BE4529" w:rsidRPr="009D103E" w:rsidTr="00E074CE">
        <w:trPr>
          <w:trHeight w:val="270"/>
        </w:trPr>
        <w:tc>
          <w:tcPr>
            <w:tcW w:w="324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BE4529" w:rsidRPr="009D103E" w:rsidRDefault="00BE4529" w:rsidP="00BE4529">
            <w:pPr>
              <w:outlineLvl w:val="3"/>
              <w:rPr>
                <w:rFonts w:ascii="Times New Roman" w:hAnsi="Times New Roman"/>
                <w:sz w:val="18"/>
                <w:szCs w:val="18"/>
              </w:rPr>
            </w:pPr>
            <w:r w:rsidRPr="009D103E">
              <w:rPr>
                <w:rFonts w:ascii="Times New Roman" w:hAnsi="Times New Roman"/>
                <w:sz w:val="18"/>
                <w:szCs w:val="18"/>
              </w:rPr>
              <w:t>Прочая закупка товаров, работ и услуг</w:t>
            </w:r>
          </w:p>
        </w:tc>
        <w:tc>
          <w:tcPr>
            <w:tcW w:w="1049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BE4529" w:rsidRPr="009D103E" w:rsidRDefault="00BE4529" w:rsidP="00BE4529">
            <w:pPr>
              <w:jc w:val="center"/>
              <w:outlineLvl w:val="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02.03</w:t>
            </w:r>
          </w:p>
        </w:tc>
        <w:tc>
          <w:tcPr>
            <w:tcW w:w="1341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BE4529" w:rsidRPr="009D103E" w:rsidRDefault="00BE4529" w:rsidP="00BE4529">
            <w:pPr>
              <w:jc w:val="center"/>
              <w:outlineLvl w:val="3"/>
              <w:rPr>
                <w:rFonts w:ascii="Times New Roman" w:hAnsi="Times New Roman"/>
                <w:sz w:val="18"/>
                <w:szCs w:val="18"/>
              </w:rPr>
            </w:pPr>
            <w:r w:rsidRPr="009D103E">
              <w:rPr>
                <w:rFonts w:ascii="Times New Roman" w:hAnsi="Times New Roman"/>
                <w:sz w:val="18"/>
                <w:szCs w:val="18"/>
              </w:rPr>
              <w:t>99.0.00.51180</w:t>
            </w:r>
          </w:p>
        </w:tc>
        <w:tc>
          <w:tcPr>
            <w:tcW w:w="627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BE4529" w:rsidRPr="009D103E" w:rsidRDefault="00BE4529" w:rsidP="00BE4529">
            <w:pPr>
              <w:jc w:val="center"/>
              <w:outlineLvl w:val="3"/>
              <w:rPr>
                <w:rFonts w:ascii="Times New Roman" w:hAnsi="Times New Roman"/>
                <w:sz w:val="18"/>
                <w:szCs w:val="18"/>
              </w:rPr>
            </w:pPr>
            <w:r w:rsidRPr="009D103E">
              <w:rPr>
                <w:rFonts w:ascii="Times New Roman" w:hAnsi="Times New Roman"/>
                <w:sz w:val="18"/>
                <w:szCs w:val="18"/>
              </w:rPr>
              <w:t>2.4.4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E4529" w:rsidRPr="00BE4529" w:rsidRDefault="007B0678" w:rsidP="00BE4529">
            <w:pPr>
              <w:jc w:val="right"/>
              <w:outlineLvl w:val="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17 30</w:t>
            </w:r>
            <w:r w:rsidR="00BE4529" w:rsidRPr="00BE4529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E4529" w:rsidRPr="00BE4529" w:rsidRDefault="006B6918" w:rsidP="00BE4529">
            <w:pPr>
              <w:jc w:val="right"/>
              <w:outlineLvl w:val="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22 </w:t>
            </w:r>
            <w:r w:rsidR="009A5676">
              <w:rPr>
                <w:rFonts w:ascii="Times New Roman" w:hAnsi="Times New Roman"/>
                <w:sz w:val="18"/>
                <w:szCs w:val="18"/>
              </w:rPr>
              <w:t>3</w:t>
            </w:r>
            <w:r w:rsidR="00BE4529" w:rsidRPr="00BE4529">
              <w:rPr>
                <w:rFonts w:ascii="Times New Roman" w:hAnsi="Times New Roman"/>
                <w:sz w:val="18"/>
                <w:szCs w:val="18"/>
              </w:rPr>
              <w:t>00,00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4529" w:rsidRPr="00BE4529" w:rsidRDefault="006B6918" w:rsidP="00BE4529">
            <w:pPr>
              <w:jc w:val="right"/>
              <w:outlineLvl w:val="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28 7</w:t>
            </w:r>
            <w:r w:rsidR="00BE4529" w:rsidRPr="00BE4529">
              <w:rPr>
                <w:rFonts w:ascii="Times New Roman" w:hAnsi="Times New Roman"/>
                <w:sz w:val="18"/>
                <w:szCs w:val="18"/>
              </w:rPr>
              <w:t>00,00</w:t>
            </w:r>
          </w:p>
        </w:tc>
      </w:tr>
      <w:tr w:rsidR="00DA12B8" w:rsidRPr="009D103E" w:rsidTr="00E074CE">
        <w:trPr>
          <w:trHeight w:val="255"/>
        </w:trPr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outlineLvl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center"/>
              <w:outlineLvl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03.00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center"/>
              <w:outlineLvl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center"/>
              <w:outlineLvl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6B6918" w:rsidP="009D103E">
            <w:pPr>
              <w:jc w:val="right"/>
              <w:outlineLvl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20</w:t>
            </w:r>
            <w:r w:rsidR="009D103E"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000,00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6B6918" w:rsidP="009D103E">
            <w:pPr>
              <w:jc w:val="right"/>
              <w:outlineLvl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2</w:t>
            </w:r>
            <w:r w:rsidR="009D103E"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0 000,00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D76F9B" w:rsidP="009D103E">
            <w:pPr>
              <w:jc w:val="right"/>
              <w:outlineLvl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1</w:t>
            </w:r>
            <w:r w:rsidR="00DF453B">
              <w:rPr>
                <w:rFonts w:ascii="Times New Roman" w:hAnsi="Times New Roman"/>
                <w:b/>
                <w:bCs/>
                <w:sz w:val="18"/>
                <w:szCs w:val="18"/>
              </w:rPr>
              <w:t>0</w:t>
            </w:r>
            <w:r w:rsidR="009D103E"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000,00</w:t>
            </w:r>
          </w:p>
        </w:tc>
      </w:tr>
      <w:tr w:rsidR="006B6918" w:rsidRPr="009D103E" w:rsidTr="00E074CE">
        <w:trPr>
          <w:trHeight w:val="270"/>
        </w:trPr>
        <w:tc>
          <w:tcPr>
            <w:tcW w:w="3249" w:type="dxa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6B6918" w:rsidRPr="009D103E" w:rsidRDefault="006B6918" w:rsidP="006B6918">
            <w:pPr>
              <w:outlineLvl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6B6918" w:rsidRPr="009D103E" w:rsidRDefault="006B6918" w:rsidP="006B6918">
            <w:pPr>
              <w:jc w:val="center"/>
              <w:outlineLvl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03.10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6B6918" w:rsidRPr="009D103E" w:rsidRDefault="006B6918" w:rsidP="006B6918">
            <w:pPr>
              <w:jc w:val="center"/>
              <w:outlineLvl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6B6918" w:rsidRPr="009D103E" w:rsidRDefault="006B6918" w:rsidP="006B6918">
            <w:pPr>
              <w:jc w:val="center"/>
              <w:outlineLvl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6B6918" w:rsidRPr="009D103E" w:rsidRDefault="0057542F" w:rsidP="006B6918">
            <w:pPr>
              <w:jc w:val="right"/>
              <w:outlineLvl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19</w:t>
            </w:r>
            <w:r w:rsidR="006B6918"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000,00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6B6918" w:rsidRPr="009D103E" w:rsidRDefault="006B6918" w:rsidP="006B6918">
            <w:pPr>
              <w:jc w:val="right"/>
              <w:outlineLvl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2</w:t>
            </w: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0 000,00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6918" w:rsidRPr="009D103E" w:rsidRDefault="00D76F9B" w:rsidP="006B6918">
            <w:pPr>
              <w:jc w:val="right"/>
              <w:outlineLvl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1</w:t>
            </w:r>
            <w:r w:rsidR="006B6918">
              <w:rPr>
                <w:rFonts w:ascii="Times New Roman" w:hAnsi="Times New Roman"/>
                <w:b/>
                <w:bCs/>
                <w:sz w:val="18"/>
                <w:szCs w:val="18"/>
              </w:rPr>
              <w:t>0</w:t>
            </w:r>
            <w:r w:rsidR="006B6918"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000,00</w:t>
            </w:r>
          </w:p>
        </w:tc>
      </w:tr>
      <w:tr w:rsidR="006B6918" w:rsidRPr="009D103E" w:rsidTr="00E074CE">
        <w:trPr>
          <w:trHeight w:val="255"/>
        </w:trPr>
        <w:tc>
          <w:tcPr>
            <w:tcW w:w="3249" w:type="dxa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6B6918" w:rsidRPr="009D103E" w:rsidRDefault="006B6918" w:rsidP="006B6918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МП </w:t>
            </w:r>
            <w:r w:rsidR="00D32CA0" w:rsidRPr="00D32CA0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«Обеспечение первичных мер пожарной безопасности в границах населенных пунктов Большеивановского сельского поселения Иловлинского муниципального района Волгоградской области на 2026-2028годы.»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6B6918" w:rsidRPr="009D103E" w:rsidRDefault="006B6918" w:rsidP="006B6918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03.10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6B6918" w:rsidRPr="009D103E" w:rsidRDefault="006B6918" w:rsidP="006B6918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50.0.00.00000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6B6918" w:rsidRPr="009D103E" w:rsidRDefault="006B6918" w:rsidP="006B6918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6B6918" w:rsidRPr="009D103E" w:rsidRDefault="0057542F" w:rsidP="006B6918">
            <w:pPr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19</w:t>
            </w:r>
            <w:r w:rsidR="006B6918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="006B6918"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000,00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6B6918" w:rsidRPr="009D103E" w:rsidRDefault="006B6918" w:rsidP="006B6918">
            <w:pPr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2</w:t>
            </w: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0 000,00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6918" w:rsidRPr="009D103E" w:rsidRDefault="00D76F9B" w:rsidP="006B6918">
            <w:pPr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1</w:t>
            </w:r>
            <w:r w:rsidR="006B6918">
              <w:rPr>
                <w:rFonts w:ascii="Times New Roman" w:hAnsi="Times New Roman"/>
                <w:b/>
                <w:bCs/>
                <w:sz w:val="18"/>
                <w:szCs w:val="18"/>
              </w:rPr>
              <w:t>0</w:t>
            </w:r>
            <w:r w:rsidR="006B6918"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000,00</w:t>
            </w:r>
          </w:p>
        </w:tc>
      </w:tr>
      <w:tr w:rsidR="006B6918" w:rsidRPr="009D103E" w:rsidTr="00E074CE">
        <w:trPr>
          <w:trHeight w:val="270"/>
        </w:trPr>
        <w:tc>
          <w:tcPr>
            <w:tcW w:w="3249" w:type="dxa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6B6918" w:rsidRPr="009D103E" w:rsidRDefault="006B6918" w:rsidP="006B6918">
            <w:pPr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lastRenderedPageBreak/>
              <w:t>Мероприятия по пожарной безопасности и защита населения от чрезвычайных ситуаций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6B6918" w:rsidRPr="009D103E" w:rsidRDefault="006B6918" w:rsidP="006B6918">
            <w:pPr>
              <w:jc w:val="center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03.10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6B6918" w:rsidRPr="009D103E" w:rsidRDefault="006B6918" w:rsidP="006B6918">
            <w:pPr>
              <w:jc w:val="center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50.0.01.00000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6B6918" w:rsidRPr="009D103E" w:rsidRDefault="006B6918" w:rsidP="006B6918">
            <w:pPr>
              <w:jc w:val="center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6B6918" w:rsidRPr="009D103E" w:rsidRDefault="0057542F" w:rsidP="006B6918">
            <w:pPr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19</w:t>
            </w:r>
            <w:r w:rsidR="006B6918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="006B6918"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000,00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6B6918" w:rsidRPr="009D103E" w:rsidRDefault="006B6918" w:rsidP="006B6918">
            <w:pPr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2</w:t>
            </w: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0 000,00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6918" w:rsidRPr="009D103E" w:rsidRDefault="00D76F9B" w:rsidP="006B6918">
            <w:pPr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1</w:t>
            </w:r>
            <w:r w:rsidR="006B6918">
              <w:rPr>
                <w:rFonts w:ascii="Times New Roman" w:hAnsi="Times New Roman"/>
                <w:b/>
                <w:bCs/>
                <w:sz w:val="18"/>
                <w:szCs w:val="18"/>
              </w:rPr>
              <w:t>0</w:t>
            </w:r>
            <w:r w:rsidR="006B6918"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000,00</w:t>
            </w:r>
          </w:p>
        </w:tc>
      </w:tr>
      <w:tr w:rsidR="006B6918" w:rsidRPr="009D103E" w:rsidTr="00E074CE">
        <w:trPr>
          <w:trHeight w:val="99"/>
        </w:trPr>
        <w:tc>
          <w:tcPr>
            <w:tcW w:w="3249" w:type="dxa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6B6918" w:rsidRPr="009D103E" w:rsidRDefault="006B6918" w:rsidP="006B6918">
            <w:pPr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Прочая закупка товаров, работ и услуг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6B6918" w:rsidRPr="009D103E" w:rsidRDefault="006B6918" w:rsidP="006B6918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03.10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6B6918" w:rsidRPr="009D103E" w:rsidRDefault="006B6918" w:rsidP="006B6918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50.0.01.00000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6B6918" w:rsidRPr="009D103E" w:rsidRDefault="006B6918" w:rsidP="006B6918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2.4.4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6B6918" w:rsidRPr="009D103E" w:rsidRDefault="0057542F" w:rsidP="006B6918">
            <w:pPr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19</w:t>
            </w:r>
            <w:r w:rsidR="006B6918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="006B6918"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000,00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6B6918" w:rsidRPr="009D103E" w:rsidRDefault="006B6918" w:rsidP="006B6918">
            <w:pPr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2</w:t>
            </w: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0 000,00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6918" w:rsidRPr="009D103E" w:rsidRDefault="00D76F9B" w:rsidP="006B6918">
            <w:pPr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1</w:t>
            </w:r>
            <w:r w:rsidR="006B6918">
              <w:rPr>
                <w:rFonts w:ascii="Times New Roman" w:hAnsi="Times New Roman"/>
                <w:b/>
                <w:bCs/>
                <w:sz w:val="18"/>
                <w:szCs w:val="18"/>
              </w:rPr>
              <w:t>0</w:t>
            </w:r>
            <w:r w:rsidR="006B6918"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000,00</w:t>
            </w:r>
          </w:p>
        </w:tc>
      </w:tr>
      <w:tr w:rsidR="006B6918" w:rsidRPr="009D103E" w:rsidTr="00E074CE">
        <w:trPr>
          <w:trHeight w:val="209"/>
        </w:trPr>
        <w:tc>
          <w:tcPr>
            <w:tcW w:w="324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6B6918" w:rsidRPr="009D103E" w:rsidRDefault="006B6918" w:rsidP="006B6918">
            <w:pPr>
              <w:outlineLvl w:val="3"/>
              <w:rPr>
                <w:rFonts w:ascii="Times New Roman" w:hAnsi="Times New Roman"/>
                <w:sz w:val="18"/>
                <w:szCs w:val="18"/>
              </w:rPr>
            </w:pPr>
            <w:r w:rsidRPr="009D103E">
              <w:rPr>
                <w:rFonts w:ascii="Times New Roman" w:hAnsi="Times New Roman"/>
                <w:sz w:val="18"/>
                <w:szCs w:val="18"/>
              </w:rPr>
              <w:t>Прочая закупка товаров, работ и услуг</w:t>
            </w:r>
          </w:p>
        </w:tc>
        <w:tc>
          <w:tcPr>
            <w:tcW w:w="1049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6B6918" w:rsidRPr="009D103E" w:rsidRDefault="006B6918" w:rsidP="006B6918">
            <w:pPr>
              <w:jc w:val="center"/>
              <w:outlineLvl w:val="3"/>
              <w:rPr>
                <w:rFonts w:ascii="Times New Roman" w:hAnsi="Times New Roman"/>
                <w:sz w:val="18"/>
                <w:szCs w:val="18"/>
              </w:rPr>
            </w:pPr>
            <w:r w:rsidRPr="009D103E">
              <w:rPr>
                <w:rFonts w:ascii="Times New Roman" w:hAnsi="Times New Roman"/>
                <w:sz w:val="18"/>
                <w:szCs w:val="18"/>
              </w:rPr>
              <w:t>03.10</w:t>
            </w:r>
          </w:p>
        </w:tc>
        <w:tc>
          <w:tcPr>
            <w:tcW w:w="1341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6B6918" w:rsidRPr="009D103E" w:rsidRDefault="006B6918" w:rsidP="006B6918">
            <w:pPr>
              <w:jc w:val="center"/>
              <w:outlineLvl w:val="3"/>
              <w:rPr>
                <w:rFonts w:ascii="Times New Roman" w:hAnsi="Times New Roman"/>
                <w:sz w:val="18"/>
                <w:szCs w:val="18"/>
              </w:rPr>
            </w:pPr>
            <w:r w:rsidRPr="009D103E">
              <w:rPr>
                <w:rFonts w:ascii="Times New Roman" w:hAnsi="Times New Roman"/>
                <w:sz w:val="18"/>
                <w:szCs w:val="18"/>
              </w:rPr>
              <w:t>50.0.01.00000</w:t>
            </w:r>
          </w:p>
        </w:tc>
        <w:tc>
          <w:tcPr>
            <w:tcW w:w="627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6B6918" w:rsidRPr="009D103E" w:rsidRDefault="006B6918" w:rsidP="006B6918">
            <w:pPr>
              <w:jc w:val="center"/>
              <w:outlineLvl w:val="3"/>
              <w:rPr>
                <w:rFonts w:ascii="Times New Roman" w:hAnsi="Times New Roman"/>
                <w:sz w:val="18"/>
                <w:szCs w:val="18"/>
              </w:rPr>
            </w:pPr>
            <w:r w:rsidRPr="009D103E">
              <w:rPr>
                <w:rFonts w:ascii="Times New Roman" w:hAnsi="Times New Roman"/>
                <w:sz w:val="18"/>
                <w:szCs w:val="18"/>
              </w:rPr>
              <w:t>2.4.4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6B6918" w:rsidRPr="00DF453B" w:rsidRDefault="0057542F" w:rsidP="006B6918">
            <w:pPr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19</w:t>
            </w:r>
            <w:r w:rsidR="006B6918" w:rsidRPr="00DF453B">
              <w:rPr>
                <w:rFonts w:ascii="Times New Roman" w:hAnsi="Times New Roman"/>
                <w:bCs/>
                <w:sz w:val="18"/>
                <w:szCs w:val="18"/>
              </w:rPr>
              <w:t xml:space="preserve"> 000,00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6B6918" w:rsidRPr="006B6918" w:rsidRDefault="006B6918" w:rsidP="006B691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B6918">
              <w:rPr>
                <w:rFonts w:ascii="Times New Roman" w:hAnsi="Times New Roman"/>
                <w:sz w:val="18"/>
                <w:szCs w:val="18"/>
              </w:rPr>
              <w:t>20 000,00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6918" w:rsidRPr="006B6918" w:rsidRDefault="00D76F9B" w:rsidP="006B691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="006B6918" w:rsidRPr="006B6918">
              <w:rPr>
                <w:rFonts w:ascii="Times New Roman" w:hAnsi="Times New Roman"/>
                <w:sz w:val="18"/>
                <w:szCs w:val="18"/>
              </w:rPr>
              <w:t>0 000,00</w:t>
            </w:r>
          </w:p>
        </w:tc>
      </w:tr>
      <w:tr w:rsidR="00DA12B8" w:rsidRPr="009D103E" w:rsidTr="00E074CE">
        <w:trPr>
          <w:trHeight w:val="341"/>
        </w:trPr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outlineLvl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center"/>
              <w:outlineLvl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03.14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center"/>
              <w:outlineLvl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center"/>
              <w:outlineLvl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57542F" w:rsidP="009D103E">
            <w:pPr>
              <w:jc w:val="right"/>
              <w:outlineLvl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1 000</w:t>
            </w:r>
            <w:r w:rsidR="009D103E"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,00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right"/>
              <w:outlineLvl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right"/>
              <w:outlineLvl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</w:tr>
      <w:tr w:rsidR="00DA12B8" w:rsidRPr="009D103E" w:rsidTr="00E074CE">
        <w:trPr>
          <w:trHeight w:val="270"/>
        </w:trPr>
        <w:tc>
          <w:tcPr>
            <w:tcW w:w="3249" w:type="dxa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Непрограммные расходы муниципальных органов власти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center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03.14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center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99.0.00.00000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center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57542F" w:rsidP="009D103E">
            <w:pPr>
              <w:jc w:val="right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1 000</w:t>
            </w:r>
            <w:r w:rsidR="009D103E"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,00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right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right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</w:tr>
      <w:tr w:rsidR="00DA12B8" w:rsidRPr="009D103E" w:rsidTr="00E074CE">
        <w:trPr>
          <w:trHeight w:val="255"/>
        </w:trPr>
        <w:tc>
          <w:tcPr>
            <w:tcW w:w="3249" w:type="dxa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Иные МБТ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03.14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99.0.00.99200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57542F" w:rsidP="009D103E">
            <w:pPr>
              <w:jc w:val="right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1 000</w:t>
            </w:r>
            <w:r w:rsidR="009D103E"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,00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right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right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</w:tr>
      <w:tr w:rsidR="00DA12B8" w:rsidRPr="009D103E" w:rsidTr="007F5645">
        <w:trPr>
          <w:trHeight w:val="732"/>
        </w:trPr>
        <w:tc>
          <w:tcPr>
            <w:tcW w:w="324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9D103E" w:rsidRPr="009D103E" w:rsidRDefault="009D103E" w:rsidP="009D103E">
            <w:pPr>
              <w:outlineLvl w:val="3"/>
              <w:rPr>
                <w:rFonts w:ascii="Times New Roman" w:hAnsi="Times New Roman"/>
                <w:sz w:val="18"/>
                <w:szCs w:val="18"/>
              </w:rPr>
            </w:pPr>
            <w:r w:rsidRPr="009D103E">
              <w:rPr>
                <w:rFonts w:ascii="Times New Roman" w:hAnsi="Times New Roman"/>
                <w:sz w:val="18"/>
                <w:szCs w:val="18"/>
              </w:rPr>
              <w:t>Перечисления другим бюджетам бюджетной системы Российской Федерации</w:t>
            </w:r>
          </w:p>
        </w:tc>
        <w:tc>
          <w:tcPr>
            <w:tcW w:w="1049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9D103E" w:rsidRPr="009D103E" w:rsidRDefault="009D103E" w:rsidP="009D103E">
            <w:pPr>
              <w:jc w:val="center"/>
              <w:outlineLvl w:val="3"/>
              <w:rPr>
                <w:rFonts w:ascii="Times New Roman" w:hAnsi="Times New Roman"/>
                <w:sz w:val="18"/>
                <w:szCs w:val="18"/>
              </w:rPr>
            </w:pPr>
            <w:r w:rsidRPr="009D103E">
              <w:rPr>
                <w:rFonts w:ascii="Times New Roman" w:hAnsi="Times New Roman"/>
                <w:sz w:val="18"/>
                <w:szCs w:val="18"/>
              </w:rPr>
              <w:t>03.14</w:t>
            </w:r>
          </w:p>
        </w:tc>
        <w:tc>
          <w:tcPr>
            <w:tcW w:w="1341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9D103E" w:rsidRPr="009D103E" w:rsidRDefault="009D103E" w:rsidP="009D103E">
            <w:pPr>
              <w:jc w:val="center"/>
              <w:outlineLvl w:val="3"/>
              <w:rPr>
                <w:rFonts w:ascii="Times New Roman" w:hAnsi="Times New Roman"/>
                <w:sz w:val="18"/>
                <w:szCs w:val="18"/>
              </w:rPr>
            </w:pPr>
            <w:r w:rsidRPr="009D103E">
              <w:rPr>
                <w:rFonts w:ascii="Times New Roman" w:hAnsi="Times New Roman"/>
                <w:sz w:val="18"/>
                <w:szCs w:val="18"/>
              </w:rPr>
              <w:t>99.0.00.99200</w:t>
            </w:r>
          </w:p>
        </w:tc>
        <w:tc>
          <w:tcPr>
            <w:tcW w:w="627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9D103E" w:rsidRPr="009D103E" w:rsidRDefault="009D103E" w:rsidP="009D103E">
            <w:pPr>
              <w:jc w:val="center"/>
              <w:outlineLvl w:val="3"/>
              <w:rPr>
                <w:rFonts w:ascii="Times New Roman" w:hAnsi="Times New Roman"/>
                <w:sz w:val="18"/>
                <w:szCs w:val="18"/>
              </w:rPr>
            </w:pPr>
            <w:r w:rsidRPr="009D103E">
              <w:rPr>
                <w:rFonts w:ascii="Times New Roman" w:hAnsi="Times New Roman"/>
                <w:sz w:val="18"/>
                <w:szCs w:val="18"/>
              </w:rPr>
              <w:t>5.4.0/ 963</w:t>
            </w:r>
          </w:p>
        </w:tc>
        <w:tc>
          <w:tcPr>
            <w:tcW w:w="1349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9D103E" w:rsidRPr="009D103E" w:rsidRDefault="0057542F" w:rsidP="009D103E">
            <w:pPr>
              <w:jc w:val="right"/>
              <w:outlineLvl w:val="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1 000</w:t>
            </w:r>
            <w:r w:rsidR="009D103E" w:rsidRPr="009D103E">
              <w:rPr>
                <w:rFonts w:ascii="Times New Roman" w:hAnsi="Times New Roman"/>
                <w:sz w:val="18"/>
                <w:szCs w:val="18"/>
              </w:rPr>
              <w:t>,00</w:t>
            </w:r>
          </w:p>
        </w:tc>
        <w:tc>
          <w:tcPr>
            <w:tcW w:w="1349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9D103E" w:rsidRPr="009D103E" w:rsidRDefault="009D103E" w:rsidP="009D103E">
            <w:pPr>
              <w:jc w:val="right"/>
              <w:outlineLvl w:val="3"/>
              <w:rPr>
                <w:rFonts w:ascii="Times New Roman" w:hAnsi="Times New Roman"/>
                <w:sz w:val="18"/>
                <w:szCs w:val="18"/>
              </w:rPr>
            </w:pPr>
            <w:r w:rsidRPr="009D103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248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03E" w:rsidRPr="009D103E" w:rsidRDefault="009D103E" w:rsidP="009D103E">
            <w:pPr>
              <w:jc w:val="right"/>
              <w:outlineLvl w:val="3"/>
              <w:rPr>
                <w:rFonts w:ascii="Times New Roman" w:hAnsi="Times New Roman"/>
                <w:sz w:val="18"/>
                <w:szCs w:val="18"/>
              </w:rPr>
            </w:pPr>
            <w:r w:rsidRPr="009D103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DA12B8" w:rsidRPr="009D103E" w:rsidTr="00E074CE">
        <w:trPr>
          <w:trHeight w:val="255"/>
        </w:trPr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НАЦИОНАЛЬНАЯ ЭКОНОМИКА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04.00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6B6918" w:rsidP="009D103E">
            <w:pPr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2 124 390,</w:t>
            </w:r>
            <w:r w:rsidR="00DF453B">
              <w:rPr>
                <w:rFonts w:ascii="Times New Roman" w:hAnsi="Times New Roman"/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6B6918" w:rsidP="00DA12B8">
            <w:pPr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2 946 2</w:t>
            </w:r>
            <w:r w:rsidR="004B2CF6">
              <w:rPr>
                <w:rFonts w:ascii="Times New Roman" w:hAnsi="Times New Roman"/>
                <w:b/>
                <w:bCs/>
                <w:sz w:val="18"/>
                <w:szCs w:val="18"/>
              </w:rPr>
              <w:t>2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0,</w:t>
            </w:r>
            <w:r w:rsidR="00DF453B">
              <w:rPr>
                <w:rFonts w:ascii="Times New Roman" w:hAnsi="Times New Roman"/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6B6918" w:rsidP="00DA12B8">
            <w:pPr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3 052 460</w:t>
            </w:r>
            <w:r w:rsidR="009D103E"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,00</w:t>
            </w:r>
          </w:p>
        </w:tc>
      </w:tr>
      <w:tr w:rsidR="006B6918" w:rsidRPr="009D103E" w:rsidTr="00E074CE">
        <w:trPr>
          <w:trHeight w:val="255"/>
        </w:trPr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6B6918" w:rsidRPr="009D103E" w:rsidRDefault="006B6918" w:rsidP="006B6918">
            <w:pPr>
              <w:outlineLvl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6B6918" w:rsidRPr="009D103E" w:rsidRDefault="006B6918" w:rsidP="006B6918">
            <w:pPr>
              <w:jc w:val="center"/>
              <w:outlineLvl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04.09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6B6918" w:rsidRPr="009D103E" w:rsidRDefault="006B6918" w:rsidP="006B6918">
            <w:pPr>
              <w:jc w:val="center"/>
              <w:outlineLvl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6B6918" w:rsidRPr="009D103E" w:rsidRDefault="006B6918" w:rsidP="006B6918">
            <w:pPr>
              <w:jc w:val="center"/>
              <w:outlineLvl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6B6918" w:rsidRPr="009D103E" w:rsidRDefault="006B6918" w:rsidP="006B6918">
            <w:pPr>
              <w:jc w:val="right"/>
              <w:outlineLvl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2 124 390,00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6B6918" w:rsidRPr="009D103E" w:rsidRDefault="006B6918" w:rsidP="006B6918">
            <w:pPr>
              <w:jc w:val="right"/>
              <w:outlineLvl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2 946 2</w:t>
            </w:r>
            <w:r w:rsidR="004B2CF6">
              <w:rPr>
                <w:rFonts w:ascii="Times New Roman" w:hAnsi="Times New Roman"/>
                <w:b/>
                <w:bCs/>
                <w:sz w:val="18"/>
                <w:szCs w:val="18"/>
              </w:rPr>
              <w:t>2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6918" w:rsidRPr="009D103E" w:rsidRDefault="006B6918" w:rsidP="006B6918">
            <w:pPr>
              <w:jc w:val="right"/>
              <w:outlineLvl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3 052 460</w:t>
            </w: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,00</w:t>
            </w:r>
          </w:p>
        </w:tc>
      </w:tr>
      <w:tr w:rsidR="006B6918" w:rsidRPr="009D103E" w:rsidTr="00E074CE">
        <w:trPr>
          <w:trHeight w:val="270"/>
        </w:trPr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6B6918" w:rsidRPr="009D103E" w:rsidRDefault="006B6918" w:rsidP="006B6918">
            <w:pPr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Непрограммные расходы муниципальных органов власти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6B6918" w:rsidRPr="009D103E" w:rsidRDefault="006B6918" w:rsidP="006B6918">
            <w:pPr>
              <w:jc w:val="center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04.09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6B6918" w:rsidRPr="009D103E" w:rsidRDefault="006B6918" w:rsidP="006B6918">
            <w:pPr>
              <w:jc w:val="center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99.0.00.00000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6B6918" w:rsidRPr="009D103E" w:rsidRDefault="006B6918" w:rsidP="006B6918">
            <w:pPr>
              <w:jc w:val="center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6B6918" w:rsidRPr="009D103E" w:rsidRDefault="006B6918" w:rsidP="006B6918">
            <w:pPr>
              <w:jc w:val="right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2 124 390,00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6B6918" w:rsidRPr="009D103E" w:rsidRDefault="006B6918" w:rsidP="006B6918">
            <w:pPr>
              <w:jc w:val="right"/>
              <w:outlineLvl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2 946 2</w:t>
            </w:r>
            <w:r w:rsidR="004B2CF6">
              <w:rPr>
                <w:rFonts w:ascii="Times New Roman" w:hAnsi="Times New Roman"/>
                <w:b/>
                <w:bCs/>
                <w:sz w:val="18"/>
                <w:szCs w:val="18"/>
              </w:rPr>
              <w:t>2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6918" w:rsidRPr="009D103E" w:rsidRDefault="006B6918" w:rsidP="006B6918">
            <w:pPr>
              <w:jc w:val="right"/>
              <w:outlineLvl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3 052 460</w:t>
            </w: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,00</w:t>
            </w:r>
          </w:p>
        </w:tc>
      </w:tr>
      <w:tr w:rsidR="006B6918" w:rsidRPr="009D103E" w:rsidTr="00E074CE">
        <w:trPr>
          <w:trHeight w:val="255"/>
        </w:trPr>
        <w:tc>
          <w:tcPr>
            <w:tcW w:w="3249" w:type="dxa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6B6918" w:rsidRPr="009D103E" w:rsidRDefault="006B6918" w:rsidP="006B6918">
            <w:pPr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Капитальный ремонт, ремонт автомобильных дорог общего пользования местного значения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6B6918" w:rsidRPr="009D103E" w:rsidRDefault="006B6918" w:rsidP="006B6918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04.09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6B6918" w:rsidRPr="009D103E" w:rsidRDefault="006B6918" w:rsidP="006B6918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99.0.00.20680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6B6918" w:rsidRPr="009D103E" w:rsidRDefault="006B6918" w:rsidP="006B6918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2.4.4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6B6918" w:rsidRPr="009D103E" w:rsidRDefault="002F4E13" w:rsidP="006B6918">
            <w:pPr>
              <w:jc w:val="right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1 874</w:t>
            </w:r>
            <w:r w:rsidR="006B6918">
              <w:rPr>
                <w:rFonts w:ascii="Times New Roman" w:hAnsi="Times New Roman"/>
                <w:b/>
                <w:bCs/>
                <w:sz w:val="18"/>
                <w:szCs w:val="18"/>
              </w:rPr>
              <w:t> 390,00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6B6918" w:rsidRPr="009D103E" w:rsidRDefault="006B6918" w:rsidP="006B6918">
            <w:pPr>
              <w:jc w:val="right"/>
              <w:outlineLvl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2 </w:t>
            </w:r>
            <w:r w:rsidR="008E5D4E">
              <w:rPr>
                <w:rFonts w:ascii="Times New Roman" w:hAnsi="Times New Roman"/>
                <w:b/>
                <w:bCs/>
                <w:sz w:val="18"/>
                <w:szCs w:val="18"/>
              </w:rPr>
              <w:t>9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46 2</w:t>
            </w:r>
            <w:r w:rsidR="004B2CF6">
              <w:rPr>
                <w:rFonts w:ascii="Times New Roman" w:hAnsi="Times New Roman"/>
                <w:b/>
                <w:bCs/>
                <w:sz w:val="18"/>
                <w:szCs w:val="18"/>
              </w:rPr>
              <w:t>2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6918" w:rsidRPr="009D103E" w:rsidRDefault="008E5D4E" w:rsidP="006B6918">
            <w:pPr>
              <w:jc w:val="right"/>
              <w:outlineLvl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3 0</w:t>
            </w:r>
            <w:r w:rsidR="006B6918">
              <w:rPr>
                <w:rFonts w:ascii="Times New Roman" w:hAnsi="Times New Roman"/>
                <w:b/>
                <w:bCs/>
                <w:sz w:val="18"/>
                <w:szCs w:val="18"/>
              </w:rPr>
              <w:t>52 460</w:t>
            </w:r>
            <w:r w:rsidR="006B6918"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,00</w:t>
            </w:r>
          </w:p>
        </w:tc>
      </w:tr>
      <w:tr w:rsidR="006B6918" w:rsidRPr="009D103E" w:rsidTr="00E074CE">
        <w:trPr>
          <w:trHeight w:val="273"/>
        </w:trPr>
        <w:tc>
          <w:tcPr>
            <w:tcW w:w="3249" w:type="dxa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6B6918" w:rsidRPr="009D103E" w:rsidRDefault="006B6918" w:rsidP="006B6918">
            <w:pPr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Прочая закупка товаров, работ и услуг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6B6918" w:rsidRPr="009D103E" w:rsidRDefault="006B6918" w:rsidP="006B6918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04.09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6B6918" w:rsidRPr="009D103E" w:rsidRDefault="006B6918" w:rsidP="006B6918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99.0.00.20680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6B6918" w:rsidRPr="009D103E" w:rsidRDefault="006B6918" w:rsidP="006B6918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2.4.4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6B6918" w:rsidRPr="009D103E" w:rsidRDefault="00E074CE" w:rsidP="006B6918">
            <w:pPr>
              <w:jc w:val="right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1 8</w:t>
            </w:r>
            <w:r w:rsidR="00F83752">
              <w:rPr>
                <w:rFonts w:ascii="Times New Roman" w:hAnsi="Times New Roman"/>
                <w:b/>
                <w:bCs/>
                <w:sz w:val="18"/>
                <w:szCs w:val="18"/>
              </w:rPr>
              <w:t>7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4</w:t>
            </w:r>
            <w:r w:rsidR="006B6918">
              <w:rPr>
                <w:rFonts w:ascii="Times New Roman" w:hAnsi="Times New Roman"/>
                <w:b/>
                <w:bCs/>
                <w:sz w:val="18"/>
                <w:szCs w:val="18"/>
              </w:rPr>
              <w:t> 390,00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6B6918" w:rsidRPr="009D103E" w:rsidRDefault="006B6918" w:rsidP="006B6918">
            <w:pPr>
              <w:jc w:val="right"/>
              <w:outlineLvl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2 </w:t>
            </w:r>
            <w:r w:rsidR="008E5D4E">
              <w:rPr>
                <w:rFonts w:ascii="Times New Roman" w:hAnsi="Times New Roman"/>
                <w:b/>
                <w:bCs/>
                <w:sz w:val="18"/>
                <w:szCs w:val="18"/>
              </w:rPr>
              <w:t>9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46 2</w:t>
            </w:r>
            <w:r w:rsidR="004B2CF6">
              <w:rPr>
                <w:rFonts w:ascii="Times New Roman" w:hAnsi="Times New Roman"/>
                <w:b/>
                <w:bCs/>
                <w:sz w:val="18"/>
                <w:szCs w:val="18"/>
              </w:rPr>
              <w:t>2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6918" w:rsidRPr="009D103E" w:rsidRDefault="008E5D4E" w:rsidP="006B6918">
            <w:pPr>
              <w:jc w:val="right"/>
              <w:outlineLvl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3 0</w:t>
            </w:r>
            <w:r w:rsidR="006B6918">
              <w:rPr>
                <w:rFonts w:ascii="Times New Roman" w:hAnsi="Times New Roman"/>
                <w:b/>
                <w:bCs/>
                <w:sz w:val="18"/>
                <w:szCs w:val="18"/>
              </w:rPr>
              <w:t>52 460</w:t>
            </w:r>
            <w:r w:rsidR="006B6918"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,00</w:t>
            </w:r>
          </w:p>
        </w:tc>
      </w:tr>
      <w:tr w:rsidR="006B6918" w:rsidRPr="009D103E" w:rsidTr="00E074CE">
        <w:trPr>
          <w:trHeight w:val="270"/>
        </w:trPr>
        <w:tc>
          <w:tcPr>
            <w:tcW w:w="324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6B6918" w:rsidRPr="009D103E" w:rsidRDefault="006B6918" w:rsidP="006B6918">
            <w:pPr>
              <w:outlineLvl w:val="3"/>
              <w:rPr>
                <w:rFonts w:ascii="Times New Roman" w:hAnsi="Times New Roman"/>
                <w:sz w:val="18"/>
                <w:szCs w:val="18"/>
              </w:rPr>
            </w:pPr>
            <w:r w:rsidRPr="009D103E">
              <w:rPr>
                <w:rFonts w:ascii="Times New Roman" w:hAnsi="Times New Roman"/>
                <w:sz w:val="18"/>
                <w:szCs w:val="18"/>
              </w:rPr>
              <w:t>Прочая закупка товаров, работ и услуг</w:t>
            </w:r>
          </w:p>
        </w:tc>
        <w:tc>
          <w:tcPr>
            <w:tcW w:w="1049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6B6918" w:rsidRPr="009D103E" w:rsidRDefault="006B6918" w:rsidP="006B6918">
            <w:pPr>
              <w:jc w:val="center"/>
              <w:outlineLvl w:val="3"/>
              <w:rPr>
                <w:rFonts w:ascii="Times New Roman" w:hAnsi="Times New Roman"/>
                <w:sz w:val="18"/>
                <w:szCs w:val="18"/>
              </w:rPr>
            </w:pPr>
            <w:r w:rsidRPr="009D103E">
              <w:rPr>
                <w:rFonts w:ascii="Times New Roman" w:hAnsi="Times New Roman"/>
                <w:sz w:val="18"/>
                <w:szCs w:val="18"/>
              </w:rPr>
              <w:t>04.09</w:t>
            </w:r>
          </w:p>
        </w:tc>
        <w:tc>
          <w:tcPr>
            <w:tcW w:w="1341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6B6918" w:rsidRPr="009D103E" w:rsidRDefault="006B6918" w:rsidP="006B6918">
            <w:pPr>
              <w:jc w:val="center"/>
              <w:outlineLvl w:val="3"/>
              <w:rPr>
                <w:rFonts w:ascii="Times New Roman" w:hAnsi="Times New Roman"/>
                <w:sz w:val="18"/>
                <w:szCs w:val="18"/>
              </w:rPr>
            </w:pPr>
            <w:r w:rsidRPr="009D103E">
              <w:rPr>
                <w:rFonts w:ascii="Times New Roman" w:hAnsi="Times New Roman"/>
                <w:sz w:val="18"/>
                <w:szCs w:val="18"/>
              </w:rPr>
              <w:t>99.0.00.20680</w:t>
            </w:r>
          </w:p>
        </w:tc>
        <w:tc>
          <w:tcPr>
            <w:tcW w:w="627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6B6918" w:rsidRPr="009D103E" w:rsidRDefault="006B6918" w:rsidP="006B6918">
            <w:pPr>
              <w:jc w:val="center"/>
              <w:outlineLvl w:val="3"/>
              <w:rPr>
                <w:rFonts w:ascii="Times New Roman" w:hAnsi="Times New Roman"/>
                <w:sz w:val="18"/>
                <w:szCs w:val="18"/>
              </w:rPr>
            </w:pPr>
            <w:r w:rsidRPr="009D103E">
              <w:rPr>
                <w:rFonts w:ascii="Times New Roman" w:hAnsi="Times New Roman"/>
                <w:sz w:val="18"/>
                <w:szCs w:val="18"/>
              </w:rPr>
              <w:t>2.4.4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6B6918" w:rsidRPr="006B6918" w:rsidRDefault="00E074CE" w:rsidP="006B6918">
            <w:pPr>
              <w:jc w:val="right"/>
              <w:outlineLvl w:val="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1 8</w:t>
            </w:r>
            <w:r w:rsidR="00F83752">
              <w:rPr>
                <w:rFonts w:ascii="Times New Roman" w:hAnsi="Times New Roman"/>
                <w:sz w:val="18"/>
                <w:szCs w:val="18"/>
              </w:rPr>
              <w:t>7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4 </w:t>
            </w:r>
            <w:r w:rsidR="006B6918" w:rsidRPr="006B6918">
              <w:rPr>
                <w:rFonts w:ascii="Times New Roman" w:hAnsi="Times New Roman"/>
                <w:sz w:val="18"/>
                <w:szCs w:val="18"/>
              </w:rPr>
              <w:t>390,00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6B6918" w:rsidRPr="006B6918" w:rsidRDefault="006B6918" w:rsidP="006B6918">
            <w:pPr>
              <w:jc w:val="right"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6B6918">
              <w:rPr>
                <w:rFonts w:ascii="Times New Roman" w:hAnsi="Times New Roman"/>
                <w:sz w:val="18"/>
                <w:szCs w:val="18"/>
              </w:rPr>
              <w:t>2 </w:t>
            </w:r>
            <w:r w:rsidR="008E5D4E">
              <w:rPr>
                <w:rFonts w:ascii="Times New Roman" w:hAnsi="Times New Roman"/>
                <w:sz w:val="18"/>
                <w:szCs w:val="18"/>
              </w:rPr>
              <w:t>9</w:t>
            </w:r>
            <w:r w:rsidRPr="006B6918">
              <w:rPr>
                <w:rFonts w:ascii="Times New Roman" w:hAnsi="Times New Roman"/>
                <w:sz w:val="18"/>
                <w:szCs w:val="18"/>
              </w:rPr>
              <w:t>46 2</w:t>
            </w:r>
            <w:r w:rsidR="004B2CF6">
              <w:rPr>
                <w:rFonts w:ascii="Times New Roman" w:hAnsi="Times New Roman"/>
                <w:sz w:val="18"/>
                <w:szCs w:val="18"/>
              </w:rPr>
              <w:t>2</w:t>
            </w:r>
            <w:r w:rsidRPr="006B6918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6918" w:rsidRPr="006B6918" w:rsidRDefault="008E5D4E" w:rsidP="006B6918">
            <w:pPr>
              <w:jc w:val="right"/>
              <w:outlineLv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3 0</w:t>
            </w:r>
            <w:r w:rsidR="006B6918" w:rsidRPr="006B6918">
              <w:rPr>
                <w:rFonts w:ascii="Times New Roman" w:hAnsi="Times New Roman"/>
                <w:sz w:val="18"/>
                <w:szCs w:val="18"/>
              </w:rPr>
              <w:t>52 460,00</w:t>
            </w:r>
          </w:p>
        </w:tc>
      </w:tr>
      <w:tr w:rsidR="00E074CE" w:rsidRPr="009D103E" w:rsidTr="00D361B3">
        <w:trPr>
          <w:trHeight w:val="270"/>
        </w:trPr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E074CE" w:rsidRPr="009D103E" w:rsidRDefault="00E074CE" w:rsidP="00E074CE">
            <w:pPr>
              <w:outlineLvl w:val="3"/>
              <w:rPr>
                <w:rFonts w:ascii="Times New Roman" w:hAnsi="Times New Roman"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Закупка энергетических ресурсов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E074CE" w:rsidRPr="009D103E" w:rsidRDefault="00E074CE" w:rsidP="00E074CE">
            <w:pPr>
              <w:jc w:val="center"/>
              <w:outlineLvl w:val="3"/>
              <w:rPr>
                <w:rFonts w:ascii="Times New Roman" w:hAnsi="Times New Roman"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04.09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E074CE" w:rsidRPr="009D103E" w:rsidRDefault="00E074CE" w:rsidP="00E074CE">
            <w:pPr>
              <w:jc w:val="center"/>
              <w:outlineLvl w:val="3"/>
              <w:rPr>
                <w:rFonts w:ascii="Times New Roman" w:hAnsi="Times New Roman"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99.0.00.20680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E074CE" w:rsidRPr="009D103E" w:rsidRDefault="00E074CE" w:rsidP="00E074CE">
            <w:pPr>
              <w:jc w:val="center"/>
              <w:outlineLvl w:val="3"/>
              <w:rPr>
                <w:rFonts w:ascii="Times New Roman" w:hAnsi="Times New Roman"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2.4.7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E074CE" w:rsidRPr="006B6918" w:rsidRDefault="00F83752" w:rsidP="00E074CE">
            <w:pPr>
              <w:jc w:val="right"/>
              <w:outlineLvl w:val="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25</w:t>
            </w:r>
            <w:r w:rsidR="00E074CE">
              <w:rPr>
                <w:rFonts w:ascii="Times New Roman" w:hAnsi="Times New Roman"/>
                <w:b/>
                <w:bCs/>
                <w:sz w:val="18"/>
                <w:szCs w:val="18"/>
              </w:rPr>
              <w:t>0</w:t>
            </w:r>
            <w:r w:rsidR="00E074CE"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000,00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E074CE" w:rsidRPr="006B6918" w:rsidRDefault="00E074CE" w:rsidP="00E074CE">
            <w:pPr>
              <w:jc w:val="right"/>
              <w:outlineLv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4CE" w:rsidRPr="006B6918" w:rsidRDefault="00E074CE" w:rsidP="00E074CE">
            <w:pPr>
              <w:jc w:val="right"/>
              <w:outlineLvl w:val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074CE" w:rsidRPr="009D103E" w:rsidTr="00E074CE">
        <w:trPr>
          <w:trHeight w:val="270"/>
        </w:trPr>
        <w:tc>
          <w:tcPr>
            <w:tcW w:w="324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E074CE" w:rsidRPr="009D103E" w:rsidRDefault="00E074CE" w:rsidP="00E074CE">
            <w:pPr>
              <w:outlineLvl w:val="3"/>
              <w:rPr>
                <w:rFonts w:ascii="Times New Roman" w:hAnsi="Times New Roman"/>
                <w:sz w:val="18"/>
                <w:szCs w:val="18"/>
              </w:rPr>
            </w:pPr>
            <w:r w:rsidRPr="009D103E">
              <w:rPr>
                <w:rFonts w:ascii="Times New Roman" w:hAnsi="Times New Roman"/>
                <w:sz w:val="18"/>
                <w:szCs w:val="18"/>
              </w:rPr>
              <w:t>Закупка энергетических ресурсов</w:t>
            </w:r>
          </w:p>
        </w:tc>
        <w:tc>
          <w:tcPr>
            <w:tcW w:w="1049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E074CE" w:rsidRPr="009D103E" w:rsidRDefault="00E074CE" w:rsidP="00E074CE">
            <w:pPr>
              <w:jc w:val="center"/>
              <w:outlineLvl w:val="3"/>
              <w:rPr>
                <w:rFonts w:ascii="Times New Roman" w:hAnsi="Times New Roman"/>
                <w:sz w:val="18"/>
                <w:szCs w:val="18"/>
              </w:rPr>
            </w:pPr>
            <w:r w:rsidRPr="009D103E">
              <w:rPr>
                <w:rFonts w:ascii="Times New Roman" w:hAnsi="Times New Roman"/>
                <w:sz w:val="18"/>
                <w:szCs w:val="18"/>
              </w:rPr>
              <w:t>04.09</w:t>
            </w:r>
          </w:p>
        </w:tc>
        <w:tc>
          <w:tcPr>
            <w:tcW w:w="1341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E074CE" w:rsidRPr="009D103E" w:rsidRDefault="00E074CE" w:rsidP="00E074CE">
            <w:pPr>
              <w:jc w:val="center"/>
              <w:outlineLvl w:val="3"/>
              <w:rPr>
                <w:rFonts w:ascii="Times New Roman" w:hAnsi="Times New Roman"/>
                <w:sz w:val="18"/>
                <w:szCs w:val="18"/>
              </w:rPr>
            </w:pPr>
            <w:r w:rsidRPr="009D103E">
              <w:rPr>
                <w:rFonts w:ascii="Times New Roman" w:hAnsi="Times New Roman"/>
                <w:sz w:val="18"/>
                <w:szCs w:val="18"/>
              </w:rPr>
              <w:t>99.0.00.20680</w:t>
            </w:r>
          </w:p>
        </w:tc>
        <w:tc>
          <w:tcPr>
            <w:tcW w:w="627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E074CE" w:rsidRPr="009D103E" w:rsidRDefault="00E074CE" w:rsidP="00E074CE">
            <w:pPr>
              <w:jc w:val="center"/>
              <w:outlineLvl w:val="3"/>
              <w:rPr>
                <w:rFonts w:ascii="Times New Roman" w:hAnsi="Times New Roman"/>
                <w:sz w:val="18"/>
                <w:szCs w:val="18"/>
              </w:rPr>
            </w:pPr>
            <w:r w:rsidRPr="009D103E">
              <w:rPr>
                <w:rFonts w:ascii="Times New Roman" w:hAnsi="Times New Roman"/>
                <w:sz w:val="18"/>
                <w:szCs w:val="18"/>
              </w:rPr>
              <w:t>2.4.7</w:t>
            </w:r>
          </w:p>
        </w:tc>
        <w:tc>
          <w:tcPr>
            <w:tcW w:w="1349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E074CE" w:rsidRPr="006B6918" w:rsidRDefault="00F83752" w:rsidP="00E074CE">
            <w:pPr>
              <w:jc w:val="right"/>
              <w:outlineLvl w:val="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</w:t>
            </w:r>
            <w:r w:rsidR="00E074CE" w:rsidRPr="009D103E">
              <w:rPr>
                <w:rFonts w:ascii="Times New Roman" w:hAnsi="Times New Roman"/>
                <w:sz w:val="18"/>
                <w:szCs w:val="18"/>
              </w:rPr>
              <w:t>0 000,00</w:t>
            </w:r>
          </w:p>
        </w:tc>
        <w:tc>
          <w:tcPr>
            <w:tcW w:w="1349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E074CE" w:rsidRPr="006B6918" w:rsidRDefault="00E074CE" w:rsidP="00E074CE">
            <w:pPr>
              <w:jc w:val="right"/>
              <w:outlineLv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8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4CE" w:rsidRPr="006B6918" w:rsidRDefault="00E074CE" w:rsidP="00E074CE">
            <w:pPr>
              <w:jc w:val="right"/>
              <w:outlineLvl w:val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A12B8" w:rsidRPr="009D103E" w:rsidTr="00E074CE">
        <w:trPr>
          <w:trHeight w:val="255"/>
        </w:trPr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05.00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E074CE" w:rsidP="009D103E">
            <w:pPr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10</w:t>
            </w:r>
            <w:r w:rsidR="006B6918">
              <w:rPr>
                <w:rFonts w:ascii="Times New Roman" w:hAnsi="Times New Roman"/>
                <w:b/>
                <w:bCs/>
                <w:sz w:val="18"/>
                <w:szCs w:val="18"/>
              </w:rPr>
              <w:t>0 000,00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348 000,00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6B6918" w:rsidP="009D103E">
            <w:pPr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2</w:t>
            </w:r>
            <w:r w:rsidR="008A3BE3">
              <w:rPr>
                <w:rFonts w:ascii="Times New Roman" w:hAnsi="Times New Roman"/>
                <w:b/>
                <w:bCs/>
                <w:sz w:val="18"/>
                <w:szCs w:val="18"/>
              </w:rPr>
              <w:t>90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0</w:t>
            </w:r>
            <w:r w:rsidR="009D103E"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00,00</w:t>
            </w:r>
          </w:p>
        </w:tc>
      </w:tr>
      <w:tr w:rsidR="00DA12B8" w:rsidRPr="009D103E" w:rsidTr="00E074CE">
        <w:trPr>
          <w:trHeight w:val="105"/>
        </w:trPr>
        <w:tc>
          <w:tcPr>
            <w:tcW w:w="3249" w:type="dxa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outlineLvl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Коммунальное хозяйство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center"/>
              <w:outlineLvl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05.02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center"/>
              <w:outlineLvl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center"/>
              <w:outlineLvl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D103E" w:rsidRPr="009D103E" w:rsidRDefault="009D103E" w:rsidP="009D103E">
            <w:pPr>
              <w:jc w:val="right"/>
              <w:outlineLvl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right"/>
              <w:outlineLvl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right"/>
              <w:outlineLvl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</w:tr>
      <w:tr w:rsidR="00DA12B8" w:rsidRPr="009D103E" w:rsidTr="00E074CE">
        <w:trPr>
          <w:trHeight w:val="255"/>
        </w:trPr>
        <w:tc>
          <w:tcPr>
            <w:tcW w:w="3249" w:type="dxa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Непрограммные расходы муниципальных органов власти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center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05.02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center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99.0.00.00000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center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D103E" w:rsidRPr="009D103E" w:rsidRDefault="009D103E" w:rsidP="009D103E">
            <w:pPr>
              <w:jc w:val="right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right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right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</w:tr>
      <w:tr w:rsidR="00DA12B8" w:rsidRPr="009D103E" w:rsidTr="00E074CE">
        <w:trPr>
          <w:trHeight w:val="270"/>
        </w:trPr>
        <w:tc>
          <w:tcPr>
            <w:tcW w:w="3249" w:type="dxa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Мероприятия в области коммунального хозяйства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05.02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99.0.00.95160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D103E" w:rsidRPr="009D103E" w:rsidRDefault="009D103E" w:rsidP="009D103E">
            <w:pPr>
              <w:jc w:val="right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right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right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</w:tr>
      <w:tr w:rsidR="00DA12B8" w:rsidRPr="009D103E" w:rsidTr="00E074CE">
        <w:trPr>
          <w:trHeight w:val="255"/>
        </w:trPr>
        <w:tc>
          <w:tcPr>
            <w:tcW w:w="3249" w:type="dxa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Прочая закупка товаров, работ и услуг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05.02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99.0.00.95160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2.4.4/ 984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D103E" w:rsidRPr="009D103E" w:rsidRDefault="009D103E" w:rsidP="009D103E">
            <w:pPr>
              <w:jc w:val="right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right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right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0,00</w:t>
            </w:r>
          </w:p>
        </w:tc>
      </w:tr>
      <w:tr w:rsidR="00DA12B8" w:rsidRPr="009D103E" w:rsidTr="00E074CE">
        <w:trPr>
          <w:trHeight w:val="270"/>
        </w:trPr>
        <w:tc>
          <w:tcPr>
            <w:tcW w:w="324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9D103E" w:rsidRPr="009D103E" w:rsidRDefault="009D103E" w:rsidP="009D103E">
            <w:pPr>
              <w:outlineLvl w:val="3"/>
              <w:rPr>
                <w:rFonts w:ascii="Times New Roman" w:hAnsi="Times New Roman"/>
                <w:sz w:val="18"/>
                <w:szCs w:val="18"/>
              </w:rPr>
            </w:pPr>
            <w:r w:rsidRPr="009D103E">
              <w:rPr>
                <w:rFonts w:ascii="Times New Roman" w:hAnsi="Times New Roman"/>
                <w:sz w:val="18"/>
                <w:szCs w:val="18"/>
              </w:rPr>
              <w:t>Прочая закупка товаров, работ и услуг</w:t>
            </w:r>
          </w:p>
        </w:tc>
        <w:tc>
          <w:tcPr>
            <w:tcW w:w="1049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9D103E" w:rsidRPr="009D103E" w:rsidRDefault="009D103E" w:rsidP="009D103E">
            <w:pPr>
              <w:jc w:val="center"/>
              <w:outlineLvl w:val="3"/>
              <w:rPr>
                <w:rFonts w:ascii="Times New Roman" w:hAnsi="Times New Roman"/>
                <w:sz w:val="18"/>
                <w:szCs w:val="18"/>
              </w:rPr>
            </w:pPr>
            <w:r w:rsidRPr="009D103E">
              <w:rPr>
                <w:rFonts w:ascii="Times New Roman" w:hAnsi="Times New Roman"/>
                <w:sz w:val="18"/>
                <w:szCs w:val="18"/>
              </w:rPr>
              <w:t>05.02</w:t>
            </w:r>
          </w:p>
        </w:tc>
        <w:tc>
          <w:tcPr>
            <w:tcW w:w="1341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9D103E" w:rsidRPr="009D103E" w:rsidRDefault="009D103E" w:rsidP="009D103E">
            <w:pPr>
              <w:jc w:val="center"/>
              <w:outlineLvl w:val="3"/>
              <w:rPr>
                <w:rFonts w:ascii="Times New Roman" w:hAnsi="Times New Roman"/>
                <w:sz w:val="18"/>
                <w:szCs w:val="18"/>
              </w:rPr>
            </w:pPr>
            <w:r w:rsidRPr="009D103E">
              <w:rPr>
                <w:rFonts w:ascii="Times New Roman" w:hAnsi="Times New Roman"/>
                <w:sz w:val="18"/>
                <w:szCs w:val="18"/>
              </w:rPr>
              <w:t>99.0.00.95160</w:t>
            </w:r>
          </w:p>
        </w:tc>
        <w:tc>
          <w:tcPr>
            <w:tcW w:w="627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9D103E" w:rsidRPr="009D103E" w:rsidRDefault="009D103E" w:rsidP="009D103E">
            <w:pPr>
              <w:jc w:val="center"/>
              <w:outlineLvl w:val="3"/>
              <w:rPr>
                <w:rFonts w:ascii="Times New Roman" w:hAnsi="Times New Roman"/>
                <w:sz w:val="18"/>
                <w:szCs w:val="18"/>
              </w:rPr>
            </w:pPr>
            <w:r w:rsidRPr="009D103E">
              <w:rPr>
                <w:rFonts w:ascii="Times New Roman" w:hAnsi="Times New Roman"/>
                <w:sz w:val="18"/>
                <w:szCs w:val="18"/>
              </w:rPr>
              <w:t>2.4.4</w:t>
            </w:r>
          </w:p>
        </w:tc>
        <w:tc>
          <w:tcPr>
            <w:tcW w:w="1349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9D103E" w:rsidRPr="009D103E" w:rsidRDefault="009D103E" w:rsidP="009D103E">
            <w:pPr>
              <w:jc w:val="right"/>
              <w:outlineLvl w:val="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49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9D103E" w:rsidRPr="009D103E" w:rsidRDefault="009D103E" w:rsidP="009D103E">
            <w:pPr>
              <w:jc w:val="right"/>
              <w:outlineLvl w:val="3"/>
              <w:rPr>
                <w:rFonts w:ascii="Times New Roman" w:hAnsi="Times New Roman"/>
                <w:sz w:val="18"/>
                <w:szCs w:val="18"/>
              </w:rPr>
            </w:pPr>
            <w:r w:rsidRPr="009D103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248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03E" w:rsidRPr="009D103E" w:rsidRDefault="009D103E" w:rsidP="009D103E">
            <w:pPr>
              <w:jc w:val="right"/>
              <w:outlineLvl w:val="3"/>
              <w:rPr>
                <w:rFonts w:ascii="Times New Roman" w:hAnsi="Times New Roman"/>
                <w:sz w:val="18"/>
                <w:szCs w:val="18"/>
              </w:rPr>
            </w:pPr>
            <w:r w:rsidRPr="009D103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6B6918" w:rsidRPr="009D103E" w:rsidTr="00E074CE">
        <w:trPr>
          <w:trHeight w:val="255"/>
        </w:trPr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6B6918" w:rsidRPr="009D103E" w:rsidRDefault="006B6918" w:rsidP="006B6918">
            <w:pPr>
              <w:outlineLvl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Благоустройство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6B6918" w:rsidRPr="009D103E" w:rsidRDefault="006B6918" w:rsidP="006B6918">
            <w:pPr>
              <w:jc w:val="center"/>
              <w:outlineLvl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05.03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6B6918" w:rsidRPr="009D103E" w:rsidRDefault="006B6918" w:rsidP="006B6918">
            <w:pPr>
              <w:jc w:val="center"/>
              <w:outlineLvl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6B6918" w:rsidRPr="009D103E" w:rsidRDefault="006B6918" w:rsidP="006B6918">
            <w:pPr>
              <w:jc w:val="center"/>
              <w:outlineLvl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6B6918" w:rsidRPr="009D103E" w:rsidRDefault="00E074CE" w:rsidP="006B6918">
            <w:pPr>
              <w:jc w:val="right"/>
              <w:outlineLvl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10</w:t>
            </w:r>
            <w:r w:rsidR="006B6918">
              <w:rPr>
                <w:rFonts w:ascii="Times New Roman" w:hAnsi="Times New Roman"/>
                <w:b/>
                <w:bCs/>
                <w:sz w:val="18"/>
                <w:szCs w:val="18"/>
              </w:rPr>
              <w:t>0 000,00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6B6918" w:rsidRPr="009D103E" w:rsidRDefault="006B6918" w:rsidP="006B6918">
            <w:pPr>
              <w:jc w:val="right"/>
              <w:outlineLvl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348 000,00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6918" w:rsidRPr="009D103E" w:rsidRDefault="006B6918" w:rsidP="006B6918">
            <w:pPr>
              <w:jc w:val="right"/>
              <w:outlineLvl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2</w:t>
            </w:r>
            <w:r w:rsidR="008A3BE3">
              <w:rPr>
                <w:rFonts w:ascii="Times New Roman" w:hAnsi="Times New Roman"/>
                <w:b/>
                <w:bCs/>
                <w:sz w:val="18"/>
                <w:szCs w:val="18"/>
              </w:rPr>
              <w:t>9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0 0</w:t>
            </w: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00,00</w:t>
            </w:r>
          </w:p>
        </w:tc>
      </w:tr>
      <w:tr w:rsidR="00DA12B8" w:rsidRPr="009D103E" w:rsidTr="00E074CE">
        <w:trPr>
          <w:trHeight w:val="276"/>
        </w:trPr>
        <w:tc>
          <w:tcPr>
            <w:tcW w:w="3249" w:type="dxa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DA12B8">
            <w:pPr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МП "Благоустройство территории Большеивановского сельского </w:t>
            </w: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lastRenderedPageBreak/>
              <w:t>поселения на 202</w:t>
            </w:r>
            <w:r w:rsidR="006B6918">
              <w:rPr>
                <w:rFonts w:ascii="Times New Roman" w:hAnsi="Times New Roman"/>
                <w:b/>
                <w:bCs/>
                <w:sz w:val="18"/>
                <w:szCs w:val="18"/>
              </w:rPr>
              <w:t>6</w:t>
            </w: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-202</w:t>
            </w:r>
            <w:r w:rsidR="006B6918">
              <w:rPr>
                <w:rFonts w:ascii="Times New Roman" w:hAnsi="Times New Roman"/>
                <w:b/>
                <w:bCs/>
                <w:sz w:val="18"/>
                <w:szCs w:val="18"/>
              </w:rPr>
              <w:t>8</w:t>
            </w: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годы"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center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lastRenderedPageBreak/>
              <w:t>05.03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center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52.0.00.00000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center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E074CE" w:rsidP="009D103E">
            <w:pPr>
              <w:jc w:val="right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90</w:t>
            </w:r>
            <w:r w:rsidR="00DA12B8">
              <w:rPr>
                <w:rFonts w:ascii="Times New Roman" w:hAnsi="Times New Roman"/>
                <w:b/>
                <w:bCs/>
                <w:sz w:val="18"/>
                <w:szCs w:val="18"/>
              </w:rPr>
              <w:t> 000,00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DA12B8" w:rsidP="009D103E">
            <w:pPr>
              <w:jc w:val="right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348 000,00</w:t>
            </w:r>
            <w:r w:rsidR="009D103E"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DA12B8" w:rsidP="009D103E">
            <w:pPr>
              <w:jc w:val="right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2</w:t>
            </w:r>
            <w:r w:rsidR="008A3BE3">
              <w:rPr>
                <w:rFonts w:ascii="Times New Roman" w:hAnsi="Times New Roman"/>
                <w:b/>
                <w:bCs/>
                <w:sz w:val="18"/>
                <w:szCs w:val="18"/>
              </w:rPr>
              <w:t>9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0 000,00</w:t>
            </w:r>
            <w:r w:rsidR="009D103E"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</w:tr>
      <w:tr w:rsidR="00DA12B8" w:rsidRPr="009D103E" w:rsidTr="002A6604">
        <w:trPr>
          <w:trHeight w:val="70"/>
        </w:trPr>
        <w:tc>
          <w:tcPr>
            <w:tcW w:w="3249" w:type="dxa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lastRenderedPageBreak/>
              <w:t>Прочая закупка товаров, работ и услуг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05.03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52.0.01.00000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2.4.4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D103E" w:rsidRPr="009D103E" w:rsidRDefault="00D76F9B" w:rsidP="009D103E">
            <w:pPr>
              <w:jc w:val="right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D76F9B" w:rsidP="009D103E">
            <w:pPr>
              <w:jc w:val="right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0</w:t>
            </w:r>
            <w:r w:rsidR="009D103E"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D76F9B" w:rsidP="009D103E">
            <w:pPr>
              <w:jc w:val="right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0</w:t>
            </w:r>
            <w:r w:rsidR="009D103E"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</w:tr>
      <w:tr w:rsidR="00DA12B8" w:rsidRPr="009D103E" w:rsidTr="002A6604">
        <w:trPr>
          <w:trHeight w:val="270"/>
        </w:trPr>
        <w:tc>
          <w:tcPr>
            <w:tcW w:w="324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9D103E" w:rsidRPr="009D103E" w:rsidRDefault="009D103E" w:rsidP="009D103E">
            <w:pPr>
              <w:outlineLvl w:val="3"/>
              <w:rPr>
                <w:rFonts w:ascii="Times New Roman" w:hAnsi="Times New Roman"/>
                <w:sz w:val="18"/>
                <w:szCs w:val="18"/>
              </w:rPr>
            </w:pPr>
            <w:r w:rsidRPr="009D103E">
              <w:rPr>
                <w:rFonts w:ascii="Times New Roman" w:hAnsi="Times New Roman"/>
                <w:sz w:val="18"/>
                <w:szCs w:val="18"/>
              </w:rPr>
              <w:t>Прочая закупка товаров, работ и услуг</w:t>
            </w:r>
          </w:p>
        </w:tc>
        <w:tc>
          <w:tcPr>
            <w:tcW w:w="1049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9D103E" w:rsidRPr="009D103E" w:rsidRDefault="009D103E" w:rsidP="009D103E">
            <w:pPr>
              <w:jc w:val="center"/>
              <w:outlineLvl w:val="3"/>
              <w:rPr>
                <w:rFonts w:ascii="Times New Roman" w:hAnsi="Times New Roman"/>
                <w:sz w:val="18"/>
                <w:szCs w:val="18"/>
              </w:rPr>
            </w:pPr>
            <w:r w:rsidRPr="009D103E">
              <w:rPr>
                <w:rFonts w:ascii="Times New Roman" w:hAnsi="Times New Roman"/>
                <w:sz w:val="18"/>
                <w:szCs w:val="18"/>
              </w:rPr>
              <w:t>05.03</w:t>
            </w:r>
          </w:p>
        </w:tc>
        <w:tc>
          <w:tcPr>
            <w:tcW w:w="1341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9D103E" w:rsidRPr="009D103E" w:rsidRDefault="009D103E" w:rsidP="009D103E">
            <w:pPr>
              <w:jc w:val="center"/>
              <w:outlineLvl w:val="3"/>
              <w:rPr>
                <w:rFonts w:ascii="Times New Roman" w:hAnsi="Times New Roman"/>
                <w:sz w:val="18"/>
                <w:szCs w:val="18"/>
              </w:rPr>
            </w:pPr>
            <w:r w:rsidRPr="009D103E">
              <w:rPr>
                <w:rFonts w:ascii="Times New Roman" w:hAnsi="Times New Roman"/>
                <w:sz w:val="18"/>
                <w:szCs w:val="18"/>
              </w:rPr>
              <w:t>52.0.01.00000</w:t>
            </w:r>
          </w:p>
        </w:tc>
        <w:tc>
          <w:tcPr>
            <w:tcW w:w="627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9D103E" w:rsidRPr="009D103E" w:rsidRDefault="009D103E" w:rsidP="009D103E">
            <w:pPr>
              <w:jc w:val="center"/>
              <w:outlineLvl w:val="3"/>
              <w:rPr>
                <w:rFonts w:ascii="Times New Roman" w:hAnsi="Times New Roman"/>
                <w:sz w:val="18"/>
                <w:szCs w:val="18"/>
              </w:rPr>
            </w:pPr>
            <w:r w:rsidRPr="009D103E">
              <w:rPr>
                <w:rFonts w:ascii="Times New Roman" w:hAnsi="Times New Roman"/>
                <w:sz w:val="18"/>
                <w:szCs w:val="18"/>
              </w:rPr>
              <w:t>2.4.4</w:t>
            </w:r>
          </w:p>
        </w:tc>
        <w:tc>
          <w:tcPr>
            <w:tcW w:w="1349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9D103E" w:rsidRPr="009D103E" w:rsidRDefault="00D76F9B" w:rsidP="009D103E">
            <w:pPr>
              <w:jc w:val="right"/>
              <w:outlineLvl w:val="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9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9D103E" w:rsidRPr="009D103E" w:rsidRDefault="00D76F9B" w:rsidP="009D103E">
            <w:pPr>
              <w:jc w:val="right"/>
              <w:outlineLvl w:val="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00</w:t>
            </w:r>
            <w:r w:rsidR="009D103E" w:rsidRPr="009D103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248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03E" w:rsidRPr="009D103E" w:rsidRDefault="009D103E" w:rsidP="009D103E">
            <w:pPr>
              <w:jc w:val="right"/>
              <w:outlineLvl w:val="3"/>
              <w:rPr>
                <w:rFonts w:ascii="Times New Roman" w:hAnsi="Times New Roman"/>
                <w:sz w:val="18"/>
                <w:szCs w:val="18"/>
              </w:rPr>
            </w:pPr>
            <w:r w:rsidRPr="009D103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D76F9B" w:rsidRPr="009D103E" w:rsidTr="002A5E79">
        <w:trPr>
          <w:trHeight w:val="270"/>
        </w:trPr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76F9B" w:rsidRPr="009D103E" w:rsidRDefault="00D76F9B" w:rsidP="00D76F9B">
            <w:pPr>
              <w:outlineLvl w:val="3"/>
              <w:rPr>
                <w:rFonts w:ascii="Times New Roman" w:hAnsi="Times New Roman"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Закупка энергетических ресурсов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76F9B" w:rsidRPr="009D103E" w:rsidRDefault="00D76F9B" w:rsidP="00D76F9B">
            <w:pPr>
              <w:jc w:val="center"/>
              <w:outlineLvl w:val="3"/>
              <w:rPr>
                <w:rFonts w:ascii="Times New Roman" w:hAnsi="Times New Roman"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04.09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76F9B" w:rsidRPr="009D103E" w:rsidRDefault="00D76F9B" w:rsidP="00D76F9B">
            <w:pPr>
              <w:jc w:val="center"/>
              <w:outlineLvl w:val="3"/>
              <w:rPr>
                <w:rFonts w:ascii="Times New Roman" w:hAnsi="Times New Roman"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52.0.01.00000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76F9B" w:rsidRPr="009D103E" w:rsidRDefault="00D76F9B" w:rsidP="00D76F9B">
            <w:pPr>
              <w:jc w:val="center"/>
              <w:outlineLvl w:val="3"/>
              <w:rPr>
                <w:rFonts w:ascii="Times New Roman" w:hAnsi="Times New Roman"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2.4.7</w:t>
            </w:r>
          </w:p>
        </w:tc>
        <w:tc>
          <w:tcPr>
            <w:tcW w:w="1349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D76F9B" w:rsidRPr="009D103E" w:rsidRDefault="00D76F9B" w:rsidP="00D76F9B">
            <w:pPr>
              <w:jc w:val="right"/>
              <w:outlineLvl w:val="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9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D76F9B" w:rsidRPr="00D76F9B" w:rsidRDefault="00D76F9B" w:rsidP="00D76F9B">
            <w:pPr>
              <w:jc w:val="right"/>
              <w:outlineLvl w:val="3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D76F9B">
              <w:rPr>
                <w:rFonts w:ascii="Times New Roman" w:hAnsi="Times New Roman"/>
                <w:b/>
                <w:bCs/>
                <w:sz w:val="18"/>
                <w:szCs w:val="18"/>
              </w:rPr>
              <w:t>148 000,00</w:t>
            </w:r>
          </w:p>
        </w:tc>
        <w:tc>
          <w:tcPr>
            <w:tcW w:w="1248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F9B" w:rsidRPr="00D76F9B" w:rsidRDefault="00D76F9B" w:rsidP="00D76F9B">
            <w:pPr>
              <w:jc w:val="right"/>
              <w:outlineLvl w:val="3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D76F9B">
              <w:rPr>
                <w:rFonts w:ascii="Times New Roman" w:hAnsi="Times New Roman"/>
                <w:b/>
                <w:bCs/>
                <w:sz w:val="18"/>
                <w:szCs w:val="18"/>
              </w:rPr>
              <w:t>100 000,00</w:t>
            </w:r>
          </w:p>
        </w:tc>
      </w:tr>
      <w:tr w:rsidR="00D76F9B" w:rsidRPr="009D103E" w:rsidTr="002A6604">
        <w:trPr>
          <w:trHeight w:val="270"/>
        </w:trPr>
        <w:tc>
          <w:tcPr>
            <w:tcW w:w="324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D76F9B" w:rsidRPr="009D103E" w:rsidRDefault="00D76F9B" w:rsidP="00D76F9B">
            <w:pPr>
              <w:outlineLvl w:val="3"/>
              <w:rPr>
                <w:rFonts w:ascii="Times New Roman" w:hAnsi="Times New Roman"/>
                <w:sz w:val="18"/>
                <w:szCs w:val="18"/>
              </w:rPr>
            </w:pPr>
            <w:r w:rsidRPr="009D103E">
              <w:rPr>
                <w:rFonts w:ascii="Times New Roman" w:hAnsi="Times New Roman"/>
                <w:sz w:val="18"/>
                <w:szCs w:val="18"/>
              </w:rPr>
              <w:t>Закупка энергетических ресурсов</w:t>
            </w:r>
          </w:p>
        </w:tc>
        <w:tc>
          <w:tcPr>
            <w:tcW w:w="1049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D76F9B" w:rsidRPr="009D103E" w:rsidRDefault="00D76F9B" w:rsidP="00D76F9B">
            <w:pPr>
              <w:jc w:val="center"/>
              <w:outlineLvl w:val="3"/>
              <w:rPr>
                <w:rFonts w:ascii="Times New Roman" w:hAnsi="Times New Roman"/>
                <w:sz w:val="18"/>
                <w:szCs w:val="18"/>
              </w:rPr>
            </w:pPr>
            <w:r w:rsidRPr="009D103E">
              <w:rPr>
                <w:rFonts w:ascii="Times New Roman" w:hAnsi="Times New Roman"/>
                <w:sz w:val="18"/>
                <w:szCs w:val="18"/>
              </w:rPr>
              <w:t>04.09</w:t>
            </w:r>
          </w:p>
        </w:tc>
        <w:tc>
          <w:tcPr>
            <w:tcW w:w="1341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D76F9B" w:rsidRPr="009D103E" w:rsidRDefault="00D76F9B" w:rsidP="00D76F9B">
            <w:pPr>
              <w:jc w:val="center"/>
              <w:outlineLvl w:val="3"/>
              <w:rPr>
                <w:rFonts w:ascii="Times New Roman" w:hAnsi="Times New Roman"/>
                <w:sz w:val="18"/>
                <w:szCs w:val="18"/>
              </w:rPr>
            </w:pPr>
            <w:r w:rsidRPr="009D103E">
              <w:rPr>
                <w:rFonts w:ascii="Times New Roman" w:hAnsi="Times New Roman"/>
                <w:sz w:val="18"/>
                <w:szCs w:val="18"/>
              </w:rPr>
              <w:t>52.0.01.00000</w:t>
            </w:r>
          </w:p>
        </w:tc>
        <w:tc>
          <w:tcPr>
            <w:tcW w:w="627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D76F9B" w:rsidRPr="009D103E" w:rsidRDefault="00D76F9B" w:rsidP="00D76F9B">
            <w:pPr>
              <w:jc w:val="center"/>
              <w:outlineLvl w:val="3"/>
              <w:rPr>
                <w:rFonts w:ascii="Times New Roman" w:hAnsi="Times New Roman"/>
                <w:sz w:val="18"/>
                <w:szCs w:val="18"/>
              </w:rPr>
            </w:pPr>
            <w:r w:rsidRPr="009D103E">
              <w:rPr>
                <w:rFonts w:ascii="Times New Roman" w:hAnsi="Times New Roman"/>
                <w:sz w:val="18"/>
                <w:szCs w:val="18"/>
              </w:rPr>
              <w:t>2.4.7</w:t>
            </w:r>
          </w:p>
        </w:tc>
        <w:tc>
          <w:tcPr>
            <w:tcW w:w="1349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D76F9B" w:rsidRPr="009D103E" w:rsidRDefault="00D76F9B" w:rsidP="00D76F9B">
            <w:pPr>
              <w:jc w:val="right"/>
              <w:outlineLvl w:val="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49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D76F9B" w:rsidRPr="00D76F9B" w:rsidRDefault="00D76F9B" w:rsidP="00D76F9B">
            <w:pPr>
              <w:jc w:val="right"/>
              <w:outlineLvl w:val="3"/>
              <w:rPr>
                <w:rFonts w:ascii="Times New Roman" w:hAnsi="Times New Roman"/>
                <w:sz w:val="18"/>
                <w:szCs w:val="18"/>
              </w:rPr>
            </w:pPr>
            <w:r w:rsidRPr="00D76F9B">
              <w:rPr>
                <w:rFonts w:ascii="Times New Roman" w:hAnsi="Times New Roman"/>
                <w:sz w:val="18"/>
                <w:szCs w:val="18"/>
              </w:rPr>
              <w:t>148 000,00</w:t>
            </w:r>
          </w:p>
        </w:tc>
        <w:tc>
          <w:tcPr>
            <w:tcW w:w="1248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F9B" w:rsidRPr="00D76F9B" w:rsidRDefault="00D76F9B" w:rsidP="00D76F9B">
            <w:pPr>
              <w:jc w:val="right"/>
              <w:outlineLvl w:val="3"/>
              <w:rPr>
                <w:rFonts w:ascii="Times New Roman" w:hAnsi="Times New Roman"/>
                <w:sz w:val="18"/>
                <w:szCs w:val="18"/>
              </w:rPr>
            </w:pPr>
            <w:r w:rsidRPr="00D76F9B">
              <w:rPr>
                <w:rFonts w:ascii="Times New Roman" w:hAnsi="Times New Roman"/>
                <w:sz w:val="18"/>
                <w:szCs w:val="18"/>
              </w:rPr>
              <w:t>100 000,00</w:t>
            </w:r>
          </w:p>
        </w:tc>
      </w:tr>
      <w:tr w:rsidR="00DA12B8" w:rsidRPr="009D103E" w:rsidTr="00D76F9B">
        <w:trPr>
          <w:trHeight w:val="270"/>
        </w:trPr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Озеленение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center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05.03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center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52.0.02.00000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center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2A6604" w:rsidP="009D103E">
            <w:pPr>
              <w:jc w:val="right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90</w:t>
            </w:r>
            <w:r w:rsidR="009D103E"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000,00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D103E" w:rsidRPr="009D103E" w:rsidRDefault="009D103E" w:rsidP="009D103E">
            <w:pPr>
              <w:jc w:val="right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103E" w:rsidRPr="009D103E" w:rsidRDefault="009D103E" w:rsidP="009D103E">
            <w:pPr>
              <w:jc w:val="right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  <w:tr w:rsidR="00DA12B8" w:rsidRPr="009D103E" w:rsidTr="00D76F9B">
        <w:trPr>
          <w:trHeight w:val="219"/>
        </w:trPr>
        <w:tc>
          <w:tcPr>
            <w:tcW w:w="3249" w:type="dxa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Прочая закупка товаров, работ и услуг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05.03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52.0.02.00000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2.4.4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2A6604" w:rsidP="009D103E">
            <w:pPr>
              <w:jc w:val="right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70</w:t>
            </w:r>
            <w:r w:rsidR="009D103E"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000,00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D103E" w:rsidRPr="009D103E" w:rsidRDefault="009D103E" w:rsidP="009D103E">
            <w:pPr>
              <w:jc w:val="right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103E" w:rsidRPr="009D103E" w:rsidRDefault="009D103E" w:rsidP="009D103E">
            <w:pPr>
              <w:jc w:val="right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  <w:tr w:rsidR="00DA12B8" w:rsidRPr="009D103E" w:rsidTr="00E074CE">
        <w:trPr>
          <w:trHeight w:val="270"/>
        </w:trPr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03E" w:rsidRPr="009D103E" w:rsidRDefault="009D103E" w:rsidP="009D103E">
            <w:pPr>
              <w:outlineLvl w:val="3"/>
              <w:rPr>
                <w:rFonts w:ascii="Times New Roman" w:hAnsi="Times New Roman"/>
                <w:sz w:val="18"/>
                <w:szCs w:val="18"/>
              </w:rPr>
            </w:pPr>
            <w:r w:rsidRPr="009D103E">
              <w:rPr>
                <w:rFonts w:ascii="Times New Roman" w:hAnsi="Times New Roman"/>
                <w:sz w:val="18"/>
                <w:szCs w:val="18"/>
              </w:rPr>
              <w:t>Прочая закупка товаров, работ и услуг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03E" w:rsidRPr="009D103E" w:rsidRDefault="009D103E" w:rsidP="009D103E">
            <w:pPr>
              <w:jc w:val="center"/>
              <w:outlineLvl w:val="3"/>
              <w:rPr>
                <w:rFonts w:ascii="Times New Roman" w:hAnsi="Times New Roman"/>
                <w:sz w:val="18"/>
                <w:szCs w:val="18"/>
              </w:rPr>
            </w:pPr>
            <w:r w:rsidRPr="009D103E">
              <w:rPr>
                <w:rFonts w:ascii="Times New Roman" w:hAnsi="Times New Roman"/>
                <w:sz w:val="18"/>
                <w:szCs w:val="18"/>
              </w:rPr>
              <w:t>05.03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03E" w:rsidRPr="009D103E" w:rsidRDefault="009D103E" w:rsidP="009D103E">
            <w:pPr>
              <w:jc w:val="center"/>
              <w:outlineLvl w:val="3"/>
              <w:rPr>
                <w:rFonts w:ascii="Times New Roman" w:hAnsi="Times New Roman"/>
                <w:sz w:val="18"/>
                <w:szCs w:val="18"/>
              </w:rPr>
            </w:pPr>
            <w:r w:rsidRPr="009D103E">
              <w:rPr>
                <w:rFonts w:ascii="Times New Roman" w:hAnsi="Times New Roman"/>
                <w:sz w:val="18"/>
                <w:szCs w:val="18"/>
              </w:rPr>
              <w:t>52.0.02.00000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03E" w:rsidRPr="009D103E" w:rsidRDefault="009D103E" w:rsidP="009D103E">
            <w:pPr>
              <w:jc w:val="center"/>
              <w:outlineLvl w:val="3"/>
              <w:rPr>
                <w:rFonts w:ascii="Times New Roman" w:hAnsi="Times New Roman"/>
                <w:sz w:val="18"/>
                <w:szCs w:val="18"/>
              </w:rPr>
            </w:pPr>
            <w:r w:rsidRPr="009D103E">
              <w:rPr>
                <w:rFonts w:ascii="Times New Roman" w:hAnsi="Times New Roman"/>
                <w:sz w:val="18"/>
                <w:szCs w:val="18"/>
              </w:rPr>
              <w:t>2.4.4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03E" w:rsidRPr="009D103E" w:rsidRDefault="002A6604" w:rsidP="009D103E">
            <w:pPr>
              <w:jc w:val="right"/>
              <w:outlineLvl w:val="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70</w:t>
            </w:r>
            <w:r w:rsidR="009D103E" w:rsidRPr="009D103E">
              <w:rPr>
                <w:rFonts w:ascii="Times New Roman" w:hAnsi="Times New Roman"/>
                <w:sz w:val="18"/>
                <w:szCs w:val="18"/>
              </w:rPr>
              <w:t xml:space="preserve"> 000,00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03E" w:rsidRPr="009D103E" w:rsidRDefault="009D103E" w:rsidP="009D103E">
            <w:pPr>
              <w:jc w:val="right"/>
              <w:outlineLvl w:val="3"/>
              <w:rPr>
                <w:rFonts w:ascii="Times New Roman" w:hAnsi="Times New Roman"/>
                <w:sz w:val="18"/>
                <w:szCs w:val="18"/>
              </w:rPr>
            </w:pPr>
            <w:r w:rsidRPr="009D103E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03E" w:rsidRPr="009D103E" w:rsidRDefault="009D103E" w:rsidP="009D103E">
            <w:pPr>
              <w:jc w:val="right"/>
              <w:outlineLvl w:val="3"/>
              <w:rPr>
                <w:rFonts w:ascii="Times New Roman" w:hAnsi="Times New Roman"/>
                <w:sz w:val="18"/>
                <w:szCs w:val="18"/>
              </w:rPr>
            </w:pPr>
            <w:r w:rsidRPr="009D103E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</w:tr>
      <w:tr w:rsidR="00DA12B8" w:rsidRPr="009D103E" w:rsidTr="00E074CE">
        <w:trPr>
          <w:trHeight w:val="255"/>
        </w:trPr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Прочие мероприятия по благоустройству поселений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center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05.03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center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52.0.05.00000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center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2A6604" w:rsidP="009D103E">
            <w:pPr>
              <w:jc w:val="right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20</w:t>
            </w:r>
            <w:r w:rsidR="00DA12B8">
              <w:rPr>
                <w:rFonts w:ascii="Times New Roman" w:hAnsi="Times New Roman"/>
                <w:b/>
                <w:bCs/>
                <w:sz w:val="18"/>
                <w:szCs w:val="18"/>
              </w:rPr>
              <w:t> 000,00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right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200 000,00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DA12B8" w:rsidP="009D103E">
            <w:pPr>
              <w:jc w:val="right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1</w:t>
            </w:r>
            <w:r w:rsidR="008A3BE3">
              <w:rPr>
                <w:rFonts w:ascii="Times New Roman" w:hAnsi="Times New Roman"/>
                <w:b/>
                <w:bCs/>
                <w:sz w:val="18"/>
                <w:szCs w:val="18"/>
              </w:rPr>
              <w:t>9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0 0</w:t>
            </w:r>
            <w:r w:rsidR="009D103E"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00,00</w:t>
            </w:r>
          </w:p>
        </w:tc>
      </w:tr>
      <w:tr w:rsidR="00DA12B8" w:rsidRPr="009D103E" w:rsidTr="00E074CE">
        <w:trPr>
          <w:trHeight w:val="270"/>
        </w:trPr>
        <w:tc>
          <w:tcPr>
            <w:tcW w:w="3249" w:type="dxa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Прочая закупка товаров, работ и услуг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05.03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52.0.05.00000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2.4.4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2A6604" w:rsidP="009D103E">
            <w:pPr>
              <w:jc w:val="right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20 </w:t>
            </w:r>
            <w:r w:rsidR="00DA12B8">
              <w:rPr>
                <w:rFonts w:ascii="Times New Roman" w:hAnsi="Times New Roman"/>
                <w:b/>
                <w:bCs/>
                <w:sz w:val="18"/>
                <w:szCs w:val="18"/>
              </w:rPr>
              <w:t>000,00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right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200 000,00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DA12B8" w:rsidP="009D103E">
            <w:pPr>
              <w:jc w:val="right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1</w:t>
            </w:r>
            <w:r w:rsidR="008A3BE3">
              <w:rPr>
                <w:rFonts w:ascii="Times New Roman" w:hAnsi="Times New Roman"/>
                <w:b/>
                <w:bCs/>
                <w:sz w:val="18"/>
                <w:szCs w:val="18"/>
              </w:rPr>
              <w:t>9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0 0</w:t>
            </w:r>
            <w:r w:rsidR="009D103E"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00,00</w:t>
            </w:r>
          </w:p>
        </w:tc>
      </w:tr>
      <w:tr w:rsidR="00DA12B8" w:rsidRPr="009D103E" w:rsidTr="00E074CE">
        <w:trPr>
          <w:trHeight w:val="70"/>
        </w:trPr>
        <w:tc>
          <w:tcPr>
            <w:tcW w:w="324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9D103E" w:rsidRPr="009D103E" w:rsidRDefault="009D103E" w:rsidP="009D103E">
            <w:pPr>
              <w:outlineLvl w:val="3"/>
              <w:rPr>
                <w:rFonts w:ascii="Times New Roman" w:hAnsi="Times New Roman"/>
                <w:sz w:val="18"/>
                <w:szCs w:val="18"/>
              </w:rPr>
            </w:pPr>
            <w:r w:rsidRPr="009D103E">
              <w:rPr>
                <w:rFonts w:ascii="Times New Roman" w:hAnsi="Times New Roman"/>
                <w:sz w:val="18"/>
                <w:szCs w:val="18"/>
              </w:rPr>
              <w:t>Прочая закупка товаров, работ и услуг</w:t>
            </w:r>
          </w:p>
        </w:tc>
        <w:tc>
          <w:tcPr>
            <w:tcW w:w="1049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9D103E" w:rsidRPr="009D103E" w:rsidRDefault="009D103E" w:rsidP="009D103E">
            <w:pPr>
              <w:jc w:val="center"/>
              <w:outlineLvl w:val="3"/>
              <w:rPr>
                <w:rFonts w:ascii="Times New Roman" w:hAnsi="Times New Roman"/>
                <w:sz w:val="18"/>
                <w:szCs w:val="18"/>
              </w:rPr>
            </w:pPr>
            <w:r w:rsidRPr="009D103E">
              <w:rPr>
                <w:rFonts w:ascii="Times New Roman" w:hAnsi="Times New Roman"/>
                <w:sz w:val="18"/>
                <w:szCs w:val="18"/>
              </w:rPr>
              <w:t>05.03</w:t>
            </w:r>
          </w:p>
        </w:tc>
        <w:tc>
          <w:tcPr>
            <w:tcW w:w="1341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9D103E" w:rsidRPr="009D103E" w:rsidRDefault="009D103E" w:rsidP="009D103E">
            <w:pPr>
              <w:jc w:val="center"/>
              <w:outlineLvl w:val="3"/>
              <w:rPr>
                <w:rFonts w:ascii="Times New Roman" w:hAnsi="Times New Roman"/>
                <w:sz w:val="18"/>
                <w:szCs w:val="18"/>
              </w:rPr>
            </w:pPr>
            <w:r w:rsidRPr="009D103E">
              <w:rPr>
                <w:rFonts w:ascii="Times New Roman" w:hAnsi="Times New Roman"/>
                <w:sz w:val="18"/>
                <w:szCs w:val="18"/>
              </w:rPr>
              <w:t>52.0.05.00000</w:t>
            </w:r>
          </w:p>
        </w:tc>
        <w:tc>
          <w:tcPr>
            <w:tcW w:w="627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9D103E" w:rsidRPr="009D103E" w:rsidRDefault="009D103E" w:rsidP="009D103E">
            <w:pPr>
              <w:jc w:val="center"/>
              <w:outlineLvl w:val="3"/>
              <w:rPr>
                <w:rFonts w:ascii="Times New Roman" w:hAnsi="Times New Roman"/>
                <w:sz w:val="18"/>
                <w:szCs w:val="18"/>
              </w:rPr>
            </w:pPr>
            <w:r w:rsidRPr="009D103E">
              <w:rPr>
                <w:rFonts w:ascii="Times New Roman" w:hAnsi="Times New Roman"/>
                <w:sz w:val="18"/>
                <w:szCs w:val="18"/>
              </w:rPr>
              <w:t>2.4.4</w:t>
            </w:r>
          </w:p>
        </w:tc>
        <w:tc>
          <w:tcPr>
            <w:tcW w:w="1349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9D103E" w:rsidRPr="009D103E" w:rsidRDefault="002A6604" w:rsidP="009D103E">
            <w:pPr>
              <w:jc w:val="right"/>
              <w:outlineLvl w:val="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</w:t>
            </w:r>
            <w:r w:rsidR="00DA12B8">
              <w:rPr>
                <w:rFonts w:ascii="Times New Roman" w:hAnsi="Times New Roman"/>
                <w:sz w:val="18"/>
                <w:szCs w:val="18"/>
              </w:rPr>
              <w:t> 000,00</w:t>
            </w:r>
          </w:p>
        </w:tc>
        <w:tc>
          <w:tcPr>
            <w:tcW w:w="1349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9D103E" w:rsidRPr="009D103E" w:rsidRDefault="009D103E" w:rsidP="009D103E">
            <w:pPr>
              <w:jc w:val="right"/>
              <w:outlineLvl w:val="3"/>
              <w:rPr>
                <w:rFonts w:ascii="Times New Roman" w:hAnsi="Times New Roman"/>
                <w:sz w:val="18"/>
                <w:szCs w:val="18"/>
              </w:rPr>
            </w:pPr>
            <w:r w:rsidRPr="009D103E">
              <w:rPr>
                <w:rFonts w:ascii="Times New Roman" w:hAnsi="Times New Roman"/>
                <w:sz w:val="18"/>
                <w:szCs w:val="18"/>
              </w:rPr>
              <w:t>200 000,00</w:t>
            </w:r>
          </w:p>
        </w:tc>
        <w:tc>
          <w:tcPr>
            <w:tcW w:w="1248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03E" w:rsidRPr="009D103E" w:rsidRDefault="00DA12B8" w:rsidP="009D103E">
            <w:pPr>
              <w:jc w:val="right"/>
              <w:outlineLvl w:val="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="008A3BE3">
              <w:rPr>
                <w:rFonts w:ascii="Times New Roman" w:hAnsi="Times New Roman"/>
                <w:sz w:val="18"/>
                <w:szCs w:val="18"/>
              </w:rPr>
              <w:t>9</w:t>
            </w:r>
            <w:r>
              <w:rPr>
                <w:rFonts w:ascii="Times New Roman" w:hAnsi="Times New Roman"/>
                <w:sz w:val="18"/>
                <w:szCs w:val="18"/>
              </w:rPr>
              <w:t>0 0</w:t>
            </w:r>
            <w:r w:rsidR="009D103E" w:rsidRPr="009D103E">
              <w:rPr>
                <w:rFonts w:ascii="Times New Roman" w:hAnsi="Times New Roman"/>
                <w:sz w:val="18"/>
                <w:szCs w:val="18"/>
              </w:rPr>
              <w:t>00,00</w:t>
            </w:r>
          </w:p>
        </w:tc>
      </w:tr>
      <w:tr w:rsidR="00DA12B8" w:rsidRPr="009D103E" w:rsidTr="00E074CE">
        <w:trPr>
          <w:trHeight w:val="270"/>
        </w:trPr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Непрограммные расходы муниципальных органов власти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center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05.03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center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99.0.00.00000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center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4A7A4E" w:rsidP="009D103E">
            <w:pPr>
              <w:jc w:val="right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10 000,00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right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right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</w:tr>
      <w:tr w:rsidR="00DA12B8" w:rsidRPr="009D103E" w:rsidTr="00E074CE">
        <w:trPr>
          <w:trHeight w:val="255"/>
        </w:trPr>
        <w:tc>
          <w:tcPr>
            <w:tcW w:w="3249" w:type="dxa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Организация и содержание мест захоронения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05.03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99.0.00.95140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2.4.4/ 995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right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10 000,00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right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right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</w:tr>
      <w:tr w:rsidR="00DA12B8" w:rsidRPr="009D103E" w:rsidTr="00E074CE">
        <w:trPr>
          <w:trHeight w:val="735"/>
        </w:trPr>
        <w:tc>
          <w:tcPr>
            <w:tcW w:w="3249" w:type="dxa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Прочая закупка товаров, работ и услуг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05.03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99.0.00.95140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2.4.4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right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10 000,00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right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right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</w:tr>
      <w:tr w:rsidR="00DA12B8" w:rsidRPr="009D103E" w:rsidTr="00E074CE">
        <w:trPr>
          <w:trHeight w:val="270"/>
        </w:trPr>
        <w:tc>
          <w:tcPr>
            <w:tcW w:w="3249" w:type="dxa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outlineLvl w:val="2"/>
              <w:rPr>
                <w:rFonts w:ascii="Times New Roman" w:hAnsi="Times New Roman"/>
                <w:sz w:val="18"/>
                <w:szCs w:val="18"/>
              </w:rPr>
            </w:pPr>
            <w:r w:rsidRPr="009D103E">
              <w:rPr>
                <w:rFonts w:ascii="Times New Roman" w:hAnsi="Times New Roman"/>
                <w:sz w:val="18"/>
                <w:szCs w:val="18"/>
              </w:rPr>
              <w:t>Прочая закупка товаров, работ и услуг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center"/>
              <w:outlineLvl w:val="2"/>
              <w:rPr>
                <w:rFonts w:ascii="Times New Roman" w:hAnsi="Times New Roman"/>
                <w:sz w:val="18"/>
                <w:szCs w:val="18"/>
              </w:rPr>
            </w:pPr>
            <w:r w:rsidRPr="009D103E">
              <w:rPr>
                <w:rFonts w:ascii="Times New Roman" w:hAnsi="Times New Roman"/>
                <w:sz w:val="18"/>
                <w:szCs w:val="18"/>
              </w:rPr>
              <w:t>05.03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center"/>
              <w:outlineLvl w:val="2"/>
              <w:rPr>
                <w:rFonts w:ascii="Times New Roman" w:hAnsi="Times New Roman"/>
                <w:sz w:val="18"/>
                <w:szCs w:val="18"/>
              </w:rPr>
            </w:pPr>
            <w:r w:rsidRPr="009D103E">
              <w:rPr>
                <w:rFonts w:ascii="Times New Roman" w:hAnsi="Times New Roman"/>
                <w:sz w:val="18"/>
                <w:szCs w:val="18"/>
              </w:rPr>
              <w:t>99.0.00.95140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center"/>
              <w:outlineLvl w:val="2"/>
              <w:rPr>
                <w:rFonts w:ascii="Times New Roman" w:hAnsi="Times New Roman"/>
                <w:sz w:val="18"/>
                <w:szCs w:val="18"/>
              </w:rPr>
            </w:pPr>
            <w:r w:rsidRPr="009D103E">
              <w:rPr>
                <w:rFonts w:ascii="Times New Roman" w:hAnsi="Times New Roman"/>
                <w:sz w:val="18"/>
                <w:szCs w:val="18"/>
              </w:rPr>
              <w:t>2.4.4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right"/>
              <w:outlineLvl w:val="2"/>
              <w:rPr>
                <w:rFonts w:ascii="Times New Roman" w:hAnsi="Times New Roman"/>
                <w:sz w:val="18"/>
                <w:szCs w:val="18"/>
              </w:rPr>
            </w:pPr>
            <w:r w:rsidRPr="009D103E">
              <w:rPr>
                <w:rFonts w:ascii="Times New Roman" w:hAnsi="Times New Roman"/>
                <w:sz w:val="18"/>
                <w:szCs w:val="18"/>
              </w:rPr>
              <w:t>10 000,00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right"/>
              <w:outlineLvl w:val="2"/>
              <w:rPr>
                <w:rFonts w:ascii="Times New Roman" w:hAnsi="Times New Roman"/>
                <w:sz w:val="18"/>
                <w:szCs w:val="18"/>
              </w:rPr>
            </w:pPr>
            <w:r w:rsidRPr="009D103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right"/>
              <w:outlineLvl w:val="2"/>
              <w:rPr>
                <w:rFonts w:ascii="Times New Roman" w:hAnsi="Times New Roman"/>
                <w:sz w:val="18"/>
                <w:szCs w:val="18"/>
              </w:rPr>
            </w:pPr>
            <w:r w:rsidRPr="009D103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DA12B8" w:rsidRPr="009D103E" w:rsidTr="00E074CE">
        <w:trPr>
          <w:trHeight w:val="270"/>
        </w:trPr>
        <w:tc>
          <w:tcPr>
            <w:tcW w:w="3249" w:type="dxa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ОБРАЗОВАНИЕ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07.00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4A7A4E" w:rsidP="009D103E">
            <w:pPr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1</w:t>
            </w:r>
            <w:r w:rsidR="008744F2">
              <w:rPr>
                <w:rFonts w:ascii="Times New Roman" w:hAnsi="Times New Roman"/>
                <w:b/>
                <w:bCs/>
                <w:sz w:val="18"/>
                <w:szCs w:val="18"/>
              </w:rPr>
              <w:t>0</w:t>
            </w:r>
            <w:r w:rsidR="009D103E"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000,00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10 000,00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10 000,00</w:t>
            </w:r>
          </w:p>
        </w:tc>
      </w:tr>
      <w:tr w:rsidR="00DA12B8" w:rsidRPr="009D103E" w:rsidTr="00E074CE">
        <w:trPr>
          <w:trHeight w:val="255"/>
        </w:trPr>
        <w:tc>
          <w:tcPr>
            <w:tcW w:w="3249" w:type="dxa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outlineLvl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Молодежная политика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center"/>
              <w:outlineLvl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07.07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center"/>
              <w:outlineLvl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center"/>
              <w:outlineLvl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8744F2" w:rsidP="009D103E">
            <w:pPr>
              <w:jc w:val="right"/>
              <w:outlineLvl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10 </w:t>
            </w:r>
            <w:r w:rsidR="009D103E"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000,00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right"/>
              <w:outlineLvl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10 000,00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right"/>
              <w:outlineLvl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10 000,00</w:t>
            </w:r>
          </w:p>
        </w:tc>
      </w:tr>
      <w:tr w:rsidR="00DA12B8" w:rsidRPr="009D103E" w:rsidTr="00E074CE">
        <w:trPr>
          <w:trHeight w:val="735"/>
        </w:trPr>
        <w:tc>
          <w:tcPr>
            <w:tcW w:w="3249" w:type="dxa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4A7A4E">
            <w:pPr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МП "Развитие работы с детьми и молодежью в Большеивановском сельском поселении на 202</w:t>
            </w:r>
            <w:r w:rsidR="006B6918">
              <w:rPr>
                <w:rFonts w:ascii="Times New Roman" w:hAnsi="Times New Roman"/>
                <w:b/>
                <w:bCs/>
                <w:sz w:val="18"/>
                <w:szCs w:val="18"/>
              </w:rPr>
              <w:t>6</w:t>
            </w: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-202</w:t>
            </w:r>
            <w:r w:rsidR="006B6918">
              <w:rPr>
                <w:rFonts w:ascii="Times New Roman" w:hAnsi="Times New Roman"/>
                <w:b/>
                <w:bCs/>
                <w:sz w:val="18"/>
                <w:szCs w:val="18"/>
              </w:rPr>
              <w:t>8</w:t>
            </w:r>
            <w:r w:rsidR="004A7A4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годы"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center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07.07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center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53.0.00.00000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center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8744F2" w:rsidP="009D103E">
            <w:pPr>
              <w:jc w:val="right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10</w:t>
            </w:r>
            <w:r w:rsidR="009D103E"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000,00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right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10 000,00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right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10 000,00</w:t>
            </w:r>
          </w:p>
        </w:tc>
      </w:tr>
      <w:tr w:rsidR="00DA12B8" w:rsidRPr="009D103E" w:rsidTr="00E074CE">
        <w:trPr>
          <w:trHeight w:val="270"/>
        </w:trPr>
        <w:tc>
          <w:tcPr>
            <w:tcW w:w="3249" w:type="dxa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Прочая закупка товаров, работ и услуг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07.07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53.0.00.00000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2.4.4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8744F2" w:rsidP="009D103E">
            <w:pPr>
              <w:jc w:val="right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10</w:t>
            </w:r>
            <w:r w:rsidR="009D103E"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000,00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right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10 000,00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right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10 000,00</w:t>
            </w:r>
          </w:p>
        </w:tc>
      </w:tr>
      <w:tr w:rsidR="00DA12B8" w:rsidRPr="009D103E" w:rsidTr="00E074CE">
        <w:trPr>
          <w:trHeight w:val="255"/>
        </w:trPr>
        <w:tc>
          <w:tcPr>
            <w:tcW w:w="3249" w:type="dxa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outlineLvl w:val="2"/>
              <w:rPr>
                <w:rFonts w:ascii="Times New Roman" w:hAnsi="Times New Roman"/>
                <w:sz w:val="18"/>
                <w:szCs w:val="18"/>
              </w:rPr>
            </w:pPr>
            <w:r w:rsidRPr="009D103E">
              <w:rPr>
                <w:rFonts w:ascii="Times New Roman" w:hAnsi="Times New Roman"/>
                <w:sz w:val="18"/>
                <w:szCs w:val="18"/>
              </w:rPr>
              <w:t>Прочая закупка товаров, работ и услуг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center"/>
              <w:outlineLvl w:val="2"/>
              <w:rPr>
                <w:rFonts w:ascii="Times New Roman" w:hAnsi="Times New Roman"/>
                <w:sz w:val="18"/>
                <w:szCs w:val="18"/>
              </w:rPr>
            </w:pPr>
            <w:r w:rsidRPr="009D103E">
              <w:rPr>
                <w:rFonts w:ascii="Times New Roman" w:hAnsi="Times New Roman"/>
                <w:sz w:val="18"/>
                <w:szCs w:val="18"/>
              </w:rPr>
              <w:t>07.07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center"/>
              <w:outlineLvl w:val="2"/>
              <w:rPr>
                <w:rFonts w:ascii="Times New Roman" w:hAnsi="Times New Roman"/>
                <w:sz w:val="18"/>
                <w:szCs w:val="18"/>
              </w:rPr>
            </w:pPr>
            <w:r w:rsidRPr="009D103E">
              <w:rPr>
                <w:rFonts w:ascii="Times New Roman" w:hAnsi="Times New Roman"/>
                <w:sz w:val="18"/>
                <w:szCs w:val="18"/>
              </w:rPr>
              <w:t>53.0.00.00000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center"/>
              <w:outlineLvl w:val="2"/>
              <w:rPr>
                <w:rFonts w:ascii="Times New Roman" w:hAnsi="Times New Roman"/>
                <w:sz w:val="18"/>
                <w:szCs w:val="18"/>
              </w:rPr>
            </w:pPr>
            <w:r w:rsidRPr="009D103E">
              <w:rPr>
                <w:rFonts w:ascii="Times New Roman" w:hAnsi="Times New Roman"/>
                <w:sz w:val="18"/>
                <w:szCs w:val="18"/>
              </w:rPr>
              <w:t>2.4.4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8744F2" w:rsidP="009D103E">
            <w:pPr>
              <w:jc w:val="right"/>
              <w:outlineLvl w:val="2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  <w:r w:rsidR="009D103E" w:rsidRPr="009D103E">
              <w:rPr>
                <w:rFonts w:ascii="Times New Roman" w:hAnsi="Times New Roman"/>
                <w:sz w:val="18"/>
                <w:szCs w:val="18"/>
              </w:rPr>
              <w:t xml:space="preserve"> 000,00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right"/>
              <w:outlineLvl w:val="2"/>
              <w:rPr>
                <w:rFonts w:ascii="Times New Roman" w:hAnsi="Times New Roman"/>
                <w:sz w:val="18"/>
                <w:szCs w:val="18"/>
              </w:rPr>
            </w:pPr>
            <w:r w:rsidRPr="009D103E">
              <w:rPr>
                <w:rFonts w:ascii="Times New Roman" w:hAnsi="Times New Roman"/>
                <w:sz w:val="18"/>
                <w:szCs w:val="18"/>
              </w:rPr>
              <w:t>10 000,00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right"/>
              <w:outlineLvl w:val="2"/>
              <w:rPr>
                <w:rFonts w:ascii="Times New Roman" w:hAnsi="Times New Roman"/>
                <w:sz w:val="18"/>
                <w:szCs w:val="18"/>
              </w:rPr>
            </w:pPr>
            <w:r w:rsidRPr="009D103E">
              <w:rPr>
                <w:rFonts w:ascii="Times New Roman" w:hAnsi="Times New Roman"/>
                <w:sz w:val="18"/>
                <w:szCs w:val="18"/>
              </w:rPr>
              <w:t>10 000,00</w:t>
            </w:r>
          </w:p>
        </w:tc>
      </w:tr>
      <w:tr w:rsidR="00DA12B8" w:rsidRPr="009D103E" w:rsidTr="00E074CE">
        <w:trPr>
          <w:trHeight w:val="750"/>
        </w:trPr>
        <w:tc>
          <w:tcPr>
            <w:tcW w:w="3249" w:type="dxa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08.00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8744F2" w:rsidP="009D103E">
            <w:pPr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1 </w:t>
            </w:r>
            <w:r w:rsidR="00E406AC">
              <w:rPr>
                <w:rFonts w:ascii="Times New Roman" w:hAnsi="Times New Roman"/>
                <w:b/>
                <w:bCs/>
                <w:sz w:val="18"/>
                <w:szCs w:val="18"/>
              </w:rPr>
              <w:t>933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2</w:t>
            </w:r>
            <w:r w:rsidR="009D103E"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00,00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4A7A4E">
            <w:pPr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1</w:t>
            </w:r>
            <w:r w:rsidR="004A7A4E">
              <w:rPr>
                <w:rFonts w:ascii="Times New Roman" w:hAnsi="Times New Roman"/>
                <w:b/>
                <w:bCs/>
                <w:sz w:val="18"/>
                <w:szCs w:val="18"/>
              </w:rPr>
              <w:t> 280 0</w:t>
            </w: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00,00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1</w:t>
            </w:r>
            <w:r w:rsidR="004A7A4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280</w:t>
            </w: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000,00</w:t>
            </w:r>
          </w:p>
        </w:tc>
      </w:tr>
      <w:tr w:rsidR="00DA12B8" w:rsidRPr="009D103E" w:rsidTr="00E074CE">
        <w:trPr>
          <w:trHeight w:val="270"/>
        </w:trPr>
        <w:tc>
          <w:tcPr>
            <w:tcW w:w="3249" w:type="dxa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outlineLvl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Культура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center"/>
              <w:outlineLvl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08.01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center"/>
              <w:outlineLvl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center"/>
              <w:outlineLvl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4A7A4E">
            <w:pPr>
              <w:jc w:val="right"/>
              <w:outlineLvl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1</w:t>
            </w:r>
            <w:r w:rsidR="008744F2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  <w:r w:rsidR="00E406AC">
              <w:rPr>
                <w:rFonts w:ascii="Times New Roman" w:hAnsi="Times New Roman"/>
                <w:b/>
                <w:bCs/>
                <w:sz w:val="18"/>
                <w:szCs w:val="18"/>
              </w:rPr>
              <w:t>933</w:t>
            </w:r>
            <w:r w:rsidR="008744F2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2</w:t>
            </w: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00,00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4A7A4E">
            <w:pPr>
              <w:jc w:val="right"/>
              <w:outlineLvl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1</w:t>
            </w:r>
            <w:r w:rsidR="004A7A4E">
              <w:rPr>
                <w:rFonts w:ascii="Times New Roman" w:hAnsi="Times New Roman"/>
                <w:b/>
                <w:bCs/>
                <w:sz w:val="18"/>
                <w:szCs w:val="18"/>
              </w:rPr>
              <w:t> 280 0</w:t>
            </w: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00,00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4A7A4E">
            <w:pPr>
              <w:jc w:val="right"/>
              <w:outlineLvl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1 28</w:t>
            </w:r>
            <w:r w:rsidR="004A7A4E">
              <w:rPr>
                <w:rFonts w:ascii="Times New Roman" w:hAnsi="Times New Roman"/>
                <w:b/>
                <w:bCs/>
                <w:sz w:val="18"/>
                <w:szCs w:val="18"/>
              </w:rPr>
              <w:t>0</w:t>
            </w: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000,00</w:t>
            </w:r>
          </w:p>
        </w:tc>
      </w:tr>
      <w:tr w:rsidR="00DA12B8" w:rsidRPr="009D103E" w:rsidTr="00E074CE">
        <w:trPr>
          <w:trHeight w:val="255"/>
        </w:trPr>
        <w:tc>
          <w:tcPr>
            <w:tcW w:w="3249" w:type="dxa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4A7A4E">
            <w:pPr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МП "Развитие и сохранение культуры Большеивановского сельского поселения на 202</w:t>
            </w:r>
            <w:r w:rsidR="006B6918">
              <w:rPr>
                <w:rFonts w:ascii="Times New Roman" w:hAnsi="Times New Roman"/>
                <w:b/>
                <w:bCs/>
                <w:sz w:val="18"/>
                <w:szCs w:val="18"/>
              </w:rPr>
              <w:t>6</w:t>
            </w: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-202</w:t>
            </w:r>
            <w:r w:rsidR="006B6918">
              <w:rPr>
                <w:rFonts w:ascii="Times New Roman" w:hAnsi="Times New Roman"/>
                <w:b/>
                <w:bCs/>
                <w:sz w:val="18"/>
                <w:szCs w:val="18"/>
              </w:rPr>
              <w:t>8</w:t>
            </w: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годы"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center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08.01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center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54.0.0</w:t>
            </w:r>
            <w:r w:rsidR="008744F2">
              <w:rPr>
                <w:rFonts w:ascii="Times New Roman" w:hAnsi="Times New Roman"/>
                <w:b/>
                <w:bCs/>
                <w:sz w:val="18"/>
                <w:szCs w:val="18"/>
              </w:rPr>
              <w:t>1</w:t>
            </w: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.00000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center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4A7A4E">
            <w:pPr>
              <w:jc w:val="right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1</w:t>
            </w:r>
            <w:r w:rsidR="008744F2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  <w:r w:rsidR="007F5645">
              <w:rPr>
                <w:rFonts w:ascii="Times New Roman" w:hAnsi="Times New Roman"/>
                <w:b/>
                <w:bCs/>
                <w:sz w:val="18"/>
                <w:szCs w:val="18"/>
              </w:rPr>
              <w:t>723</w:t>
            </w:r>
            <w:r w:rsidR="008744F2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2</w:t>
            </w: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00,00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right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1</w:t>
            </w:r>
            <w:r w:rsidR="004A7A4E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  <w:r w:rsidR="009A5676">
              <w:rPr>
                <w:rFonts w:ascii="Times New Roman" w:hAnsi="Times New Roman"/>
                <w:b/>
                <w:bCs/>
                <w:sz w:val="18"/>
                <w:szCs w:val="18"/>
              </w:rPr>
              <w:t>030</w:t>
            </w:r>
            <w:r w:rsidR="004A7A4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0</w:t>
            </w: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00,00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A5676" w:rsidP="009D103E">
            <w:pPr>
              <w:jc w:val="right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98</w:t>
            </w:r>
            <w:r w:rsidR="004A7A4E">
              <w:rPr>
                <w:rFonts w:ascii="Times New Roman" w:hAnsi="Times New Roman"/>
                <w:b/>
                <w:bCs/>
                <w:sz w:val="18"/>
                <w:szCs w:val="18"/>
              </w:rPr>
              <w:t>0</w:t>
            </w:r>
            <w:r w:rsidR="009D103E"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000,00</w:t>
            </w:r>
          </w:p>
        </w:tc>
      </w:tr>
      <w:tr w:rsidR="00DA12B8" w:rsidRPr="009D103E" w:rsidTr="00E074CE">
        <w:trPr>
          <w:trHeight w:val="604"/>
        </w:trPr>
        <w:tc>
          <w:tcPr>
            <w:tcW w:w="3249" w:type="dxa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Развитие культуры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08.01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54.0.01.00000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4A7A4E" w:rsidP="009D103E">
            <w:pPr>
              <w:jc w:val="right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1</w:t>
            </w:r>
            <w:r w:rsidR="008744F2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  <w:r w:rsidR="007F5645">
              <w:rPr>
                <w:rFonts w:ascii="Times New Roman" w:hAnsi="Times New Roman"/>
                <w:b/>
                <w:bCs/>
                <w:sz w:val="18"/>
                <w:szCs w:val="18"/>
              </w:rPr>
              <w:t>723</w:t>
            </w:r>
            <w:r w:rsidR="008744F2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2</w:t>
            </w:r>
            <w:r w:rsidR="009D103E"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00,00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4A7A4E">
            <w:pPr>
              <w:jc w:val="right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1</w:t>
            </w:r>
            <w:r w:rsidR="004A7A4E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  <w:r w:rsidR="009A5676">
              <w:rPr>
                <w:rFonts w:ascii="Times New Roman" w:hAnsi="Times New Roman"/>
                <w:b/>
                <w:bCs/>
                <w:sz w:val="18"/>
                <w:szCs w:val="18"/>
              </w:rPr>
              <w:t>030</w:t>
            </w:r>
            <w:r w:rsidR="004A7A4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0</w:t>
            </w: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00,00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A5676" w:rsidP="004A7A4E">
            <w:pPr>
              <w:jc w:val="right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980</w:t>
            </w:r>
            <w:r w:rsidR="004A7A4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0</w:t>
            </w:r>
            <w:r w:rsidR="009D103E"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00,00</w:t>
            </w:r>
          </w:p>
        </w:tc>
      </w:tr>
      <w:tr w:rsidR="00DA12B8" w:rsidRPr="009D103E" w:rsidTr="00E074CE">
        <w:trPr>
          <w:trHeight w:val="270"/>
        </w:trPr>
        <w:tc>
          <w:tcPr>
            <w:tcW w:w="3249" w:type="dxa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Фонд оплаты труда государственных (муниципальных) органов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08.01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54.0.01.00000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1.1.1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8744F2" w:rsidP="009D103E">
            <w:pPr>
              <w:jc w:val="right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720</w:t>
            </w:r>
            <w:r w:rsidR="009D103E"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000,00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4A7A4E" w:rsidP="009D103E">
            <w:pPr>
              <w:jc w:val="right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500 0</w:t>
            </w:r>
            <w:r w:rsidR="009D103E"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00,00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4A7A4E" w:rsidP="009D103E">
            <w:pPr>
              <w:jc w:val="right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500 0</w:t>
            </w:r>
            <w:r w:rsidR="009D103E"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00,00</w:t>
            </w:r>
          </w:p>
        </w:tc>
      </w:tr>
      <w:tr w:rsidR="00DA12B8" w:rsidRPr="009D103E" w:rsidTr="00E074CE">
        <w:trPr>
          <w:trHeight w:val="255"/>
        </w:trPr>
        <w:tc>
          <w:tcPr>
            <w:tcW w:w="3249" w:type="dxa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outlineLvl w:val="2"/>
              <w:rPr>
                <w:rFonts w:ascii="Times New Roman" w:hAnsi="Times New Roman"/>
                <w:sz w:val="18"/>
                <w:szCs w:val="18"/>
              </w:rPr>
            </w:pPr>
            <w:r w:rsidRPr="009D103E">
              <w:rPr>
                <w:rFonts w:ascii="Times New Roman" w:hAnsi="Times New Roman"/>
                <w:sz w:val="18"/>
                <w:szCs w:val="18"/>
              </w:rPr>
              <w:lastRenderedPageBreak/>
              <w:t>Заработная плата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center"/>
              <w:outlineLvl w:val="2"/>
              <w:rPr>
                <w:rFonts w:ascii="Times New Roman" w:hAnsi="Times New Roman"/>
                <w:sz w:val="18"/>
                <w:szCs w:val="18"/>
              </w:rPr>
            </w:pPr>
            <w:r w:rsidRPr="009D103E">
              <w:rPr>
                <w:rFonts w:ascii="Times New Roman" w:hAnsi="Times New Roman"/>
                <w:sz w:val="18"/>
                <w:szCs w:val="18"/>
              </w:rPr>
              <w:t>08.01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center"/>
              <w:outlineLvl w:val="2"/>
              <w:rPr>
                <w:rFonts w:ascii="Times New Roman" w:hAnsi="Times New Roman"/>
                <w:sz w:val="18"/>
                <w:szCs w:val="18"/>
              </w:rPr>
            </w:pPr>
            <w:r w:rsidRPr="009D103E">
              <w:rPr>
                <w:rFonts w:ascii="Times New Roman" w:hAnsi="Times New Roman"/>
                <w:sz w:val="18"/>
                <w:szCs w:val="18"/>
              </w:rPr>
              <w:t>54.0.01.00000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center"/>
              <w:outlineLvl w:val="2"/>
              <w:rPr>
                <w:rFonts w:ascii="Times New Roman" w:hAnsi="Times New Roman"/>
                <w:sz w:val="18"/>
                <w:szCs w:val="18"/>
              </w:rPr>
            </w:pPr>
            <w:r w:rsidRPr="009D103E">
              <w:rPr>
                <w:rFonts w:ascii="Times New Roman" w:hAnsi="Times New Roman"/>
                <w:sz w:val="18"/>
                <w:szCs w:val="18"/>
              </w:rPr>
              <w:t>1.1.1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8744F2" w:rsidP="009D103E">
            <w:pPr>
              <w:jc w:val="right"/>
              <w:outlineLvl w:val="2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720</w:t>
            </w:r>
            <w:r w:rsidR="009D103E" w:rsidRPr="009D103E">
              <w:rPr>
                <w:rFonts w:ascii="Times New Roman" w:hAnsi="Times New Roman"/>
                <w:sz w:val="18"/>
                <w:szCs w:val="18"/>
              </w:rPr>
              <w:t xml:space="preserve"> 000,00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4A7A4E" w:rsidP="009D103E">
            <w:pPr>
              <w:jc w:val="right"/>
              <w:outlineLvl w:val="2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500 0</w:t>
            </w:r>
            <w:r w:rsidR="009D103E" w:rsidRPr="009D103E">
              <w:rPr>
                <w:rFonts w:ascii="Times New Roman" w:hAnsi="Times New Roman"/>
                <w:sz w:val="18"/>
                <w:szCs w:val="18"/>
              </w:rPr>
              <w:t>00,00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4A7A4E" w:rsidP="009D103E">
            <w:pPr>
              <w:jc w:val="right"/>
              <w:outlineLvl w:val="2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500 0</w:t>
            </w:r>
            <w:r w:rsidR="009D103E" w:rsidRPr="009D103E">
              <w:rPr>
                <w:rFonts w:ascii="Times New Roman" w:hAnsi="Times New Roman"/>
                <w:sz w:val="18"/>
                <w:szCs w:val="18"/>
              </w:rPr>
              <w:t>00,00</w:t>
            </w:r>
          </w:p>
        </w:tc>
      </w:tr>
      <w:tr w:rsidR="00DA12B8" w:rsidRPr="009D103E" w:rsidTr="00E074CE">
        <w:trPr>
          <w:trHeight w:val="270"/>
        </w:trPr>
        <w:tc>
          <w:tcPr>
            <w:tcW w:w="3249" w:type="dxa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08.01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54.0.01.00000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1.1.9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8744F2" w:rsidP="009D103E">
            <w:pPr>
              <w:jc w:val="right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215</w:t>
            </w:r>
            <w:r w:rsidR="009D103E"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000,00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4A7A4E" w:rsidP="009D103E">
            <w:pPr>
              <w:jc w:val="right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150 000</w:t>
            </w:r>
            <w:r w:rsidR="009D103E"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,00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4A7A4E" w:rsidP="009D103E">
            <w:pPr>
              <w:jc w:val="right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150 0</w:t>
            </w:r>
            <w:r w:rsidR="009D103E"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00,00</w:t>
            </w:r>
          </w:p>
        </w:tc>
      </w:tr>
      <w:tr w:rsidR="00DA12B8" w:rsidRPr="009D103E" w:rsidTr="00E074CE">
        <w:trPr>
          <w:trHeight w:val="255"/>
        </w:trPr>
        <w:tc>
          <w:tcPr>
            <w:tcW w:w="3249" w:type="dxa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outlineLvl w:val="2"/>
              <w:rPr>
                <w:rFonts w:ascii="Times New Roman" w:hAnsi="Times New Roman"/>
                <w:sz w:val="18"/>
                <w:szCs w:val="18"/>
              </w:rPr>
            </w:pPr>
            <w:r w:rsidRPr="009D103E">
              <w:rPr>
                <w:rFonts w:ascii="Times New Roman" w:hAnsi="Times New Roman"/>
                <w:sz w:val="18"/>
                <w:szCs w:val="18"/>
              </w:rPr>
              <w:t>Начисления на выплаты по оплате труда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center"/>
              <w:outlineLvl w:val="2"/>
              <w:rPr>
                <w:rFonts w:ascii="Times New Roman" w:hAnsi="Times New Roman"/>
                <w:sz w:val="18"/>
                <w:szCs w:val="18"/>
              </w:rPr>
            </w:pPr>
            <w:r w:rsidRPr="009D103E">
              <w:rPr>
                <w:rFonts w:ascii="Times New Roman" w:hAnsi="Times New Roman"/>
                <w:sz w:val="18"/>
                <w:szCs w:val="18"/>
              </w:rPr>
              <w:t>08.01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center"/>
              <w:outlineLvl w:val="2"/>
              <w:rPr>
                <w:rFonts w:ascii="Times New Roman" w:hAnsi="Times New Roman"/>
                <w:sz w:val="18"/>
                <w:szCs w:val="18"/>
              </w:rPr>
            </w:pPr>
            <w:r w:rsidRPr="009D103E">
              <w:rPr>
                <w:rFonts w:ascii="Times New Roman" w:hAnsi="Times New Roman"/>
                <w:sz w:val="18"/>
                <w:szCs w:val="18"/>
              </w:rPr>
              <w:t>54.0.01.00000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center"/>
              <w:outlineLvl w:val="2"/>
              <w:rPr>
                <w:rFonts w:ascii="Times New Roman" w:hAnsi="Times New Roman"/>
                <w:sz w:val="18"/>
                <w:szCs w:val="18"/>
              </w:rPr>
            </w:pPr>
            <w:r w:rsidRPr="009D103E">
              <w:rPr>
                <w:rFonts w:ascii="Times New Roman" w:hAnsi="Times New Roman"/>
                <w:sz w:val="18"/>
                <w:szCs w:val="18"/>
              </w:rPr>
              <w:t>1.1.9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8744F2" w:rsidP="009D103E">
            <w:pPr>
              <w:jc w:val="right"/>
              <w:outlineLvl w:val="2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215</w:t>
            </w:r>
            <w:r w:rsidR="009D103E" w:rsidRPr="009D103E">
              <w:rPr>
                <w:rFonts w:ascii="Times New Roman" w:hAnsi="Times New Roman"/>
                <w:sz w:val="18"/>
                <w:szCs w:val="18"/>
              </w:rPr>
              <w:t xml:space="preserve"> 000,00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4A7A4E" w:rsidP="009D103E">
            <w:pPr>
              <w:jc w:val="right"/>
              <w:outlineLvl w:val="2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150 000</w:t>
            </w:r>
            <w:r w:rsidR="009D103E" w:rsidRPr="009D103E">
              <w:rPr>
                <w:rFonts w:ascii="Times New Roman" w:hAnsi="Times New Roman"/>
                <w:sz w:val="18"/>
                <w:szCs w:val="18"/>
              </w:rPr>
              <w:t>,00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4A7A4E" w:rsidP="009D103E">
            <w:pPr>
              <w:jc w:val="right"/>
              <w:outlineLvl w:val="2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150 0</w:t>
            </w:r>
            <w:r w:rsidR="009D103E" w:rsidRPr="009D103E">
              <w:rPr>
                <w:rFonts w:ascii="Times New Roman" w:hAnsi="Times New Roman"/>
                <w:sz w:val="18"/>
                <w:szCs w:val="18"/>
              </w:rPr>
              <w:t>00,00</w:t>
            </w:r>
          </w:p>
        </w:tc>
      </w:tr>
      <w:tr w:rsidR="00DA12B8" w:rsidRPr="009D103E" w:rsidTr="00E074CE">
        <w:trPr>
          <w:trHeight w:val="423"/>
        </w:trPr>
        <w:tc>
          <w:tcPr>
            <w:tcW w:w="3249" w:type="dxa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Прочая закупка товаров, работ и услуг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08.01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54.0.01.00000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2.4.4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7F5645" w:rsidP="009D103E">
            <w:pPr>
              <w:jc w:val="right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388</w:t>
            </w:r>
            <w:r w:rsidR="00F83752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2</w:t>
            </w:r>
            <w:r w:rsidR="009D103E"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00,00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A5676" w:rsidP="009D103E">
            <w:pPr>
              <w:jc w:val="right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180</w:t>
            </w:r>
            <w:r w:rsidR="00DE6CCF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="009D103E"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000,00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DE6CCF" w:rsidP="00DE6CCF">
            <w:pPr>
              <w:jc w:val="right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13</w:t>
            </w:r>
            <w:r w:rsidR="009A5676">
              <w:rPr>
                <w:rFonts w:ascii="Times New Roman" w:hAnsi="Times New Roman"/>
                <w:b/>
                <w:bCs/>
                <w:sz w:val="18"/>
                <w:szCs w:val="18"/>
              </w:rPr>
              <w:t>0</w:t>
            </w:r>
            <w:r w:rsidR="009D103E"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000,00</w:t>
            </w:r>
          </w:p>
        </w:tc>
      </w:tr>
      <w:tr w:rsidR="00DA12B8" w:rsidRPr="009D103E" w:rsidTr="00E074CE">
        <w:trPr>
          <w:trHeight w:val="255"/>
        </w:trPr>
        <w:tc>
          <w:tcPr>
            <w:tcW w:w="3249" w:type="dxa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outlineLvl w:val="2"/>
              <w:rPr>
                <w:rFonts w:ascii="Times New Roman" w:hAnsi="Times New Roman"/>
                <w:sz w:val="18"/>
                <w:szCs w:val="18"/>
              </w:rPr>
            </w:pPr>
            <w:r w:rsidRPr="009D103E">
              <w:rPr>
                <w:rFonts w:ascii="Times New Roman" w:hAnsi="Times New Roman"/>
                <w:sz w:val="18"/>
                <w:szCs w:val="18"/>
              </w:rPr>
              <w:t>Прочая закупка товаров, работ и услуг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center"/>
              <w:outlineLvl w:val="2"/>
              <w:rPr>
                <w:rFonts w:ascii="Times New Roman" w:hAnsi="Times New Roman"/>
                <w:sz w:val="18"/>
                <w:szCs w:val="18"/>
              </w:rPr>
            </w:pPr>
            <w:r w:rsidRPr="009D103E">
              <w:rPr>
                <w:rFonts w:ascii="Times New Roman" w:hAnsi="Times New Roman"/>
                <w:sz w:val="18"/>
                <w:szCs w:val="18"/>
              </w:rPr>
              <w:t>08.01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center"/>
              <w:outlineLvl w:val="2"/>
              <w:rPr>
                <w:rFonts w:ascii="Times New Roman" w:hAnsi="Times New Roman"/>
                <w:sz w:val="18"/>
                <w:szCs w:val="18"/>
              </w:rPr>
            </w:pPr>
            <w:r w:rsidRPr="009D103E">
              <w:rPr>
                <w:rFonts w:ascii="Times New Roman" w:hAnsi="Times New Roman"/>
                <w:sz w:val="18"/>
                <w:szCs w:val="18"/>
              </w:rPr>
              <w:t>54.0.01.00000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center"/>
              <w:outlineLvl w:val="2"/>
              <w:rPr>
                <w:rFonts w:ascii="Times New Roman" w:hAnsi="Times New Roman"/>
                <w:sz w:val="18"/>
                <w:szCs w:val="18"/>
              </w:rPr>
            </w:pPr>
            <w:r w:rsidRPr="009D103E">
              <w:rPr>
                <w:rFonts w:ascii="Times New Roman" w:hAnsi="Times New Roman"/>
                <w:sz w:val="18"/>
                <w:szCs w:val="18"/>
              </w:rPr>
              <w:t>2.4.4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7F5645" w:rsidP="009D103E">
            <w:pPr>
              <w:jc w:val="right"/>
              <w:outlineLvl w:val="2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388</w:t>
            </w:r>
            <w:r w:rsidR="00F83752">
              <w:rPr>
                <w:rFonts w:ascii="Times New Roman" w:hAnsi="Times New Roman"/>
                <w:sz w:val="18"/>
                <w:szCs w:val="18"/>
              </w:rPr>
              <w:t xml:space="preserve"> 2</w:t>
            </w:r>
            <w:r w:rsidR="009D103E" w:rsidRPr="009D103E">
              <w:rPr>
                <w:rFonts w:ascii="Times New Roman" w:hAnsi="Times New Roman"/>
                <w:sz w:val="18"/>
                <w:szCs w:val="18"/>
              </w:rPr>
              <w:t>00,00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A5676" w:rsidP="009D103E">
            <w:pPr>
              <w:jc w:val="right"/>
              <w:outlineLvl w:val="2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180</w:t>
            </w:r>
            <w:r w:rsidR="00DE6CCF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9D103E" w:rsidRPr="009D103E">
              <w:rPr>
                <w:rFonts w:ascii="Times New Roman" w:hAnsi="Times New Roman"/>
                <w:sz w:val="18"/>
                <w:szCs w:val="18"/>
              </w:rPr>
              <w:t>000,00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DE6CCF" w:rsidP="009D103E">
            <w:pPr>
              <w:jc w:val="right"/>
              <w:outlineLvl w:val="2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="009A5676">
              <w:rPr>
                <w:rFonts w:ascii="Times New Roman" w:hAnsi="Times New Roman"/>
                <w:sz w:val="18"/>
                <w:szCs w:val="18"/>
              </w:rPr>
              <w:t>30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9D103E" w:rsidRPr="009D103E">
              <w:rPr>
                <w:rFonts w:ascii="Times New Roman" w:hAnsi="Times New Roman"/>
                <w:sz w:val="18"/>
                <w:szCs w:val="18"/>
              </w:rPr>
              <w:t>000,00</w:t>
            </w:r>
          </w:p>
        </w:tc>
      </w:tr>
      <w:tr w:rsidR="00DA12B8" w:rsidRPr="009D103E" w:rsidTr="00E074CE">
        <w:trPr>
          <w:trHeight w:val="270"/>
        </w:trPr>
        <w:tc>
          <w:tcPr>
            <w:tcW w:w="3249" w:type="dxa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Закупка энергетических ресурсов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08.01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54.0.01.00000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2.4.7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7F5645" w:rsidP="009D103E">
            <w:pPr>
              <w:jc w:val="right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4</w:t>
            </w:r>
            <w:r w:rsidR="00C70E91">
              <w:rPr>
                <w:rFonts w:ascii="Times New Roman" w:hAnsi="Times New Roman"/>
                <w:b/>
                <w:bCs/>
                <w:sz w:val="18"/>
                <w:szCs w:val="18"/>
              </w:rPr>
              <w:t>0</w:t>
            </w:r>
            <w:r w:rsidR="00B2566F">
              <w:rPr>
                <w:rFonts w:ascii="Times New Roman" w:hAnsi="Times New Roman"/>
                <w:b/>
                <w:bCs/>
                <w:sz w:val="18"/>
                <w:szCs w:val="18"/>
              </w:rPr>
              <w:t>0</w:t>
            </w:r>
            <w:r w:rsidR="00F83752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00</w:t>
            </w:r>
            <w:r w:rsidR="004B2CF6">
              <w:rPr>
                <w:rFonts w:ascii="Times New Roman" w:hAnsi="Times New Roman"/>
                <w:b/>
                <w:bCs/>
                <w:sz w:val="18"/>
                <w:szCs w:val="18"/>
              </w:rPr>
              <w:t>0</w:t>
            </w:r>
            <w:r w:rsidR="009D103E"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,00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DE6CCF" w:rsidP="009D103E">
            <w:pPr>
              <w:jc w:val="right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200 0</w:t>
            </w:r>
            <w:r w:rsidR="009D103E"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00,00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A5676" w:rsidP="009D103E">
            <w:pPr>
              <w:jc w:val="right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2</w:t>
            </w:r>
            <w:r w:rsidR="00DE6CCF">
              <w:rPr>
                <w:rFonts w:ascii="Times New Roman" w:hAnsi="Times New Roman"/>
                <w:b/>
                <w:bCs/>
                <w:sz w:val="18"/>
                <w:szCs w:val="18"/>
              </w:rPr>
              <w:t>00</w:t>
            </w:r>
            <w:r w:rsidR="009D103E"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000,00</w:t>
            </w:r>
          </w:p>
        </w:tc>
      </w:tr>
      <w:tr w:rsidR="00DA12B8" w:rsidRPr="009D103E" w:rsidTr="00E074CE">
        <w:trPr>
          <w:trHeight w:val="255"/>
        </w:trPr>
        <w:tc>
          <w:tcPr>
            <w:tcW w:w="3249" w:type="dxa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outlineLvl w:val="2"/>
              <w:rPr>
                <w:rFonts w:ascii="Times New Roman" w:hAnsi="Times New Roman"/>
                <w:sz w:val="18"/>
                <w:szCs w:val="18"/>
              </w:rPr>
            </w:pPr>
            <w:r w:rsidRPr="009D103E">
              <w:rPr>
                <w:rFonts w:ascii="Times New Roman" w:hAnsi="Times New Roman"/>
                <w:sz w:val="18"/>
                <w:szCs w:val="18"/>
              </w:rPr>
              <w:t>Закупка энергетических ресурсов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center"/>
              <w:outlineLvl w:val="2"/>
              <w:rPr>
                <w:rFonts w:ascii="Times New Roman" w:hAnsi="Times New Roman"/>
                <w:sz w:val="18"/>
                <w:szCs w:val="18"/>
              </w:rPr>
            </w:pPr>
            <w:r w:rsidRPr="009D103E">
              <w:rPr>
                <w:rFonts w:ascii="Times New Roman" w:hAnsi="Times New Roman"/>
                <w:sz w:val="18"/>
                <w:szCs w:val="18"/>
              </w:rPr>
              <w:t>08.01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center"/>
              <w:outlineLvl w:val="2"/>
              <w:rPr>
                <w:rFonts w:ascii="Times New Roman" w:hAnsi="Times New Roman"/>
                <w:sz w:val="18"/>
                <w:szCs w:val="18"/>
              </w:rPr>
            </w:pPr>
            <w:r w:rsidRPr="009D103E">
              <w:rPr>
                <w:rFonts w:ascii="Times New Roman" w:hAnsi="Times New Roman"/>
                <w:sz w:val="18"/>
                <w:szCs w:val="18"/>
              </w:rPr>
              <w:t>54.0.01.00000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center"/>
              <w:outlineLvl w:val="2"/>
              <w:rPr>
                <w:rFonts w:ascii="Times New Roman" w:hAnsi="Times New Roman"/>
                <w:sz w:val="18"/>
                <w:szCs w:val="18"/>
              </w:rPr>
            </w:pPr>
            <w:r w:rsidRPr="009D103E">
              <w:rPr>
                <w:rFonts w:ascii="Times New Roman" w:hAnsi="Times New Roman"/>
                <w:sz w:val="18"/>
                <w:szCs w:val="18"/>
              </w:rPr>
              <w:t>2.4.7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7F5645" w:rsidP="004A7A4E">
            <w:pPr>
              <w:jc w:val="right"/>
              <w:outlineLvl w:val="2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  <w:r w:rsidR="00C70E91">
              <w:rPr>
                <w:rFonts w:ascii="Times New Roman" w:hAnsi="Times New Roman"/>
                <w:sz w:val="18"/>
                <w:szCs w:val="18"/>
              </w:rPr>
              <w:t>0</w:t>
            </w:r>
            <w:r w:rsidR="00B2566F">
              <w:rPr>
                <w:rFonts w:ascii="Times New Roman" w:hAnsi="Times New Roman"/>
                <w:sz w:val="18"/>
                <w:szCs w:val="18"/>
              </w:rPr>
              <w:t>0</w:t>
            </w:r>
            <w:r w:rsidR="00F83752">
              <w:rPr>
                <w:rFonts w:ascii="Times New Roman" w:hAnsi="Times New Roman"/>
                <w:sz w:val="18"/>
                <w:szCs w:val="18"/>
              </w:rPr>
              <w:t xml:space="preserve"> 0</w:t>
            </w:r>
            <w:r w:rsidR="009D103E" w:rsidRPr="009D103E">
              <w:rPr>
                <w:rFonts w:ascii="Times New Roman" w:hAnsi="Times New Roman"/>
                <w:sz w:val="18"/>
                <w:szCs w:val="18"/>
              </w:rPr>
              <w:t>00,00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DE6CCF" w:rsidP="009D103E">
            <w:pPr>
              <w:jc w:val="right"/>
              <w:outlineLvl w:val="2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200 000</w:t>
            </w:r>
            <w:r w:rsidR="009D103E" w:rsidRPr="009D103E">
              <w:rPr>
                <w:rFonts w:ascii="Times New Roman" w:hAnsi="Times New Roman"/>
                <w:sz w:val="18"/>
                <w:szCs w:val="18"/>
              </w:rPr>
              <w:t>,00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A5676" w:rsidP="009D103E">
            <w:pPr>
              <w:jc w:val="right"/>
              <w:outlineLvl w:val="2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  <w:r w:rsidR="00DE6CCF">
              <w:rPr>
                <w:rFonts w:ascii="Times New Roman" w:hAnsi="Times New Roman"/>
                <w:sz w:val="18"/>
                <w:szCs w:val="18"/>
              </w:rPr>
              <w:t>00</w:t>
            </w:r>
            <w:r w:rsidR="009D103E" w:rsidRPr="009D103E">
              <w:rPr>
                <w:rFonts w:ascii="Times New Roman" w:hAnsi="Times New Roman"/>
                <w:sz w:val="18"/>
                <w:szCs w:val="18"/>
              </w:rPr>
              <w:t xml:space="preserve"> 000,00</w:t>
            </w:r>
          </w:p>
        </w:tc>
      </w:tr>
      <w:tr w:rsidR="004A7A4E" w:rsidRPr="009D103E" w:rsidTr="00E074CE">
        <w:trPr>
          <w:trHeight w:val="270"/>
        </w:trPr>
        <w:tc>
          <w:tcPr>
            <w:tcW w:w="3249" w:type="dxa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4A7A4E" w:rsidRPr="009D103E" w:rsidRDefault="004A7A4E" w:rsidP="004A7A4E">
            <w:pPr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Развитие библиотечного обслуживания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4A7A4E" w:rsidRPr="009D103E" w:rsidRDefault="004A7A4E" w:rsidP="004A7A4E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08.01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4A7A4E" w:rsidRPr="009D103E" w:rsidRDefault="004A7A4E" w:rsidP="004A7A4E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54.0.02.00000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4A7A4E" w:rsidRPr="009D103E" w:rsidRDefault="004A7A4E" w:rsidP="004A7A4E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4A7A4E" w:rsidRPr="009D103E" w:rsidRDefault="004B2CF6" w:rsidP="004A7A4E">
            <w:pPr>
              <w:jc w:val="right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210</w:t>
            </w:r>
            <w:r w:rsidR="004A7A4E"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000,00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4A7A4E" w:rsidRPr="009D103E" w:rsidRDefault="004B2CF6" w:rsidP="004A7A4E">
            <w:pPr>
              <w:jc w:val="right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250</w:t>
            </w:r>
            <w:r w:rsidR="004A7A4E"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000,00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4A7A4E" w:rsidRPr="009D103E" w:rsidRDefault="004B2CF6" w:rsidP="004A7A4E">
            <w:pPr>
              <w:jc w:val="right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300</w:t>
            </w:r>
            <w:r w:rsidR="004A7A4E"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000,00</w:t>
            </w:r>
          </w:p>
        </w:tc>
      </w:tr>
      <w:tr w:rsidR="004A7A4E" w:rsidRPr="009D103E" w:rsidTr="00E074CE">
        <w:trPr>
          <w:trHeight w:val="255"/>
        </w:trPr>
        <w:tc>
          <w:tcPr>
            <w:tcW w:w="3249" w:type="dxa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4A7A4E" w:rsidRPr="009D103E" w:rsidRDefault="004A7A4E" w:rsidP="004A7A4E">
            <w:pPr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Фонд оплаты труда государственных (муниципальных) органов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4A7A4E" w:rsidRPr="009D103E" w:rsidRDefault="004A7A4E" w:rsidP="004A7A4E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08.01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4A7A4E" w:rsidRPr="009D103E" w:rsidRDefault="004A7A4E" w:rsidP="004A7A4E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54.0.02.00000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4A7A4E" w:rsidRPr="009D103E" w:rsidRDefault="004A7A4E" w:rsidP="004A7A4E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1.1.1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4A7A4E" w:rsidRPr="009D103E" w:rsidRDefault="004B2CF6" w:rsidP="004A7A4E">
            <w:pPr>
              <w:jc w:val="right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163</w:t>
            </w:r>
            <w:r w:rsidR="004A7A4E"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000,00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4A7A4E" w:rsidRPr="009D103E" w:rsidRDefault="009A5676" w:rsidP="004A7A4E">
            <w:pPr>
              <w:jc w:val="right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200</w:t>
            </w:r>
            <w:r w:rsidR="004A7A4E"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000,00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4A7A4E" w:rsidRPr="009D103E" w:rsidRDefault="009A5676" w:rsidP="004A7A4E">
            <w:pPr>
              <w:jc w:val="right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24</w:t>
            </w:r>
            <w:r w:rsidR="004B2CF6">
              <w:rPr>
                <w:rFonts w:ascii="Times New Roman" w:hAnsi="Times New Roman"/>
                <w:b/>
                <w:bCs/>
                <w:sz w:val="18"/>
                <w:szCs w:val="18"/>
              </w:rPr>
              <w:t>0</w:t>
            </w:r>
            <w:r w:rsidR="004A7A4E"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000,00</w:t>
            </w:r>
          </w:p>
        </w:tc>
      </w:tr>
      <w:tr w:rsidR="004A7A4E" w:rsidRPr="009D103E" w:rsidTr="00E074CE">
        <w:trPr>
          <w:trHeight w:val="101"/>
        </w:trPr>
        <w:tc>
          <w:tcPr>
            <w:tcW w:w="3249" w:type="dxa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4A7A4E" w:rsidRPr="009D103E" w:rsidRDefault="004A7A4E" w:rsidP="004A7A4E">
            <w:pPr>
              <w:outlineLvl w:val="2"/>
              <w:rPr>
                <w:rFonts w:ascii="Times New Roman" w:hAnsi="Times New Roman"/>
                <w:sz w:val="18"/>
                <w:szCs w:val="18"/>
              </w:rPr>
            </w:pPr>
            <w:r w:rsidRPr="009D103E">
              <w:rPr>
                <w:rFonts w:ascii="Times New Roman" w:hAnsi="Times New Roman"/>
                <w:sz w:val="18"/>
                <w:szCs w:val="18"/>
              </w:rPr>
              <w:t>Заработная плата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4A7A4E" w:rsidRPr="009D103E" w:rsidRDefault="004A7A4E" w:rsidP="004A7A4E">
            <w:pPr>
              <w:jc w:val="center"/>
              <w:outlineLvl w:val="2"/>
              <w:rPr>
                <w:rFonts w:ascii="Times New Roman" w:hAnsi="Times New Roman"/>
                <w:sz w:val="18"/>
                <w:szCs w:val="18"/>
              </w:rPr>
            </w:pPr>
            <w:r w:rsidRPr="009D103E">
              <w:rPr>
                <w:rFonts w:ascii="Times New Roman" w:hAnsi="Times New Roman"/>
                <w:sz w:val="18"/>
                <w:szCs w:val="18"/>
              </w:rPr>
              <w:t>08.01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4A7A4E" w:rsidRPr="009D103E" w:rsidRDefault="004A7A4E" w:rsidP="004A7A4E">
            <w:pPr>
              <w:jc w:val="center"/>
              <w:outlineLvl w:val="2"/>
              <w:rPr>
                <w:rFonts w:ascii="Times New Roman" w:hAnsi="Times New Roman"/>
                <w:sz w:val="18"/>
                <w:szCs w:val="18"/>
              </w:rPr>
            </w:pPr>
            <w:r w:rsidRPr="009D103E">
              <w:rPr>
                <w:rFonts w:ascii="Times New Roman" w:hAnsi="Times New Roman"/>
                <w:sz w:val="18"/>
                <w:szCs w:val="18"/>
              </w:rPr>
              <w:t>54.0.02.00000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4A7A4E" w:rsidRPr="009D103E" w:rsidRDefault="004A7A4E" w:rsidP="004A7A4E">
            <w:pPr>
              <w:jc w:val="center"/>
              <w:outlineLvl w:val="2"/>
              <w:rPr>
                <w:rFonts w:ascii="Times New Roman" w:hAnsi="Times New Roman"/>
                <w:sz w:val="18"/>
                <w:szCs w:val="18"/>
              </w:rPr>
            </w:pPr>
            <w:r w:rsidRPr="009D103E">
              <w:rPr>
                <w:rFonts w:ascii="Times New Roman" w:hAnsi="Times New Roman"/>
                <w:sz w:val="18"/>
                <w:szCs w:val="18"/>
              </w:rPr>
              <w:t>1.1.1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4A7A4E" w:rsidRPr="009D103E" w:rsidRDefault="001B6AB7" w:rsidP="004A7A4E">
            <w:pPr>
              <w:jc w:val="right"/>
              <w:outlineLvl w:val="2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163</w:t>
            </w:r>
            <w:r w:rsidR="004A7A4E" w:rsidRPr="009D103E">
              <w:rPr>
                <w:rFonts w:ascii="Times New Roman" w:hAnsi="Times New Roman"/>
                <w:sz w:val="18"/>
                <w:szCs w:val="18"/>
              </w:rPr>
              <w:t xml:space="preserve"> 000,00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4A7A4E" w:rsidRPr="009D103E" w:rsidRDefault="009A5676" w:rsidP="004A7A4E">
            <w:pPr>
              <w:jc w:val="right"/>
              <w:outlineLvl w:val="2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200</w:t>
            </w:r>
            <w:r w:rsidR="004A7A4E" w:rsidRPr="009D103E">
              <w:rPr>
                <w:rFonts w:ascii="Times New Roman" w:hAnsi="Times New Roman"/>
                <w:sz w:val="18"/>
                <w:szCs w:val="18"/>
              </w:rPr>
              <w:t xml:space="preserve"> 000,00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4A7A4E" w:rsidRPr="009D103E" w:rsidRDefault="009A5676" w:rsidP="004A7A4E">
            <w:pPr>
              <w:jc w:val="right"/>
              <w:outlineLvl w:val="2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24</w:t>
            </w:r>
            <w:r w:rsidR="004B2CF6">
              <w:rPr>
                <w:rFonts w:ascii="Times New Roman" w:hAnsi="Times New Roman"/>
                <w:sz w:val="18"/>
                <w:szCs w:val="18"/>
              </w:rPr>
              <w:t>0</w:t>
            </w:r>
            <w:r w:rsidR="004A7A4E" w:rsidRPr="009D103E">
              <w:rPr>
                <w:rFonts w:ascii="Times New Roman" w:hAnsi="Times New Roman"/>
                <w:sz w:val="18"/>
                <w:szCs w:val="18"/>
              </w:rPr>
              <w:t xml:space="preserve"> 000,00</w:t>
            </w:r>
          </w:p>
        </w:tc>
      </w:tr>
      <w:tr w:rsidR="004A7A4E" w:rsidRPr="009D103E" w:rsidTr="00E074CE">
        <w:trPr>
          <w:trHeight w:val="70"/>
        </w:trPr>
        <w:tc>
          <w:tcPr>
            <w:tcW w:w="3249" w:type="dxa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4A7A4E" w:rsidRPr="009D103E" w:rsidRDefault="004A7A4E" w:rsidP="004A7A4E">
            <w:pPr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4A7A4E" w:rsidRPr="009D103E" w:rsidRDefault="004A7A4E" w:rsidP="004A7A4E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08.01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4A7A4E" w:rsidRPr="009D103E" w:rsidRDefault="004A7A4E" w:rsidP="004A7A4E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54.0.02.00000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4A7A4E" w:rsidRPr="009D103E" w:rsidRDefault="004A7A4E" w:rsidP="004A7A4E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1.1.9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4A7A4E" w:rsidRPr="009D103E" w:rsidRDefault="001B6AB7" w:rsidP="004A7A4E">
            <w:pPr>
              <w:jc w:val="right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47</w:t>
            </w:r>
            <w:r w:rsidR="004A7A4E"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000,00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4A7A4E" w:rsidRPr="009D103E" w:rsidRDefault="009A5676" w:rsidP="004A7A4E">
            <w:pPr>
              <w:jc w:val="right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50</w:t>
            </w:r>
            <w:r w:rsidR="004A7A4E"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000,00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4A7A4E" w:rsidRPr="009D103E" w:rsidRDefault="009A5676" w:rsidP="004A7A4E">
            <w:pPr>
              <w:jc w:val="right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60</w:t>
            </w:r>
            <w:r w:rsidR="004A7A4E"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000,00</w:t>
            </w:r>
          </w:p>
        </w:tc>
      </w:tr>
      <w:tr w:rsidR="004A7A4E" w:rsidRPr="009D103E" w:rsidTr="00E074CE">
        <w:trPr>
          <w:trHeight w:val="270"/>
        </w:trPr>
        <w:tc>
          <w:tcPr>
            <w:tcW w:w="3249" w:type="dxa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4A7A4E" w:rsidRPr="009D103E" w:rsidRDefault="004A7A4E" w:rsidP="004A7A4E">
            <w:pPr>
              <w:outlineLvl w:val="2"/>
              <w:rPr>
                <w:rFonts w:ascii="Times New Roman" w:hAnsi="Times New Roman"/>
                <w:sz w:val="18"/>
                <w:szCs w:val="18"/>
              </w:rPr>
            </w:pPr>
            <w:r w:rsidRPr="009D103E">
              <w:rPr>
                <w:rFonts w:ascii="Times New Roman" w:hAnsi="Times New Roman"/>
                <w:sz w:val="18"/>
                <w:szCs w:val="18"/>
              </w:rPr>
              <w:t>Начисления на выплаты по оплате труда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4A7A4E" w:rsidRPr="009D103E" w:rsidRDefault="004A7A4E" w:rsidP="004A7A4E">
            <w:pPr>
              <w:jc w:val="center"/>
              <w:outlineLvl w:val="2"/>
              <w:rPr>
                <w:rFonts w:ascii="Times New Roman" w:hAnsi="Times New Roman"/>
                <w:sz w:val="18"/>
                <w:szCs w:val="18"/>
              </w:rPr>
            </w:pPr>
            <w:r w:rsidRPr="009D103E">
              <w:rPr>
                <w:rFonts w:ascii="Times New Roman" w:hAnsi="Times New Roman"/>
                <w:sz w:val="18"/>
                <w:szCs w:val="18"/>
              </w:rPr>
              <w:t>08.01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4A7A4E" w:rsidRPr="009D103E" w:rsidRDefault="004A7A4E" w:rsidP="004A7A4E">
            <w:pPr>
              <w:jc w:val="center"/>
              <w:outlineLvl w:val="2"/>
              <w:rPr>
                <w:rFonts w:ascii="Times New Roman" w:hAnsi="Times New Roman"/>
                <w:sz w:val="18"/>
                <w:szCs w:val="18"/>
              </w:rPr>
            </w:pPr>
            <w:r w:rsidRPr="009D103E">
              <w:rPr>
                <w:rFonts w:ascii="Times New Roman" w:hAnsi="Times New Roman"/>
                <w:sz w:val="18"/>
                <w:szCs w:val="18"/>
              </w:rPr>
              <w:t>54.0.02.00000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4A7A4E" w:rsidRPr="009D103E" w:rsidRDefault="004A7A4E" w:rsidP="004A7A4E">
            <w:pPr>
              <w:jc w:val="center"/>
              <w:outlineLvl w:val="2"/>
              <w:rPr>
                <w:rFonts w:ascii="Times New Roman" w:hAnsi="Times New Roman"/>
                <w:sz w:val="18"/>
                <w:szCs w:val="18"/>
              </w:rPr>
            </w:pPr>
            <w:r w:rsidRPr="009D103E">
              <w:rPr>
                <w:rFonts w:ascii="Times New Roman" w:hAnsi="Times New Roman"/>
                <w:sz w:val="18"/>
                <w:szCs w:val="18"/>
              </w:rPr>
              <w:t>1.1.9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4A7A4E" w:rsidRPr="009D103E" w:rsidRDefault="001B6AB7" w:rsidP="004A7A4E">
            <w:pPr>
              <w:jc w:val="right"/>
              <w:outlineLvl w:val="2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47</w:t>
            </w:r>
            <w:r w:rsidR="004A7A4E" w:rsidRPr="009D103E">
              <w:rPr>
                <w:rFonts w:ascii="Times New Roman" w:hAnsi="Times New Roman"/>
                <w:sz w:val="18"/>
                <w:szCs w:val="18"/>
              </w:rPr>
              <w:t xml:space="preserve"> 000,00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4A7A4E" w:rsidRPr="009D103E" w:rsidRDefault="009A5676" w:rsidP="004A7A4E">
            <w:pPr>
              <w:jc w:val="right"/>
              <w:outlineLvl w:val="2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50</w:t>
            </w:r>
            <w:r w:rsidR="004A7A4E" w:rsidRPr="009D103E">
              <w:rPr>
                <w:rFonts w:ascii="Times New Roman" w:hAnsi="Times New Roman"/>
                <w:sz w:val="18"/>
                <w:szCs w:val="18"/>
              </w:rPr>
              <w:t xml:space="preserve"> 000,00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4A7A4E" w:rsidRPr="009D103E" w:rsidRDefault="009A5676" w:rsidP="004A7A4E">
            <w:pPr>
              <w:jc w:val="right"/>
              <w:outlineLvl w:val="2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60</w:t>
            </w:r>
            <w:r w:rsidR="004A7A4E" w:rsidRPr="009D103E">
              <w:rPr>
                <w:rFonts w:ascii="Times New Roman" w:hAnsi="Times New Roman"/>
                <w:sz w:val="18"/>
                <w:szCs w:val="18"/>
              </w:rPr>
              <w:t xml:space="preserve"> 000,00</w:t>
            </w:r>
          </w:p>
        </w:tc>
      </w:tr>
      <w:tr w:rsidR="004A7A4E" w:rsidRPr="009D103E" w:rsidTr="00E074CE">
        <w:trPr>
          <w:trHeight w:val="255"/>
        </w:trPr>
        <w:tc>
          <w:tcPr>
            <w:tcW w:w="3249" w:type="dxa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4A7A4E" w:rsidRPr="009D103E" w:rsidRDefault="004A7A4E" w:rsidP="004A7A4E">
            <w:pPr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Прочая закупка товаров, работ и услуг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4A7A4E" w:rsidRPr="009D103E" w:rsidRDefault="004A7A4E" w:rsidP="004A7A4E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08.01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4A7A4E" w:rsidRPr="009D103E" w:rsidRDefault="004A7A4E" w:rsidP="004A7A4E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54.0.02.00000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4A7A4E" w:rsidRPr="009D103E" w:rsidRDefault="004A7A4E" w:rsidP="004A7A4E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2.4.4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4A7A4E" w:rsidRPr="009D103E" w:rsidRDefault="001B6AB7" w:rsidP="004A7A4E">
            <w:pPr>
              <w:jc w:val="right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0</w:t>
            </w:r>
            <w:r w:rsidR="004A7A4E"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000,00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4A7A4E" w:rsidRPr="009D103E" w:rsidRDefault="009A5676" w:rsidP="004A7A4E">
            <w:pPr>
              <w:jc w:val="right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4A7A4E" w:rsidRPr="009D103E" w:rsidRDefault="009A5676" w:rsidP="004A7A4E">
            <w:pPr>
              <w:jc w:val="right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0</w:t>
            </w:r>
          </w:p>
        </w:tc>
      </w:tr>
      <w:tr w:rsidR="004A7A4E" w:rsidRPr="009D103E" w:rsidTr="00E074CE">
        <w:trPr>
          <w:trHeight w:val="270"/>
        </w:trPr>
        <w:tc>
          <w:tcPr>
            <w:tcW w:w="3249" w:type="dxa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4A7A4E" w:rsidRPr="009D103E" w:rsidRDefault="004A7A4E" w:rsidP="004A7A4E">
            <w:pPr>
              <w:outlineLvl w:val="2"/>
              <w:rPr>
                <w:rFonts w:ascii="Times New Roman" w:hAnsi="Times New Roman"/>
                <w:sz w:val="18"/>
                <w:szCs w:val="18"/>
              </w:rPr>
            </w:pPr>
            <w:r w:rsidRPr="009D103E">
              <w:rPr>
                <w:rFonts w:ascii="Times New Roman" w:hAnsi="Times New Roman"/>
                <w:sz w:val="18"/>
                <w:szCs w:val="18"/>
              </w:rPr>
              <w:t>Прочая закупка товаров, работ и услуг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4A7A4E" w:rsidRPr="009D103E" w:rsidRDefault="004A7A4E" w:rsidP="004A7A4E">
            <w:pPr>
              <w:jc w:val="center"/>
              <w:outlineLvl w:val="2"/>
              <w:rPr>
                <w:rFonts w:ascii="Times New Roman" w:hAnsi="Times New Roman"/>
                <w:sz w:val="18"/>
                <w:szCs w:val="18"/>
              </w:rPr>
            </w:pPr>
            <w:r w:rsidRPr="009D103E">
              <w:rPr>
                <w:rFonts w:ascii="Times New Roman" w:hAnsi="Times New Roman"/>
                <w:sz w:val="18"/>
                <w:szCs w:val="18"/>
              </w:rPr>
              <w:t>08.01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4A7A4E" w:rsidRPr="009D103E" w:rsidRDefault="004A7A4E" w:rsidP="004A7A4E">
            <w:pPr>
              <w:jc w:val="center"/>
              <w:outlineLvl w:val="2"/>
              <w:rPr>
                <w:rFonts w:ascii="Times New Roman" w:hAnsi="Times New Roman"/>
                <w:sz w:val="18"/>
                <w:szCs w:val="18"/>
              </w:rPr>
            </w:pPr>
            <w:r w:rsidRPr="009D103E">
              <w:rPr>
                <w:rFonts w:ascii="Times New Roman" w:hAnsi="Times New Roman"/>
                <w:sz w:val="18"/>
                <w:szCs w:val="18"/>
              </w:rPr>
              <w:t>54.0.02.00000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4A7A4E" w:rsidRPr="009D103E" w:rsidRDefault="004A7A4E" w:rsidP="004A7A4E">
            <w:pPr>
              <w:jc w:val="center"/>
              <w:outlineLvl w:val="2"/>
              <w:rPr>
                <w:rFonts w:ascii="Times New Roman" w:hAnsi="Times New Roman"/>
                <w:sz w:val="18"/>
                <w:szCs w:val="18"/>
              </w:rPr>
            </w:pPr>
            <w:r w:rsidRPr="009D103E">
              <w:rPr>
                <w:rFonts w:ascii="Times New Roman" w:hAnsi="Times New Roman"/>
                <w:sz w:val="18"/>
                <w:szCs w:val="18"/>
              </w:rPr>
              <w:t>2.4.4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4A7A4E" w:rsidRPr="009D103E" w:rsidRDefault="001B6AB7" w:rsidP="004A7A4E">
            <w:pPr>
              <w:jc w:val="right"/>
              <w:outlineLvl w:val="2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  <w:r w:rsidR="004A7A4E" w:rsidRPr="009D103E">
              <w:rPr>
                <w:rFonts w:ascii="Times New Roman" w:hAnsi="Times New Roman"/>
                <w:sz w:val="18"/>
                <w:szCs w:val="18"/>
              </w:rPr>
              <w:t xml:space="preserve"> 000,00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4A7A4E" w:rsidRPr="009D103E" w:rsidRDefault="009A5676" w:rsidP="004A7A4E">
            <w:pPr>
              <w:jc w:val="right"/>
              <w:outlineLvl w:val="2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4A7A4E" w:rsidRPr="009D103E" w:rsidRDefault="009A5676" w:rsidP="004A7A4E">
            <w:pPr>
              <w:jc w:val="right"/>
              <w:outlineLvl w:val="2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DA12B8" w:rsidRPr="009D103E" w:rsidTr="00E074CE">
        <w:trPr>
          <w:trHeight w:val="270"/>
        </w:trPr>
        <w:tc>
          <w:tcPr>
            <w:tcW w:w="3249" w:type="dxa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СОЦИАЛЬНАЯ ПОЛИТИКА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10.00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6 000,00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6 000,00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6 000,00</w:t>
            </w:r>
          </w:p>
        </w:tc>
      </w:tr>
      <w:tr w:rsidR="00DA12B8" w:rsidRPr="009D103E" w:rsidTr="00E074CE">
        <w:trPr>
          <w:trHeight w:val="70"/>
        </w:trPr>
        <w:tc>
          <w:tcPr>
            <w:tcW w:w="3249" w:type="dxa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outlineLvl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Пенсионное обеспечение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center"/>
              <w:outlineLvl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10.01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center"/>
              <w:outlineLvl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center"/>
              <w:outlineLvl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right"/>
              <w:outlineLvl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6 000,00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right"/>
              <w:outlineLvl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6 000,00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right"/>
              <w:outlineLvl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6 000,00</w:t>
            </w:r>
          </w:p>
        </w:tc>
      </w:tr>
      <w:tr w:rsidR="00DA12B8" w:rsidRPr="009D103E" w:rsidTr="00E074CE">
        <w:trPr>
          <w:trHeight w:val="270"/>
        </w:trPr>
        <w:tc>
          <w:tcPr>
            <w:tcW w:w="3249" w:type="dxa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"МП "Повышение эффективности деятельности в сфере муниципального управления в администрации Большеивановского сельского поселения </w:t>
            </w:r>
            <w:r w:rsidR="00C7543E">
              <w:rPr>
                <w:rFonts w:ascii="Times New Roman" w:hAnsi="Times New Roman"/>
                <w:b/>
                <w:bCs/>
                <w:sz w:val="18"/>
                <w:szCs w:val="18"/>
              </w:rPr>
              <w:t>на 202</w:t>
            </w:r>
            <w:r w:rsidR="006B6918">
              <w:rPr>
                <w:rFonts w:ascii="Times New Roman" w:hAnsi="Times New Roman"/>
                <w:b/>
                <w:bCs/>
                <w:sz w:val="18"/>
                <w:szCs w:val="18"/>
              </w:rPr>
              <w:t>6</w:t>
            </w:r>
            <w:r w:rsidR="00C754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- 202</w:t>
            </w:r>
            <w:r w:rsidR="006B6918">
              <w:rPr>
                <w:rFonts w:ascii="Times New Roman" w:hAnsi="Times New Roman"/>
                <w:b/>
                <w:bCs/>
                <w:sz w:val="18"/>
                <w:szCs w:val="18"/>
              </w:rPr>
              <w:t>8</w:t>
            </w:r>
            <w:r w:rsidR="00C7543E">
              <w:rPr>
                <w:rFonts w:ascii="Times New Roman" w:hAnsi="Times New Roman"/>
                <w:b/>
                <w:bCs/>
                <w:sz w:val="18"/>
                <w:szCs w:val="18"/>
              </w:rPr>
              <w:t>годы»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center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10.01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center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51.0.00.00000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center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right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6 000,00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right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6 000,00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right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6 000,00</w:t>
            </w:r>
          </w:p>
        </w:tc>
      </w:tr>
      <w:tr w:rsidR="00DA12B8" w:rsidRPr="009D103E" w:rsidTr="00E074CE">
        <w:trPr>
          <w:trHeight w:val="255"/>
        </w:trPr>
        <w:tc>
          <w:tcPr>
            <w:tcW w:w="3249" w:type="dxa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Доплаты к пенсиям муниципальных служащих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10.01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51.0.06.00000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3.1.2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right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6 000,00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right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6 000,00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right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6 000,00</w:t>
            </w:r>
          </w:p>
        </w:tc>
      </w:tr>
      <w:tr w:rsidR="00DA12B8" w:rsidRPr="009D103E" w:rsidTr="00E074CE">
        <w:trPr>
          <w:trHeight w:val="270"/>
        </w:trPr>
        <w:tc>
          <w:tcPr>
            <w:tcW w:w="324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9D103E" w:rsidRPr="009D103E" w:rsidRDefault="009D103E" w:rsidP="009D103E">
            <w:pPr>
              <w:outlineLvl w:val="3"/>
              <w:rPr>
                <w:rFonts w:ascii="Times New Roman" w:hAnsi="Times New Roman"/>
                <w:sz w:val="18"/>
                <w:szCs w:val="18"/>
              </w:rPr>
            </w:pPr>
            <w:r w:rsidRPr="009D103E">
              <w:rPr>
                <w:rFonts w:ascii="Times New Roman" w:hAnsi="Times New Roman"/>
                <w:sz w:val="18"/>
                <w:szCs w:val="18"/>
              </w:rPr>
              <w:t>Пенсии, пособия, выплачиваемые работодателями, нанимателями бывшим работникам</w:t>
            </w:r>
          </w:p>
        </w:tc>
        <w:tc>
          <w:tcPr>
            <w:tcW w:w="1049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9D103E" w:rsidRPr="009D103E" w:rsidRDefault="009D103E" w:rsidP="009D103E">
            <w:pPr>
              <w:jc w:val="center"/>
              <w:outlineLvl w:val="3"/>
              <w:rPr>
                <w:rFonts w:ascii="Times New Roman" w:hAnsi="Times New Roman"/>
                <w:sz w:val="18"/>
                <w:szCs w:val="18"/>
              </w:rPr>
            </w:pPr>
            <w:r w:rsidRPr="009D103E">
              <w:rPr>
                <w:rFonts w:ascii="Times New Roman" w:hAnsi="Times New Roman"/>
                <w:sz w:val="18"/>
                <w:szCs w:val="18"/>
              </w:rPr>
              <w:t>10.01</w:t>
            </w:r>
          </w:p>
        </w:tc>
        <w:tc>
          <w:tcPr>
            <w:tcW w:w="1341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9D103E" w:rsidRPr="009D103E" w:rsidRDefault="009D103E" w:rsidP="009D103E">
            <w:pPr>
              <w:jc w:val="center"/>
              <w:outlineLvl w:val="3"/>
              <w:rPr>
                <w:rFonts w:ascii="Times New Roman" w:hAnsi="Times New Roman"/>
                <w:sz w:val="18"/>
                <w:szCs w:val="18"/>
              </w:rPr>
            </w:pPr>
            <w:r w:rsidRPr="009D103E">
              <w:rPr>
                <w:rFonts w:ascii="Times New Roman" w:hAnsi="Times New Roman"/>
                <w:sz w:val="18"/>
                <w:szCs w:val="18"/>
              </w:rPr>
              <w:t>51.0.06.00000</w:t>
            </w:r>
          </w:p>
        </w:tc>
        <w:tc>
          <w:tcPr>
            <w:tcW w:w="627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9D103E" w:rsidRPr="009D103E" w:rsidRDefault="009D103E" w:rsidP="009D103E">
            <w:pPr>
              <w:jc w:val="center"/>
              <w:outlineLvl w:val="3"/>
              <w:rPr>
                <w:rFonts w:ascii="Times New Roman" w:hAnsi="Times New Roman"/>
                <w:sz w:val="18"/>
                <w:szCs w:val="18"/>
              </w:rPr>
            </w:pPr>
            <w:r w:rsidRPr="009D103E">
              <w:rPr>
                <w:rFonts w:ascii="Times New Roman" w:hAnsi="Times New Roman"/>
                <w:sz w:val="18"/>
                <w:szCs w:val="18"/>
              </w:rPr>
              <w:t>3.1.2</w:t>
            </w:r>
          </w:p>
        </w:tc>
        <w:tc>
          <w:tcPr>
            <w:tcW w:w="1349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9D103E" w:rsidRPr="009D103E" w:rsidRDefault="009D103E" w:rsidP="009D103E">
            <w:pPr>
              <w:jc w:val="right"/>
              <w:outlineLvl w:val="3"/>
              <w:rPr>
                <w:rFonts w:ascii="Times New Roman" w:hAnsi="Times New Roman"/>
                <w:sz w:val="18"/>
                <w:szCs w:val="18"/>
              </w:rPr>
            </w:pPr>
            <w:r w:rsidRPr="009D103E">
              <w:rPr>
                <w:rFonts w:ascii="Times New Roman" w:hAnsi="Times New Roman"/>
                <w:sz w:val="18"/>
                <w:szCs w:val="18"/>
              </w:rPr>
              <w:t>6 000,00</w:t>
            </w:r>
          </w:p>
        </w:tc>
        <w:tc>
          <w:tcPr>
            <w:tcW w:w="1349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9D103E" w:rsidRPr="009D103E" w:rsidRDefault="009D103E" w:rsidP="009D103E">
            <w:pPr>
              <w:jc w:val="right"/>
              <w:outlineLvl w:val="3"/>
              <w:rPr>
                <w:rFonts w:ascii="Times New Roman" w:hAnsi="Times New Roman"/>
                <w:sz w:val="18"/>
                <w:szCs w:val="18"/>
              </w:rPr>
            </w:pPr>
            <w:r w:rsidRPr="009D103E">
              <w:rPr>
                <w:rFonts w:ascii="Times New Roman" w:hAnsi="Times New Roman"/>
                <w:sz w:val="18"/>
                <w:szCs w:val="18"/>
              </w:rPr>
              <w:t>6 000,00</w:t>
            </w:r>
          </w:p>
        </w:tc>
        <w:tc>
          <w:tcPr>
            <w:tcW w:w="1248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03E" w:rsidRPr="009D103E" w:rsidRDefault="009D103E" w:rsidP="009D103E">
            <w:pPr>
              <w:jc w:val="right"/>
              <w:outlineLvl w:val="3"/>
              <w:rPr>
                <w:rFonts w:ascii="Times New Roman" w:hAnsi="Times New Roman"/>
                <w:sz w:val="18"/>
                <w:szCs w:val="18"/>
              </w:rPr>
            </w:pPr>
            <w:r w:rsidRPr="009D103E">
              <w:rPr>
                <w:rFonts w:ascii="Times New Roman" w:hAnsi="Times New Roman"/>
                <w:sz w:val="18"/>
                <w:szCs w:val="18"/>
              </w:rPr>
              <w:t>6 000,00</w:t>
            </w:r>
          </w:p>
        </w:tc>
      </w:tr>
      <w:tr w:rsidR="00DA12B8" w:rsidRPr="009D103E" w:rsidTr="00E074CE">
        <w:trPr>
          <w:trHeight w:val="255"/>
        </w:trPr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ФИЗИЧЕСКАЯ КУЛЬТУРА И СПОРТ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11.00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4B2CF6" w:rsidP="009D103E">
            <w:pPr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5</w:t>
            </w:r>
            <w:r w:rsidR="009D103E"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000,00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10 000,00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10 000,00</w:t>
            </w:r>
          </w:p>
        </w:tc>
      </w:tr>
      <w:tr w:rsidR="00DA12B8" w:rsidRPr="009D103E" w:rsidTr="00E074CE">
        <w:trPr>
          <w:trHeight w:val="270"/>
        </w:trPr>
        <w:tc>
          <w:tcPr>
            <w:tcW w:w="3249" w:type="dxa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outlineLvl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Физическая культура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center"/>
              <w:outlineLvl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11.01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center"/>
              <w:outlineLvl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center"/>
              <w:outlineLvl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4B2CF6" w:rsidP="009D103E">
            <w:pPr>
              <w:jc w:val="right"/>
              <w:outlineLvl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5</w:t>
            </w:r>
            <w:r w:rsidR="009D103E"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000,00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right"/>
              <w:outlineLvl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10 000,00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right"/>
              <w:outlineLvl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10 000,00</w:t>
            </w:r>
          </w:p>
        </w:tc>
      </w:tr>
      <w:tr w:rsidR="00DA12B8" w:rsidRPr="009D103E" w:rsidTr="00E074CE">
        <w:trPr>
          <w:trHeight w:val="255"/>
        </w:trPr>
        <w:tc>
          <w:tcPr>
            <w:tcW w:w="3249" w:type="dxa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4A7A4E">
            <w:pPr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lastRenderedPageBreak/>
              <w:t>МП "Развитие физической культуры и спорта в Большеивановском сельском поселении на 202</w:t>
            </w:r>
            <w:r w:rsidR="006B6918">
              <w:rPr>
                <w:rFonts w:ascii="Times New Roman" w:hAnsi="Times New Roman"/>
                <w:b/>
                <w:bCs/>
                <w:sz w:val="18"/>
                <w:szCs w:val="18"/>
              </w:rPr>
              <w:t>6</w:t>
            </w: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-202</w:t>
            </w:r>
            <w:r w:rsidR="006B6918">
              <w:rPr>
                <w:rFonts w:ascii="Times New Roman" w:hAnsi="Times New Roman"/>
                <w:b/>
                <w:bCs/>
                <w:sz w:val="18"/>
                <w:szCs w:val="18"/>
              </w:rPr>
              <w:t>8</w:t>
            </w: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годы"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center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11.01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center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55.0.00.00000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center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4B2CF6" w:rsidP="009D103E">
            <w:pPr>
              <w:jc w:val="right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5</w:t>
            </w:r>
            <w:r w:rsidR="009D103E"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000,00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right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10 000,00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right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10 000,00</w:t>
            </w:r>
          </w:p>
        </w:tc>
      </w:tr>
      <w:tr w:rsidR="00DA12B8" w:rsidRPr="009D103E" w:rsidTr="00E074CE">
        <w:trPr>
          <w:trHeight w:val="270"/>
        </w:trPr>
        <w:tc>
          <w:tcPr>
            <w:tcW w:w="3249" w:type="dxa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Прочая закупка товаров, работ и услуг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11.01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55.0.00.00000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2.4.4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4B2CF6" w:rsidP="009D103E">
            <w:pPr>
              <w:jc w:val="right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5</w:t>
            </w:r>
            <w:r w:rsidR="009D103E"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000,00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right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10 000,00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03E" w:rsidRPr="009D103E" w:rsidRDefault="009D103E" w:rsidP="009D103E">
            <w:pPr>
              <w:jc w:val="right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10 000,00</w:t>
            </w:r>
          </w:p>
        </w:tc>
      </w:tr>
      <w:tr w:rsidR="00DA12B8" w:rsidRPr="009D103E" w:rsidTr="00E074CE">
        <w:trPr>
          <w:trHeight w:val="70"/>
        </w:trPr>
        <w:tc>
          <w:tcPr>
            <w:tcW w:w="324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9D103E" w:rsidRPr="009D103E" w:rsidRDefault="009D103E" w:rsidP="009D103E">
            <w:pPr>
              <w:outlineLvl w:val="3"/>
              <w:rPr>
                <w:rFonts w:ascii="Times New Roman" w:hAnsi="Times New Roman"/>
                <w:sz w:val="18"/>
                <w:szCs w:val="18"/>
              </w:rPr>
            </w:pPr>
            <w:r w:rsidRPr="009D103E">
              <w:rPr>
                <w:rFonts w:ascii="Times New Roman" w:hAnsi="Times New Roman"/>
                <w:sz w:val="18"/>
                <w:szCs w:val="18"/>
              </w:rPr>
              <w:t>Прочая закупка товаров, работ и услуг</w:t>
            </w:r>
          </w:p>
        </w:tc>
        <w:tc>
          <w:tcPr>
            <w:tcW w:w="1049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9D103E" w:rsidRPr="009D103E" w:rsidRDefault="009D103E" w:rsidP="009D103E">
            <w:pPr>
              <w:jc w:val="center"/>
              <w:outlineLvl w:val="3"/>
              <w:rPr>
                <w:rFonts w:ascii="Times New Roman" w:hAnsi="Times New Roman"/>
                <w:sz w:val="18"/>
                <w:szCs w:val="18"/>
              </w:rPr>
            </w:pPr>
            <w:r w:rsidRPr="009D103E">
              <w:rPr>
                <w:rFonts w:ascii="Times New Roman" w:hAnsi="Times New Roman"/>
                <w:sz w:val="18"/>
                <w:szCs w:val="18"/>
              </w:rPr>
              <w:t>11.01</w:t>
            </w:r>
          </w:p>
        </w:tc>
        <w:tc>
          <w:tcPr>
            <w:tcW w:w="1341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9D103E" w:rsidRPr="009D103E" w:rsidRDefault="009D103E" w:rsidP="009D103E">
            <w:pPr>
              <w:jc w:val="center"/>
              <w:outlineLvl w:val="3"/>
              <w:rPr>
                <w:rFonts w:ascii="Times New Roman" w:hAnsi="Times New Roman"/>
                <w:sz w:val="18"/>
                <w:szCs w:val="18"/>
              </w:rPr>
            </w:pPr>
            <w:r w:rsidRPr="009D103E">
              <w:rPr>
                <w:rFonts w:ascii="Times New Roman" w:hAnsi="Times New Roman"/>
                <w:sz w:val="18"/>
                <w:szCs w:val="18"/>
              </w:rPr>
              <w:t>55.0.00.00000</w:t>
            </w:r>
          </w:p>
        </w:tc>
        <w:tc>
          <w:tcPr>
            <w:tcW w:w="627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9D103E" w:rsidRPr="009D103E" w:rsidRDefault="009D103E" w:rsidP="009D103E">
            <w:pPr>
              <w:jc w:val="center"/>
              <w:outlineLvl w:val="3"/>
              <w:rPr>
                <w:rFonts w:ascii="Times New Roman" w:hAnsi="Times New Roman"/>
                <w:sz w:val="18"/>
                <w:szCs w:val="18"/>
              </w:rPr>
            </w:pPr>
            <w:r w:rsidRPr="009D103E">
              <w:rPr>
                <w:rFonts w:ascii="Times New Roman" w:hAnsi="Times New Roman"/>
                <w:sz w:val="18"/>
                <w:szCs w:val="18"/>
              </w:rPr>
              <w:t>2.4.4</w:t>
            </w:r>
          </w:p>
        </w:tc>
        <w:tc>
          <w:tcPr>
            <w:tcW w:w="1349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9D103E" w:rsidRPr="009D103E" w:rsidRDefault="004B2CF6" w:rsidP="009D103E">
            <w:pPr>
              <w:jc w:val="right"/>
              <w:outlineLvl w:val="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  <w:r w:rsidR="009D103E" w:rsidRPr="009D103E">
              <w:rPr>
                <w:rFonts w:ascii="Times New Roman" w:hAnsi="Times New Roman"/>
                <w:sz w:val="18"/>
                <w:szCs w:val="18"/>
              </w:rPr>
              <w:t xml:space="preserve"> 000,00</w:t>
            </w:r>
          </w:p>
        </w:tc>
        <w:tc>
          <w:tcPr>
            <w:tcW w:w="1349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9D103E" w:rsidRPr="009D103E" w:rsidRDefault="009D103E" w:rsidP="009D103E">
            <w:pPr>
              <w:jc w:val="right"/>
              <w:outlineLvl w:val="3"/>
              <w:rPr>
                <w:rFonts w:ascii="Times New Roman" w:hAnsi="Times New Roman"/>
                <w:sz w:val="18"/>
                <w:szCs w:val="18"/>
              </w:rPr>
            </w:pPr>
            <w:r w:rsidRPr="009D103E">
              <w:rPr>
                <w:rFonts w:ascii="Times New Roman" w:hAnsi="Times New Roman"/>
                <w:sz w:val="18"/>
                <w:szCs w:val="18"/>
              </w:rPr>
              <w:t>10 000,00</w:t>
            </w:r>
          </w:p>
        </w:tc>
        <w:tc>
          <w:tcPr>
            <w:tcW w:w="1248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03E" w:rsidRPr="009D103E" w:rsidRDefault="009D103E" w:rsidP="009D103E">
            <w:pPr>
              <w:jc w:val="right"/>
              <w:outlineLvl w:val="3"/>
              <w:rPr>
                <w:rFonts w:ascii="Times New Roman" w:hAnsi="Times New Roman"/>
                <w:sz w:val="18"/>
                <w:szCs w:val="18"/>
              </w:rPr>
            </w:pPr>
            <w:r w:rsidRPr="009D103E">
              <w:rPr>
                <w:rFonts w:ascii="Times New Roman" w:hAnsi="Times New Roman"/>
                <w:sz w:val="18"/>
                <w:szCs w:val="18"/>
              </w:rPr>
              <w:t>10 000,00</w:t>
            </w:r>
          </w:p>
        </w:tc>
      </w:tr>
    </w:tbl>
    <w:p w:rsidR="00DD72C5" w:rsidRDefault="00DD72C5" w:rsidP="00A60F4C">
      <w:pPr>
        <w:pStyle w:val="a3"/>
        <w:ind w:left="360"/>
        <w:rPr>
          <w:rFonts w:ascii="Times New Roman" w:hAnsi="Times New Roman"/>
          <w:color w:val="000000"/>
          <w:sz w:val="24"/>
        </w:rPr>
      </w:pPr>
    </w:p>
    <w:p w:rsidR="009A5676" w:rsidRDefault="009A5676" w:rsidP="00A60F4C">
      <w:pPr>
        <w:pStyle w:val="a3"/>
        <w:ind w:left="360"/>
        <w:rPr>
          <w:rFonts w:ascii="Times New Roman" w:hAnsi="Times New Roman"/>
          <w:color w:val="000000"/>
          <w:sz w:val="24"/>
        </w:rPr>
      </w:pPr>
    </w:p>
    <w:tbl>
      <w:tblPr>
        <w:tblW w:w="5352" w:type="pct"/>
        <w:tblInd w:w="-743" w:type="dxa"/>
        <w:tblLayout w:type="fixed"/>
        <w:tblLook w:val="04A0" w:firstRow="1" w:lastRow="0" w:firstColumn="1" w:lastColumn="0" w:noHBand="0" w:noVBand="1"/>
      </w:tblPr>
      <w:tblGrid>
        <w:gridCol w:w="710"/>
        <w:gridCol w:w="146"/>
        <w:gridCol w:w="846"/>
        <w:gridCol w:w="3969"/>
        <w:gridCol w:w="851"/>
        <w:gridCol w:w="1341"/>
        <w:gridCol w:w="1069"/>
        <w:gridCol w:w="846"/>
        <w:gridCol w:w="862"/>
        <w:gridCol w:w="417"/>
        <w:gridCol w:w="98"/>
      </w:tblGrid>
      <w:tr w:rsidR="0007452C" w:rsidRPr="0007452C" w:rsidTr="0068255D">
        <w:trPr>
          <w:gridAfter w:val="1"/>
          <w:wAfter w:w="98" w:type="dxa"/>
          <w:trHeight w:val="300"/>
        </w:trPr>
        <w:tc>
          <w:tcPr>
            <w:tcW w:w="1105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149E4" w:rsidRDefault="005149E4" w:rsidP="0001256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149E4" w:rsidRDefault="005149E4" w:rsidP="0001256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149E4" w:rsidRDefault="005149E4" w:rsidP="0001256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149E4" w:rsidRDefault="005149E4" w:rsidP="0001256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149E4" w:rsidRDefault="005149E4" w:rsidP="0001256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149E4" w:rsidRDefault="005149E4" w:rsidP="0001256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149E4" w:rsidRDefault="005149E4" w:rsidP="0001256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149E4" w:rsidRDefault="005149E4" w:rsidP="0001256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149E4" w:rsidRDefault="005149E4" w:rsidP="0001256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149E4" w:rsidRDefault="005149E4" w:rsidP="0001256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149E4" w:rsidRDefault="005149E4" w:rsidP="0001256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149E4" w:rsidRDefault="005149E4" w:rsidP="0001256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149E4" w:rsidRDefault="005149E4" w:rsidP="0001256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149E4" w:rsidRDefault="005149E4" w:rsidP="0001256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149E4" w:rsidRDefault="005149E4" w:rsidP="0001256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149E4" w:rsidRDefault="005149E4" w:rsidP="0001256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149E4" w:rsidRDefault="005149E4" w:rsidP="0001256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149E4" w:rsidRDefault="005149E4" w:rsidP="0001256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149E4" w:rsidRDefault="005149E4" w:rsidP="0001256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149E4" w:rsidRDefault="005149E4" w:rsidP="0001256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149E4" w:rsidRDefault="005149E4" w:rsidP="0001256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149E4" w:rsidRDefault="005149E4" w:rsidP="0001256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149E4" w:rsidRDefault="005149E4" w:rsidP="0001256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149E4" w:rsidRDefault="005149E4" w:rsidP="0001256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149E4" w:rsidRDefault="005149E4" w:rsidP="0001256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149E4" w:rsidRDefault="005149E4" w:rsidP="0001256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149E4" w:rsidRDefault="005149E4" w:rsidP="0001256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149E4" w:rsidRDefault="005149E4" w:rsidP="0001256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149E4" w:rsidRDefault="005149E4" w:rsidP="0001256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149E4" w:rsidRDefault="005149E4" w:rsidP="0001256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149E4" w:rsidRDefault="005149E4" w:rsidP="0001256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149E4" w:rsidRDefault="005149E4" w:rsidP="0001256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149E4" w:rsidRDefault="005149E4" w:rsidP="0001256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149E4" w:rsidRDefault="005149E4" w:rsidP="0001256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149E4" w:rsidRDefault="005149E4" w:rsidP="0001256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149E4" w:rsidRDefault="005149E4" w:rsidP="0001256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149E4" w:rsidRDefault="005149E4" w:rsidP="0001256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149E4" w:rsidRDefault="005149E4" w:rsidP="0001256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149E4" w:rsidRDefault="005149E4" w:rsidP="0001256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149E4" w:rsidRDefault="005149E4" w:rsidP="0001256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149E4" w:rsidRDefault="005149E4" w:rsidP="0001256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149E4" w:rsidRDefault="005149E4" w:rsidP="0001256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149E4" w:rsidRDefault="005149E4" w:rsidP="0001256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149E4" w:rsidRDefault="005149E4" w:rsidP="0001256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149E4" w:rsidRDefault="005149E4" w:rsidP="0001256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149E4" w:rsidRDefault="005149E4" w:rsidP="0001256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149E4" w:rsidRDefault="005149E4" w:rsidP="0001256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149E4" w:rsidRDefault="005149E4" w:rsidP="0001256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7452C" w:rsidRPr="00012568" w:rsidRDefault="00012568" w:rsidP="0001256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Приложение № </w:t>
            </w:r>
            <w:r w:rsidR="007F5645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012568" w:rsidRPr="0007452C" w:rsidTr="0068255D">
        <w:trPr>
          <w:gridAfter w:val="1"/>
          <w:wAfter w:w="98" w:type="dxa"/>
          <w:trHeight w:val="300"/>
        </w:trPr>
        <w:tc>
          <w:tcPr>
            <w:tcW w:w="1105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568" w:rsidRPr="007F5645" w:rsidRDefault="00012568" w:rsidP="007F564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07452C" w:rsidRPr="0007452C" w:rsidTr="0068255D">
        <w:trPr>
          <w:gridAfter w:val="1"/>
          <w:wAfter w:w="98" w:type="dxa"/>
          <w:trHeight w:val="300"/>
        </w:trPr>
        <w:tc>
          <w:tcPr>
            <w:tcW w:w="1105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645" w:rsidRPr="0077753F" w:rsidRDefault="007F5645" w:rsidP="007F5645">
            <w:pPr>
              <w:keepNext/>
              <w:spacing w:before="240" w:after="0" w:line="240" w:lineRule="auto"/>
              <w:contextualSpacing/>
              <w:jc w:val="right"/>
              <w:outlineLvl w:val="0"/>
              <w:rPr>
                <w:rFonts w:ascii="Times New Roman" w:hAnsi="Times New Roman"/>
                <w:bCs/>
                <w:kern w:val="32"/>
                <w:sz w:val="20"/>
                <w:szCs w:val="32"/>
              </w:rPr>
            </w:pPr>
            <w:r w:rsidRPr="0077753F">
              <w:rPr>
                <w:rFonts w:ascii="Times New Roman" w:hAnsi="Times New Roman"/>
                <w:bCs/>
                <w:kern w:val="32"/>
                <w:sz w:val="20"/>
                <w:szCs w:val="32"/>
              </w:rPr>
              <w:t xml:space="preserve">к Решению Совета депутатов Большеивановского сельского поселения от </w:t>
            </w:r>
            <w:r w:rsidR="00161364">
              <w:rPr>
                <w:rFonts w:ascii="Times New Roman" w:hAnsi="Times New Roman"/>
                <w:bCs/>
                <w:kern w:val="32"/>
                <w:sz w:val="20"/>
                <w:szCs w:val="32"/>
              </w:rPr>
              <w:t>21.04.2026г</w:t>
            </w:r>
            <w:r w:rsidR="00502A57">
              <w:rPr>
                <w:rFonts w:ascii="Times New Roman" w:hAnsi="Times New Roman"/>
                <w:bCs/>
                <w:kern w:val="32"/>
                <w:sz w:val="20"/>
                <w:szCs w:val="32"/>
              </w:rPr>
              <w:t>.</w:t>
            </w:r>
            <w:r w:rsidRPr="0077753F">
              <w:rPr>
                <w:rFonts w:ascii="Times New Roman" w:hAnsi="Times New Roman"/>
                <w:bCs/>
                <w:kern w:val="32"/>
                <w:sz w:val="20"/>
                <w:szCs w:val="32"/>
              </w:rPr>
              <w:t xml:space="preserve"> № </w:t>
            </w:r>
            <w:r w:rsidR="00C54837">
              <w:rPr>
                <w:rFonts w:ascii="Times New Roman" w:hAnsi="Times New Roman"/>
                <w:bCs/>
                <w:kern w:val="32"/>
                <w:sz w:val="20"/>
                <w:szCs w:val="32"/>
              </w:rPr>
              <w:t>103/38</w:t>
            </w:r>
            <w:r w:rsidRPr="0077753F">
              <w:rPr>
                <w:rFonts w:ascii="Times New Roman" w:hAnsi="Times New Roman"/>
                <w:bCs/>
                <w:kern w:val="32"/>
                <w:sz w:val="20"/>
                <w:szCs w:val="32"/>
              </w:rPr>
              <w:t xml:space="preserve"> </w:t>
            </w:r>
          </w:p>
          <w:p w:rsidR="007F5645" w:rsidRDefault="007F5645" w:rsidP="007F5645">
            <w:pPr>
              <w:spacing w:after="0" w:line="240" w:lineRule="auto"/>
              <w:jc w:val="center"/>
              <w:rPr>
                <w:rFonts w:ascii="Times New Roman" w:hAnsi="Times New Roman"/>
                <w:bCs/>
                <w:kern w:val="32"/>
                <w:sz w:val="20"/>
                <w:szCs w:val="32"/>
              </w:rPr>
            </w:pPr>
            <w:r w:rsidRPr="0077753F">
              <w:rPr>
                <w:rFonts w:ascii="Times New Roman" w:hAnsi="Times New Roman"/>
                <w:bCs/>
                <w:kern w:val="32"/>
                <w:sz w:val="20"/>
                <w:szCs w:val="32"/>
              </w:rPr>
              <w:t>О внесении изменений и дополнений в решение Совета депутатов Большеивановского сельского поселения  Волгоградской области № 76/30  от 29.12.2025г. «О  бюджете Большеивановского сельского поселения Иловлинского муниципального района Волгоградской области на 2026 год и на плановый период 2027 и 2028 годов»   (с последующими изменениями и дополнениями)</w:t>
            </w:r>
          </w:p>
          <w:p w:rsidR="0007452C" w:rsidRPr="0007452C" w:rsidRDefault="0007452C" w:rsidP="0007452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</w:tr>
      <w:tr w:rsidR="00047E55" w:rsidRPr="00047E55" w:rsidTr="005149E4">
        <w:trPr>
          <w:gridBefore w:val="1"/>
          <w:gridAfter w:val="2"/>
          <w:wBefore w:w="710" w:type="dxa"/>
          <w:wAfter w:w="515" w:type="dxa"/>
          <w:trHeight w:val="255"/>
        </w:trPr>
        <w:tc>
          <w:tcPr>
            <w:tcW w:w="993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47E55" w:rsidRPr="00A605E5" w:rsidRDefault="00047E55" w:rsidP="003671F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5645" w:rsidRPr="00047E55" w:rsidTr="005149E4">
        <w:trPr>
          <w:gridBefore w:val="1"/>
          <w:gridAfter w:val="2"/>
          <w:wBefore w:w="710" w:type="dxa"/>
          <w:wAfter w:w="515" w:type="dxa"/>
          <w:trHeight w:val="255"/>
        </w:trPr>
        <w:tc>
          <w:tcPr>
            <w:tcW w:w="993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7F5645" w:rsidRPr="00047E55" w:rsidRDefault="007F5645" w:rsidP="007F564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F5645" w:rsidRPr="00047E55" w:rsidTr="005149E4">
        <w:trPr>
          <w:gridBefore w:val="1"/>
          <w:gridAfter w:val="2"/>
          <w:wBefore w:w="710" w:type="dxa"/>
          <w:wAfter w:w="515" w:type="dxa"/>
          <w:trHeight w:val="255"/>
        </w:trPr>
        <w:tc>
          <w:tcPr>
            <w:tcW w:w="993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7F5645" w:rsidRPr="00047E55" w:rsidRDefault="007F5645" w:rsidP="007F564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47E55" w:rsidRPr="00047E55" w:rsidTr="0068255D">
        <w:trPr>
          <w:gridBefore w:val="1"/>
          <w:gridAfter w:val="2"/>
          <w:wBefore w:w="710" w:type="dxa"/>
          <w:wAfter w:w="515" w:type="dxa"/>
          <w:trHeight w:val="349"/>
        </w:trPr>
        <w:tc>
          <w:tcPr>
            <w:tcW w:w="993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D93" w:rsidRDefault="00047E55" w:rsidP="00A605E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047E55">
              <w:rPr>
                <w:rFonts w:ascii="Times New Roman" w:hAnsi="Times New Roman"/>
                <w:b/>
                <w:bCs/>
              </w:rPr>
              <w:t xml:space="preserve">Ведомственная структура расходов </w:t>
            </w:r>
            <w:r w:rsidR="00396C46">
              <w:rPr>
                <w:rFonts w:ascii="Times New Roman" w:hAnsi="Times New Roman"/>
                <w:b/>
                <w:bCs/>
              </w:rPr>
              <w:t xml:space="preserve">бюджета </w:t>
            </w:r>
            <w:r w:rsidR="00F15D93" w:rsidRPr="00F15D93">
              <w:rPr>
                <w:rFonts w:ascii="Times New Roman" w:hAnsi="Times New Roman"/>
                <w:b/>
                <w:bCs/>
              </w:rPr>
              <w:t xml:space="preserve">Большеивановского сельского поселения </w:t>
            </w:r>
          </w:p>
          <w:p w:rsidR="00047E55" w:rsidRDefault="00047E55" w:rsidP="00A605E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047E55">
              <w:rPr>
                <w:rFonts w:ascii="Times New Roman" w:hAnsi="Times New Roman"/>
                <w:b/>
                <w:bCs/>
              </w:rPr>
              <w:t>на 202</w:t>
            </w:r>
            <w:r w:rsidR="001D0C91">
              <w:rPr>
                <w:rFonts w:ascii="Times New Roman" w:hAnsi="Times New Roman"/>
                <w:b/>
                <w:bCs/>
              </w:rPr>
              <w:t>6</w:t>
            </w:r>
            <w:r w:rsidRPr="00047E55">
              <w:rPr>
                <w:rFonts w:ascii="Times New Roman" w:hAnsi="Times New Roman"/>
                <w:b/>
                <w:bCs/>
              </w:rPr>
              <w:t xml:space="preserve"> год</w:t>
            </w:r>
          </w:p>
          <w:p w:rsidR="003671F4" w:rsidRPr="00012568" w:rsidRDefault="003671F4" w:rsidP="003671F4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12568">
              <w:rPr>
                <w:rFonts w:ascii="Times New Roman" w:hAnsi="Times New Roman"/>
                <w:bCs/>
                <w:sz w:val="20"/>
                <w:szCs w:val="20"/>
              </w:rPr>
              <w:t>Единица измерения: руб.</w:t>
            </w:r>
          </w:p>
          <w:p w:rsidR="003671F4" w:rsidRPr="00047E55" w:rsidRDefault="003671F4" w:rsidP="00A605E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3671F4" w:rsidRPr="0060496A" w:rsidTr="0068255D">
        <w:trPr>
          <w:gridBefore w:val="2"/>
          <w:wBefore w:w="856" w:type="dxa"/>
          <w:trHeight w:val="48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1F4" w:rsidRPr="003671F4" w:rsidRDefault="003671F4" w:rsidP="009E30D1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Ведомство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1F4" w:rsidRPr="003671F4" w:rsidRDefault="003671F4" w:rsidP="009E30D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Наименование кода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1F4" w:rsidRPr="003671F4" w:rsidRDefault="003671F4" w:rsidP="009E30D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КФСР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1F4" w:rsidRPr="003671F4" w:rsidRDefault="003671F4" w:rsidP="009E30D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КЦСР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1F4" w:rsidRPr="003671F4" w:rsidRDefault="003671F4" w:rsidP="009E30D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КВР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1F4" w:rsidRPr="003671F4" w:rsidRDefault="003671F4" w:rsidP="009E30D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Доп ФК</w:t>
            </w:r>
          </w:p>
        </w:tc>
        <w:tc>
          <w:tcPr>
            <w:tcW w:w="13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1F4" w:rsidRPr="003671F4" w:rsidRDefault="003671F4" w:rsidP="003671F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Ассигнования 202</w:t>
            </w:r>
            <w:r w:rsidR="001D0C9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6</w:t>
            </w:r>
            <w:r w:rsidRPr="003671F4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год</w:t>
            </w:r>
          </w:p>
        </w:tc>
      </w:tr>
      <w:tr w:rsidR="003671F4" w:rsidRPr="0060496A" w:rsidTr="0068255D">
        <w:trPr>
          <w:gridBefore w:val="2"/>
          <w:wBefore w:w="856" w:type="dxa"/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1F4" w:rsidRPr="003671F4" w:rsidRDefault="003671F4" w:rsidP="009E30D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945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3671F4" w:rsidRPr="003671F4" w:rsidRDefault="003671F4" w:rsidP="009E30D1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ИТОГО: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3671F4" w:rsidRPr="003671F4" w:rsidRDefault="003671F4" w:rsidP="009E30D1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3671F4" w:rsidRPr="003671F4" w:rsidRDefault="003671F4" w:rsidP="009E30D1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3671F4" w:rsidRPr="003671F4" w:rsidRDefault="003671F4" w:rsidP="009E30D1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3671F4" w:rsidRPr="003671F4" w:rsidRDefault="003671F4" w:rsidP="009E30D1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7" w:type="dxa"/>
            <w:gridSpan w:val="3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3671F4" w:rsidRPr="003671F4" w:rsidRDefault="005149E4" w:rsidP="009E30D1">
            <w:pPr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9 4</w:t>
            </w:r>
            <w:r w:rsidR="001D0C91">
              <w:rPr>
                <w:rFonts w:ascii="Times New Roman" w:hAnsi="Times New Roman"/>
                <w:b/>
                <w:bCs/>
                <w:sz w:val="16"/>
                <w:szCs w:val="16"/>
              </w:rPr>
              <w:t>20 890,00</w:t>
            </w:r>
          </w:p>
        </w:tc>
      </w:tr>
      <w:tr w:rsidR="003671F4" w:rsidRPr="0060496A" w:rsidTr="0068255D">
        <w:trPr>
          <w:gridBefore w:val="2"/>
          <w:wBefore w:w="856" w:type="dxa"/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1F4" w:rsidRPr="003671F4" w:rsidRDefault="003671F4" w:rsidP="009E30D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945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01.00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7" w:type="dxa"/>
            <w:gridSpan w:val="3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5149E4" w:rsidP="009E30D1">
            <w:pPr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5 005</w:t>
            </w:r>
            <w:r w:rsidR="00A270B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000</w:t>
            </w:r>
            <w:r w:rsidR="003671F4"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,00</w:t>
            </w:r>
          </w:p>
        </w:tc>
      </w:tr>
      <w:tr w:rsidR="003671F4" w:rsidRPr="0060496A" w:rsidTr="008E5D4E">
        <w:trPr>
          <w:gridBefore w:val="2"/>
          <w:wBefore w:w="856" w:type="dxa"/>
          <w:trHeight w:val="669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0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945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outlineLvl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01.02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7" w:type="dxa"/>
            <w:gridSpan w:val="3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A270BE" w:rsidP="003671F4">
            <w:pPr>
              <w:jc w:val="right"/>
              <w:outlineLvl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1 160</w:t>
            </w:r>
            <w:r w:rsidR="003671F4"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000,00</w:t>
            </w:r>
          </w:p>
        </w:tc>
      </w:tr>
      <w:tr w:rsidR="003671F4" w:rsidRPr="0060496A" w:rsidTr="008E5D4E">
        <w:trPr>
          <w:gridBefore w:val="2"/>
          <w:wBefore w:w="856" w:type="dxa"/>
          <w:trHeight w:val="809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1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945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3671F4">
            <w:pPr>
              <w:outlineLvl w:val="1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"МП "Повышение эффективности деятельности в сфере муниципального управления в администрации Большеивановского сельского поселения </w:t>
            </w:r>
            <w:r w:rsidR="009A5676">
              <w:rPr>
                <w:rFonts w:ascii="Times New Roman" w:hAnsi="Times New Roman"/>
                <w:b/>
                <w:bCs/>
                <w:sz w:val="16"/>
                <w:szCs w:val="16"/>
              </w:rPr>
              <w:t>на 2026 - 2028годы</w:t>
            </w: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1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01.02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1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51.0.00.00000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1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1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7" w:type="dxa"/>
            <w:gridSpan w:val="3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A270BE" w:rsidP="003671F4">
            <w:pPr>
              <w:jc w:val="right"/>
              <w:outlineLvl w:val="1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1 16</w:t>
            </w:r>
            <w:r w:rsidR="003671F4"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0 000,00</w:t>
            </w:r>
          </w:p>
        </w:tc>
      </w:tr>
      <w:tr w:rsidR="003671F4" w:rsidRPr="0060496A" w:rsidTr="0068255D">
        <w:trPr>
          <w:gridBefore w:val="2"/>
          <w:wBefore w:w="856" w:type="dxa"/>
          <w:trHeight w:val="48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2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945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outlineLvl w:val="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01.02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51.0.01.00000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1.2.1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7" w:type="dxa"/>
            <w:gridSpan w:val="3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A270BE" w:rsidP="009E30D1">
            <w:pPr>
              <w:jc w:val="right"/>
              <w:outlineLvl w:val="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890</w:t>
            </w:r>
            <w:r w:rsidR="003671F4"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000,00</w:t>
            </w:r>
          </w:p>
        </w:tc>
      </w:tr>
      <w:tr w:rsidR="003671F4" w:rsidRPr="0060496A" w:rsidTr="0068255D">
        <w:trPr>
          <w:gridBefore w:val="2"/>
          <w:wBefore w:w="856" w:type="dxa"/>
          <w:trHeight w:val="48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3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945</w:t>
            </w:r>
          </w:p>
        </w:tc>
        <w:tc>
          <w:tcPr>
            <w:tcW w:w="3969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671F4" w:rsidRPr="003671F4" w:rsidRDefault="003671F4" w:rsidP="009E30D1">
            <w:pPr>
              <w:outlineLvl w:val="3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851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671F4" w:rsidRPr="003671F4" w:rsidRDefault="003671F4" w:rsidP="009E30D1">
            <w:pPr>
              <w:jc w:val="center"/>
              <w:outlineLvl w:val="3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01.02</w:t>
            </w:r>
          </w:p>
        </w:tc>
        <w:tc>
          <w:tcPr>
            <w:tcW w:w="1341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671F4" w:rsidRPr="003671F4" w:rsidRDefault="003671F4" w:rsidP="009E30D1">
            <w:pPr>
              <w:jc w:val="center"/>
              <w:outlineLvl w:val="3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51.0.01.00000</w:t>
            </w:r>
          </w:p>
        </w:tc>
        <w:tc>
          <w:tcPr>
            <w:tcW w:w="1069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671F4" w:rsidRPr="003671F4" w:rsidRDefault="003671F4" w:rsidP="009E30D1">
            <w:pPr>
              <w:jc w:val="center"/>
              <w:outlineLvl w:val="3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1.2.1</w:t>
            </w:r>
          </w:p>
        </w:tc>
        <w:tc>
          <w:tcPr>
            <w:tcW w:w="846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671F4" w:rsidRPr="003671F4" w:rsidRDefault="003671F4" w:rsidP="009E30D1">
            <w:pPr>
              <w:jc w:val="center"/>
              <w:outlineLvl w:val="3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377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671F4" w:rsidRPr="003671F4" w:rsidRDefault="00A270BE" w:rsidP="003671F4">
            <w:pPr>
              <w:jc w:val="right"/>
              <w:outlineLvl w:val="3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89</w:t>
            </w:r>
            <w:r w:rsidR="003671F4">
              <w:rPr>
                <w:rFonts w:ascii="Times New Roman" w:hAnsi="Times New Roman"/>
                <w:sz w:val="16"/>
                <w:szCs w:val="16"/>
              </w:rPr>
              <w:t>0</w:t>
            </w:r>
            <w:r w:rsidR="003671F4" w:rsidRPr="003671F4">
              <w:rPr>
                <w:rFonts w:ascii="Times New Roman" w:hAnsi="Times New Roman"/>
                <w:sz w:val="16"/>
                <w:szCs w:val="16"/>
              </w:rPr>
              <w:t xml:space="preserve"> 000,00</w:t>
            </w:r>
          </w:p>
        </w:tc>
      </w:tr>
      <w:tr w:rsidR="003671F4" w:rsidRPr="0060496A" w:rsidTr="0068255D">
        <w:trPr>
          <w:gridBefore w:val="2"/>
          <w:wBefore w:w="856" w:type="dxa"/>
          <w:trHeight w:val="96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2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945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outlineLvl w:val="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01.02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51.0.01.00000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1.2.9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A270BE" w:rsidP="009E30D1">
            <w:pPr>
              <w:jc w:val="right"/>
              <w:outlineLvl w:val="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270</w:t>
            </w:r>
            <w:r w:rsidR="003671F4"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000,00</w:t>
            </w:r>
          </w:p>
        </w:tc>
      </w:tr>
      <w:tr w:rsidR="003671F4" w:rsidRPr="0060496A" w:rsidTr="0068255D">
        <w:trPr>
          <w:gridBefore w:val="2"/>
          <w:wBefore w:w="856" w:type="dxa"/>
          <w:trHeight w:val="96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3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945</w:t>
            </w:r>
          </w:p>
        </w:tc>
        <w:tc>
          <w:tcPr>
            <w:tcW w:w="3969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671F4" w:rsidRPr="003671F4" w:rsidRDefault="003671F4" w:rsidP="009E30D1">
            <w:pPr>
              <w:outlineLvl w:val="3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1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671F4" w:rsidRPr="003671F4" w:rsidRDefault="003671F4" w:rsidP="009E30D1">
            <w:pPr>
              <w:jc w:val="center"/>
              <w:outlineLvl w:val="3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01.02</w:t>
            </w:r>
          </w:p>
        </w:tc>
        <w:tc>
          <w:tcPr>
            <w:tcW w:w="1341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671F4" w:rsidRPr="003671F4" w:rsidRDefault="003671F4" w:rsidP="009E30D1">
            <w:pPr>
              <w:jc w:val="center"/>
              <w:outlineLvl w:val="3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51.0.01.00000</w:t>
            </w:r>
          </w:p>
        </w:tc>
        <w:tc>
          <w:tcPr>
            <w:tcW w:w="1069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671F4" w:rsidRPr="003671F4" w:rsidRDefault="003671F4" w:rsidP="009E30D1">
            <w:pPr>
              <w:jc w:val="center"/>
              <w:outlineLvl w:val="3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1.2.9</w:t>
            </w:r>
          </w:p>
        </w:tc>
        <w:tc>
          <w:tcPr>
            <w:tcW w:w="846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671F4" w:rsidRPr="003671F4" w:rsidRDefault="003671F4" w:rsidP="009E30D1">
            <w:pPr>
              <w:jc w:val="center"/>
              <w:outlineLvl w:val="3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377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671F4" w:rsidRPr="003671F4" w:rsidRDefault="003671F4" w:rsidP="009E30D1">
            <w:pPr>
              <w:jc w:val="right"/>
              <w:outlineLvl w:val="3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  <w:r w:rsidR="00A270BE">
              <w:rPr>
                <w:rFonts w:ascii="Times New Roman" w:hAnsi="Times New Roman"/>
                <w:sz w:val="16"/>
                <w:szCs w:val="16"/>
              </w:rPr>
              <w:t>7</w:t>
            </w:r>
            <w:r>
              <w:rPr>
                <w:rFonts w:ascii="Times New Roman" w:hAnsi="Times New Roman"/>
                <w:sz w:val="16"/>
                <w:szCs w:val="16"/>
              </w:rPr>
              <w:t>0</w:t>
            </w:r>
            <w:r w:rsidRPr="003671F4">
              <w:rPr>
                <w:rFonts w:ascii="Times New Roman" w:hAnsi="Times New Roman"/>
                <w:sz w:val="16"/>
                <w:szCs w:val="16"/>
              </w:rPr>
              <w:t xml:space="preserve"> 000,00</w:t>
            </w:r>
          </w:p>
        </w:tc>
      </w:tr>
      <w:tr w:rsidR="003671F4" w:rsidRPr="0060496A" w:rsidTr="0068255D">
        <w:trPr>
          <w:gridBefore w:val="2"/>
          <w:wBefore w:w="856" w:type="dxa"/>
          <w:trHeight w:val="96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0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945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outlineLvl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01.04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A270BE" w:rsidP="009E30D1">
            <w:pPr>
              <w:jc w:val="right"/>
              <w:outlineLvl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2 53</w:t>
            </w:r>
            <w:r w:rsidR="008B2919">
              <w:rPr>
                <w:rFonts w:ascii="Times New Roman" w:hAnsi="Times New Roman"/>
                <w:b/>
                <w:bCs/>
                <w:sz w:val="16"/>
                <w:szCs w:val="16"/>
              </w:rPr>
              <w:t>2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317</w:t>
            </w:r>
            <w:r w:rsidR="003671F4">
              <w:rPr>
                <w:rFonts w:ascii="Times New Roman" w:hAnsi="Times New Roman"/>
                <w:b/>
                <w:bCs/>
                <w:sz w:val="16"/>
                <w:szCs w:val="16"/>
              </w:rPr>
              <w:t>,00</w:t>
            </w:r>
          </w:p>
        </w:tc>
      </w:tr>
      <w:tr w:rsidR="003671F4" w:rsidRPr="0060496A" w:rsidTr="0068255D">
        <w:trPr>
          <w:gridBefore w:val="2"/>
          <w:wBefore w:w="856" w:type="dxa"/>
          <w:trHeight w:val="96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1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945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3671F4">
            <w:pPr>
              <w:outlineLvl w:val="1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"МП "Повышение эффективности деятельности в сфере муниципального управления в администрации Большеивановского сельского поселения </w:t>
            </w:r>
            <w:r w:rsidR="009A5676">
              <w:rPr>
                <w:rFonts w:ascii="Times New Roman" w:hAnsi="Times New Roman"/>
                <w:b/>
                <w:bCs/>
                <w:sz w:val="16"/>
                <w:szCs w:val="16"/>
              </w:rPr>
              <w:t>на 2026 - 2028годы</w:t>
            </w: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1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01.04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1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51.0.00.00000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1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1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7" w:type="dxa"/>
            <w:gridSpan w:val="3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A270BE" w:rsidP="009E30D1">
            <w:pPr>
              <w:jc w:val="right"/>
              <w:outlineLvl w:val="1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2 </w:t>
            </w:r>
            <w:r w:rsidR="00502A57">
              <w:rPr>
                <w:rFonts w:ascii="Times New Roman" w:hAnsi="Times New Roman"/>
                <w:b/>
                <w:bCs/>
                <w:sz w:val="16"/>
                <w:szCs w:val="16"/>
              </w:rPr>
              <w:t>48</w:t>
            </w:r>
            <w:r w:rsidR="008B2919">
              <w:rPr>
                <w:rFonts w:ascii="Times New Roman" w:hAnsi="Times New Roman"/>
                <w:b/>
                <w:bCs/>
                <w:sz w:val="16"/>
                <w:szCs w:val="16"/>
              </w:rPr>
              <w:t>4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017</w:t>
            </w:r>
            <w:r w:rsidR="003671F4">
              <w:rPr>
                <w:rFonts w:ascii="Times New Roman" w:hAnsi="Times New Roman"/>
                <w:b/>
                <w:bCs/>
                <w:sz w:val="16"/>
                <w:szCs w:val="16"/>
              </w:rPr>
              <w:t>,</w:t>
            </w:r>
            <w:r w:rsidR="003671F4"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,00</w:t>
            </w:r>
          </w:p>
        </w:tc>
      </w:tr>
      <w:tr w:rsidR="003671F4" w:rsidRPr="0060496A" w:rsidTr="0068255D">
        <w:trPr>
          <w:gridBefore w:val="2"/>
          <w:wBefore w:w="856" w:type="dxa"/>
          <w:trHeight w:val="48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2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945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outlineLvl w:val="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01.04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51.0.02.00000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1.2.1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7" w:type="dxa"/>
            <w:gridSpan w:val="3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3671F4">
            <w:pPr>
              <w:jc w:val="right"/>
              <w:outlineLvl w:val="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1 </w:t>
            </w:r>
            <w:r w:rsidR="00A270BE">
              <w:rPr>
                <w:rFonts w:ascii="Times New Roman" w:hAnsi="Times New Roman"/>
                <w:b/>
                <w:bCs/>
                <w:sz w:val="16"/>
                <w:szCs w:val="16"/>
              </w:rPr>
              <w:t>75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000,00</w:t>
            </w:r>
          </w:p>
        </w:tc>
      </w:tr>
      <w:tr w:rsidR="003671F4" w:rsidRPr="0060496A" w:rsidTr="0068255D">
        <w:trPr>
          <w:gridBefore w:val="2"/>
          <w:wBefore w:w="856" w:type="dxa"/>
          <w:trHeight w:val="48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3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945</w:t>
            </w:r>
          </w:p>
        </w:tc>
        <w:tc>
          <w:tcPr>
            <w:tcW w:w="3969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671F4" w:rsidRPr="003671F4" w:rsidRDefault="003671F4" w:rsidP="009E30D1">
            <w:pPr>
              <w:outlineLvl w:val="3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851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671F4" w:rsidRPr="003671F4" w:rsidRDefault="003671F4" w:rsidP="009E30D1">
            <w:pPr>
              <w:jc w:val="center"/>
              <w:outlineLvl w:val="3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01.04</w:t>
            </w:r>
          </w:p>
        </w:tc>
        <w:tc>
          <w:tcPr>
            <w:tcW w:w="1341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671F4" w:rsidRPr="003671F4" w:rsidRDefault="003671F4" w:rsidP="009E30D1">
            <w:pPr>
              <w:jc w:val="center"/>
              <w:outlineLvl w:val="3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51.0.02.00000</w:t>
            </w:r>
          </w:p>
        </w:tc>
        <w:tc>
          <w:tcPr>
            <w:tcW w:w="1069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671F4" w:rsidRPr="003671F4" w:rsidRDefault="003671F4" w:rsidP="009E30D1">
            <w:pPr>
              <w:jc w:val="center"/>
              <w:outlineLvl w:val="3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1.2.1</w:t>
            </w:r>
          </w:p>
        </w:tc>
        <w:tc>
          <w:tcPr>
            <w:tcW w:w="846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671F4" w:rsidRPr="003671F4" w:rsidRDefault="003671F4" w:rsidP="009E30D1">
            <w:pPr>
              <w:jc w:val="center"/>
              <w:outlineLvl w:val="3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377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671F4" w:rsidRPr="003671F4" w:rsidRDefault="003671F4" w:rsidP="003671F4">
            <w:pPr>
              <w:jc w:val="right"/>
              <w:outlineLvl w:val="3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 xml:space="preserve">1 </w:t>
            </w:r>
            <w:r w:rsidR="00A270BE">
              <w:rPr>
                <w:rFonts w:ascii="Times New Roman" w:hAnsi="Times New Roman"/>
                <w:sz w:val="16"/>
                <w:szCs w:val="16"/>
              </w:rPr>
              <w:t>75</w:t>
            </w:r>
            <w:r>
              <w:rPr>
                <w:rFonts w:ascii="Times New Roman" w:hAnsi="Times New Roman"/>
                <w:sz w:val="16"/>
                <w:szCs w:val="16"/>
              </w:rPr>
              <w:t>0</w:t>
            </w:r>
            <w:r w:rsidRPr="003671F4">
              <w:rPr>
                <w:rFonts w:ascii="Times New Roman" w:hAnsi="Times New Roman"/>
                <w:sz w:val="16"/>
                <w:szCs w:val="16"/>
              </w:rPr>
              <w:t xml:space="preserve"> 000,00</w:t>
            </w:r>
          </w:p>
        </w:tc>
      </w:tr>
      <w:tr w:rsidR="003671F4" w:rsidRPr="0060496A" w:rsidTr="0068255D">
        <w:trPr>
          <w:gridBefore w:val="2"/>
          <w:wBefore w:w="856" w:type="dxa"/>
          <w:trHeight w:val="96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2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945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outlineLvl w:val="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01.04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51.0.02.00000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1.2.9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A270BE" w:rsidP="009E30D1">
            <w:pPr>
              <w:jc w:val="right"/>
              <w:outlineLvl w:val="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53</w:t>
            </w:r>
            <w:r w:rsidR="003671F4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  <w:r w:rsidR="003671F4"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000,00</w:t>
            </w:r>
          </w:p>
        </w:tc>
      </w:tr>
      <w:tr w:rsidR="003671F4" w:rsidRPr="0060496A" w:rsidTr="0068255D">
        <w:trPr>
          <w:gridBefore w:val="2"/>
          <w:wBefore w:w="856" w:type="dxa"/>
          <w:trHeight w:val="96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3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lastRenderedPageBreak/>
              <w:t>945</w:t>
            </w:r>
          </w:p>
        </w:tc>
        <w:tc>
          <w:tcPr>
            <w:tcW w:w="3969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671F4" w:rsidRPr="003671F4" w:rsidRDefault="003671F4" w:rsidP="009E30D1">
            <w:pPr>
              <w:outlineLvl w:val="3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1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671F4" w:rsidRPr="003671F4" w:rsidRDefault="003671F4" w:rsidP="009E30D1">
            <w:pPr>
              <w:jc w:val="center"/>
              <w:outlineLvl w:val="3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01.04</w:t>
            </w:r>
          </w:p>
        </w:tc>
        <w:tc>
          <w:tcPr>
            <w:tcW w:w="1341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671F4" w:rsidRPr="003671F4" w:rsidRDefault="003671F4" w:rsidP="009E30D1">
            <w:pPr>
              <w:jc w:val="center"/>
              <w:outlineLvl w:val="3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51.0.02.00000</w:t>
            </w:r>
          </w:p>
        </w:tc>
        <w:tc>
          <w:tcPr>
            <w:tcW w:w="1069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671F4" w:rsidRPr="003671F4" w:rsidRDefault="003671F4" w:rsidP="009E30D1">
            <w:pPr>
              <w:jc w:val="center"/>
              <w:outlineLvl w:val="3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1.2.9</w:t>
            </w:r>
          </w:p>
        </w:tc>
        <w:tc>
          <w:tcPr>
            <w:tcW w:w="846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671F4" w:rsidRPr="003671F4" w:rsidRDefault="003671F4" w:rsidP="009E30D1">
            <w:pPr>
              <w:jc w:val="center"/>
              <w:outlineLvl w:val="3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377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671F4" w:rsidRPr="003671F4" w:rsidRDefault="003671F4" w:rsidP="009E30D1">
            <w:pPr>
              <w:jc w:val="right"/>
              <w:outlineLvl w:val="3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</w:t>
            </w:r>
            <w:r w:rsidR="00A270BE">
              <w:rPr>
                <w:rFonts w:ascii="Times New Roman" w:hAnsi="Times New Roman"/>
                <w:sz w:val="16"/>
                <w:szCs w:val="16"/>
              </w:rPr>
              <w:t>3</w:t>
            </w:r>
            <w:r>
              <w:rPr>
                <w:rFonts w:ascii="Times New Roman" w:hAnsi="Times New Roman"/>
                <w:sz w:val="16"/>
                <w:szCs w:val="16"/>
              </w:rPr>
              <w:t>0</w:t>
            </w:r>
            <w:r w:rsidRPr="003671F4">
              <w:rPr>
                <w:rFonts w:ascii="Times New Roman" w:hAnsi="Times New Roman"/>
                <w:sz w:val="16"/>
                <w:szCs w:val="16"/>
              </w:rPr>
              <w:t xml:space="preserve"> 000,00</w:t>
            </w:r>
          </w:p>
        </w:tc>
      </w:tr>
      <w:tr w:rsidR="003671F4" w:rsidRPr="0060496A" w:rsidTr="0068255D">
        <w:trPr>
          <w:gridBefore w:val="2"/>
          <w:wBefore w:w="856" w:type="dxa"/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2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945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outlineLvl w:val="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01.04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51.0.02.00000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2.4.4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502A57" w:rsidP="009E30D1">
            <w:pPr>
              <w:jc w:val="right"/>
              <w:outlineLvl w:val="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16</w:t>
            </w:r>
            <w:r w:rsidR="008B2919">
              <w:rPr>
                <w:rFonts w:ascii="Times New Roman" w:hAnsi="Times New Roman"/>
                <w:b/>
                <w:bCs/>
                <w:sz w:val="16"/>
                <w:szCs w:val="16"/>
              </w:rPr>
              <w:t>6</w:t>
            </w:r>
            <w:r w:rsidR="00A270B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017</w:t>
            </w:r>
            <w:r w:rsidR="003671F4"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,00</w:t>
            </w:r>
          </w:p>
        </w:tc>
      </w:tr>
      <w:tr w:rsidR="003671F4" w:rsidRPr="0060496A" w:rsidTr="0068255D">
        <w:trPr>
          <w:gridBefore w:val="2"/>
          <w:wBefore w:w="856" w:type="dxa"/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3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945</w:t>
            </w:r>
          </w:p>
        </w:tc>
        <w:tc>
          <w:tcPr>
            <w:tcW w:w="3969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671F4" w:rsidRPr="003671F4" w:rsidRDefault="003671F4" w:rsidP="009E30D1">
            <w:pPr>
              <w:outlineLvl w:val="3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851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671F4" w:rsidRPr="003671F4" w:rsidRDefault="003671F4" w:rsidP="009E30D1">
            <w:pPr>
              <w:jc w:val="center"/>
              <w:outlineLvl w:val="3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01.04</w:t>
            </w:r>
          </w:p>
        </w:tc>
        <w:tc>
          <w:tcPr>
            <w:tcW w:w="1341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671F4" w:rsidRPr="003671F4" w:rsidRDefault="003671F4" w:rsidP="009E30D1">
            <w:pPr>
              <w:jc w:val="center"/>
              <w:outlineLvl w:val="3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51.0.02.00000</w:t>
            </w:r>
          </w:p>
        </w:tc>
        <w:tc>
          <w:tcPr>
            <w:tcW w:w="1069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671F4" w:rsidRPr="003671F4" w:rsidRDefault="003671F4" w:rsidP="009E30D1">
            <w:pPr>
              <w:jc w:val="center"/>
              <w:outlineLvl w:val="3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2.4.4</w:t>
            </w:r>
          </w:p>
        </w:tc>
        <w:tc>
          <w:tcPr>
            <w:tcW w:w="846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671F4" w:rsidRPr="003671F4" w:rsidRDefault="003671F4" w:rsidP="009E30D1">
            <w:pPr>
              <w:jc w:val="center"/>
              <w:outlineLvl w:val="3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377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671F4" w:rsidRPr="003671F4" w:rsidRDefault="00502A57" w:rsidP="009E30D1">
            <w:pPr>
              <w:jc w:val="right"/>
              <w:outlineLvl w:val="3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16</w:t>
            </w:r>
            <w:r w:rsidR="008B2919">
              <w:rPr>
                <w:rFonts w:ascii="Times New Roman" w:hAnsi="Times New Roman"/>
                <w:sz w:val="16"/>
                <w:szCs w:val="16"/>
              </w:rPr>
              <w:t>6</w:t>
            </w:r>
            <w:r w:rsidR="00A270BE">
              <w:rPr>
                <w:rFonts w:ascii="Times New Roman" w:hAnsi="Times New Roman"/>
                <w:sz w:val="16"/>
                <w:szCs w:val="16"/>
              </w:rPr>
              <w:t xml:space="preserve"> 017</w:t>
            </w:r>
            <w:r w:rsidR="003671F4" w:rsidRPr="003671F4">
              <w:rPr>
                <w:rFonts w:ascii="Times New Roman" w:hAnsi="Times New Roman"/>
                <w:sz w:val="16"/>
                <w:szCs w:val="16"/>
              </w:rPr>
              <w:t>,00</w:t>
            </w:r>
          </w:p>
        </w:tc>
      </w:tr>
      <w:tr w:rsidR="003671F4" w:rsidRPr="0060496A" w:rsidTr="0068255D">
        <w:trPr>
          <w:gridBefore w:val="2"/>
          <w:wBefore w:w="856" w:type="dxa"/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2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945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outlineLvl w:val="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01.04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51.0.02.00000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2.4.7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4C77F9">
            <w:pPr>
              <w:jc w:val="right"/>
              <w:outlineLvl w:val="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3</w:t>
            </w:r>
            <w:r w:rsidR="004C77F9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0 </w:t>
            </w: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000,00</w:t>
            </w:r>
          </w:p>
        </w:tc>
      </w:tr>
      <w:tr w:rsidR="003671F4" w:rsidRPr="0060496A" w:rsidTr="0068255D">
        <w:trPr>
          <w:gridBefore w:val="2"/>
          <w:wBefore w:w="856" w:type="dxa"/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3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945</w:t>
            </w:r>
          </w:p>
        </w:tc>
        <w:tc>
          <w:tcPr>
            <w:tcW w:w="3969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671F4" w:rsidRPr="003671F4" w:rsidRDefault="003671F4" w:rsidP="009E30D1">
            <w:pPr>
              <w:outlineLvl w:val="3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851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671F4" w:rsidRPr="003671F4" w:rsidRDefault="003671F4" w:rsidP="009E30D1">
            <w:pPr>
              <w:jc w:val="center"/>
              <w:outlineLvl w:val="3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01.04</w:t>
            </w:r>
          </w:p>
        </w:tc>
        <w:tc>
          <w:tcPr>
            <w:tcW w:w="1341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671F4" w:rsidRPr="003671F4" w:rsidRDefault="003671F4" w:rsidP="009E30D1">
            <w:pPr>
              <w:jc w:val="center"/>
              <w:outlineLvl w:val="3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51.0.02.00000</w:t>
            </w:r>
          </w:p>
        </w:tc>
        <w:tc>
          <w:tcPr>
            <w:tcW w:w="1069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671F4" w:rsidRPr="003671F4" w:rsidRDefault="003671F4" w:rsidP="009E30D1">
            <w:pPr>
              <w:jc w:val="center"/>
              <w:outlineLvl w:val="3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2.4.7</w:t>
            </w:r>
          </w:p>
        </w:tc>
        <w:tc>
          <w:tcPr>
            <w:tcW w:w="846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671F4" w:rsidRPr="003671F4" w:rsidRDefault="003671F4" w:rsidP="009E30D1">
            <w:pPr>
              <w:jc w:val="center"/>
              <w:outlineLvl w:val="3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377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671F4" w:rsidRPr="003671F4" w:rsidRDefault="003671F4" w:rsidP="004C77F9">
            <w:pPr>
              <w:jc w:val="right"/>
              <w:outlineLvl w:val="3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3</w:t>
            </w:r>
            <w:r w:rsidR="004C77F9">
              <w:rPr>
                <w:rFonts w:ascii="Times New Roman" w:hAnsi="Times New Roman"/>
                <w:sz w:val="16"/>
                <w:szCs w:val="16"/>
              </w:rPr>
              <w:t>0</w:t>
            </w:r>
            <w:r w:rsidRPr="003671F4">
              <w:rPr>
                <w:rFonts w:ascii="Times New Roman" w:hAnsi="Times New Roman"/>
                <w:sz w:val="16"/>
                <w:szCs w:val="16"/>
              </w:rPr>
              <w:t xml:space="preserve"> 000,00</w:t>
            </w:r>
          </w:p>
        </w:tc>
      </w:tr>
      <w:tr w:rsidR="003671F4" w:rsidRPr="0060496A" w:rsidTr="0068255D">
        <w:trPr>
          <w:gridBefore w:val="2"/>
          <w:wBefore w:w="856" w:type="dxa"/>
          <w:trHeight w:val="48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2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945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outlineLvl w:val="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Уплата налогов и сборов органов государственной власти и казенными учреждениями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01.04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51.0.04.00000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8.5.2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right"/>
              <w:outlineLvl w:val="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10 000,00</w:t>
            </w:r>
          </w:p>
        </w:tc>
      </w:tr>
      <w:tr w:rsidR="003671F4" w:rsidRPr="0060496A" w:rsidTr="0068255D">
        <w:trPr>
          <w:gridBefore w:val="2"/>
          <w:wBefore w:w="856" w:type="dxa"/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3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945</w:t>
            </w:r>
          </w:p>
        </w:tc>
        <w:tc>
          <w:tcPr>
            <w:tcW w:w="3969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671F4" w:rsidRPr="003671F4" w:rsidRDefault="003671F4" w:rsidP="009E30D1">
            <w:pPr>
              <w:outlineLvl w:val="3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Налоги, пошлины и сборы</w:t>
            </w:r>
          </w:p>
        </w:tc>
        <w:tc>
          <w:tcPr>
            <w:tcW w:w="851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671F4" w:rsidRPr="003671F4" w:rsidRDefault="003671F4" w:rsidP="009E30D1">
            <w:pPr>
              <w:jc w:val="center"/>
              <w:outlineLvl w:val="3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01.04</w:t>
            </w:r>
          </w:p>
        </w:tc>
        <w:tc>
          <w:tcPr>
            <w:tcW w:w="1341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671F4" w:rsidRPr="003671F4" w:rsidRDefault="003671F4" w:rsidP="009E30D1">
            <w:pPr>
              <w:jc w:val="center"/>
              <w:outlineLvl w:val="3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51.0.04.00000</w:t>
            </w:r>
          </w:p>
        </w:tc>
        <w:tc>
          <w:tcPr>
            <w:tcW w:w="1069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671F4" w:rsidRPr="003671F4" w:rsidRDefault="003671F4" w:rsidP="009E30D1">
            <w:pPr>
              <w:jc w:val="center"/>
              <w:outlineLvl w:val="3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8.5.2</w:t>
            </w:r>
          </w:p>
        </w:tc>
        <w:tc>
          <w:tcPr>
            <w:tcW w:w="846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671F4" w:rsidRPr="003671F4" w:rsidRDefault="003671F4" w:rsidP="009E30D1">
            <w:pPr>
              <w:jc w:val="center"/>
              <w:outlineLvl w:val="3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377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671F4" w:rsidRPr="003671F4" w:rsidRDefault="003671F4" w:rsidP="009E30D1">
            <w:pPr>
              <w:jc w:val="right"/>
              <w:outlineLvl w:val="3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10 000,00</w:t>
            </w:r>
          </w:p>
        </w:tc>
      </w:tr>
      <w:tr w:rsidR="003671F4" w:rsidRPr="0060496A" w:rsidTr="0068255D">
        <w:trPr>
          <w:gridBefore w:val="2"/>
          <w:wBefore w:w="856" w:type="dxa"/>
          <w:trHeight w:val="48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2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945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outlineLvl w:val="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Непрограммные расходы муниципальных органов власти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01.04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99.0.00.00000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A270BE" w:rsidP="009E30D1">
            <w:pPr>
              <w:jc w:val="right"/>
              <w:outlineLvl w:val="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3</w:t>
            </w:r>
            <w:r w:rsidR="003671F4"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300,00</w:t>
            </w:r>
          </w:p>
        </w:tc>
      </w:tr>
      <w:tr w:rsidR="003671F4" w:rsidRPr="0060496A" w:rsidTr="0068255D">
        <w:trPr>
          <w:gridBefore w:val="2"/>
          <w:wBefore w:w="856" w:type="dxa"/>
          <w:trHeight w:val="7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2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945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outlineLvl w:val="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Субвенции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01.04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99.0.00.70010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2.4.4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7" w:type="dxa"/>
            <w:gridSpan w:val="3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right"/>
              <w:outlineLvl w:val="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3 300,00</w:t>
            </w:r>
          </w:p>
        </w:tc>
      </w:tr>
      <w:tr w:rsidR="003671F4" w:rsidRPr="0060496A" w:rsidTr="0068255D">
        <w:trPr>
          <w:gridBefore w:val="2"/>
          <w:wBefore w:w="856" w:type="dxa"/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2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945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outlineLvl w:val="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01.04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90.0.00.70010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2.4.4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7" w:type="dxa"/>
            <w:gridSpan w:val="3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right"/>
              <w:outlineLvl w:val="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3 300,00</w:t>
            </w:r>
          </w:p>
        </w:tc>
      </w:tr>
      <w:tr w:rsidR="003671F4" w:rsidRPr="0060496A" w:rsidTr="0068255D">
        <w:trPr>
          <w:gridBefore w:val="2"/>
          <w:wBefore w:w="856" w:type="dxa"/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3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945</w:t>
            </w:r>
          </w:p>
        </w:tc>
        <w:tc>
          <w:tcPr>
            <w:tcW w:w="3969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671F4" w:rsidRPr="003671F4" w:rsidRDefault="003671F4" w:rsidP="009E30D1">
            <w:pPr>
              <w:outlineLvl w:val="3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851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671F4" w:rsidRPr="003671F4" w:rsidRDefault="003671F4" w:rsidP="009E30D1">
            <w:pPr>
              <w:jc w:val="center"/>
              <w:outlineLvl w:val="3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01.04</w:t>
            </w:r>
          </w:p>
        </w:tc>
        <w:tc>
          <w:tcPr>
            <w:tcW w:w="1341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671F4" w:rsidRPr="003671F4" w:rsidRDefault="003671F4" w:rsidP="009E30D1">
            <w:pPr>
              <w:jc w:val="center"/>
              <w:outlineLvl w:val="3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99.0.00.70010</w:t>
            </w:r>
          </w:p>
        </w:tc>
        <w:tc>
          <w:tcPr>
            <w:tcW w:w="1069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671F4" w:rsidRPr="003671F4" w:rsidRDefault="003671F4" w:rsidP="009E30D1">
            <w:pPr>
              <w:jc w:val="center"/>
              <w:outlineLvl w:val="3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1.2.9</w:t>
            </w:r>
          </w:p>
        </w:tc>
        <w:tc>
          <w:tcPr>
            <w:tcW w:w="846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671F4" w:rsidRPr="003671F4" w:rsidRDefault="003671F4" w:rsidP="009E30D1">
            <w:pPr>
              <w:jc w:val="center"/>
              <w:outlineLvl w:val="3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0.0.9.1.7</w:t>
            </w:r>
          </w:p>
        </w:tc>
        <w:tc>
          <w:tcPr>
            <w:tcW w:w="1377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671F4" w:rsidRPr="003671F4" w:rsidRDefault="003671F4" w:rsidP="009E30D1">
            <w:pPr>
              <w:jc w:val="right"/>
              <w:outlineLvl w:val="3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3 300,00</w:t>
            </w:r>
          </w:p>
        </w:tc>
      </w:tr>
      <w:tr w:rsidR="003671F4" w:rsidRPr="0060496A" w:rsidTr="0068255D">
        <w:trPr>
          <w:gridBefore w:val="2"/>
          <w:wBefore w:w="856" w:type="dxa"/>
          <w:trHeight w:val="12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2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945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outlineLvl w:val="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Иные МБТ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01.04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99.0.00.99090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8B2919" w:rsidP="009E30D1">
            <w:pPr>
              <w:jc w:val="right"/>
              <w:outlineLvl w:val="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5 000,00</w:t>
            </w:r>
          </w:p>
        </w:tc>
      </w:tr>
      <w:tr w:rsidR="003671F4" w:rsidRPr="0060496A" w:rsidTr="0068255D">
        <w:trPr>
          <w:gridBefore w:val="2"/>
          <w:wBefore w:w="856" w:type="dxa"/>
          <w:trHeight w:val="48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3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945</w:t>
            </w:r>
          </w:p>
        </w:tc>
        <w:tc>
          <w:tcPr>
            <w:tcW w:w="3969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671F4" w:rsidRPr="003671F4" w:rsidRDefault="003671F4" w:rsidP="009E30D1">
            <w:pPr>
              <w:outlineLvl w:val="3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Перечисления другим бюджетам бюджетной системы Российской Федерации</w:t>
            </w:r>
          </w:p>
        </w:tc>
        <w:tc>
          <w:tcPr>
            <w:tcW w:w="851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671F4" w:rsidRPr="003671F4" w:rsidRDefault="003671F4" w:rsidP="009E30D1">
            <w:pPr>
              <w:jc w:val="center"/>
              <w:outlineLvl w:val="3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01.04</w:t>
            </w:r>
          </w:p>
        </w:tc>
        <w:tc>
          <w:tcPr>
            <w:tcW w:w="1341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671F4" w:rsidRPr="003671F4" w:rsidRDefault="003671F4" w:rsidP="009E30D1">
            <w:pPr>
              <w:jc w:val="center"/>
              <w:outlineLvl w:val="3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99.0.00.99090</w:t>
            </w:r>
          </w:p>
        </w:tc>
        <w:tc>
          <w:tcPr>
            <w:tcW w:w="1069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671F4" w:rsidRPr="003671F4" w:rsidRDefault="003671F4" w:rsidP="009E30D1">
            <w:pPr>
              <w:jc w:val="center"/>
              <w:outlineLvl w:val="3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5.4.0</w:t>
            </w:r>
          </w:p>
        </w:tc>
        <w:tc>
          <w:tcPr>
            <w:tcW w:w="846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671F4" w:rsidRPr="003671F4" w:rsidRDefault="003671F4" w:rsidP="009E30D1">
            <w:pPr>
              <w:jc w:val="center"/>
              <w:outlineLvl w:val="3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0.0.9.8.7</w:t>
            </w:r>
          </w:p>
        </w:tc>
        <w:tc>
          <w:tcPr>
            <w:tcW w:w="1377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671F4" w:rsidRPr="003671F4" w:rsidRDefault="008B2919" w:rsidP="009E30D1">
            <w:pPr>
              <w:jc w:val="right"/>
              <w:outlineLvl w:val="3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5 000</w:t>
            </w:r>
            <w:r w:rsidR="00A270BE">
              <w:rPr>
                <w:rFonts w:ascii="Times New Roman" w:hAnsi="Times New Roman"/>
                <w:sz w:val="16"/>
                <w:szCs w:val="16"/>
              </w:rPr>
              <w:t>,</w:t>
            </w:r>
            <w:r>
              <w:rPr>
                <w:rFonts w:ascii="Times New Roman" w:hAnsi="Times New Roman"/>
                <w:sz w:val="16"/>
                <w:szCs w:val="16"/>
              </w:rPr>
              <w:t>0</w:t>
            </w:r>
            <w:r w:rsidR="003671F4" w:rsidRPr="003671F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3671F4" w:rsidRPr="0060496A" w:rsidTr="0068255D">
        <w:trPr>
          <w:gridBefore w:val="2"/>
          <w:wBefore w:w="856" w:type="dxa"/>
          <w:trHeight w:val="7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0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945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outlineLvl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01.06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A270BE" w:rsidP="009E30D1">
            <w:pPr>
              <w:jc w:val="right"/>
              <w:outlineLvl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7</w:t>
            </w:r>
            <w:r w:rsidR="008B2919">
              <w:rPr>
                <w:rFonts w:ascii="Times New Roman" w:hAnsi="Times New Roman"/>
                <w:b/>
                <w:bCs/>
                <w:sz w:val="16"/>
                <w:szCs w:val="16"/>
              </w:rPr>
              <w:t>5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 983,00</w:t>
            </w:r>
          </w:p>
        </w:tc>
      </w:tr>
      <w:tr w:rsidR="003671F4" w:rsidRPr="0060496A" w:rsidTr="0068255D">
        <w:trPr>
          <w:gridBefore w:val="2"/>
          <w:wBefore w:w="856" w:type="dxa"/>
          <w:trHeight w:val="96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1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945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4C77F9">
            <w:pPr>
              <w:outlineLvl w:val="1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"МП "Повышение эффективности деятельности в сфере муниципального управления в администрации Большеивановского сельского поселения </w:t>
            </w:r>
            <w:r w:rsidR="009A5676">
              <w:rPr>
                <w:rFonts w:ascii="Times New Roman" w:hAnsi="Times New Roman"/>
                <w:b/>
                <w:bCs/>
                <w:sz w:val="16"/>
                <w:szCs w:val="16"/>
              </w:rPr>
              <w:t>на 2026 - 2028годы</w:t>
            </w: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1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01.06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1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51.0.00.00000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1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1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7" w:type="dxa"/>
            <w:gridSpan w:val="3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8B2919" w:rsidP="009E30D1">
            <w:pPr>
              <w:jc w:val="right"/>
              <w:outlineLvl w:val="1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1 000,00</w:t>
            </w:r>
          </w:p>
        </w:tc>
      </w:tr>
      <w:tr w:rsidR="003671F4" w:rsidRPr="0060496A" w:rsidTr="0068255D">
        <w:trPr>
          <w:gridBefore w:val="2"/>
          <w:wBefore w:w="856" w:type="dxa"/>
          <w:trHeight w:val="12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2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945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outlineLvl w:val="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Иные МБТ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01.06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51.0.03.00000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5.4.0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7" w:type="dxa"/>
            <w:gridSpan w:val="3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8B2919" w:rsidP="009E30D1">
            <w:pPr>
              <w:jc w:val="right"/>
              <w:outlineLvl w:val="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1 000,00</w:t>
            </w:r>
          </w:p>
        </w:tc>
      </w:tr>
      <w:tr w:rsidR="003671F4" w:rsidRPr="0060496A" w:rsidTr="0068255D">
        <w:trPr>
          <w:gridBefore w:val="2"/>
          <w:wBefore w:w="856" w:type="dxa"/>
          <w:trHeight w:val="48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3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945</w:t>
            </w:r>
          </w:p>
        </w:tc>
        <w:tc>
          <w:tcPr>
            <w:tcW w:w="3969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671F4" w:rsidRPr="003671F4" w:rsidRDefault="003671F4" w:rsidP="009E30D1">
            <w:pPr>
              <w:outlineLvl w:val="3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Перечисления другим бюджетам бюджетной системы Российской Федерации</w:t>
            </w:r>
          </w:p>
        </w:tc>
        <w:tc>
          <w:tcPr>
            <w:tcW w:w="851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671F4" w:rsidRPr="003671F4" w:rsidRDefault="003671F4" w:rsidP="009E30D1">
            <w:pPr>
              <w:jc w:val="center"/>
              <w:outlineLvl w:val="3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01.06</w:t>
            </w:r>
          </w:p>
        </w:tc>
        <w:tc>
          <w:tcPr>
            <w:tcW w:w="1341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671F4" w:rsidRPr="003671F4" w:rsidRDefault="003671F4" w:rsidP="009E30D1">
            <w:pPr>
              <w:jc w:val="center"/>
              <w:outlineLvl w:val="3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51.0.03.00000</w:t>
            </w:r>
          </w:p>
        </w:tc>
        <w:tc>
          <w:tcPr>
            <w:tcW w:w="1069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671F4" w:rsidRPr="003671F4" w:rsidRDefault="003671F4" w:rsidP="009E30D1">
            <w:pPr>
              <w:jc w:val="center"/>
              <w:outlineLvl w:val="3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5.4.0</w:t>
            </w:r>
          </w:p>
        </w:tc>
        <w:tc>
          <w:tcPr>
            <w:tcW w:w="846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671F4" w:rsidRPr="003671F4" w:rsidRDefault="003671F4" w:rsidP="009E30D1">
            <w:pPr>
              <w:jc w:val="center"/>
              <w:outlineLvl w:val="3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0.0.9.7.9</w:t>
            </w:r>
          </w:p>
        </w:tc>
        <w:tc>
          <w:tcPr>
            <w:tcW w:w="1377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671F4" w:rsidRPr="003671F4" w:rsidRDefault="008B2919" w:rsidP="009E30D1">
            <w:pPr>
              <w:jc w:val="right"/>
              <w:outlineLvl w:val="3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1 000,00</w:t>
            </w:r>
          </w:p>
        </w:tc>
      </w:tr>
      <w:tr w:rsidR="003671F4" w:rsidRPr="0060496A" w:rsidTr="0068255D">
        <w:trPr>
          <w:gridBefore w:val="2"/>
          <w:wBefore w:w="856" w:type="dxa"/>
          <w:trHeight w:val="48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1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945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outlineLvl w:val="1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Непрограммные направления обеспечения деятельности муниципальных органов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1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01.06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1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90.0.00.00000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1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1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A270BE" w:rsidP="009E30D1">
            <w:pPr>
              <w:jc w:val="right"/>
              <w:outlineLvl w:val="1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74 983</w:t>
            </w:r>
            <w:r w:rsidR="003671F4"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,00</w:t>
            </w:r>
          </w:p>
        </w:tc>
      </w:tr>
      <w:tr w:rsidR="003671F4" w:rsidRPr="0060496A" w:rsidTr="0068255D">
        <w:trPr>
          <w:gridBefore w:val="2"/>
          <w:wBefore w:w="856" w:type="dxa"/>
          <w:trHeight w:val="12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2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945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outlineLvl w:val="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Иные МБТ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01.06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90.0.00.99200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7" w:type="dxa"/>
            <w:gridSpan w:val="3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A270BE" w:rsidP="009E30D1">
            <w:pPr>
              <w:jc w:val="right"/>
              <w:outlineLvl w:val="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74 983</w:t>
            </w:r>
            <w:r w:rsidR="003671F4"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,00</w:t>
            </w:r>
          </w:p>
        </w:tc>
      </w:tr>
      <w:tr w:rsidR="003671F4" w:rsidRPr="0060496A" w:rsidTr="0068255D">
        <w:trPr>
          <w:gridBefore w:val="2"/>
          <w:wBefore w:w="856" w:type="dxa"/>
          <w:trHeight w:val="48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3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945</w:t>
            </w:r>
          </w:p>
        </w:tc>
        <w:tc>
          <w:tcPr>
            <w:tcW w:w="3969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671F4" w:rsidRPr="003671F4" w:rsidRDefault="003671F4" w:rsidP="009E30D1">
            <w:pPr>
              <w:outlineLvl w:val="3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Перечисления другим бюджетам бюджетной системы Российской Федерации</w:t>
            </w:r>
          </w:p>
        </w:tc>
        <w:tc>
          <w:tcPr>
            <w:tcW w:w="851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671F4" w:rsidRPr="003671F4" w:rsidRDefault="003671F4" w:rsidP="009E30D1">
            <w:pPr>
              <w:jc w:val="center"/>
              <w:outlineLvl w:val="3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01.06</w:t>
            </w:r>
          </w:p>
        </w:tc>
        <w:tc>
          <w:tcPr>
            <w:tcW w:w="1341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671F4" w:rsidRPr="003671F4" w:rsidRDefault="003671F4" w:rsidP="009E30D1">
            <w:pPr>
              <w:jc w:val="center"/>
              <w:outlineLvl w:val="3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90.0.00.99200</w:t>
            </w:r>
          </w:p>
        </w:tc>
        <w:tc>
          <w:tcPr>
            <w:tcW w:w="1069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671F4" w:rsidRPr="003671F4" w:rsidRDefault="003671F4" w:rsidP="009E30D1">
            <w:pPr>
              <w:jc w:val="center"/>
              <w:outlineLvl w:val="3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5.4.0</w:t>
            </w:r>
          </w:p>
        </w:tc>
        <w:tc>
          <w:tcPr>
            <w:tcW w:w="846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671F4" w:rsidRPr="003671F4" w:rsidRDefault="003671F4" w:rsidP="009E30D1">
            <w:pPr>
              <w:jc w:val="center"/>
              <w:outlineLvl w:val="3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0.0.9.9.8</w:t>
            </w:r>
          </w:p>
        </w:tc>
        <w:tc>
          <w:tcPr>
            <w:tcW w:w="1377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671F4" w:rsidRPr="003671F4" w:rsidRDefault="00A270BE" w:rsidP="009E30D1">
            <w:pPr>
              <w:jc w:val="right"/>
              <w:outlineLvl w:val="3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74 983</w:t>
            </w:r>
            <w:r w:rsidR="003671F4" w:rsidRPr="003671F4">
              <w:rPr>
                <w:rFonts w:ascii="Times New Roman" w:hAnsi="Times New Roman"/>
                <w:sz w:val="16"/>
                <w:szCs w:val="16"/>
              </w:rPr>
              <w:t>,00</w:t>
            </w:r>
          </w:p>
        </w:tc>
      </w:tr>
      <w:tr w:rsidR="003671F4" w:rsidRPr="0060496A" w:rsidTr="0068255D">
        <w:trPr>
          <w:gridBefore w:val="2"/>
          <w:wBefore w:w="856" w:type="dxa"/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0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945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outlineLvl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Резервные фонды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01.11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right"/>
              <w:outlineLvl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10 000,00</w:t>
            </w:r>
          </w:p>
        </w:tc>
      </w:tr>
      <w:tr w:rsidR="003671F4" w:rsidRPr="0060496A" w:rsidTr="0068255D">
        <w:trPr>
          <w:gridBefore w:val="2"/>
          <w:wBefore w:w="856" w:type="dxa"/>
          <w:trHeight w:val="48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1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945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outlineLvl w:val="1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Непрограммные расходы муниципальных органов власти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1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01.11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1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99.0.00.00000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1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1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7" w:type="dxa"/>
            <w:gridSpan w:val="3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right"/>
              <w:outlineLvl w:val="1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10 000,00</w:t>
            </w:r>
          </w:p>
        </w:tc>
      </w:tr>
      <w:tr w:rsidR="003671F4" w:rsidRPr="0060496A" w:rsidTr="0068255D">
        <w:trPr>
          <w:gridBefore w:val="2"/>
          <w:wBefore w:w="856" w:type="dxa"/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2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lastRenderedPageBreak/>
              <w:t>945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outlineLvl w:val="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Резервные фонд местной администрации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01.11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99.0.00.80670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8.7.0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7" w:type="dxa"/>
            <w:gridSpan w:val="3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right"/>
              <w:outlineLvl w:val="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10 000,00</w:t>
            </w:r>
          </w:p>
        </w:tc>
      </w:tr>
      <w:tr w:rsidR="003671F4" w:rsidRPr="0060496A" w:rsidTr="0068255D">
        <w:trPr>
          <w:gridBefore w:val="2"/>
          <w:wBefore w:w="856" w:type="dxa"/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3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945</w:t>
            </w:r>
          </w:p>
        </w:tc>
        <w:tc>
          <w:tcPr>
            <w:tcW w:w="3969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671F4" w:rsidRPr="003671F4" w:rsidRDefault="003671F4" w:rsidP="009E30D1">
            <w:pPr>
              <w:outlineLvl w:val="3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Расходы</w:t>
            </w:r>
          </w:p>
        </w:tc>
        <w:tc>
          <w:tcPr>
            <w:tcW w:w="851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671F4" w:rsidRPr="003671F4" w:rsidRDefault="003671F4" w:rsidP="009E30D1">
            <w:pPr>
              <w:jc w:val="center"/>
              <w:outlineLvl w:val="3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01.11</w:t>
            </w:r>
          </w:p>
        </w:tc>
        <w:tc>
          <w:tcPr>
            <w:tcW w:w="1341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671F4" w:rsidRPr="003671F4" w:rsidRDefault="003671F4" w:rsidP="009E30D1">
            <w:pPr>
              <w:jc w:val="center"/>
              <w:outlineLvl w:val="3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99.0.00.80670</w:t>
            </w:r>
          </w:p>
        </w:tc>
        <w:tc>
          <w:tcPr>
            <w:tcW w:w="1069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671F4" w:rsidRPr="003671F4" w:rsidRDefault="003671F4" w:rsidP="009E30D1">
            <w:pPr>
              <w:jc w:val="center"/>
              <w:outlineLvl w:val="3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8.7.0</w:t>
            </w:r>
          </w:p>
        </w:tc>
        <w:tc>
          <w:tcPr>
            <w:tcW w:w="846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671F4" w:rsidRPr="003671F4" w:rsidRDefault="003671F4" w:rsidP="009E30D1">
            <w:pPr>
              <w:jc w:val="center"/>
              <w:outlineLvl w:val="3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377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671F4" w:rsidRPr="003671F4" w:rsidRDefault="003671F4" w:rsidP="009E30D1">
            <w:pPr>
              <w:jc w:val="right"/>
              <w:outlineLvl w:val="3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10 000,00</w:t>
            </w:r>
          </w:p>
        </w:tc>
      </w:tr>
      <w:tr w:rsidR="003671F4" w:rsidRPr="0060496A" w:rsidTr="0068255D">
        <w:trPr>
          <w:gridBefore w:val="2"/>
          <w:wBefore w:w="856" w:type="dxa"/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0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945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outlineLvl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01.13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5149E4" w:rsidP="009E30D1">
            <w:pPr>
              <w:jc w:val="right"/>
              <w:outlineLvl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1 2</w:t>
            </w:r>
            <w:r w:rsidR="00502A57">
              <w:rPr>
                <w:rFonts w:ascii="Times New Roman" w:hAnsi="Times New Roman"/>
                <w:b/>
                <w:bCs/>
                <w:sz w:val="16"/>
                <w:szCs w:val="16"/>
              </w:rPr>
              <w:t>6</w:t>
            </w:r>
            <w:r w:rsidR="002466D5">
              <w:rPr>
                <w:rFonts w:ascii="Times New Roman" w:hAnsi="Times New Roman"/>
                <w:b/>
                <w:bCs/>
                <w:sz w:val="16"/>
                <w:szCs w:val="16"/>
              </w:rPr>
              <w:t>6</w:t>
            </w:r>
            <w:r w:rsidR="003671F4"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700,00</w:t>
            </w:r>
          </w:p>
        </w:tc>
      </w:tr>
      <w:tr w:rsidR="003671F4" w:rsidRPr="0060496A" w:rsidTr="0068255D">
        <w:trPr>
          <w:gridBefore w:val="2"/>
          <w:wBefore w:w="856" w:type="dxa"/>
          <w:trHeight w:val="96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1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945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outlineLvl w:val="1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"МП "Повышение эффективности деятельности в сфере муниципального управления в администрации Большеивановского сельского поселения на 202</w:t>
            </w:r>
            <w:r w:rsidR="00475662">
              <w:rPr>
                <w:rFonts w:ascii="Times New Roman" w:hAnsi="Times New Roman"/>
                <w:b/>
                <w:bCs/>
                <w:sz w:val="16"/>
                <w:szCs w:val="16"/>
              </w:rPr>
              <w:t>6</w:t>
            </w: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- 202</w:t>
            </w:r>
            <w:r w:rsidR="00475662">
              <w:rPr>
                <w:rFonts w:ascii="Times New Roman" w:hAnsi="Times New Roman"/>
                <w:b/>
                <w:bCs/>
                <w:sz w:val="16"/>
                <w:szCs w:val="16"/>
              </w:rPr>
              <w:t>8</w:t>
            </w: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годы"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1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01.13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1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51.0.00.00000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1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1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7" w:type="dxa"/>
            <w:gridSpan w:val="3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right"/>
              <w:outlineLvl w:val="1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1 700,00</w:t>
            </w:r>
          </w:p>
        </w:tc>
      </w:tr>
      <w:tr w:rsidR="003671F4" w:rsidRPr="0060496A" w:rsidTr="0068255D">
        <w:trPr>
          <w:gridBefore w:val="2"/>
          <w:wBefore w:w="856" w:type="dxa"/>
          <w:trHeight w:val="48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2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945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outlineLvl w:val="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Взносы в Ассоциацию местных властей Волгоградской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01.13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51.0.05.00000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7" w:type="dxa"/>
            <w:gridSpan w:val="3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right"/>
              <w:outlineLvl w:val="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1 700,00</w:t>
            </w:r>
          </w:p>
        </w:tc>
      </w:tr>
      <w:tr w:rsidR="003671F4" w:rsidRPr="0060496A" w:rsidTr="0068255D">
        <w:trPr>
          <w:gridBefore w:val="2"/>
          <w:wBefore w:w="856" w:type="dxa"/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3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945</w:t>
            </w:r>
          </w:p>
        </w:tc>
        <w:tc>
          <w:tcPr>
            <w:tcW w:w="3969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671F4" w:rsidRPr="003671F4" w:rsidRDefault="003671F4" w:rsidP="009E30D1">
            <w:pPr>
              <w:outlineLvl w:val="3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Иные выплаты текущего характера организациям</w:t>
            </w:r>
          </w:p>
        </w:tc>
        <w:tc>
          <w:tcPr>
            <w:tcW w:w="851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671F4" w:rsidRPr="003671F4" w:rsidRDefault="003671F4" w:rsidP="009E30D1">
            <w:pPr>
              <w:jc w:val="center"/>
              <w:outlineLvl w:val="3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01.13</w:t>
            </w:r>
          </w:p>
        </w:tc>
        <w:tc>
          <w:tcPr>
            <w:tcW w:w="1341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671F4" w:rsidRPr="003671F4" w:rsidRDefault="003671F4" w:rsidP="009E30D1">
            <w:pPr>
              <w:jc w:val="center"/>
              <w:outlineLvl w:val="3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51.0.05.00000</w:t>
            </w:r>
          </w:p>
        </w:tc>
        <w:tc>
          <w:tcPr>
            <w:tcW w:w="1069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671F4" w:rsidRPr="003671F4" w:rsidRDefault="003671F4" w:rsidP="009E30D1">
            <w:pPr>
              <w:jc w:val="center"/>
              <w:outlineLvl w:val="3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8.5.3</w:t>
            </w:r>
          </w:p>
        </w:tc>
        <w:tc>
          <w:tcPr>
            <w:tcW w:w="846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671F4" w:rsidRPr="003671F4" w:rsidRDefault="003671F4" w:rsidP="009E30D1">
            <w:pPr>
              <w:jc w:val="center"/>
              <w:outlineLvl w:val="3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377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671F4" w:rsidRPr="003671F4" w:rsidRDefault="003671F4" w:rsidP="009E30D1">
            <w:pPr>
              <w:jc w:val="right"/>
              <w:outlineLvl w:val="3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1 700,00</w:t>
            </w:r>
          </w:p>
        </w:tc>
      </w:tr>
      <w:tr w:rsidR="003671F4" w:rsidRPr="0060496A" w:rsidTr="0068255D">
        <w:trPr>
          <w:gridBefore w:val="2"/>
          <w:wBefore w:w="856" w:type="dxa"/>
          <w:trHeight w:val="48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1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945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outlineLvl w:val="1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Непрограммные расходы муниципальных органов власти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1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01.13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1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99.0.00.00000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1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1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5149E4" w:rsidP="009E30D1">
            <w:pPr>
              <w:jc w:val="right"/>
              <w:outlineLvl w:val="1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1 2</w:t>
            </w:r>
            <w:r w:rsidR="00502A57">
              <w:rPr>
                <w:rFonts w:ascii="Times New Roman" w:hAnsi="Times New Roman"/>
                <w:b/>
                <w:bCs/>
                <w:sz w:val="16"/>
                <w:szCs w:val="16"/>
              </w:rPr>
              <w:t>6</w:t>
            </w:r>
            <w:r w:rsidR="002466D5">
              <w:rPr>
                <w:rFonts w:ascii="Times New Roman" w:hAnsi="Times New Roman"/>
                <w:b/>
                <w:bCs/>
                <w:sz w:val="16"/>
                <w:szCs w:val="16"/>
              </w:rPr>
              <w:t>5</w:t>
            </w:r>
            <w:r w:rsidR="002A660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000</w:t>
            </w:r>
            <w:r w:rsidR="003671F4"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,00</w:t>
            </w:r>
          </w:p>
        </w:tc>
      </w:tr>
      <w:tr w:rsidR="002466D5" w:rsidRPr="0060496A" w:rsidTr="00D361B3">
        <w:trPr>
          <w:gridBefore w:val="2"/>
          <w:wBefore w:w="856" w:type="dxa"/>
          <w:trHeight w:val="48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66D5" w:rsidRPr="003671F4" w:rsidRDefault="002466D5" w:rsidP="002466D5">
            <w:pPr>
              <w:jc w:val="center"/>
              <w:outlineLvl w:val="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945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466D5" w:rsidRPr="002A6604" w:rsidRDefault="002466D5" w:rsidP="002466D5">
            <w:pPr>
              <w:outlineLvl w:val="1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406AC">
              <w:rPr>
                <w:rFonts w:ascii="Times New Roman" w:hAnsi="Times New Roman"/>
                <w:b/>
                <w:bCs/>
                <w:sz w:val="18"/>
                <w:szCs w:val="18"/>
              </w:rPr>
              <w:t>Другие непрограммные расходы муниципальных органов власти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466D5" w:rsidRPr="002A6604" w:rsidRDefault="002466D5" w:rsidP="002466D5">
            <w:pPr>
              <w:jc w:val="center"/>
              <w:outlineLvl w:val="1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01.13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466D5" w:rsidRPr="002A6604" w:rsidRDefault="002466D5" w:rsidP="002466D5">
            <w:pPr>
              <w:jc w:val="center"/>
              <w:outlineLvl w:val="1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9D103E">
              <w:rPr>
                <w:rFonts w:ascii="Times New Roman" w:hAnsi="Times New Roman"/>
                <w:b/>
                <w:bCs/>
                <w:sz w:val="18"/>
                <w:szCs w:val="18"/>
              </w:rPr>
              <w:t>99.0.00.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80990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466D5" w:rsidRPr="002A6604" w:rsidRDefault="002466D5" w:rsidP="002466D5">
            <w:pPr>
              <w:jc w:val="center"/>
              <w:outlineLvl w:val="1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466D5" w:rsidRPr="003671F4" w:rsidRDefault="002466D5" w:rsidP="002466D5">
            <w:pPr>
              <w:jc w:val="center"/>
              <w:outlineLvl w:val="1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3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466D5" w:rsidRPr="002A6604" w:rsidRDefault="005149E4" w:rsidP="002466D5">
            <w:pPr>
              <w:jc w:val="right"/>
              <w:outlineLvl w:val="1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753 671,6</w:t>
            </w:r>
            <w:r w:rsidR="002466D5">
              <w:rPr>
                <w:rFonts w:ascii="Times New Roman" w:hAnsi="Times New Roman"/>
                <w:b/>
                <w:bCs/>
                <w:sz w:val="18"/>
                <w:szCs w:val="18"/>
              </w:rPr>
              <w:t>0</w:t>
            </w:r>
          </w:p>
        </w:tc>
      </w:tr>
      <w:tr w:rsidR="002466D5" w:rsidRPr="0060496A" w:rsidTr="000B7A63">
        <w:trPr>
          <w:gridBefore w:val="2"/>
          <w:wBefore w:w="856" w:type="dxa"/>
          <w:trHeight w:val="429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66D5" w:rsidRPr="003671F4" w:rsidRDefault="002466D5" w:rsidP="002466D5">
            <w:pPr>
              <w:jc w:val="center"/>
              <w:outlineLvl w:val="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945</w:t>
            </w:r>
          </w:p>
        </w:tc>
        <w:tc>
          <w:tcPr>
            <w:tcW w:w="396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2466D5" w:rsidRPr="002A6604" w:rsidRDefault="002466D5" w:rsidP="002466D5">
            <w:pPr>
              <w:outlineLvl w:val="1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406AC">
              <w:rPr>
                <w:rFonts w:ascii="Times New Roman" w:hAnsi="Times New Roman"/>
                <w:sz w:val="18"/>
                <w:szCs w:val="18"/>
              </w:rPr>
              <w:t>Закупка энергетических ресурсов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466D5" w:rsidRPr="002A6604" w:rsidRDefault="002466D5" w:rsidP="002466D5">
            <w:pPr>
              <w:jc w:val="center"/>
              <w:outlineLvl w:val="1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406AC">
              <w:rPr>
                <w:rFonts w:ascii="Times New Roman" w:hAnsi="Times New Roman"/>
                <w:sz w:val="18"/>
                <w:szCs w:val="18"/>
              </w:rPr>
              <w:t>01.13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466D5" w:rsidRPr="002A6604" w:rsidRDefault="002466D5" w:rsidP="002466D5">
            <w:pPr>
              <w:jc w:val="center"/>
              <w:outlineLvl w:val="1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406AC">
              <w:rPr>
                <w:rFonts w:ascii="Times New Roman" w:hAnsi="Times New Roman"/>
                <w:sz w:val="18"/>
                <w:szCs w:val="18"/>
              </w:rPr>
              <w:t>99.0.00.80990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2466D5" w:rsidRPr="002A6604" w:rsidRDefault="002466D5" w:rsidP="002466D5">
            <w:pPr>
              <w:jc w:val="center"/>
              <w:outlineLvl w:val="1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406AC">
              <w:rPr>
                <w:rFonts w:ascii="Times New Roman" w:hAnsi="Times New Roman"/>
                <w:sz w:val="18"/>
                <w:szCs w:val="18"/>
              </w:rPr>
              <w:t>2.4.7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466D5" w:rsidRPr="003671F4" w:rsidRDefault="002466D5" w:rsidP="002466D5">
            <w:pPr>
              <w:jc w:val="center"/>
              <w:outlineLvl w:val="1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3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466D5" w:rsidRPr="002A6604" w:rsidRDefault="008311EF" w:rsidP="002466D5">
            <w:pPr>
              <w:jc w:val="right"/>
              <w:outlineLvl w:val="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640</w:t>
            </w:r>
            <w:r w:rsidR="002466D5" w:rsidRPr="00E406AC">
              <w:rPr>
                <w:rFonts w:ascii="Times New Roman" w:hAnsi="Times New Roman"/>
                <w:sz w:val="18"/>
                <w:szCs w:val="18"/>
              </w:rPr>
              <w:t> 000,00</w:t>
            </w:r>
          </w:p>
        </w:tc>
      </w:tr>
      <w:tr w:rsidR="002466D5" w:rsidRPr="0060496A" w:rsidTr="000B7A63">
        <w:trPr>
          <w:gridBefore w:val="2"/>
          <w:wBefore w:w="856" w:type="dxa"/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6D5" w:rsidRPr="003671F4" w:rsidRDefault="002466D5" w:rsidP="002466D5">
            <w:pPr>
              <w:jc w:val="center"/>
              <w:outlineLvl w:val="2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945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hideMark/>
          </w:tcPr>
          <w:p w:rsidR="002466D5" w:rsidRPr="003671F4" w:rsidRDefault="002466D5" w:rsidP="002466D5">
            <w:pPr>
              <w:outlineLvl w:val="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406AC">
              <w:rPr>
                <w:rFonts w:ascii="Times New Roman" w:hAnsi="Times New Roman"/>
                <w:sz w:val="18"/>
                <w:szCs w:val="18"/>
              </w:rPr>
              <w:t>Расходы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hideMark/>
          </w:tcPr>
          <w:p w:rsidR="002466D5" w:rsidRPr="003671F4" w:rsidRDefault="002466D5" w:rsidP="002466D5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406AC">
              <w:rPr>
                <w:rFonts w:ascii="Times New Roman" w:hAnsi="Times New Roman"/>
                <w:sz w:val="18"/>
                <w:szCs w:val="18"/>
              </w:rPr>
              <w:t>01.13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hideMark/>
          </w:tcPr>
          <w:p w:rsidR="002466D5" w:rsidRPr="003671F4" w:rsidRDefault="002466D5" w:rsidP="002466D5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406AC">
              <w:rPr>
                <w:rFonts w:ascii="Times New Roman" w:hAnsi="Times New Roman"/>
                <w:sz w:val="18"/>
                <w:szCs w:val="18"/>
              </w:rPr>
              <w:t>99.0.00.809900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hideMark/>
          </w:tcPr>
          <w:p w:rsidR="002466D5" w:rsidRPr="003671F4" w:rsidRDefault="002466D5" w:rsidP="002466D5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406AC">
              <w:rPr>
                <w:rFonts w:ascii="Times New Roman" w:hAnsi="Times New Roman"/>
                <w:sz w:val="18"/>
                <w:szCs w:val="18"/>
              </w:rPr>
              <w:t>2.4.4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2466D5" w:rsidRPr="003671F4" w:rsidRDefault="002466D5" w:rsidP="002466D5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hideMark/>
          </w:tcPr>
          <w:p w:rsidR="002466D5" w:rsidRPr="003671F4" w:rsidRDefault="00502A57" w:rsidP="002466D5">
            <w:pPr>
              <w:jc w:val="right"/>
              <w:outlineLvl w:val="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40 000</w:t>
            </w:r>
            <w:r w:rsidR="002466D5">
              <w:rPr>
                <w:rFonts w:ascii="Times New Roman" w:hAnsi="Times New Roman"/>
                <w:sz w:val="18"/>
                <w:szCs w:val="18"/>
              </w:rPr>
              <w:t>,00</w:t>
            </w:r>
          </w:p>
        </w:tc>
      </w:tr>
      <w:tr w:rsidR="002466D5" w:rsidRPr="0060496A" w:rsidTr="000B7A63">
        <w:trPr>
          <w:gridBefore w:val="2"/>
          <w:wBefore w:w="856" w:type="dxa"/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6D5" w:rsidRPr="003671F4" w:rsidRDefault="002466D5" w:rsidP="002466D5">
            <w:pPr>
              <w:jc w:val="center"/>
              <w:outlineLvl w:val="3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945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hideMark/>
          </w:tcPr>
          <w:p w:rsidR="002466D5" w:rsidRPr="003671F4" w:rsidRDefault="002466D5" w:rsidP="002466D5">
            <w:pPr>
              <w:outlineLvl w:val="3"/>
              <w:rPr>
                <w:rFonts w:ascii="Times New Roman" w:hAnsi="Times New Roman"/>
                <w:sz w:val="16"/>
                <w:szCs w:val="16"/>
              </w:rPr>
            </w:pPr>
            <w:r w:rsidRPr="00E406AC">
              <w:rPr>
                <w:rFonts w:ascii="Times New Roman" w:hAnsi="Times New Roman"/>
                <w:sz w:val="18"/>
                <w:szCs w:val="18"/>
              </w:rPr>
              <w:t>Расходы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hideMark/>
          </w:tcPr>
          <w:p w:rsidR="002466D5" w:rsidRPr="003671F4" w:rsidRDefault="002466D5" w:rsidP="002466D5">
            <w:pPr>
              <w:jc w:val="center"/>
              <w:outlineLvl w:val="3"/>
              <w:rPr>
                <w:rFonts w:ascii="Times New Roman" w:hAnsi="Times New Roman"/>
                <w:sz w:val="16"/>
                <w:szCs w:val="16"/>
              </w:rPr>
            </w:pPr>
            <w:r w:rsidRPr="00E406AC">
              <w:rPr>
                <w:rFonts w:ascii="Times New Roman" w:hAnsi="Times New Roman"/>
                <w:sz w:val="18"/>
                <w:szCs w:val="18"/>
              </w:rPr>
              <w:t>01.13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hideMark/>
          </w:tcPr>
          <w:p w:rsidR="002466D5" w:rsidRPr="003671F4" w:rsidRDefault="002466D5" w:rsidP="002466D5">
            <w:pPr>
              <w:jc w:val="center"/>
              <w:outlineLvl w:val="3"/>
              <w:rPr>
                <w:rFonts w:ascii="Times New Roman" w:hAnsi="Times New Roman"/>
                <w:sz w:val="16"/>
                <w:szCs w:val="16"/>
              </w:rPr>
            </w:pPr>
            <w:r w:rsidRPr="00E406AC">
              <w:rPr>
                <w:rFonts w:ascii="Times New Roman" w:hAnsi="Times New Roman"/>
                <w:sz w:val="18"/>
                <w:szCs w:val="18"/>
              </w:rPr>
              <w:t>99.0.00.80990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hideMark/>
          </w:tcPr>
          <w:p w:rsidR="002466D5" w:rsidRPr="003671F4" w:rsidRDefault="002466D5" w:rsidP="002466D5">
            <w:pPr>
              <w:jc w:val="center"/>
              <w:outlineLvl w:val="3"/>
              <w:rPr>
                <w:rFonts w:ascii="Times New Roman" w:hAnsi="Times New Roman"/>
                <w:sz w:val="16"/>
                <w:szCs w:val="16"/>
              </w:rPr>
            </w:pPr>
            <w:r w:rsidRPr="00E406AC">
              <w:rPr>
                <w:rFonts w:ascii="Times New Roman" w:hAnsi="Times New Roman"/>
                <w:sz w:val="18"/>
                <w:szCs w:val="18"/>
              </w:rPr>
              <w:t>8.5.3</w:t>
            </w:r>
          </w:p>
        </w:tc>
        <w:tc>
          <w:tcPr>
            <w:tcW w:w="846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2466D5" w:rsidRPr="003671F4" w:rsidRDefault="002466D5" w:rsidP="002466D5">
            <w:pPr>
              <w:jc w:val="center"/>
              <w:outlineLvl w:val="3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3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hideMark/>
          </w:tcPr>
          <w:p w:rsidR="002466D5" w:rsidRPr="003671F4" w:rsidRDefault="002466D5" w:rsidP="002466D5">
            <w:pPr>
              <w:jc w:val="right"/>
              <w:outlineLvl w:val="3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  <w:r w:rsidRPr="00E406AC">
              <w:rPr>
                <w:rFonts w:ascii="Times New Roman" w:hAnsi="Times New Roman"/>
                <w:sz w:val="18"/>
                <w:szCs w:val="18"/>
              </w:rPr>
              <w:t>0 000,00</w:t>
            </w:r>
          </w:p>
        </w:tc>
      </w:tr>
      <w:tr w:rsidR="002466D5" w:rsidRPr="0060496A" w:rsidTr="000B7A63">
        <w:trPr>
          <w:gridBefore w:val="2"/>
          <w:wBefore w:w="856" w:type="dxa"/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66D5" w:rsidRPr="003671F4" w:rsidRDefault="002466D5" w:rsidP="002466D5">
            <w:pPr>
              <w:jc w:val="center"/>
              <w:outlineLvl w:val="3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945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2466D5" w:rsidRPr="003671F4" w:rsidRDefault="002466D5" w:rsidP="002466D5">
            <w:pPr>
              <w:outlineLvl w:val="3"/>
              <w:rPr>
                <w:rFonts w:ascii="Times New Roman" w:hAnsi="Times New Roman"/>
                <w:sz w:val="16"/>
                <w:szCs w:val="16"/>
              </w:rPr>
            </w:pPr>
            <w:r w:rsidRPr="00E406AC">
              <w:rPr>
                <w:rFonts w:ascii="Times New Roman" w:hAnsi="Times New Roman"/>
                <w:b/>
                <w:bCs/>
                <w:sz w:val="18"/>
                <w:szCs w:val="18"/>
              </w:rPr>
              <w:t>Другие непрограммные расходы муниципальных органов власти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2466D5" w:rsidRPr="003671F4" w:rsidRDefault="002466D5" w:rsidP="002466D5">
            <w:pPr>
              <w:jc w:val="center"/>
              <w:outlineLvl w:val="3"/>
              <w:rPr>
                <w:rFonts w:ascii="Times New Roman" w:hAnsi="Times New Roman"/>
                <w:sz w:val="16"/>
                <w:szCs w:val="16"/>
              </w:rPr>
            </w:pPr>
            <w:r w:rsidRPr="00E406AC">
              <w:rPr>
                <w:rFonts w:ascii="Times New Roman" w:hAnsi="Times New Roman"/>
                <w:b/>
                <w:bCs/>
                <w:sz w:val="18"/>
                <w:szCs w:val="18"/>
              </w:rPr>
              <w:t>01.13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2466D5" w:rsidRPr="003671F4" w:rsidRDefault="002466D5" w:rsidP="002466D5">
            <w:pPr>
              <w:jc w:val="center"/>
              <w:outlineLvl w:val="3"/>
              <w:rPr>
                <w:rFonts w:ascii="Times New Roman" w:hAnsi="Times New Roman"/>
                <w:sz w:val="16"/>
                <w:szCs w:val="16"/>
              </w:rPr>
            </w:pPr>
            <w:r w:rsidRPr="00E406AC">
              <w:rPr>
                <w:rFonts w:ascii="Times New Roman" w:hAnsi="Times New Roman"/>
                <w:b/>
                <w:bCs/>
                <w:sz w:val="18"/>
                <w:szCs w:val="18"/>
              </w:rPr>
              <w:t>99.0.00.80870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2466D5" w:rsidRPr="003671F4" w:rsidRDefault="002466D5" w:rsidP="002466D5">
            <w:pPr>
              <w:jc w:val="center"/>
              <w:outlineLvl w:val="3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2466D5" w:rsidRPr="003671F4" w:rsidRDefault="002466D5" w:rsidP="002466D5">
            <w:pPr>
              <w:jc w:val="center"/>
              <w:outlineLvl w:val="3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2466D5" w:rsidRPr="003671F4" w:rsidRDefault="008311EF" w:rsidP="002466D5">
            <w:pPr>
              <w:jc w:val="right"/>
              <w:outlineLvl w:val="3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195</w:t>
            </w:r>
            <w:r w:rsidR="002466D5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0</w:t>
            </w:r>
            <w:r w:rsidR="002466D5" w:rsidRPr="00E406AC">
              <w:rPr>
                <w:rFonts w:ascii="Times New Roman" w:hAnsi="Times New Roman"/>
                <w:b/>
                <w:bCs/>
                <w:sz w:val="18"/>
                <w:szCs w:val="18"/>
              </w:rPr>
              <w:t>00,00</w:t>
            </w:r>
          </w:p>
        </w:tc>
      </w:tr>
      <w:tr w:rsidR="002466D5" w:rsidRPr="0060496A" w:rsidTr="000B7A63">
        <w:trPr>
          <w:gridBefore w:val="2"/>
          <w:wBefore w:w="856" w:type="dxa"/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66D5" w:rsidRPr="003671F4" w:rsidRDefault="002466D5" w:rsidP="002466D5">
            <w:pPr>
              <w:jc w:val="center"/>
              <w:outlineLvl w:val="3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945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2466D5" w:rsidRPr="003671F4" w:rsidRDefault="002466D5" w:rsidP="002466D5">
            <w:pPr>
              <w:outlineLvl w:val="3"/>
              <w:rPr>
                <w:rFonts w:ascii="Times New Roman" w:hAnsi="Times New Roman"/>
                <w:sz w:val="16"/>
                <w:szCs w:val="16"/>
              </w:rPr>
            </w:pPr>
            <w:r w:rsidRPr="00E406AC">
              <w:rPr>
                <w:rFonts w:ascii="Times New Roman" w:hAnsi="Times New Roman"/>
                <w:sz w:val="18"/>
                <w:szCs w:val="18"/>
              </w:rPr>
              <w:t>Расходы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2466D5" w:rsidRPr="003671F4" w:rsidRDefault="002466D5" w:rsidP="002466D5">
            <w:pPr>
              <w:jc w:val="center"/>
              <w:outlineLvl w:val="3"/>
              <w:rPr>
                <w:rFonts w:ascii="Times New Roman" w:hAnsi="Times New Roman"/>
                <w:sz w:val="16"/>
                <w:szCs w:val="16"/>
              </w:rPr>
            </w:pPr>
            <w:r w:rsidRPr="00E406AC">
              <w:rPr>
                <w:rFonts w:ascii="Times New Roman" w:hAnsi="Times New Roman"/>
                <w:sz w:val="18"/>
                <w:szCs w:val="18"/>
              </w:rPr>
              <w:t>01.13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2466D5" w:rsidRPr="003671F4" w:rsidRDefault="002466D5" w:rsidP="002466D5">
            <w:pPr>
              <w:jc w:val="center"/>
              <w:outlineLvl w:val="3"/>
              <w:rPr>
                <w:rFonts w:ascii="Times New Roman" w:hAnsi="Times New Roman"/>
                <w:sz w:val="16"/>
                <w:szCs w:val="16"/>
              </w:rPr>
            </w:pPr>
            <w:r w:rsidRPr="00E406AC">
              <w:rPr>
                <w:rFonts w:ascii="Times New Roman" w:hAnsi="Times New Roman"/>
                <w:sz w:val="18"/>
                <w:szCs w:val="18"/>
              </w:rPr>
              <w:t>99.0.00.80870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2466D5" w:rsidRPr="003671F4" w:rsidRDefault="002466D5" w:rsidP="002466D5">
            <w:pPr>
              <w:jc w:val="center"/>
              <w:outlineLvl w:val="3"/>
              <w:rPr>
                <w:rFonts w:ascii="Times New Roman" w:hAnsi="Times New Roman"/>
                <w:sz w:val="16"/>
                <w:szCs w:val="16"/>
              </w:rPr>
            </w:pPr>
            <w:r w:rsidRPr="00E406AC">
              <w:rPr>
                <w:rFonts w:ascii="Times New Roman" w:hAnsi="Times New Roman"/>
                <w:sz w:val="18"/>
                <w:szCs w:val="18"/>
              </w:rPr>
              <w:t>8.3.1</w:t>
            </w:r>
          </w:p>
        </w:tc>
        <w:tc>
          <w:tcPr>
            <w:tcW w:w="846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2466D5" w:rsidRPr="003671F4" w:rsidRDefault="002466D5" w:rsidP="002466D5">
            <w:pPr>
              <w:jc w:val="center"/>
              <w:outlineLvl w:val="3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2466D5" w:rsidRPr="003671F4" w:rsidRDefault="008311EF" w:rsidP="002466D5">
            <w:pPr>
              <w:jc w:val="right"/>
              <w:outlineLvl w:val="3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195</w:t>
            </w:r>
            <w:r w:rsidR="002466D5">
              <w:rPr>
                <w:rFonts w:ascii="Times New Roman" w:hAnsi="Times New Roman"/>
                <w:sz w:val="18"/>
                <w:szCs w:val="18"/>
              </w:rPr>
              <w:t xml:space="preserve"> 0</w:t>
            </w:r>
            <w:r w:rsidR="002466D5" w:rsidRPr="00E406AC">
              <w:rPr>
                <w:rFonts w:ascii="Times New Roman" w:hAnsi="Times New Roman"/>
                <w:sz w:val="18"/>
                <w:szCs w:val="18"/>
              </w:rPr>
              <w:t>00,00</w:t>
            </w:r>
          </w:p>
        </w:tc>
      </w:tr>
      <w:tr w:rsidR="004B2534" w:rsidRPr="0060496A" w:rsidTr="008311EF">
        <w:trPr>
          <w:gridBefore w:val="2"/>
          <w:wBefore w:w="856" w:type="dxa"/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2534" w:rsidRPr="003671F4" w:rsidRDefault="004B2534" w:rsidP="004B2534">
            <w:pPr>
              <w:jc w:val="center"/>
              <w:outlineLvl w:val="3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945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4B2534" w:rsidRPr="003671F4" w:rsidRDefault="004B2534" w:rsidP="004B2534">
            <w:pPr>
              <w:outlineLvl w:val="3"/>
              <w:rPr>
                <w:rFonts w:ascii="Times New Roman" w:hAnsi="Times New Roman"/>
                <w:sz w:val="16"/>
                <w:szCs w:val="16"/>
              </w:rPr>
            </w:pPr>
            <w:r w:rsidRPr="00E406AC">
              <w:rPr>
                <w:rFonts w:ascii="Times New Roman" w:hAnsi="Times New Roman"/>
                <w:b/>
                <w:bCs/>
                <w:sz w:val="18"/>
                <w:szCs w:val="18"/>
              </w:rPr>
              <w:t>Другие непрограммные расходы муниципальных органов власти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4B2534" w:rsidRPr="003671F4" w:rsidRDefault="004B2534" w:rsidP="004B2534">
            <w:pPr>
              <w:jc w:val="center"/>
              <w:outlineLvl w:val="3"/>
              <w:rPr>
                <w:rFonts w:ascii="Times New Roman" w:hAnsi="Times New Roman"/>
                <w:sz w:val="16"/>
                <w:szCs w:val="16"/>
              </w:rPr>
            </w:pPr>
            <w:r w:rsidRPr="00E406AC">
              <w:rPr>
                <w:rFonts w:ascii="Times New Roman" w:hAnsi="Times New Roman"/>
                <w:b/>
                <w:bCs/>
                <w:sz w:val="18"/>
                <w:szCs w:val="18"/>
              </w:rPr>
              <w:t>01.13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4B2534" w:rsidRPr="003671F4" w:rsidRDefault="004B2534" w:rsidP="004B2534">
            <w:pPr>
              <w:jc w:val="center"/>
              <w:outlineLvl w:val="3"/>
              <w:rPr>
                <w:rFonts w:ascii="Times New Roman" w:hAnsi="Times New Roman"/>
                <w:sz w:val="16"/>
                <w:szCs w:val="16"/>
              </w:rPr>
            </w:pPr>
            <w:r w:rsidRPr="00E406AC">
              <w:rPr>
                <w:rFonts w:ascii="Times New Roman" w:hAnsi="Times New Roman"/>
                <w:b/>
                <w:bCs/>
                <w:sz w:val="18"/>
                <w:szCs w:val="18"/>
              </w:rPr>
              <w:t>99.0.00.8087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4B2534" w:rsidRPr="003671F4" w:rsidRDefault="004B2534" w:rsidP="004B2534">
            <w:pPr>
              <w:jc w:val="center"/>
              <w:outlineLvl w:val="3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4B2534" w:rsidRPr="003671F4" w:rsidRDefault="004B2534" w:rsidP="004B2534">
            <w:pPr>
              <w:jc w:val="center"/>
              <w:outlineLvl w:val="3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4B2534" w:rsidRDefault="004B2534" w:rsidP="004B2534">
            <w:pPr>
              <w:jc w:val="right"/>
              <w:outlineLvl w:val="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316 328,40</w:t>
            </w:r>
          </w:p>
        </w:tc>
      </w:tr>
      <w:tr w:rsidR="004B2534" w:rsidRPr="0060496A" w:rsidTr="00CC3DA6">
        <w:trPr>
          <w:gridBefore w:val="2"/>
          <w:wBefore w:w="856" w:type="dxa"/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2534" w:rsidRPr="003671F4" w:rsidRDefault="004B2534" w:rsidP="004B2534">
            <w:pPr>
              <w:jc w:val="center"/>
              <w:outlineLvl w:val="3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945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4B2534" w:rsidRPr="003671F4" w:rsidRDefault="004B2534" w:rsidP="004B2534">
            <w:pPr>
              <w:outlineLvl w:val="3"/>
              <w:rPr>
                <w:rFonts w:ascii="Times New Roman" w:hAnsi="Times New Roman"/>
                <w:sz w:val="16"/>
                <w:szCs w:val="16"/>
              </w:rPr>
            </w:pPr>
            <w:r w:rsidRPr="00E406AC">
              <w:rPr>
                <w:rFonts w:ascii="Times New Roman" w:hAnsi="Times New Roman"/>
                <w:sz w:val="18"/>
                <w:szCs w:val="18"/>
              </w:rPr>
              <w:t>Расходы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4B2534" w:rsidRPr="003671F4" w:rsidRDefault="004B2534" w:rsidP="004B2534">
            <w:pPr>
              <w:jc w:val="center"/>
              <w:outlineLvl w:val="3"/>
              <w:rPr>
                <w:rFonts w:ascii="Times New Roman" w:hAnsi="Times New Roman"/>
                <w:sz w:val="16"/>
                <w:szCs w:val="16"/>
              </w:rPr>
            </w:pPr>
            <w:r w:rsidRPr="00E406AC">
              <w:rPr>
                <w:rFonts w:ascii="Times New Roman" w:hAnsi="Times New Roman"/>
                <w:sz w:val="18"/>
                <w:szCs w:val="18"/>
              </w:rPr>
              <w:t>01.13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4B2534" w:rsidRPr="003671F4" w:rsidRDefault="004B2534" w:rsidP="004B2534">
            <w:pPr>
              <w:jc w:val="center"/>
              <w:outlineLvl w:val="3"/>
              <w:rPr>
                <w:rFonts w:ascii="Times New Roman" w:hAnsi="Times New Roman"/>
                <w:sz w:val="16"/>
                <w:szCs w:val="16"/>
              </w:rPr>
            </w:pPr>
            <w:r w:rsidRPr="00E406AC">
              <w:rPr>
                <w:rFonts w:ascii="Times New Roman" w:hAnsi="Times New Roman"/>
                <w:sz w:val="18"/>
                <w:szCs w:val="18"/>
              </w:rPr>
              <w:t>99.0.00.8087</w:t>
            </w: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4B2534" w:rsidRPr="003671F4" w:rsidRDefault="004B2534" w:rsidP="004B2534">
            <w:pPr>
              <w:jc w:val="center"/>
              <w:outlineLvl w:val="3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2.4.4</w:t>
            </w:r>
          </w:p>
        </w:tc>
        <w:tc>
          <w:tcPr>
            <w:tcW w:w="846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4B2534" w:rsidRPr="003671F4" w:rsidRDefault="004B2534" w:rsidP="004B2534">
            <w:pPr>
              <w:jc w:val="center"/>
              <w:outlineLvl w:val="3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4B2534" w:rsidRDefault="004B2534" w:rsidP="004B2534">
            <w:pPr>
              <w:jc w:val="right"/>
              <w:outlineLvl w:val="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316 328,40</w:t>
            </w:r>
          </w:p>
        </w:tc>
      </w:tr>
      <w:tr w:rsidR="003671F4" w:rsidRPr="0060496A" w:rsidTr="0068255D">
        <w:trPr>
          <w:gridBefore w:val="2"/>
          <w:wBefore w:w="856" w:type="dxa"/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1F4" w:rsidRPr="003671F4" w:rsidRDefault="003671F4" w:rsidP="009E30D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945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НАЦИОНАЛЬНАЯ ОБОРОНА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02.00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3671F4" w:rsidRPr="003671F4" w:rsidRDefault="00A270BE" w:rsidP="009E30D1">
            <w:pPr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217 300</w:t>
            </w:r>
            <w:r w:rsidR="00BE4529">
              <w:rPr>
                <w:rFonts w:ascii="Times New Roman" w:hAnsi="Times New Roman"/>
                <w:b/>
                <w:bCs/>
                <w:sz w:val="16"/>
                <w:szCs w:val="16"/>
              </w:rPr>
              <w:t>,00</w:t>
            </w:r>
          </w:p>
        </w:tc>
      </w:tr>
      <w:tr w:rsidR="003671F4" w:rsidRPr="0060496A" w:rsidTr="0068255D">
        <w:trPr>
          <w:gridBefore w:val="2"/>
          <w:wBefore w:w="856" w:type="dxa"/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1F4" w:rsidRPr="003671F4" w:rsidRDefault="003671F4" w:rsidP="009E30D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945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Мобилизационная и вневойсковая подготовка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02.03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7" w:type="dxa"/>
            <w:gridSpan w:val="3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3671F4" w:rsidRPr="003671F4" w:rsidRDefault="00A270BE" w:rsidP="009E30D1">
            <w:pPr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217 3</w:t>
            </w:r>
            <w:r w:rsidR="00BE4529">
              <w:rPr>
                <w:rFonts w:ascii="Times New Roman" w:hAnsi="Times New Roman"/>
                <w:b/>
                <w:bCs/>
                <w:sz w:val="16"/>
                <w:szCs w:val="16"/>
              </w:rPr>
              <w:t>00,00</w:t>
            </w:r>
          </w:p>
        </w:tc>
      </w:tr>
      <w:tr w:rsidR="003671F4" w:rsidRPr="0060496A" w:rsidTr="00073075">
        <w:trPr>
          <w:gridBefore w:val="2"/>
          <w:wBefore w:w="856" w:type="dxa"/>
          <w:trHeight w:val="517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1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945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outlineLvl w:val="1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Непрограммные расходы муниципальных органов власти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1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02.03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1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99.0.00.00000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1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1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7" w:type="dxa"/>
            <w:gridSpan w:val="3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3671F4" w:rsidRPr="003671F4" w:rsidRDefault="00A270BE" w:rsidP="009E30D1">
            <w:pPr>
              <w:jc w:val="right"/>
              <w:outlineLvl w:val="1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217 3</w:t>
            </w:r>
            <w:r w:rsidR="00BE4529">
              <w:rPr>
                <w:rFonts w:ascii="Times New Roman" w:hAnsi="Times New Roman"/>
                <w:b/>
                <w:bCs/>
                <w:sz w:val="16"/>
                <w:szCs w:val="16"/>
              </w:rPr>
              <w:t>00,00</w:t>
            </w:r>
          </w:p>
        </w:tc>
      </w:tr>
      <w:tr w:rsidR="003671F4" w:rsidRPr="0060496A" w:rsidTr="00073075">
        <w:trPr>
          <w:gridBefore w:val="2"/>
          <w:wBefore w:w="856" w:type="dxa"/>
          <w:trHeight w:val="738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0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945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outlineLvl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Субвенции на осуществление первичного воинского учета на территории, где отсутствуют военные комиссариаты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02.03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99.0.00.51180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7" w:type="dxa"/>
            <w:gridSpan w:val="3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3671F4" w:rsidRPr="003671F4" w:rsidRDefault="00A270BE" w:rsidP="009E30D1">
            <w:pPr>
              <w:jc w:val="right"/>
              <w:outlineLvl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217 3</w:t>
            </w:r>
            <w:r w:rsidR="00BE4529">
              <w:rPr>
                <w:rFonts w:ascii="Times New Roman" w:hAnsi="Times New Roman"/>
                <w:b/>
                <w:bCs/>
                <w:sz w:val="16"/>
                <w:szCs w:val="16"/>
              </w:rPr>
              <w:t>00,00</w:t>
            </w:r>
          </w:p>
        </w:tc>
      </w:tr>
      <w:tr w:rsidR="003671F4" w:rsidRPr="0060496A" w:rsidTr="00073075">
        <w:trPr>
          <w:gridBefore w:val="2"/>
          <w:wBefore w:w="856" w:type="dxa"/>
          <w:trHeight w:val="368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3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945</w:t>
            </w:r>
          </w:p>
        </w:tc>
        <w:tc>
          <w:tcPr>
            <w:tcW w:w="3969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671F4" w:rsidRPr="003671F4" w:rsidRDefault="003671F4" w:rsidP="009E30D1">
            <w:pPr>
              <w:outlineLvl w:val="3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Заработная плата</w:t>
            </w:r>
          </w:p>
        </w:tc>
        <w:tc>
          <w:tcPr>
            <w:tcW w:w="851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671F4" w:rsidRPr="003671F4" w:rsidRDefault="003671F4" w:rsidP="009E30D1">
            <w:pPr>
              <w:jc w:val="center"/>
              <w:outlineLvl w:val="3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02.03</w:t>
            </w:r>
          </w:p>
        </w:tc>
        <w:tc>
          <w:tcPr>
            <w:tcW w:w="1341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671F4" w:rsidRPr="003671F4" w:rsidRDefault="003671F4" w:rsidP="009E30D1">
            <w:pPr>
              <w:jc w:val="center"/>
              <w:outlineLvl w:val="3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99.0.00.511180</w:t>
            </w:r>
          </w:p>
        </w:tc>
        <w:tc>
          <w:tcPr>
            <w:tcW w:w="1069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671F4" w:rsidRPr="003671F4" w:rsidRDefault="003671F4" w:rsidP="009E30D1">
            <w:pPr>
              <w:jc w:val="center"/>
              <w:outlineLvl w:val="3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1.2.1</w:t>
            </w:r>
          </w:p>
        </w:tc>
        <w:tc>
          <w:tcPr>
            <w:tcW w:w="846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671F4" w:rsidRPr="003671F4" w:rsidRDefault="003671F4" w:rsidP="009E30D1">
            <w:pPr>
              <w:jc w:val="center"/>
              <w:outlineLvl w:val="3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0.0.3.6.5</w:t>
            </w:r>
          </w:p>
        </w:tc>
        <w:tc>
          <w:tcPr>
            <w:tcW w:w="1377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3671F4" w:rsidRPr="003671F4" w:rsidRDefault="00BE4529" w:rsidP="009E30D1">
            <w:pPr>
              <w:jc w:val="right"/>
              <w:outlineLvl w:val="3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="00A270BE">
              <w:rPr>
                <w:rFonts w:ascii="Times New Roman" w:hAnsi="Times New Roman"/>
                <w:sz w:val="16"/>
                <w:szCs w:val="16"/>
              </w:rPr>
              <w:t>5</w:t>
            </w:r>
            <w:r>
              <w:rPr>
                <w:rFonts w:ascii="Times New Roman" w:hAnsi="Times New Roman"/>
                <w:sz w:val="16"/>
                <w:szCs w:val="16"/>
              </w:rPr>
              <w:t>0 000,00</w:t>
            </w:r>
          </w:p>
        </w:tc>
      </w:tr>
      <w:tr w:rsidR="003671F4" w:rsidRPr="0060496A" w:rsidTr="0068255D">
        <w:trPr>
          <w:gridBefore w:val="2"/>
          <w:wBefore w:w="856" w:type="dxa"/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3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945</w:t>
            </w:r>
          </w:p>
        </w:tc>
        <w:tc>
          <w:tcPr>
            <w:tcW w:w="396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671F4" w:rsidRPr="003671F4" w:rsidRDefault="003671F4" w:rsidP="009E30D1">
            <w:pPr>
              <w:outlineLvl w:val="3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Начисления на выплаты по оплате труда</w:t>
            </w:r>
          </w:p>
        </w:tc>
        <w:tc>
          <w:tcPr>
            <w:tcW w:w="85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671F4" w:rsidRPr="003671F4" w:rsidRDefault="003671F4" w:rsidP="009E30D1">
            <w:pPr>
              <w:jc w:val="center"/>
              <w:outlineLvl w:val="3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02.03</w:t>
            </w:r>
          </w:p>
        </w:tc>
        <w:tc>
          <w:tcPr>
            <w:tcW w:w="134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671F4" w:rsidRPr="003671F4" w:rsidRDefault="003671F4" w:rsidP="009E30D1">
            <w:pPr>
              <w:jc w:val="center"/>
              <w:outlineLvl w:val="3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99.0.00.511180</w:t>
            </w:r>
          </w:p>
        </w:tc>
        <w:tc>
          <w:tcPr>
            <w:tcW w:w="106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671F4" w:rsidRPr="003671F4" w:rsidRDefault="003671F4" w:rsidP="009E30D1">
            <w:pPr>
              <w:jc w:val="center"/>
              <w:outlineLvl w:val="3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1.2.9</w:t>
            </w:r>
          </w:p>
        </w:tc>
        <w:tc>
          <w:tcPr>
            <w:tcW w:w="84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671F4" w:rsidRPr="003671F4" w:rsidRDefault="003671F4" w:rsidP="009E30D1">
            <w:pPr>
              <w:jc w:val="center"/>
              <w:outlineLvl w:val="3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0.0.3.6.5</w:t>
            </w:r>
          </w:p>
        </w:tc>
        <w:tc>
          <w:tcPr>
            <w:tcW w:w="1377" w:type="dxa"/>
            <w:gridSpan w:val="3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3671F4" w:rsidRPr="003671F4" w:rsidRDefault="00A270BE" w:rsidP="009E30D1">
            <w:pPr>
              <w:jc w:val="right"/>
              <w:outlineLvl w:val="3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</w:t>
            </w:r>
            <w:r w:rsidR="00BE4529">
              <w:rPr>
                <w:rFonts w:ascii="Times New Roman" w:hAnsi="Times New Roman"/>
                <w:sz w:val="16"/>
                <w:szCs w:val="16"/>
              </w:rPr>
              <w:t>0 000,00</w:t>
            </w:r>
          </w:p>
        </w:tc>
      </w:tr>
      <w:tr w:rsidR="003671F4" w:rsidRPr="0060496A" w:rsidTr="0068255D">
        <w:trPr>
          <w:gridBefore w:val="2"/>
          <w:wBefore w:w="856" w:type="dxa"/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2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945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outlineLvl w:val="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02.03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99.0.00.51180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2.4.4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3671F4" w:rsidRPr="003671F4" w:rsidRDefault="00A270BE" w:rsidP="009E30D1">
            <w:pPr>
              <w:jc w:val="right"/>
              <w:outlineLvl w:val="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17 3</w:t>
            </w:r>
            <w:r w:rsidR="00BE4529">
              <w:rPr>
                <w:rFonts w:ascii="Times New Roman" w:hAnsi="Times New Roman"/>
                <w:b/>
                <w:bCs/>
                <w:sz w:val="16"/>
                <w:szCs w:val="16"/>
              </w:rPr>
              <w:t>00,00</w:t>
            </w:r>
          </w:p>
        </w:tc>
      </w:tr>
      <w:tr w:rsidR="003671F4" w:rsidRPr="0060496A" w:rsidTr="0068255D">
        <w:trPr>
          <w:gridBefore w:val="2"/>
          <w:wBefore w:w="856" w:type="dxa"/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3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945</w:t>
            </w:r>
          </w:p>
        </w:tc>
        <w:tc>
          <w:tcPr>
            <w:tcW w:w="3969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671F4" w:rsidRPr="003671F4" w:rsidRDefault="003671F4" w:rsidP="009E30D1">
            <w:pPr>
              <w:outlineLvl w:val="3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851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671F4" w:rsidRPr="003671F4" w:rsidRDefault="009E5001" w:rsidP="009E30D1">
            <w:pPr>
              <w:jc w:val="center"/>
              <w:outlineLvl w:val="3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02.03</w:t>
            </w:r>
          </w:p>
        </w:tc>
        <w:tc>
          <w:tcPr>
            <w:tcW w:w="1341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671F4" w:rsidRPr="003671F4" w:rsidRDefault="003671F4" w:rsidP="009E30D1">
            <w:pPr>
              <w:jc w:val="center"/>
              <w:outlineLvl w:val="3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99.0.00.51180</w:t>
            </w:r>
          </w:p>
        </w:tc>
        <w:tc>
          <w:tcPr>
            <w:tcW w:w="1069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671F4" w:rsidRPr="003671F4" w:rsidRDefault="003671F4" w:rsidP="009E30D1">
            <w:pPr>
              <w:jc w:val="center"/>
              <w:outlineLvl w:val="3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2.4.4</w:t>
            </w:r>
          </w:p>
        </w:tc>
        <w:tc>
          <w:tcPr>
            <w:tcW w:w="846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671F4" w:rsidRPr="003671F4" w:rsidRDefault="003671F4" w:rsidP="009E30D1">
            <w:pPr>
              <w:jc w:val="center"/>
              <w:outlineLvl w:val="3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0.0.3.6.5</w:t>
            </w:r>
          </w:p>
        </w:tc>
        <w:tc>
          <w:tcPr>
            <w:tcW w:w="1377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3671F4" w:rsidRPr="003671F4" w:rsidRDefault="00A270BE" w:rsidP="009E30D1">
            <w:pPr>
              <w:jc w:val="right"/>
              <w:outlineLvl w:val="3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17 3</w:t>
            </w:r>
            <w:r w:rsidR="00BE4529">
              <w:rPr>
                <w:rFonts w:ascii="Times New Roman" w:hAnsi="Times New Roman"/>
                <w:sz w:val="16"/>
                <w:szCs w:val="16"/>
              </w:rPr>
              <w:t>00,00</w:t>
            </w:r>
          </w:p>
        </w:tc>
      </w:tr>
      <w:tr w:rsidR="003671F4" w:rsidRPr="0060496A" w:rsidTr="0068255D">
        <w:trPr>
          <w:gridBefore w:val="2"/>
          <w:wBefore w:w="856" w:type="dxa"/>
          <w:trHeight w:val="48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0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945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outlineLvl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03.00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A270BE" w:rsidP="009E30D1">
            <w:pPr>
              <w:jc w:val="right"/>
              <w:outlineLvl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20</w:t>
            </w:r>
            <w:r w:rsidR="003671F4"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000,00</w:t>
            </w:r>
          </w:p>
        </w:tc>
      </w:tr>
      <w:tr w:rsidR="003671F4" w:rsidRPr="0060496A" w:rsidTr="0068255D">
        <w:trPr>
          <w:gridBefore w:val="2"/>
          <w:wBefore w:w="856" w:type="dxa"/>
          <w:trHeight w:val="7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0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945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outlineLvl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03.10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7" w:type="dxa"/>
            <w:gridSpan w:val="3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8B2919" w:rsidP="009E30D1">
            <w:pPr>
              <w:jc w:val="right"/>
              <w:outlineLvl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19</w:t>
            </w:r>
            <w:r w:rsidR="003671F4"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000,00</w:t>
            </w:r>
          </w:p>
        </w:tc>
      </w:tr>
      <w:tr w:rsidR="003671F4" w:rsidRPr="0060496A" w:rsidTr="0068255D">
        <w:trPr>
          <w:gridBefore w:val="2"/>
          <w:wBefore w:w="856" w:type="dxa"/>
          <w:trHeight w:val="12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1F4" w:rsidRPr="003671F4" w:rsidRDefault="003671F4" w:rsidP="009E30D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945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МП </w:t>
            </w:r>
            <w:r w:rsidR="00D32CA0" w:rsidRPr="00D32CA0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«Обеспечение первичных мер пожарной безопасности в границах населенных пунктов Большеивановского сельского поселения Иловлинского муниципального района Волгоградской области на 2026-2028годы.»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03.10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50.0.00.00000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7" w:type="dxa"/>
            <w:gridSpan w:val="3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8B2919" w:rsidP="009E30D1">
            <w:pPr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19</w:t>
            </w:r>
            <w:r w:rsidR="003671F4"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000,00</w:t>
            </w:r>
          </w:p>
        </w:tc>
      </w:tr>
      <w:tr w:rsidR="003671F4" w:rsidRPr="0060496A" w:rsidTr="0068255D">
        <w:trPr>
          <w:gridBefore w:val="2"/>
          <w:wBefore w:w="856" w:type="dxa"/>
          <w:trHeight w:val="48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1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945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outlineLvl w:val="1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Мероприятия по пожарной безопасности и защита населения от чрезвычайных ситуаций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1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03.10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1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50.0.01.00000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1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1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7" w:type="dxa"/>
            <w:gridSpan w:val="3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8B2919" w:rsidP="009E30D1">
            <w:pPr>
              <w:jc w:val="right"/>
              <w:outlineLvl w:val="1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19</w:t>
            </w:r>
            <w:r w:rsidR="003671F4"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000,00</w:t>
            </w:r>
          </w:p>
        </w:tc>
      </w:tr>
      <w:tr w:rsidR="003671F4" w:rsidRPr="0060496A" w:rsidTr="0068255D">
        <w:trPr>
          <w:gridBefore w:val="2"/>
          <w:wBefore w:w="856" w:type="dxa"/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2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lastRenderedPageBreak/>
              <w:t>945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outlineLvl w:val="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03.10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50.0.01.00000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2.4.4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7" w:type="dxa"/>
            <w:gridSpan w:val="3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8B2919" w:rsidP="009E30D1">
            <w:pPr>
              <w:jc w:val="right"/>
              <w:outlineLvl w:val="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19</w:t>
            </w:r>
            <w:r w:rsidR="003671F4"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000,00</w:t>
            </w:r>
          </w:p>
        </w:tc>
      </w:tr>
      <w:tr w:rsidR="003671F4" w:rsidRPr="0060496A" w:rsidTr="0068255D">
        <w:trPr>
          <w:gridBefore w:val="2"/>
          <w:wBefore w:w="856" w:type="dxa"/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3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945</w:t>
            </w:r>
          </w:p>
        </w:tc>
        <w:tc>
          <w:tcPr>
            <w:tcW w:w="3969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671F4" w:rsidRPr="003671F4" w:rsidRDefault="003671F4" w:rsidP="009E30D1">
            <w:pPr>
              <w:outlineLvl w:val="3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851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671F4" w:rsidRPr="003671F4" w:rsidRDefault="003671F4" w:rsidP="009E30D1">
            <w:pPr>
              <w:jc w:val="center"/>
              <w:outlineLvl w:val="3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03.10</w:t>
            </w:r>
          </w:p>
        </w:tc>
        <w:tc>
          <w:tcPr>
            <w:tcW w:w="1341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671F4" w:rsidRPr="003671F4" w:rsidRDefault="003671F4" w:rsidP="009E30D1">
            <w:pPr>
              <w:jc w:val="center"/>
              <w:outlineLvl w:val="3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50.0.01.00000</w:t>
            </w:r>
          </w:p>
        </w:tc>
        <w:tc>
          <w:tcPr>
            <w:tcW w:w="1069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671F4" w:rsidRPr="003671F4" w:rsidRDefault="003671F4" w:rsidP="009E30D1">
            <w:pPr>
              <w:jc w:val="center"/>
              <w:outlineLvl w:val="3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2.4.4</w:t>
            </w:r>
          </w:p>
        </w:tc>
        <w:tc>
          <w:tcPr>
            <w:tcW w:w="846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671F4" w:rsidRPr="003671F4" w:rsidRDefault="003671F4" w:rsidP="009E30D1">
            <w:pPr>
              <w:jc w:val="center"/>
              <w:outlineLvl w:val="3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377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671F4" w:rsidRPr="003671F4" w:rsidRDefault="008B2919" w:rsidP="009E30D1">
            <w:pPr>
              <w:jc w:val="right"/>
              <w:outlineLvl w:val="3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19</w:t>
            </w:r>
            <w:r w:rsidR="003671F4" w:rsidRPr="003671F4">
              <w:rPr>
                <w:rFonts w:ascii="Times New Roman" w:hAnsi="Times New Roman"/>
                <w:sz w:val="16"/>
                <w:szCs w:val="16"/>
              </w:rPr>
              <w:t xml:space="preserve"> 000,00</w:t>
            </w:r>
          </w:p>
        </w:tc>
      </w:tr>
      <w:tr w:rsidR="003671F4" w:rsidRPr="0060496A" w:rsidTr="0068255D">
        <w:trPr>
          <w:gridBefore w:val="2"/>
          <w:wBefore w:w="856" w:type="dxa"/>
          <w:trHeight w:val="48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0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945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outlineLvl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03.14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8B2919" w:rsidP="009E30D1">
            <w:pPr>
              <w:jc w:val="right"/>
              <w:outlineLvl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1 </w:t>
            </w:r>
            <w:r w:rsidR="003671F4"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000,00</w:t>
            </w:r>
          </w:p>
        </w:tc>
      </w:tr>
      <w:tr w:rsidR="003671F4" w:rsidRPr="0060496A" w:rsidTr="0068255D">
        <w:trPr>
          <w:gridBefore w:val="2"/>
          <w:wBefore w:w="856" w:type="dxa"/>
          <w:trHeight w:val="48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1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945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outlineLvl w:val="1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Непрограммные расходы муниципальных органов власти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1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03.14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1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99.0.00.00000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1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1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7" w:type="dxa"/>
            <w:gridSpan w:val="3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8B2919" w:rsidP="009E30D1">
            <w:pPr>
              <w:jc w:val="right"/>
              <w:outlineLvl w:val="1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1 000</w:t>
            </w:r>
            <w:r w:rsidR="003671F4"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,00</w:t>
            </w:r>
          </w:p>
        </w:tc>
      </w:tr>
      <w:tr w:rsidR="003671F4" w:rsidRPr="0060496A" w:rsidTr="0068255D">
        <w:trPr>
          <w:gridBefore w:val="2"/>
          <w:wBefore w:w="856" w:type="dxa"/>
          <w:trHeight w:val="12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2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945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outlineLvl w:val="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Иные МБТ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03.14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99.0.00.99200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7" w:type="dxa"/>
            <w:gridSpan w:val="3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8B2919" w:rsidP="009E30D1">
            <w:pPr>
              <w:jc w:val="right"/>
              <w:outlineLvl w:val="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1 000,00</w:t>
            </w:r>
          </w:p>
        </w:tc>
      </w:tr>
      <w:tr w:rsidR="003671F4" w:rsidRPr="0060496A" w:rsidTr="0068255D">
        <w:trPr>
          <w:gridBefore w:val="2"/>
          <w:wBefore w:w="856" w:type="dxa"/>
          <w:trHeight w:val="48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3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945</w:t>
            </w:r>
          </w:p>
        </w:tc>
        <w:tc>
          <w:tcPr>
            <w:tcW w:w="3969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671F4" w:rsidRPr="003671F4" w:rsidRDefault="003671F4" w:rsidP="009E30D1">
            <w:pPr>
              <w:outlineLvl w:val="3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Перечисления другим бюджетам бюджетной системы Российской Федерации</w:t>
            </w:r>
          </w:p>
        </w:tc>
        <w:tc>
          <w:tcPr>
            <w:tcW w:w="851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671F4" w:rsidRPr="003671F4" w:rsidRDefault="003671F4" w:rsidP="009E30D1">
            <w:pPr>
              <w:jc w:val="center"/>
              <w:outlineLvl w:val="3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03.14</w:t>
            </w:r>
          </w:p>
        </w:tc>
        <w:tc>
          <w:tcPr>
            <w:tcW w:w="1341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671F4" w:rsidRPr="003671F4" w:rsidRDefault="003671F4" w:rsidP="009E30D1">
            <w:pPr>
              <w:jc w:val="center"/>
              <w:outlineLvl w:val="3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99.0.00.99200</w:t>
            </w:r>
          </w:p>
        </w:tc>
        <w:tc>
          <w:tcPr>
            <w:tcW w:w="1069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671F4" w:rsidRPr="003671F4" w:rsidRDefault="003671F4" w:rsidP="009E30D1">
            <w:pPr>
              <w:jc w:val="center"/>
              <w:outlineLvl w:val="3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5.4.0</w:t>
            </w:r>
          </w:p>
        </w:tc>
        <w:tc>
          <w:tcPr>
            <w:tcW w:w="846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671F4" w:rsidRPr="003671F4" w:rsidRDefault="003671F4" w:rsidP="009E30D1">
            <w:pPr>
              <w:jc w:val="center"/>
              <w:outlineLvl w:val="3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0.0.9.6.3</w:t>
            </w:r>
          </w:p>
        </w:tc>
        <w:tc>
          <w:tcPr>
            <w:tcW w:w="1377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671F4" w:rsidRPr="003671F4" w:rsidRDefault="008B2919" w:rsidP="009E30D1">
            <w:pPr>
              <w:jc w:val="right"/>
              <w:outlineLvl w:val="3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1 000,00</w:t>
            </w:r>
          </w:p>
        </w:tc>
      </w:tr>
      <w:tr w:rsidR="003671F4" w:rsidRPr="0060496A" w:rsidTr="0068255D">
        <w:trPr>
          <w:gridBefore w:val="2"/>
          <w:wBefore w:w="856" w:type="dxa"/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1F4" w:rsidRPr="003671F4" w:rsidRDefault="003671F4" w:rsidP="009E30D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945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НАЦИОНАЛЬНАЯ ЭКОНОМИКА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04.00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A270BE" w:rsidP="009E30D1">
            <w:pPr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2 124 390</w:t>
            </w:r>
            <w:r w:rsidR="004C77F9">
              <w:rPr>
                <w:rFonts w:ascii="Times New Roman" w:hAnsi="Times New Roman"/>
                <w:b/>
                <w:bCs/>
                <w:sz w:val="16"/>
                <w:szCs w:val="16"/>
              </w:rPr>
              <w:t>,00</w:t>
            </w:r>
          </w:p>
        </w:tc>
      </w:tr>
      <w:tr w:rsidR="003671F4" w:rsidRPr="0060496A" w:rsidTr="0068255D">
        <w:trPr>
          <w:gridBefore w:val="2"/>
          <w:wBefore w:w="856" w:type="dxa"/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0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945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outlineLvl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04.09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A270BE" w:rsidP="009E30D1">
            <w:pPr>
              <w:jc w:val="right"/>
              <w:outlineLvl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2 124 390</w:t>
            </w:r>
            <w:r w:rsidR="004C77F9">
              <w:rPr>
                <w:rFonts w:ascii="Times New Roman" w:hAnsi="Times New Roman"/>
                <w:b/>
                <w:bCs/>
                <w:sz w:val="16"/>
                <w:szCs w:val="16"/>
              </w:rPr>
              <w:t>,00</w:t>
            </w:r>
          </w:p>
        </w:tc>
      </w:tr>
      <w:tr w:rsidR="003671F4" w:rsidRPr="0060496A" w:rsidTr="0068255D">
        <w:trPr>
          <w:gridBefore w:val="2"/>
          <w:wBefore w:w="856" w:type="dxa"/>
          <w:trHeight w:val="48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1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945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outlineLvl w:val="1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Непрограммные расходы муниципальных органов власти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1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04.09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1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99.0.00.00000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1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1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right"/>
              <w:outlineLvl w:val="1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2</w:t>
            </w:r>
            <w:r w:rsidR="00A270BE">
              <w:rPr>
                <w:rFonts w:ascii="Times New Roman" w:hAnsi="Times New Roman"/>
                <w:b/>
                <w:bCs/>
                <w:sz w:val="16"/>
                <w:szCs w:val="16"/>
              </w:rPr>
              <w:t> 124 390,00</w:t>
            </w:r>
          </w:p>
        </w:tc>
      </w:tr>
      <w:tr w:rsidR="004C77F9" w:rsidRPr="0060496A" w:rsidTr="0068255D">
        <w:trPr>
          <w:gridBefore w:val="2"/>
          <w:wBefore w:w="856" w:type="dxa"/>
          <w:trHeight w:val="48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7F9" w:rsidRPr="003671F4" w:rsidRDefault="004C77F9" w:rsidP="004C77F9">
            <w:pPr>
              <w:jc w:val="center"/>
              <w:outlineLvl w:val="2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945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4C77F9" w:rsidRPr="003671F4" w:rsidRDefault="004C77F9" w:rsidP="004C77F9">
            <w:pPr>
              <w:outlineLvl w:val="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Капитальный ремонт, ремонт автомобильных дорог общего пользования местного значения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4C77F9" w:rsidRPr="003671F4" w:rsidRDefault="004C77F9" w:rsidP="004C77F9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04.09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4C77F9" w:rsidRPr="003671F4" w:rsidRDefault="004C77F9" w:rsidP="004C77F9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99.0.00.20680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4C77F9" w:rsidRPr="003671F4" w:rsidRDefault="004C77F9" w:rsidP="004C77F9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2.4.4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4C77F9" w:rsidRPr="003671F4" w:rsidRDefault="004C77F9" w:rsidP="004C77F9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7" w:type="dxa"/>
            <w:gridSpan w:val="3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hideMark/>
          </w:tcPr>
          <w:p w:rsidR="004C77F9" w:rsidRDefault="002F4E13" w:rsidP="004C77F9">
            <w:pPr>
              <w:jc w:val="right"/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1 874</w:t>
            </w:r>
            <w:r w:rsidR="00A270BE">
              <w:rPr>
                <w:rFonts w:ascii="Times New Roman" w:hAnsi="Times New Roman"/>
                <w:b/>
                <w:bCs/>
                <w:sz w:val="16"/>
                <w:szCs w:val="16"/>
              </w:rPr>
              <w:t> 390,00</w:t>
            </w:r>
          </w:p>
        </w:tc>
      </w:tr>
      <w:tr w:rsidR="004C77F9" w:rsidRPr="0060496A" w:rsidTr="0068255D">
        <w:trPr>
          <w:gridBefore w:val="2"/>
          <w:wBefore w:w="856" w:type="dxa"/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7F9" w:rsidRPr="003671F4" w:rsidRDefault="004C77F9" w:rsidP="004C77F9">
            <w:pPr>
              <w:jc w:val="center"/>
              <w:outlineLvl w:val="2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945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4C77F9" w:rsidRPr="003671F4" w:rsidRDefault="004C77F9" w:rsidP="004C77F9">
            <w:pPr>
              <w:outlineLvl w:val="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4C77F9" w:rsidRPr="003671F4" w:rsidRDefault="004C77F9" w:rsidP="004C77F9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04.09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4C77F9" w:rsidRPr="003671F4" w:rsidRDefault="004C77F9" w:rsidP="004C77F9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99.0.00.20680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4C77F9" w:rsidRPr="003671F4" w:rsidRDefault="004C77F9" w:rsidP="004C77F9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2.4.4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4C77F9" w:rsidRPr="003671F4" w:rsidRDefault="004C77F9" w:rsidP="004C77F9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7" w:type="dxa"/>
            <w:gridSpan w:val="3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hideMark/>
          </w:tcPr>
          <w:p w:rsidR="004C77F9" w:rsidRDefault="002F4E13" w:rsidP="004C77F9">
            <w:pPr>
              <w:jc w:val="right"/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1 874</w:t>
            </w:r>
            <w:r w:rsidR="00A270BE">
              <w:rPr>
                <w:rFonts w:ascii="Times New Roman" w:hAnsi="Times New Roman"/>
                <w:b/>
                <w:bCs/>
                <w:sz w:val="16"/>
                <w:szCs w:val="16"/>
              </w:rPr>
              <w:t> 390,00</w:t>
            </w:r>
          </w:p>
        </w:tc>
      </w:tr>
      <w:tr w:rsidR="004C77F9" w:rsidRPr="0060496A" w:rsidTr="0068255D">
        <w:trPr>
          <w:gridBefore w:val="2"/>
          <w:wBefore w:w="856" w:type="dxa"/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7F9" w:rsidRPr="003671F4" w:rsidRDefault="004C77F9" w:rsidP="004C77F9">
            <w:pPr>
              <w:jc w:val="center"/>
              <w:outlineLvl w:val="3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945</w:t>
            </w:r>
          </w:p>
        </w:tc>
        <w:tc>
          <w:tcPr>
            <w:tcW w:w="3969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4C77F9" w:rsidRPr="003671F4" w:rsidRDefault="004C77F9" w:rsidP="004C77F9">
            <w:pPr>
              <w:outlineLvl w:val="3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851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4C77F9" w:rsidRPr="003671F4" w:rsidRDefault="004C77F9" w:rsidP="004C77F9">
            <w:pPr>
              <w:jc w:val="center"/>
              <w:outlineLvl w:val="3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04.09</w:t>
            </w:r>
          </w:p>
        </w:tc>
        <w:tc>
          <w:tcPr>
            <w:tcW w:w="1341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4C77F9" w:rsidRPr="003671F4" w:rsidRDefault="004C77F9" w:rsidP="004C77F9">
            <w:pPr>
              <w:jc w:val="center"/>
              <w:outlineLvl w:val="3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99.0.00.20680</w:t>
            </w:r>
          </w:p>
        </w:tc>
        <w:tc>
          <w:tcPr>
            <w:tcW w:w="1069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4C77F9" w:rsidRPr="003671F4" w:rsidRDefault="004C77F9" w:rsidP="004C77F9">
            <w:pPr>
              <w:jc w:val="center"/>
              <w:outlineLvl w:val="3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2.4.4</w:t>
            </w:r>
          </w:p>
        </w:tc>
        <w:tc>
          <w:tcPr>
            <w:tcW w:w="846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4C77F9" w:rsidRPr="003671F4" w:rsidRDefault="004C77F9" w:rsidP="004C77F9">
            <w:pPr>
              <w:jc w:val="center"/>
              <w:outlineLvl w:val="3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377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hideMark/>
          </w:tcPr>
          <w:p w:rsidR="004C77F9" w:rsidRPr="004C77F9" w:rsidRDefault="002F4E13" w:rsidP="004C77F9">
            <w:pPr>
              <w:jc w:val="right"/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 xml:space="preserve"> 1 874 390</w:t>
            </w:r>
            <w:r w:rsidR="004C77F9" w:rsidRPr="004C77F9">
              <w:rPr>
                <w:rFonts w:ascii="Times New Roman" w:hAnsi="Times New Roman"/>
                <w:bCs/>
                <w:sz w:val="16"/>
                <w:szCs w:val="16"/>
              </w:rPr>
              <w:t>,00</w:t>
            </w:r>
          </w:p>
        </w:tc>
      </w:tr>
      <w:tr w:rsidR="002A6604" w:rsidRPr="0060496A" w:rsidTr="00D361B3">
        <w:trPr>
          <w:gridBefore w:val="2"/>
          <w:wBefore w:w="856" w:type="dxa"/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604" w:rsidRPr="003671F4" w:rsidRDefault="002A6604" w:rsidP="002A6604">
            <w:pPr>
              <w:jc w:val="center"/>
              <w:outlineLvl w:val="3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945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6604" w:rsidRPr="003671F4" w:rsidRDefault="002A6604" w:rsidP="002A6604">
            <w:pPr>
              <w:outlineLvl w:val="3"/>
              <w:rPr>
                <w:rFonts w:ascii="Times New Roman" w:hAnsi="Times New Roman"/>
                <w:sz w:val="16"/>
                <w:szCs w:val="16"/>
              </w:rPr>
            </w:pPr>
            <w:r w:rsidRPr="002A6604">
              <w:rPr>
                <w:rFonts w:ascii="Times New Roman" w:hAnsi="Times New Roman"/>
                <w:b/>
                <w:bCs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6604" w:rsidRPr="003671F4" w:rsidRDefault="002A6604" w:rsidP="002A6604">
            <w:pPr>
              <w:jc w:val="center"/>
              <w:outlineLvl w:val="3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04.09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6604" w:rsidRPr="003671F4" w:rsidRDefault="002A6604" w:rsidP="002A6604">
            <w:pPr>
              <w:jc w:val="center"/>
              <w:outlineLvl w:val="3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99.0.00.20680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A6604" w:rsidRPr="003671F4" w:rsidRDefault="002A6604" w:rsidP="002A6604">
            <w:pPr>
              <w:jc w:val="center"/>
              <w:outlineLvl w:val="3"/>
              <w:rPr>
                <w:rFonts w:ascii="Times New Roman" w:hAnsi="Times New Roman"/>
                <w:sz w:val="16"/>
                <w:szCs w:val="16"/>
              </w:rPr>
            </w:pPr>
            <w:r w:rsidRPr="002A6604">
              <w:rPr>
                <w:rFonts w:ascii="Times New Roman" w:hAnsi="Times New Roman"/>
                <w:b/>
                <w:bCs/>
                <w:sz w:val="16"/>
                <w:szCs w:val="16"/>
              </w:rPr>
              <w:t>2.4.7</w:t>
            </w:r>
          </w:p>
        </w:tc>
        <w:tc>
          <w:tcPr>
            <w:tcW w:w="846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2A6604" w:rsidRPr="003671F4" w:rsidRDefault="002A6604" w:rsidP="002A6604">
            <w:pPr>
              <w:jc w:val="center"/>
              <w:outlineLvl w:val="3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7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A6604" w:rsidRPr="002A6604" w:rsidRDefault="002A6604" w:rsidP="002A6604">
            <w:pPr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2A6604">
              <w:rPr>
                <w:rFonts w:ascii="Times New Roman" w:hAnsi="Times New Roman"/>
                <w:b/>
                <w:sz w:val="16"/>
                <w:szCs w:val="16"/>
              </w:rPr>
              <w:t>250 000,00</w:t>
            </w:r>
          </w:p>
        </w:tc>
      </w:tr>
      <w:tr w:rsidR="002A6604" w:rsidRPr="0060496A" w:rsidTr="00D361B3">
        <w:trPr>
          <w:gridBefore w:val="2"/>
          <w:wBefore w:w="856" w:type="dxa"/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604" w:rsidRPr="003671F4" w:rsidRDefault="002A6604" w:rsidP="002A6604">
            <w:pPr>
              <w:jc w:val="center"/>
              <w:outlineLvl w:val="3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945</w:t>
            </w:r>
          </w:p>
        </w:tc>
        <w:tc>
          <w:tcPr>
            <w:tcW w:w="39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2A6604" w:rsidRPr="003671F4" w:rsidRDefault="002A6604" w:rsidP="002A6604">
            <w:pPr>
              <w:outlineLvl w:val="3"/>
              <w:rPr>
                <w:rFonts w:ascii="Times New Roman" w:hAnsi="Times New Roman"/>
                <w:sz w:val="16"/>
                <w:szCs w:val="16"/>
              </w:rPr>
            </w:pPr>
            <w:r w:rsidRPr="002A6604">
              <w:rPr>
                <w:rFonts w:ascii="Times New Roman" w:hAnsi="Times New Roman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851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2A6604" w:rsidRPr="003671F4" w:rsidRDefault="002A6604" w:rsidP="002A6604">
            <w:pPr>
              <w:jc w:val="center"/>
              <w:outlineLvl w:val="3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04.09</w:t>
            </w:r>
          </w:p>
        </w:tc>
        <w:tc>
          <w:tcPr>
            <w:tcW w:w="1341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2A6604" w:rsidRPr="003671F4" w:rsidRDefault="002A6604" w:rsidP="002A6604">
            <w:pPr>
              <w:jc w:val="center"/>
              <w:outlineLvl w:val="3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99.0.00.20680</w:t>
            </w:r>
          </w:p>
        </w:tc>
        <w:tc>
          <w:tcPr>
            <w:tcW w:w="1069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2A6604" w:rsidRPr="003671F4" w:rsidRDefault="002A6604" w:rsidP="002A6604">
            <w:pPr>
              <w:jc w:val="center"/>
              <w:outlineLvl w:val="3"/>
              <w:rPr>
                <w:rFonts w:ascii="Times New Roman" w:hAnsi="Times New Roman"/>
                <w:sz w:val="16"/>
                <w:szCs w:val="16"/>
              </w:rPr>
            </w:pPr>
            <w:r w:rsidRPr="002A6604">
              <w:rPr>
                <w:rFonts w:ascii="Times New Roman" w:hAnsi="Times New Roman"/>
                <w:sz w:val="16"/>
                <w:szCs w:val="16"/>
              </w:rPr>
              <w:t>2.4.7</w:t>
            </w:r>
          </w:p>
        </w:tc>
        <w:tc>
          <w:tcPr>
            <w:tcW w:w="846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2A6604" w:rsidRPr="003671F4" w:rsidRDefault="002A6604" w:rsidP="002A6604">
            <w:pPr>
              <w:jc w:val="center"/>
              <w:outlineLvl w:val="3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7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A6604" w:rsidRDefault="002A6604" w:rsidP="002A6604">
            <w:pPr>
              <w:jc w:val="right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250 000,00</w:t>
            </w:r>
          </w:p>
        </w:tc>
      </w:tr>
      <w:tr w:rsidR="003671F4" w:rsidRPr="0060496A" w:rsidTr="0068255D">
        <w:trPr>
          <w:gridBefore w:val="2"/>
          <w:wBefore w:w="856" w:type="dxa"/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1F4" w:rsidRPr="003671F4" w:rsidRDefault="003671F4" w:rsidP="009E30D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945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05.00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A270BE" w:rsidP="009E30D1">
            <w:pPr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35</w:t>
            </w:r>
            <w:r w:rsidR="004C77F9">
              <w:rPr>
                <w:rFonts w:ascii="Times New Roman" w:hAnsi="Times New Roman"/>
                <w:b/>
                <w:bCs/>
                <w:sz w:val="16"/>
                <w:szCs w:val="16"/>
              </w:rPr>
              <w:t>0 000,00</w:t>
            </w:r>
          </w:p>
        </w:tc>
      </w:tr>
      <w:tr w:rsidR="003671F4" w:rsidRPr="0060496A" w:rsidTr="0068255D">
        <w:trPr>
          <w:gridBefore w:val="2"/>
          <w:wBefore w:w="856" w:type="dxa"/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0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945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outlineLvl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Коммунальное хозяйство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05.02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7" w:type="dxa"/>
            <w:gridSpan w:val="3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3671F4" w:rsidRPr="003671F4" w:rsidRDefault="003671F4" w:rsidP="009E30D1">
            <w:pPr>
              <w:jc w:val="right"/>
              <w:outlineLvl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</w:tr>
      <w:tr w:rsidR="003671F4" w:rsidRPr="0060496A" w:rsidTr="0068255D">
        <w:trPr>
          <w:gridBefore w:val="2"/>
          <w:wBefore w:w="856" w:type="dxa"/>
          <w:trHeight w:val="48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1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945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outlineLvl w:val="1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Непрограммные расходы муниципальных органов власти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1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05.02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1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99.0.00.00000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1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1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7" w:type="dxa"/>
            <w:gridSpan w:val="3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3671F4" w:rsidRPr="003671F4" w:rsidRDefault="003671F4" w:rsidP="009E30D1">
            <w:pPr>
              <w:jc w:val="right"/>
              <w:outlineLvl w:val="1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</w:tr>
      <w:tr w:rsidR="003671F4" w:rsidRPr="0060496A" w:rsidTr="0068255D">
        <w:trPr>
          <w:gridBefore w:val="2"/>
          <w:wBefore w:w="856" w:type="dxa"/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2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945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outlineLvl w:val="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Мероприятия в области коммунального хозяйства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05.02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99.0.00.95160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7" w:type="dxa"/>
            <w:gridSpan w:val="3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3671F4" w:rsidRPr="003671F4" w:rsidRDefault="003671F4" w:rsidP="009E30D1">
            <w:pPr>
              <w:jc w:val="right"/>
              <w:outlineLvl w:val="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</w:tr>
      <w:tr w:rsidR="003671F4" w:rsidRPr="0060496A" w:rsidTr="0068255D">
        <w:trPr>
          <w:gridBefore w:val="2"/>
          <w:wBefore w:w="856" w:type="dxa"/>
          <w:trHeight w:val="48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2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945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outlineLvl w:val="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05.02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99.0.00.95160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2.4.4/ 984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671F4" w:rsidRPr="003671F4" w:rsidRDefault="003671F4" w:rsidP="009E30D1">
            <w:pPr>
              <w:jc w:val="center"/>
              <w:outlineLvl w:val="2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0.0.9.8.4</w:t>
            </w:r>
          </w:p>
        </w:tc>
        <w:tc>
          <w:tcPr>
            <w:tcW w:w="1377" w:type="dxa"/>
            <w:gridSpan w:val="3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3671F4" w:rsidRPr="003671F4" w:rsidRDefault="003671F4" w:rsidP="009E30D1">
            <w:pPr>
              <w:jc w:val="right"/>
              <w:outlineLvl w:val="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</w:tr>
      <w:tr w:rsidR="003671F4" w:rsidRPr="0060496A" w:rsidTr="0068255D">
        <w:trPr>
          <w:gridBefore w:val="2"/>
          <w:wBefore w:w="856" w:type="dxa"/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3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945</w:t>
            </w:r>
          </w:p>
        </w:tc>
        <w:tc>
          <w:tcPr>
            <w:tcW w:w="3969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671F4" w:rsidRPr="003671F4" w:rsidRDefault="003671F4" w:rsidP="009E30D1">
            <w:pPr>
              <w:outlineLvl w:val="3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851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671F4" w:rsidRPr="003671F4" w:rsidRDefault="003671F4" w:rsidP="009E30D1">
            <w:pPr>
              <w:jc w:val="center"/>
              <w:outlineLvl w:val="3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05.02</w:t>
            </w:r>
          </w:p>
        </w:tc>
        <w:tc>
          <w:tcPr>
            <w:tcW w:w="1341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671F4" w:rsidRPr="003671F4" w:rsidRDefault="003671F4" w:rsidP="009E30D1">
            <w:pPr>
              <w:jc w:val="center"/>
              <w:outlineLvl w:val="3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99.0.00.95160</w:t>
            </w:r>
          </w:p>
        </w:tc>
        <w:tc>
          <w:tcPr>
            <w:tcW w:w="1069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671F4" w:rsidRPr="003671F4" w:rsidRDefault="003671F4" w:rsidP="009E30D1">
            <w:pPr>
              <w:jc w:val="center"/>
              <w:outlineLvl w:val="3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2.4.4</w:t>
            </w:r>
          </w:p>
        </w:tc>
        <w:tc>
          <w:tcPr>
            <w:tcW w:w="846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671F4" w:rsidRPr="003671F4" w:rsidRDefault="003671F4" w:rsidP="009E30D1">
            <w:pPr>
              <w:jc w:val="center"/>
              <w:outlineLvl w:val="3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377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3671F4" w:rsidRPr="003671F4" w:rsidRDefault="003671F4" w:rsidP="009E30D1">
            <w:pPr>
              <w:jc w:val="right"/>
              <w:outlineLvl w:val="3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671F4" w:rsidRPr="0060496A" w:rsidTr="0068255D">
        <w:trPr>
          <w:gridBefore w:val="2"/>
          <w:wBefore w:w="856" w:type="dxa"/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0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945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outlineLvl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Благоустройство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05.03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2A6604" w:rsidP="009E30D1">
            <w:pPr>
              <w:jc w:val="right"/>
              <w:outlineLvl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10</w:t>
            </w:r>
            <w:r w:rsidR="004C77F9">
              <w:rPr>
                <w:rFonts w:ascii="Times New Roman" w:hAnsi="Times New Roman"/>
                <w:b/>
                <w:bCs/>
                <w:sz w:val="16"/>
                <w:szCs w:val="16"/>
              </w:rPr>
              <w:t>0 000,00</w:t>
            </w:r>
          </w:p>
        </w:tc>
      </w:tr>
      <w:tr w:rsidR="003671F4" w:rsidRPr="0060496A" w:rsidTr="0068255D">
        <w:trPr>
          <w:gridBefore w:val="2"/>
          <w:wBefore w:w="856" w:type="dxa"/>
          <w:trHeight w:val="7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1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945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4C77F9">
            <w:pPr>
              <w:outlineLvl w:val="1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МП "Благоустройство территории Большеивановского сельского поселения на 202</w:t>
            </w:r>
            <w:r w:rsidR="00475662">
              <w:rPr>
                <w:rFonts w:ascii="Times New Roman" w:hAnsi="Times New Roman"/>
                <w:b/>
                <w:bCs/>
                <w:sz w:val="16"/>
                <w:szCs w:val="16"/>
              </w:rPr>
              <w:t>6</w:t>
            </w: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-202</w:t>
            </w:r>
            <w:r w:rsidR="0047566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8 </w:t>
            </w: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годы"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1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05.03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1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52.0.00.00000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1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1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7" w:type="dxa"/>
            <w:gridSpan w:val="3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2A6604" w:rsidP="009E30D1">
            <w:pPr>
              <w:jc w:val="right"/>
              <w:outlineLvl w:val="1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9</w:t>
            </w:r>
            <w:r w:rsidR="004C77F9">
              <w:rPr>
                <w:rFonts w:ascii="Times New Roman" w:hAnsi="Times New Roman"/>
                <w:b/>
                <w:bCs/>
                <w:sz w:val="16"/>
                <w:szCs w:val="16"/>
              </w:rPr>
              <w:t>0 000,00</w:t>
            </w:r>
          </w:p>
        </w:tc>
      </w:tr>
      <w:tr w:rsidR="003671F4" w:rsidRPr="0060496A" w:rsidTr="0068255D">
        <w:trPr>
          <w:gridBefore w:val="2"/>
          <w:wBefore w:w="856" w:type="dxa"/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2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945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outlineLvl w:val="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Уличное освещение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05.03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52.0.01.00000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7" w:type="dxa"/>
            <w:gridSpan w:val="3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2A6604" w:rsidP="009E30D1">
            <w:pPr>
              <w:jc w:val="right"/>
              <w:outlineLvl w:val="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</w:tr>
      <w:tr w:rsidR="003671F4" w:rsidRPr="0060496A" w:rsidTr="0068255D">
        <w:trPr>
          <w:gridBefore w:val="2"/>
          <w:wBefore w:w="856" w:type="dxa"/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2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945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outlineLvl w:val="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05.03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52.0.01.00000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2.4.4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671F4" w:rsidRPr="003671F4" w:rsidRDefault="003671F4" w:rsidP="009E30D1">
            <w:pPr>
              <w:jc w:val="center"/>
              <w:outlineLvl w:val="2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377" w:type="dxa"/>
            <w:gridSpan w:val="3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2A6604" w:rsidP="009E30D1">
            <w:pPr>
              <w:jc w:val="right"/>
              <w:outlineLvl w:val="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</w:tr>
      <w:tr w:rsidR="003671F4" w:rsidRPr="0060496A" w:rsidTr="0068255D">
        <w:trPr>
          <w:gridBefore w:val="2"/>
          <w:wBefore w:w="856" w:type="dxa"/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3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945</w:t>
            </w:r>
          </w:p>
        </w:tc>
        <w:tc>
          <w:tcPr>
            <w:tcW w:w="3969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671F4" w:rsidRPr="003671F4" w:rsidRDefault="003671F4" w:rsidP="009E30D1">
            <w:pPr>
              <w:outlineLvl w:val="3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851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671F4" w:rsidRPr="003671F4" w:rsidRDefault="003671F4" w:rsidP="009E30D1">
            <w:pPr>
              <w:jc w:val="center"/>
              <w:outlineLvl w:val="3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05.03</w:t>
            </w:r>
          </w:p>
        </w:tc>
        <w:tc>
          <w:tcPr>
            <w:tcW w:w="1341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671F4" w:rsidRPr="003671F4" w:rsidRDefault="003671F4" w:rsidP="009E30D1">
            <w:pPr>
              <w:jc w:val="center"/>
              <w:outlineLvl w:val="3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52.0.01.00000</w:t>
            </w:r>
          </w:p>
        </w:tc>
        <w:tc>
          <w:tcPr>
            <w:tcW w:w="1069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671F4" w:rsidRPr="003671F4" w:rsidRDefault="003671F4" w:rsidP="009E30D1">
            <w:pPr>
              <w:jc w:val="center"/>
              <w:outlineLvl w:val="3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2.4.4</w:t>
            </w:r>
          </w:p>
        </w:tc>
        <w:tc>
          <w:tcPr>
            <w:tcW w:w="846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671F4" w:rsidRPr="003671F4" w:rsidRDefault="003671F4" w:rsidP="009E30D1">
            <w:pPr>
              <w:jc w:val="center"/>
              <w:outlineLvl w:val="3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377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671F4" w:rsidRPr="003671F4" w:rsidRDefault="002A6604" w:rsidP="009E30D1">
            <w:pPr>
              <w:jc w:val="right"/>
              <w:outlineLvl w:val="3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3671F4" w:rsidRPr="0060496A" w:rsidTr="0068255D">
        <w:trPr>
          <w:gridBefore w:val="2"/>
          <w:wBefore w:w="856" w:type="dxa"/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2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945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outlineLvl w:val="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05.03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52.0.01.00000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2.4.7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671F4" w:rsidRPr="003671F4" w:rsidRDefault="003671F4" w:rsidP="009E30D1">
            <w:pPr>
              <w:jc w:val="center"/>
              <w:outlineLvl w:val="2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3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2A6604" w:rsidP="009E30D1">
            <w:pPr>
              <w:jc w:val="right"/>
              <w:outlineLvl w:val="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</w:tr>
      <w:tr w:rsidR="003671F4" w:rsidRPr="0060496A" w:rsidTr="0068255D">
        <w:trPr>
          <w:gridBefore w:val="2"/>
          <w:wBefore w:w="856" w:type="dxa"/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3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945</w:t>
            </w:r>
          </w:p>
        </w:tc>
        <w:tc>
          <w:tcPr>
            <w:tcW w:w="3969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671F4" w:rsidRPr="003671F4" w:rsidRDefault="003671F4" w:rsidP="009E30D1">
            <w:pPr>
              <w:outlineLvl w:val="3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851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671F4" w:rsidRPr="003671F4" w:rsidRDefault="003671F4" w:rsidP="009E30D1">
            <w:pPr>
              <w:jc w:val="center"/>
              <w:outlineLvl w:val="3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05.03</w:t>
            </w:r>
          </w:p>
        </w:tc>
        <w:tc>
          <w:tcPr>
            <w:tcW w:w="1341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671F4" w:rsidRPr="003671F4" w:rsidRDefault="003671F4" w:rsidP="009E30D1">
            <w:pPr>
              <w:jc w:val="center"/>
              <w:outlineLvl w:val="3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52.0.01.00000</w:t>
            </w:r>
          </w:p>
        </w:tc>
        <w:tc>
          <w:tcPr>
            <w:tcW w:w="1069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671F4" w:rsidRPr="003671F4" w:rsidRDefault="003671F4" w:rsidP="009E30D1">
            <w:pPr>
              <w:jc w:val="center"/>
              <w:outlineLvl w:val="3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2.4.7</w:t>
            </w:r>
          </w:p>
        </w:tc>
        <w:tc>
          <w:tcPr>
            <w:tcW w:w="846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671F4" w:rsidRPr="003671F4" w:rsidRDefault="003671F4" w:rsidP="009E30D1">
            <w:pPr>
              <w:jc w:val="center"/>
              <w:outlineLvl w:val="3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377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671F4" w:rsidRPr="003671F4" w:rsidRDefault="002A6604" w:rsidP="009E30D1">
            <w:pPr>
              <w:jc w:val="right"/>
              <w:outlineLvl w:val="3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3671F4" w:rsidRPr="0060496A" w:rsidTr="0068255D">
        <w:trPr>
          <w:gridBefore w:val="2"/>
          <w:wBefore w:w="856" w:type="dxa"/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1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945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outlineLvl w:val="1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Озеленение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1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05.03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1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52.0.02.00000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1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1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2F4E13" w:rsidP="009E30D1">
            <w:pPr>
              <w:jc w:val="right"/>
              <w:outlineLvl w:val="1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7</w:t>
            </w:r>
            <w:r w:rsidR="004C77F9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  <w:r w:rsidR="003671F4"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000,00</w:t>
            </w:r>
          </w:p>
        </w:tc>
      </w:tr>
      <w:tr w:rsidR="003671F4" w:rsidRPr="0060496A" w:rsidTr="0068255D">
        <w:trPr>
          <w:gridBefore w:val="2"/>
          <w:wBefore w:w="856" w:type="dxa"/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2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945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outlineLvl w:val="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05.03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52.0.02.00000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2.4.4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671F4" w:rsidRPr="003671F4" w:rsidRDefault="003671F4" w:rsidP="009E30D1">
            <w:pPr>
              <w:jc w:val="center"/>
              <w:outlineLvl w:val="2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377" w:type="dxa"/>
            <w:gridSpan w:val="3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2F4E13" w:rsidP="009E30D1">
            <w:pPr>
              <w:jc w:val="right"/>
              <w:outlineLvl w:val="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7</w:t>
            </w:r>
            <w:r w:rsidR="004C77F9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  <w:r w:rsidR="003671F4"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000,00</w:t>
            </w:r>
          </w:p>
        </w:tc>
      </w:tr>
      <w:tr w:rsidR="003671F4" w:rsidRPr="0060496A" w:rsidTr="0068255D">
        <w:trPr>
          <w:gridBefore w:val="2"/>
          <w:wBefore w:w="856" w:type="dxa"/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3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945</w:t>
            </w:r>
          </w:p>
        </w:tc>
        <w:tc>
          <w:tcPr>
            <w:tcW w:w="3969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671F4" w:rsidRPr="003671F4" w:rsidRDefault="003671F4" w:rsidP="009E30D1">
            <w:pPr>
              <w:outlineLvl w:val="3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851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671F4" w:rsidRPr="003671F4" w:rsidRDefault="003671F4" w:rsidP="009E30D1">
            <w:pPr>
              <w:jc w:val="center"/>
              <w:outlineLvl w:val="3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05.03</w:t>
            </w:r>
          </w:p>
        </w:tc>
        <w:tc>
          <w:tcPr>
            <w:tcW w:w="1341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671F4" w:rsidRPr="003671F4" w:rsidRDefault="003671F4" w:rsidP="009E30D1">
            <w:pPr>
              <w:jc w:val="center"/>
              <w:outlineLvl w:val="3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52.0.02.00000</w:t>
            </w:r>
          </w:p>
        </w:tc>
        <w:tc>
          <w:tcPr>
            <w:tcW w:w="1069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671F4" w:rsidRPr="003671F4" w:rsidRDefault="003671F4" w:rsidP="009E30D1">
            <w:pPr>
              <w:jc w:val="center"/>
              <w:outlineLvl w:val="3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2.4.4</w:t>
            </w:r>
          </w:p>
        </w:tc>
        <w:tc>
          <w:tcPr>
            <w:tcW w:w="846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671F4" w:rsidRPr="003671F4" w:rsidRDefault="003671F4" w:rsidP="009E30D1">
            <w:pPr>
              <w:jc w:val="center"/>
              <w:outlineLvl w:val="3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377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671F4" w:rsidRPr="003671F4" w:rsidRDefault="002F4E13" w:rsidP="009E30D1">
            <w:pPr>
              <w:jc w:val="right"/>
              <w:outlineLvl w:val="3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</w:t>
            </w:r>
            <w:r w:rsidR="004C77F9">
              <w:rPr>
                <w:rFonts w:ascii="Times New Roman" w:hAnsi="Times New Roman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3671F4" w:rsidRPr="003671F4">
              <w:rPr>
                <w:rFonts w:ascii="Times New Roman" w:hAnsi="Times New Roman"/>
                <w:sz w:val="16"/>
                <w:szCs w:val="16"/>
              </w:rPr>
              <w:t>000,00</w:t>
            </w:r>
          </w:p>
        </w:tc>
      </w:tr>
      <w:tr w:rsidR="003671F4" w:rsidRPr="0060496A" w:rsidTr="0068255D">
        <w:trPr>
          <w:gridBefore w:val="2"/>
          <w:wBefore w:w="856" w:type="dxa"/>
          <w:trHeight w:val="48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1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945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outlineLvl w:val="1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Прочие мероприятия по благоустройству </w:t>
            </w: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lastRenderedPageBreak/>
              <w:t>поселений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1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lastRenderedPageBreak/>
              <w:t>05.03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1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52.0.05.00000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1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1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2F4E13" w:rsidP="009E30D1">
            <w:pPr>
              <w:jc w:val="right"/>
              <w:outlineLvl w:val="1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20</w:t>
            </w:r>
            <w:r w:rsidR="004C77F9">
              <w:rPr>
                <w:rFonts w:ascii="Times New Roman" w:hAnsi="Times New Roman"/>
                <w:b/>
                <w:bCs/>
                <w:sz w:val="16"/>
                <w:szCs w:val="16"/>
              </w:rPr>
              <w:t> 000,00</w:t>
            </w:r>
          </w:p>
        </w:tc>
      </w:tr>
      <w:tr w:rsidR="003671F4" w:rsidRPr="0060496A" w:rsidTr="0068255D">
        <w:trPr>
          <w:gridBefore w:val="2"/>
          <w:wBefore w:w="856" w:type="dxa"/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2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lastRenderedPageBreak/>
              <w:t>945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outlineLvl w:val="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05.03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52.0.05.00000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2.4.4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671F4" w:rsidRPr="003671F4" w:rsidRDefault="003671F4" w:rsidP="009E30D1">
            <w:pPr>
              <w:jc w:val="center"/>
              <w:outlineLvl w:val="2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377" w:type="dxa"/>
            <w:gridSpan w:val="3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2F4E13" w:rsidP="009E30D1">
            <w:pPr>
              <w:jc w:val="right"/>
              <w:outlineLvl w:val="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20</w:t>
            </w:r>
            <w:r w:rsidR="004C77F9">
              <w:rPr>
                <w:rFonts w:ascii="Times New Roman" w:hAnsi="Times New Roman"/>
                <w:b/>
                <w:bCs/>
                <w:sz w:val="16"/>
                <w:szCs w:val="16"/>
              </w:rPr>
              <w:t> 000,00</w:t>
            </w:r>
          </w:p>
        </w:tc>
      </w:tr>
      <w:tr w:rsidR="003671F4" w:rsidRPr="0060496A" w:rsidTr="0068255D">
        <w:trPr>
          <w:gridBefore w:val="2"/>
          <w:wBefore w:w="856" w:type="dxa"/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3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945</w:t>
            </w:r>
          </w:p>
        </w:tc>
        <w:tc>
          <w:tcPr>
            <w:tcW w:w="3969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671F4" w:rsidRPr="003671F4" w:rsidRDefault="003671F4" w:rsidP="009E30D1">
            <w:pPr>
              <w:outlineLvl w:val="3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851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671F4" w:rsidRPr="003671F4" w:rsidRDefault="003671F4" w:rsidP="009E30D1">
            <w:pPr>
              <w:jc w:val="center"/>
              <w:outlineLvl w:val="3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05.03</w:t>
            </w:r>
          </w:p>
        </w:tc>
        <w:tc>
          <w:tcPr>
            <w:tcW w:w="1341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671F4" w:rsidRPr="003671F4" w:rsidRDefault="003671F4" w:rsidP="009E30D1">
            <w:pPr>
              <w:jc w:val="center"/>
              <w:outlineLvl w:val="3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52.0.05.00000</w:t>
            </w:r>
          </w:p>
        </w:tc>
        <w:tc>
          <w:tcPr>
            <w:tcW w:w="1069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671F4" w:rsidRPr="003671F4" w:rsidRDefault="003671F4" w:rsidP="009E30D1">
            <w:pPr>
              <w:jc w:val="center"/>
              <w:outlineLvl w:val="3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2.4.4</w:t>
            </w:r>
          </w:p>
        </w:tc>
        <w:tc>
          <w:tcPr>
            <w:tcW w:w="846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671F4" w:rsidRPr="003671F4" w:rsidRDefault="003671F4" w:rsidP="009E30D1">
            <w:pPr>
              <w:jc w:val="center"/>
              <w:outlineLvl w:val="3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377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671F4" w:rsidRPr="003671F4" w:rsidRDefault="002F4E13" w:rsidP="009E30D1">
            <w:pPr>
              <w:jc w:val="right"/>
              <w:outlineLvl w:val="3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</w:t>
            </w:r>
            <w:r w:rsidR="004C77F9">
              <w:rPr>
                <w:rFonts w:ascii="Times New Roman" w:hAnsi="Times New Roman"/>
                <w:sz w:val="16"/>
                <w:szCs w:val="16"/>
              </w:rPr>
              <w:t> 000,00</w:t>
            </w:r>
          </w:p>
        </w:tc>
      </w:tr>
      <w:tr w:rsidR="003671F4" w:rsidRPr="0060496A" w:rsidTr="0068255D">
        <w:trPr>
          <w:gridBefore w:val="2"/>
          <w:wBefore w:w="856" w:type="dxa"/>
          <w:trHeight w:val="48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1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945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outlineLvl w:val="1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Непрограммные расходы муниципальных органов власти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1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05.03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1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99.0.00.00000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1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1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4C77F9" w:rsidP="009E30D1">
            <w:pPr>
              <w:jc w:val="right"/>
              <w:outlineLvl w:val="1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10 000,00</w:t>
            </w:r>
          </w:p>
        </w:tc>
      </w:tr>
      <w:tr w:rsidR="003671F4" w:rsidRPr="0060496A" w:rsidTr="0068255D">
        <w:trPr>
          <w:gridBefore w:val="2"/>
          <w:wBefore w:w="856" w:type="dxa"/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2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945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outlineLvl w:val="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Организация и содержание мест захоронения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05.03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99.0.00.95140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2.4.4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671F4" w:rsidRPr="003671F4" w:rsidRDefault="003671F4" w:rsidP="009E30D1">
            <w:pPr>
              <w:jc w:val="center"/>
              <w:outlineLvl w:val="2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0.0.9.9.5</w:t>
            </w:r>
          </w:p>
        </w:tc>
        <w:tc>
          <w:tcPr>
            <w:tcW w:w="1377" w:type="dxa"/>
            <w:gridSpan w:val="3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right"/>
              <w:outlineLvl w:val="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10 000,00</w:t>
            </w:r>
          </w:p>
        </w:tc>
      </w:tr>
      <w:tr w:rsidR="003671F4" w:rsidRPr="0060496A" w:rsidTr="0068255D">
        <w:trPr>
          <w:gridBefore w:val="2"/>
          <w:wBefore w:w="856" w:type="dxa"/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2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945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outlineLvl w:val="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05.03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99.0.00.95140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2.4.4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671F4" w:rsidRPr="003671F4" w:rsidRDefault="003671F4" w:rsidP="009E30D1">
            <w:pPr>
              <w:jc w:val="center"/>
              <w:outlineLvl w:val="2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377" w:type="dxa"/>
            <w:gridSpan w:val="3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right"/>
              <w:outlineLvl w:val="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10 000,00</w:t>
            </w:r>
          </w:p>
        </w:tc>
      </w:tr>
      <w:tr w:rsidR="003671F4" w:rsidRPr="0060496A" w:rsidTr="0068255D">
        <w:trPr>
          <w:gridBefore w:val="2"/>
          <w:wBefore w:w="856" w:type="dxa"/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2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945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outlineLvl w:val="2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2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05.03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2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99.0.00.95140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2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2.4.4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671F4" w:rsidRPr="003671F4" w:rsidRDefault="003671F4" w:rsidP="009E30D1">
            <w:pPr>
              <w:jc w:val="center"/>
              <w:outlineLvl w:val="2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377" w:type="dxa"/>
            <w:gridSpan w:val="3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right"/>
              <w:outlineLvl w:val="2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10 000,00</w:t>
            </w:r>
          </w:p>
        </w:tc>
      </w:tr>
      <w:tr w:rsidR="003671F4" w:rsidRPr="0060496A" w:rsidTr="0068255D">
        <w:trPr>
          <w:gridBefore w:val="2"/>
          <w:wBefore w:w="856" w:type="dxa"/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1F4" w:rsidRPr="003671F4" w:rsidRDefault="003671F4" w:rsidP="009E30D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945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ОБРАЗОВАНИЕ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07.00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7" w:type="dxa"/>
            <w:gridSpan w:val="3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6F7D82" w:rsidP="009E30D1">
            <w:pPr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10</w:t>
            </w:r>
            <w:r w:rsidR="003671F4"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000,00</w:t>
            </w:r>
          </w:p>
        </w:tc>
      </w:tr>
      <w:tr w:rsidR="003671F4" w:rsidRPr="0060496A" w:rsidTr="0068255D">
        <w:trPr>
          <w:gridBefore w:val="2"/>
          <w:wBefore w:w="856" w:type="dxa"/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0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945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outlineLvl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Молодежная политика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07.07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7" w:type="dxa"/>
            <w:gridSpan w:val="3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6F7D82" w:rsidP="009E30D1">
            <w:pPr>
              <w:jc w:val="right"/>
              <w:outlineLvl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10</w:t>
            </w:r>
            <w:r w:rsidR="003671F4"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000,00</w:t>
            </w:r>
          </w:p>
        </w:tc>
      </w:tr>
      <w:tr w:rsidR="003671F4" w:rsidRPr="0060496A" w:rsidTr="008E5D4E">
        <w:trPr>
          <w:gridBefore w:val="2"/>
          <w:wBefore w:w="856" w:type="dxa"/>
          <w:trHeight w:val="1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1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945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4C77F9">
            <w:pPr>
              <w:outlineLvl w:val="1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МП "Развитие работы с детьми и молодежью в Большеивановском сельском поселении на 202</w:t>
            </w:r>
            <w:r w:rsidR="00475662">
              <w:rPr>
                <w:rFonts w:ascii="Times New Roman" w:hAnsi="Times New Roman"/>
                <w:b/>
                <w:bCs/>
                <w:sz w:val="16"/>
                <w:szCs w:val="16"/>
              </w:rPr>
              <w:t>6</w:t>
            </w: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-202</w:t>
            </w:r>
            <w:r w:rsidR="00475662">
              <w:rPr>
                <w:rFonts w:ascii="Times New Roman" w:hAnsi="Times New Roman"/>
                <w:b/>
                <w:bCs/>
                <w:sz w:val="16"/>
                <w:szCs w:val="16"/>
              </w:rPr>
              <w:t>8</w:t>
            </w: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годы"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1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07.07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1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53.0.00.00000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1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1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7" w:type="dxa"/>
            <w:gridSpan w:val="3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4C77F9" w:rsidP="009E30D1">
            <w:pPr>
              <w:jc w:val="right"/>
              <w:outlineLvl w:val="1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1</w:t>
            </w:r>
            <w:r w:rsidR="006F7D82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  <w:r w:rsidR="003671F4"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000,00</w:t>
            </w:r>
          </w:p>
        </w:tc>
      </w:tr>
      <w:tr w:rsidR="003671F4" w:rsidRPr="0060496A" w:rsidTr="0068255D">
        <w:trPr>
          <w:gridBefore w:val="2"/>
          <w:wBefore w:w="856" w:type="dxa"/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2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945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outlineLvl w:val="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07.07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53.0.00.00000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2.4.4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671F4" w:rsidRPr="003671F4" w:rsidRDefault="003671F4" w:rsidP="009E30D1">
            <w:pPr>
              <w:jc w:val="center"/>
              <w:outlineLvl w:val="2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377" w:type="dxa"/>
            <w:gridSpan w:val="3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4C77F9" w:rsidP="009E30D1">
            <w:pPr>
              <w:jc w:val="right"/>
              <w:outlineLvl w:val="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1</w:t>
            </w:r>
            <w:r w:rsidR="006F7D82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  <w:r w:rsidR="003671F4"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000,00</w:t>
            </w:r>
          </w:p>
        </w:tc>
      </w:tr>
      <w:tr w:rsidR="003671F4" w:rsidRPr="0060496A" w:rsidTr="0068255D">
        <w:trPr>
          <w:gridBefore w:val="2"/>
          <w:wBefore w:w="856" w:type="dxa"/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2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945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outlineLvl w:val="2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2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07.07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2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53.0.00.00000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2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2.4.4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671F4" w:rsidRPr="003671F4" w:rsidRDefault="003671F4" w:rsidP="009E30D1">
            <w:pPr>
              <w:jc w:val="center"/>
              <w:outlineLvl w:val="2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377" w:type="dxa"/>
            <w:gridSpan w:val="3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4C77F9" w:rsidP="009E30D1">
            <w:pPr>
              <w:jc w:val="right"/>
              <w:outlineLvl w:val="2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="006F7D82">
              <w:rPr>
                <w:rFonts w:ascii="Times New Roman" w:hAnsi="Times New Roman"/>
                <w:sz w:val="16"/>
                <w:szCs w:val="16"/>
              </w:rPr>
              <w:t>0</w:t>
            </w:r>
            <w:r w:rsidR="003671F4" w:rsidRPr="003671F4">
              <w:rPr>
                <w:rFonts w:ascii="Times New Roman" w:hAnsi="Times New Roman"/>
                <w:sz w:val="16"/>
                <w:szCs w:val="16"/>
              </w:rPr>
              <w:t xml:space="preserve"> 000,00</w:t>
            </w:r>
          </w:p>
        </w:tc>
      </w:tr>
      <w:tr w:rsidR="003671F4" w:rsidRPr="0060496A" w:rsidTr="0068255D">
        <w:trPr>
          <w:gridBefore w:val="2"/>
          <w:wBefore w:w="856" w:type="dxa"/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1F4" w:rsidRPr="003671F4" w:rsidRDefault="003671F4" w:rsidP="009E30D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945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08.00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7" w:type="dxa"/>
            <w:gridSpan w:val="3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4C77F9" w:rsidP="009E30D1">
            <w:pPr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1</w:t>
            </w:r>
            <w:r w:rsidR="006F7D82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  <w:r w:rsidR="002466D5">
              <w:rPr>
                <w:rFonts w:ascii="Times New Roman" w:hAnsi="Times New Roman"/>
                <w:b/>
                <w:bCs/>
                <w:sz w:val="16"/>
                <w:szCs w:val="16"/>
              </w:rPr>
              <w:t>933</w:t>
            </w:r>
            <w:r w:rsidR="006F7D8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200</w:t>
            </w:r>
            <w:r w:rsidR="003671F4"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,00</w:t>
            </w:r>
          </w:p>
        </w:tc>
      </w:tr>
      <w:tr w:rsidR="003671F4" w:rsidRPr="0060496A" w:rsidTr="0068255D">
        <w:trPr>
          <w:gridBefore w:val="2"/>
          <w:wBefore w:w="856" w:type="dxa"/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0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945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outlineLvl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Культура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08.01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7" w:type="dxa"/>
            <w:gridSpan w:val="3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4C77F9">
            <w:pPr>
              <w:jc w:val="right"/>
              <w:outlineLvl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1</w:t>
            </w:r>
            <w:r w:rsidR="006F7D82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  <w:r w:rsidR="002466D5">
              <w:rPr>
                <w:rFonts w:ascii="Times New Roman" w:hAnsi="Times New Roman"/>
                <w:b/>
                <w:bCs/>
                <w:sz w:val="16"/>
                <w:szCs w:val="16"/>
              </w:rPr>
              <w:t>933</w:t>
            </w:r>
            <w:r w:rsidR="006F7D8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2</w:t>
            </w: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00,00</w:t>
            </w:r>
          </w:p>
        </w:tc>
      </w:tr>
      <w:tr w:rsidR="003671F4" w:rsidRPr="0060496A" w:rsidTr="0068255D">
        <w:trPr>
          <w:gridBefore w:val="2"/>
          <w:wBefore w:w="856" w:type="dxa"/>
          <w:trHeight w:val="7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1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945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4C77F9">
            <w:pPr>
              <w:outlineLvl w:val="1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МП "Развитие и сохранение культуры Большеивановского сельского поселения на 202</w:t>
            </w:r>
            <w:r w:rsidR="00475662">
              <w:rPr>
                <w:rFonts w:ascii="Times New Roman" w:hAnsi="Times New Roman"/>
                <w:b/>
                <w:bCs/>
                <w:sz w:val="16"/>
                <w:szCs w:val="16"/>
              </w:rPr>
              <w:t>6</w:t>
            </w: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-202</w:t>
            </w:r>
            <w:r w:rsidR="0047566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8 </w:t>
            </w: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годы"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1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08.01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1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54.0.01.00000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1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1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7" w:type="dxa"/>
            <w:gridSpan w:val="3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4C77F9">
            <w:pPr>
              <w:jc w:val="right"/>
              <w:outlineLvl w:val="1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1</w:t>
            </w:r>
            <w:r w:rsidR="006F7D82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  <w:r w:rsidR="002466D5">
              <w:rPr>
                <w:rFonts w:ascii="Times New Roman" w:hAnsi="Times New Roman"/>
                <w:b/>
                <w:bCs/>
                <w:sz w:val="16"/>
                <w:szCs w:val="16"/>
              </w:rPr>
              <w:t>723</w:t>
            </w:r>
            <w:r w:rsidR="006F7D8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2</w:t>
            </w: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00,00</w:t>
            </w:r>
          </w:p>
        </w:tc>
      </w:tr>
      <w:tr w:rsidR="003671F4" w:rsidRPr="0060496A" w:rsidTr="0068255D">
        <w:trPr>
          <w:gridBefore w:val="2"/>
          <w:wBefore w:w="856" w:type="dxa"/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2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945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outlineLvl w:val="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Развитие культуры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08.01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54.0.01.00000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7" w:type="dxa"/>
            <w:gridSpan w:val="3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4C77F9">
            <w:pPr>
              <w:jc w:val="right"/>
              <w:outlineLvl w:val="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1</w:t>
            </w:r>
            <w:r w:rsidR="006F7D82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  <w:r w:rsidR="002466D5">
              <w:rPr>
                <w:rFonts w:ascii="Times New Roman" w:hAnsi="Times New Roman"/>
                <w:b/>
                <w:bCs/>
                <w:sz w:val="16"/>
                <w:szCs w:val="16"/>
              </w:rPr>
              <w:t>723</w:t>
            </w:r>
            <w:r w:rsidR="006F7D8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200</w:t>
            </w: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,00</w:t>
            </w:r>
          </w:p>
        </w:tc>
      </w:tr>
      <w:tr w:rsidR="003671F4" w:rsidRPr="0060496A" w:rsidTr="0068255D">
        <w:trPr>
          <w:gridBefore w:val="2"/>
          <w:wBefore w:w="856" w:type="dxa"/>
          <w:trHeight w:val="48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2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945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outlineLvl w:val="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08.01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54.0.01.00000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1.1.1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671F4" w:rsidRPr="003671F4" w:rsidRDefault="003671F4" w:rsidP="009E30D1">
            <w:pPr>
              <w:jc w:val="center"/>
              <w:outlineLvl w:val="2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377" w:type="dxa"/>
            <w:gridSpan w:val="3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6F7D82" w:rsidP="009E30D1">
            <w:pPr>
              <w:jc w:val="right"/>
              <w:outlineLvl w:val="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72</w:t>
            </w:r>
            <w:r w:rsidR="004C77F9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  <w:r w:rsidR="003671F4"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000,00</w:t>
            </w:r>
          </w:p>
        </w:tc>
      </w:tr>
      <w:tr w:rsidR="003671F4" w:rsidRPr="0060496A" w:rsidTr="0068255D">
        <w:trPr>
          <w:gridBefore w:val="2"/>
          <w:wBefore w:w="856" w:type="dxa"/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2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945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outlineLvl w:val="2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Заработная плата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2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08.01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2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54.0.01.00000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2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1.1.1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671F4" w:rsidRPr="003671F4" w:rsidRDefault="003671F4" w:rsidP="009E30D1">
            <w:pPr>
              <w:jc w:val="center"/>
              <w:outlineLvl w:val="2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377" w:type="dxa"/>
            <w:gridSpan w:val="3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6F7D82" w:rsidP="004C77F9">
            <w:pPr>
              <w:jc w:val="right"/>
              <w:outlineLvl w:val="2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72</w:t>
            </w:r>
            <w:r w:rsidR="004C77F9">
              <w:rPr>
                <w:rFonts w:ascii="Times New Roman" w:hAnsi="Times New Roman"/>
                <w:sz w:val="16"/>
                <w:szCs w:val="16"/>
              </w:rPr>
              <w:t>0</w:t>
            </w:r>
            <w:r w:rsidR="003671F4" w:rsidRPr="003671F4">
              <w:rPr>
                <w:rFonts w:ascii="Times New Roman" w:hAnsi="Times New Roman"/>
                <w:sz w:val="16"/>
                <w:szCs w:val="16"/>
              </w:rPr>
              <w:t xml:space="preserve"> 000,00</w:t>
            </w:r>
          </w:p>
        </w:tc>
      </w:tr>
      <w:tr w:rsidR="003671F4" w:rsidRPr="0060496A" w:rsidTr="00073075">
        <w:trPr>
          <w:gridBefore w:val="2"/>
          <w:wBefore w:w="856" w:type="dxa"/>
          <w:trHeight w:val="9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2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945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outlineLvl w:val="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08.01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54.0.01.00000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1.1.9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671F4" w:rsidRPr="003671F4" w:rsidRDefault="003671F4" w:rsidP="009E30D1">
            <w:pPr>
              <w:jc w:val="center"/>
              <w:outlineLvl w:val="2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377" w:type="dxa"/>
            <w:gridSpan w:val="3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6F7D82" w:rsidP="009E30D1">
            <w:pPr>
              <w:jc w:val="right"/>
              <w:outlineLvl w:val="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215 </w:t>
            </w:r>
            <w:r w:rsidR="003671F4"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000,00</w:t>
            </w:r>
          </w:p>
        </w:tc>
      </w:tr>
      <w:tr w:rsidR="003671F4" w:rsidRPr="0060496A" w:rsidTr="0068255D">
        <w:trPr>
          <w:gridBefore w:val="2"/>
          <w:wBefore w:w="856" w:type="dxa"/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2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945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outlineLvl w:val="2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Начисления на выплаты по оплате труда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2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08.01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2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54.0.01.00000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2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1.1.9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671F4" w:rsidRPr="003671F4" w:rsidRDefault="003671F4" w:rsidP="009E30D1">
            <w:pPr>
              <w:jc w:val="center"/>
              <w:outlineLvl w:val="2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377" w:type="dxa"/>
            <w:gridSpan w:val="3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6F7D82" w:rsidP="004C77F9">
            <w:pPr>
              <w:jc w:val="right"/>
              <w:outlineLvl w:val="2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215</w:t>
            </w:r>
            <w:r w:rsidR="003671F4" w:rsidRPr="003671F4">
              <w:rPr>
                <w:rFonts w:ascii="Times New Roman" w:hAnsi="Times New Roman"/>
                <w:sz w:val="16"/>
                <w:szCs w:val="16"/>
              </w:rPr>
              <w:t xml:space="preserve"> 000,00</w:t>
            </w:r>
          </w:p>
        </w:tc>
      </w:tr>
      <w:tr w:rsidR="003671F4" w:rsidRPr="0060496A" w:rsidTr="0068255D">
        <w:trPr>
          <w:gridBefore w:val="2"/>
          <w:wBefore w:w="856" w:type="dxa"/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2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945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outlineLvl w:val="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08.01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54.0.01.00000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2.4.4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671F4" w:rsidRPr="003671F4" w:rsidRDefault="003671F4" w:rsidP="009E30D1">
            <w:pPr>
              <w:jc w:val="center"/>
              <w:outlineLvl w:val="2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377" w:type="dxa"/>
            <w:gridSpan w:val="3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2466D5" w:rsidP="009E30D1">
            <w:pPr>
              <w:jc w:val="right"/>
              <w:outlineLvl w:val="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388</w:t>
            </w:r>
            <w:r w:rsidR="008E5D4E">
              <w:rPr>
                <w:rFonts w:ascii="Times New Roman" w:hAnsi="Times New Roman"/>
                <w:b/>
                <w:bCs/>
                <w:sz w:val="16"/>
                <w:szCs w:val="16"/>
              </w:rPr>
              <w:t>2</w:t>
            </w:r>
            <w:r w:rsidR="003671F4"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00,00</w:t>
            </w:r>
          </w:p>
        </w:tc>
      </w:tr>
      <w:tr w:rsidR="003671F4" w:rsidRPr="0060496A" w:rsidTr="0068255D">
        <w:trPr>
          <w:gridBefore w:val="2"/>
          <w:wBefore w:w="856" w:type="dxa"/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2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945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outlineLvl w:val="2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2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08.01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2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54.0.01.00000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2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2.4.4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671F4" w:rsidRPr="003671F4" w:rsidRDefault="003671F4" w:rsidP="009E30D1">
            <w:pPr>
              <w:jc w:val="center"/>
              <w:outlineLvl w:val="2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377" w:type="dxa"/>
            <w:gridSpan w:val="3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2466D5" w:rsidP="004C77F9">
            <w:pPr>
              <w:jc w:val="right"/>
              <w:outlineLvl w:val="2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388</w:t>
            </w:r>
            <w:r w:rsidR="008E5D4E">
              <w:rPr>
                <w:rFonts w:ascii="Times New Roman" w:hAnsi="Times New Roman"/>
                <w:sz w:val="16"/>
                <w:szCs w:val="16"/>
              </w:rPr>
              <w:t xml:space="preserve"> 2</w:t>
            </w:r>
            <w:r w:rsidR="003671F4" w:rsidRPr="003671F4">
              <w:rPr>
                <w:rFonts w:ascii="Times New Roman" w:hAnsi="Times New Roman"/>
                <w:sz w:val="16"/>
                <w:szCs w:val="16"/>
              </w:rPr>
              <w:t>00,00</w:t>
            </w:r>
          </w:p>
        </w:tc>
      </w:tr>
      <w:tr w:rsidR="003671F4" w:rsidRPr="0060496A" w:rsidTr="0068255D">
        <w:trPr>
          <w:gridBefore w:val="2"/>
          <w:wBefore w:w="856" w:type="dxa"/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2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945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outlineLvl w:val="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08.01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54.0.01.00000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2.4.7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671F4" w:rsidRPr="003671F4" w:rsidRDefault="003671F4" w:rsidP="009E30D1">
            <w:pPr>
              <w:jc w:val="center"/>
              <w:outlineLvl w:val="2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377" w:type="dxa"/>
            <w:gridSpan w:val="3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2466D5" w:rsidP="004C77F9">
            <w:pPr>
              <w:jc w:val="right"/>
              <w:outlineLvl w:val="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4</w:t>
            </w:r>
            <w:r w:rsidR="008E5D4E">
              <w:rPr>
                <w:rFonts w:ascii="Times New Roman" w:hAnsi="Times New Roman"/>
                <w:b/>
                <w:bCs/>
                <w:sz w:val="16"/>
                <w:szCs w:val="16"/>
              </w:rPr>
              <w:t>00 0</w:t>
            </w:r>
            <w:r w:rsidR="003671F4"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00,00</w:t>
            </w:r>
          </w:p>
        </w:tc>
      </w:tr>
      <w:tr w:rsidR="003671F4" w:rsidRPr="0060496A" w:rsidTr="0068255D">
        <w:trPr>
          <w:gridBefore w:val="2"/>
          <w:wBefore w:w="856" w:type="dxa"/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2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945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outlineLvl w:val="2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2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08.01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2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54.0.01.00000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2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2.4.7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671F4" w:rsidRPr="003671F4" w:rsidRDefault="003671F4" w:rsidP="009E30D1">
            <w:pPr>
              <w:jc w:val="center"/>
              <w:outlineLvl w:val="2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377" w:type="dxa"/>
            <w:gridSpan w:val="3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2466D5" w:rsidP="004C77F9">
            <w:pPr>
              <w:jc w:val="right"/>
              <w:outlineLvl w:val="2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</w:t>
            </w:r>
            <w:r w:rsidR="008E5D4E">
              <w:rPr>
                <w:rFonts w:ascii="Times New Roman" w:hAnsi="Times New Roman"/>
                <w:sz w:val="16"/>
                <w:szCs w:val="16"/>
              </w:rPr>
              <w:t>00 0</w:t>
            </w:r>
            <w:r w:rsidR="006F7D82">
              <w:rPr>
                <w:rFonts w:ascii="Times New Roman" w:hAnsi="Times New Roman"/>
                <w:sz w:val="16"/>
                <w:szCs w:val="16"/>
              </w:rPr>
              <w:t>00</w:t>
            </w:r>
            <w:r w:rsidR="003671F4" w:rsidRPr="003671F4">
              <w:rPr>
                <w:rFonts w:ascii="Times New Roman" w:hAnsi="Times New Roman"/>
                <w:sz w:val="16"/>
                <w:szCs w:val="16"/>
              </w:rPr>
              <w:t>,00</w:t>
            </w:r>
          </w:p>
        </w:tc>
      </w:tr>
      <w:tr w:rsidR="003671F4" w:rsidRPr="0060496A" w:rsidTr="0068255D">
        <w:trPr>
          <w:gridBefore w:val="2"/>
          <w:wBefore w:w="856" w:type="dxa"/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2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945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outlineLvl w:val="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Развитие библиотечного обслуживания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08.01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54.0.02.00000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7" w:type="dxa"/>
            <w:gridSpan w:val="3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6F7D82" w:rsidP="009E30D1">
            <w:pPr>
              <w:jc w:val="right"/>
              <w:outlineLvl w:val="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210</w:t>
            </w:r>
            <w:r w:rsidR="003671F4"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000,00</w:t>
            </w:r>
          </w:p>
        </w:tc>
      </w:tr>
      <w:tr w:rsidR="003671F4" w:rsidRPr="0060496A" w:rsidTr="0068255D">
        <w:trPr>
          <w:gridBefore w:val="2"/>
          <w:wBefore w:w="856" w:type="dxa"/>
          <w:trHeight w:val="48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2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945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outlineLvl w:val="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08.01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54.0.02.00000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1.1.1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671F4" w:rsidRPr="003671F4" w:rsidRDefault="003671F4" w:rsidP="009E30D1">
            <w:pPr>
              <w:jc w:val="center"/>
              <w:outlineLvl w:val="2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377" w:type="dxa"/>
            <w:gridSpan w:val="3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6F7D82" w:rsidP="009E30D1">
            <w:pPr>
              <w:jc w:val="right"/>
              <w:outlineLvl w:val="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163</w:t>
            </w:r>
            <w:r w:rsidR="003671F4"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000,00</w:t>
            </w:r>
          </w:p>
        </w:tc>
      </w:tr>
      <w:tr w:rsidR="003671F4" w:rsidRPr="0060496A" w:rsidTr="0068255D">
        <w:trPr>
          <w:gridBefore w:val="2"/>
          <w:wBefore w:w="856" w:type="dxa"/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2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945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outlineLvl w:val="2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Заработная плата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2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08.01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2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54.0.02.00000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2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1.1.1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671F4" w:rsidRPr="003671F4" w:rsidRDefault="003671F4" w:rsidP="009E30D1">
            <w:pPr>
              <w:jc w:val="center"/>
              <w:outlineLvl w:val="2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377" w:type="dxa"/>
            <w:gridSpan w:val="3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6F7D82" w:rsidP="009E30D1">
            <w:pPr>
              <w:jc w:val="right"/>
              <w:outlineLvl w:val="2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163</w:t>
            </w:r>
            <w:r w:rsidR="003671F4" w:rsidRPr="003671F4">
              <w:rPr>
                <w:rFonts w:ascii="Times New Roman" w:hAnsi="Times New Roman"/>
                <w:sz w:val="16"/>
                <w:szCs w:val="16"/>
              </w:rPr>
              <w:t xml:space="preserve"> 000,00</w:t>
            </w:r>
          </w:p>
        </w:tc>
      </w:tr>
      <w:tr w:rsidR="003671F4" w:rsidRPr="0060496A" w:rsidTr="0068255D">
        <w:trPr>
          <w:gridBefore w:val="2"/>
          <w:wBefore w:w="856" w:type="dxa"/>
          <w:trHeight w:val="96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2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945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outlineLvl w:val="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08.01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54.0.02.00000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1.1.9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671F4" w:rsidRPr="003671F4" w:rsidRDefault="003671F4" w:rsidP="009E30D1">
            <w:pPr>
              <w:jc w:val="center"/>
              <w:outlineLvl w:val="2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377" w:type="dxa"/>
            <w:gridSpan w:val="3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6F7D82" w:rsidP="009E30D1">
            <w:pPr>
              <w:jc w:val="right"/>
              <w:outlineLvl w:val="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47</w:t>
            </w:r>
            <w:r w:rsidR="003671F4"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000,00</w:t>
            </w:r>
          </w:p>
        </w:tc>
      </w:tr>
      <w:tr w:rsidR="003671F4" w:rsidRPr="0060496A" w:rsidTr="0068255D">
        <w:trPr>
          <w:gridBefore w:val="2"/>
          <w:wBefore w:w="856" w:type="dxa"/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2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945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outlineLvl w:val="2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Начисления на выплаты по оплате труда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2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08.01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2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54.0.02.00000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2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1.1.9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671F4" w:rsidRPr="003671F4" w:rsidRDefault="003671F4" w:rsidP="009E30D1">
            <w:pPr>
              <w:jc w:val="center"/>
              <w:outlineLvl w:val="2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377" w:type="dxa"/>
            <w:gridSpan w:val="3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6F7D82" w:rsidP="009E30D1">
            <w:pPr>
              <w:jc w:val="right"/>
              <w:outlineLvl w:val="2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47</w:t>
            </w:r>
            <w:r w:rsidR="003671F4" w:rsidRPr="003671F4">
              <w:rPr>
                <w:rFonts w:ascii="Times New Roman" w:hAnsi="Times New Roman"/>
                <w:sz w:val="16"/>
                <w:szCs w:val="16"/>
              </w:rPr>
              <w:t xml:space="preserve"> 000,00</w:t>
            </w:r>
          </w:p>
        </w:tc>
      </w:tr>
      <w:tr w:rsidR="003671F4" w:rsidRPr="0060496A" w:rsidTr="0068255D">
        <w:trPr>
          <w:gridBefore w:val="2"/>
          <w:wBefore w:w="856" w:type="dxa"/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2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945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outlineLvl w:val="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08.01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54.0.02.00000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2.4.4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671F4" w:rsidRPr="003671F4" w:rsidRDefault="003671F4" w:rsidP="009E30D1">
            <w:pPr>
              <w:jc w:val="center"/>
              <w:outlineLvl w:val="2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377" w:type="dxa"/>
            <w:gridSpan w:val="3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6F7D82" w:rsidP="009E30D1">
            <w:pPr>
              <w:jc w:val="right"/>
              <w:outlineLvl w:val="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</w:t>
            </w:r>
            <w:r w:rsidR="003671F4"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00</w:t>
            </w:r>
          </w:p>
        </w:tc>
      </w:tr>
      <w:tr w:rsidR="003671F4" w:rsidRPr="0060496A" w:rsidTr="0068255D">
        <w:trPr>
          <w:gridBefore w:val="2"/>
          <w:wBefore w:w="856" w:type="dxa"/>
          <w:trHeight w:val="2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2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lastRenderedPageBreak/>
              <w:t>945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outlineLvl w:val="2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2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08.01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2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54.0.02.00000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2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2.4.4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671F4" w:rsidRPr="003671F4" w:rsidRDefault="003671F4" w:rsidP="009E30D1">
            <w:pPr>
              <w:jc w:val="center"/>
              <w:outlineLvl w:val="2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377" w:type="dxa"/>
            <w:gridSpan w:val="3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6F7D82" w:rsidP="009E30D1">
            <w:pPr>
              <w:jc w:val="right"/>
              <w:outlineLvl w:val="2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  <w:r w:rsidR="003671F4" w:rsidRPr="003671F4">
              <w:rPr>
                <w:rFonts w:ascii="Times New Roman" w:hAnsi="Times New Roman"/>
                <w:sz w:val="16"/>
                <w:szCs w:val="16"/>
              </w:rPr>
              <w:t>,00</w:t>
            </w:r>
          </w:p>
        </w:tc>
      </w:tr>
      <w:tr w:rsidR="003671F4" w:rsidRPr="0060496A" w:rsidTr="0068255D">
        <w:trPr>
          <w:gridBefore w:val="2"/>
          <w:wBefore w:w="856" w:type="dxa"/>
          <w:trHeight w:val="231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1F4" w:rsidRPr="003671F4" w:rsidRDefault="003671F4" w:rsidP="009E30D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945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СОЦИАЛЬНАЯ ПОЛИТИКА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10.00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7" w:type="dxa"/>
            <w:gridSpan w:val="3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6 000,00</w:t>
            </w:r>
          </w:p>
        </w:tc>
      </w:tr>
      <w:tr w:rsidR="003671F4" w:rsidRPr="0060496A" w:rsidTr="0068255D">
        <w:trPr>
          <w:gridBefore w:val="2"/>
          <w:wBefore w:w="856" w:type="dxa"/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0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945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outlineLvl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Пенсионное обеспечение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10.01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7" w:type="dxa"/>
            <w:gridSpan w:val="3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right"/>
              <w:outlineLvl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6 000,00</w:t>
            </w:r>
          </w:p>
        </w:tc>
      </w:tr>
      <w:tr w:rsidR="003671F4" w:rsidRPr="0060496A" w:rsidTr="0068255D">
        <w:trPr>
          <w:gridBefore w:val="2"/>
          <w:wBefore w:w="856" w:type="dxa"/>
          <w:trHeight w:val="96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1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945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outlineLvl w:val="1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"МП "Повышение эффективности деятельности в сфере муниципального управления в администрации Большеивановского сельского поселения </w:t>
            </w:r>
            <w:r w:rsidR="009A5676">
              <w:rPr>
                <w:rFonts w:ascii="Times New Roman" w:hAnsi="Times New Roman"/>
                <w:b/>
                <w:bCs/>
                <w:sz w:val="16"/>
                <w:szCs w:val="16"/>
              </w:rPr>
              <w:t>на 2026 - 2028годы</w:t>
            </w: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1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10.01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1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51.0.00.00000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1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1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7" w:type="dxa"/>
            <w:gridSpan w:val="3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right"/>
              <w:outlineLvl w:val="1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6 000,00</w:t>
            </w:r>
          </w:p>
        </w:tc>
      </w:tr>
      <w:tr w:rsidR="003671F4" w:rsidRPr="0060496A" w:rsidTr="0068255D">
        <w:trPr>
          <w:gridBefore w:val="2"/>
          <w:wBefore w:w="856" w:type="dxa"/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2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945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outlineLvl w:val="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Доплаты к пенсиям муниципальных служащих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10.01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51.0.06.00000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3.1.2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671F4" w:rsidRPr="003671F4" w:rsidRDefault="003671F4" w:rsidP="009E30D1">
            <w:pPr>
              <w:jc w:val="center"/>
              <w:outlineLvl w:val="2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377" w:type="dxa"/>
            <w:gridSpan w:val="3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right"/>
              <w:outlineLvl w:val="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6 000,00</w:t>
            </w:r>
          </w:p>
        </w:tc>
      </w:tr>
      <w:tr w:rsidR="003671F4" w:rsidRPr="0060496A" w:rsidTr="0068255D">
        <w:trPr>
          <w:gridBefore w:val="2"/>
          <w:wBefore w:w="856" w:type="dxa"/>
          <w:trHeight w:val="48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3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945</w:t>
            </w:r>
          </w:p>
        </w:tc>
        <w:tc>
          <w:tcPr>
            <w:tcW w:w="3969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671F4" w:rsidRPr="003671F4" w:rsidRDefault="003671F4" w:rsidP="009E30D1">
            <w:pPr>
              <w:outlineLvl w:val="3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Пенсии, пособия, выплачиваемые работодателями, нанимателями бывшим работникам</w:t>
            </w:r>
          </w:p>
        </w:tc>
        <w:tc>
          <w:tcPr>
            <w:tcW w:w="851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671F4" w:rsidRPr="003671F4" w:rsidRDefault="003671F4" w:rsidP="009E30D1">
            <w:pPr>
              <w:jc w:val="center"/>
              <w:outlineLvl w:val="3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10.01</w:t>
            </w:r>
          </w:p>
        </w:tc>
        <w:tc>
          <w:tcPr>
            <w:tcW w:w="1341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671F4" w:rsidRPr="003671F4" w:rsidRDefault="003671F4" w:rsidP="009E30D1">
            <w:pPr>
              <w:jc w:val="center"/>
              <w:outlineLvl w:val="3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51.0.06.00000</w:t>
            </w:r>
          </w:p>
        </w:tc>
        <w:tc>
          <w:tcPr>
            <w:tcW w:w="1069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671F4" w:rsidRPr="003671F4" w:rsidRDefault="003671F4" w:rsidP="009E30D1">
            <w:pPr>
              <w:jc w:val="center"/>
              <w:outlineLvl w:val="3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3.1.2</w:t>
            </w:r>
          </w:p>
        </w:tc>
        <w:tc>
          <w:tcPr>
            <w:tcW w:w="846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671F4" w:rsidRPr="003671F4" w:rsidRDefault="003671F4" w:rsidP="009E30D1">
            <w:pPr>
              <w:jc w:val="center"/>
              <w:outlineLvl w:val="3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377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671F4" w:rsidRPr="003671F4" w:rsidRDefault="003671F4" w:rsidP="009E30D1">
            <w:pPr>
              <w:jc w:val="right"/>
              <w:outlineLvl w:val="3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6 000,00</w:t>
            </w:r>
          </w:p>
        </w:tc>
      </w:tr>
      <w:tr w:rsidR="003671F4" w:rsidRPr="0060496A" w:rsidTr="0068255D">
        <w:trPr>
          <w:gridBefore w:val="2"/>
          <w:wBefore w:w="856" w:type="dxa"/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1F4" w:rsidRPr="003671F4" w:rsidRDefault="003671F4" w:rsidP="009E30D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945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ФИЗИЧЕСКАЯ КУЛЬТУРА И СПОРТ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11.00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6F7D82" w:rsidP="009E30D1">
            <w:pPr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5</w:t>
            </w:r>
            <w:r w:rsidR="003671F4"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000,00</w:t>
            </w:r>
          </w:p>
        </w:tc>
      </w:tr>
      <w:tr w:rsidR="003671F4" w:rsidRPr="0060496A" w:rsidTr="0068255D">
        <w:trPr>
          <w:gridBefore w:val="2"/>
          <w:wBefore w:w="856" w:type="dxa"/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0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945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outlineLvl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Физическая культура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11.01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7" w:type="dxa"/>
            <w:gridSpan w:val="3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6F7D82" w:rsidP="009E30D1">
            <w:pPr>
              <w:jc w:val="right"/>
              <w:outlineLvl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5 </w:t>
            </w:r>
            <w:r w:rsidR="003671F4"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000,00</w:t>
            </w:r>
          </w:p>
        </w:tc>
      </w:tr>
      <w:tr w:rsidR="003671F4" w:rsidRPr="0060496A" w:rsidTr="0068255D">
        <w:trPr>
          <w:gridBefore w:val="2"/>
          <w:wBefore w:w="856" w:type="dxa"/>
          <w:trHeight w:val="683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1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945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outlineLvl w:val="1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МП "Развитие физической культуры и спорта в Большеивановском сельском поселении на 202</w:t>
            </w:r>
            <w:r w:rsidR="00475662">
              <w:rPr>
                <w:rFonts w:ascii="Times New Roman" w:hAnsi="Times New Roman"/>
                <w:b/>
                <w:bCs/>
                <w:sz w:val="16"/>
                <w:szCs w:val="16"/>
              </w:rPr>
              <w:t>6</w:t>
            </w: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-20</w:t>
            </w:r>
            <w:r w:rsidR="009E30D1">
              <w:rPr>
                <w:rFonts w:ascii="Times New Roman" w:hAnsi="Times New Roman"/>
                <w:b/>
                <w:bCs/>
                <w:sz w:val="16"/>
                <w:szCs w:val="16"/>
              </w:rPr>
              <w:t>2</w:t>
            </w:r>
            <w:r w:rsidR="00475662">
              <w:rPr>
                <w:rFonts w:ascii="Times New Roman" w:hAnsi="Times New Roman"/>
                <w:b/>
                <w:bCs/>
                <w:sz w:val="16"/>
                <w:szCs w:val="16"/>
              </w:rPr>
              <w:t>8</w:t>
            </w: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годы"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1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11.01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1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55.0.00.00000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1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1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7" w:type="dxa"/>
            <w:gridSpan w:val="3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6F7D82" w:rsidP="009E30D1">
            <w:pPr>
              <w:jc w:val="right"/>
              <w:outlineLvl w:val="1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5</w:t>
            </w:r>
            <w:r w:rsidR="003671F4"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000,00</w:t>
            </w:r>
          </w:p>
        </w:tc>
      </w:tr>
      <w:tr w:rsidR="003671F4" w:rsidRPr="0060496A" w:rsidTr="0068255D">
        <w:trPr>
          <w:gridBefore w:val="2"/>
          <w:wBefore w:w="856" w:type="dxa"/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2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945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outlineLvl w:val="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11.01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55.0.00.00000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2.4.4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671F4" w:rsidRPr="003671F4" w:rsidRDefault="003671F4" w:rsidP="009E30D1">
            <w:pPr>
              <w:jc w:val="center"/>
              <w:outlineLvl w:val="2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377" w:type="dxa"/>
            <w:gridSpan w:val="3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3671F4" w:rsidRPr="003671F4" w:rsidRDefault="006F7D82" w:rsidP="009E30D1">
            <w:pPr>
              <w:jc w:val="right"/>
              <w:outlineLvl w:val="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5 </w:t>
            </w:r>
            <w:r w:rsidR="003671F4" w:rsidRPr="003671F4">
              <w:rPr>
                <w:rFonts w:ascii="Times New Roman" w:hAnsi="Times New Roman"/>
                <w:b/>
                <w:bCs/>
                <w:sz w:val="16"/>
                <w:szCs w:val="16"/>
              </w:rPr>
              <w:t>000,00</w:t>
            </w:r>
          </w:p>
        </w:tc>
      </w:tr>
      <w:tr w:rsidR="003671F4" w:rsidRPr="0060496A" w:rsidTr="0068255D">
        <w:trPr>
          <w:gridBefore w:val="2"/>
          <w:wBefore w:w="856" w:type="dxa"/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1F4" w:rsidRPr="003671F4" w:rsidRDefault="003671F4" w:rsidP="009E30D1">
            <w:pPr>
              <w:jc w:val="center"/>
              <w:outlineLvl w:val="3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945</w:t>
            </w:r>
          </w:p>
        </w:tc>
        <w:tc>
          <w:tcPr>
            <w:tcW w:w="3969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671F4" w:rsidRPr="003671F4" w:rsidRDefault="003671F4" w:rsidP="009E30D1">
            <w:pPr>
              <w:outlineLvl w:val="3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851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671F4" w:rsidRPr="003671F4" w:rsidRDefault="003671F4" w:rsidP="009E30D1">
            <w:pPr>
              <w:jc w:val="center"/>
              <w:outlineLvl w:val="3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11.01</w:t>
            </w:r>
          </w:p>
        </w:tc>
        <w:tc>
          <w:tcPr>
            <w:tcW w:w="1341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671F4" w:rsidRPr="003671F4" w:rsidRDefault="003671F4" w:rsidP="009E30D1">
            <w:pPr>
              <w:jc w:val="center"/>
              <w:outlineLvl w:val="3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55.0.00.00000</w:t>
            </w:r>
          </w:p>
        </w:tc>
        <w:tc>
          <w:tcPr>
            <w:tcW w:w="1069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671F4" w:rsidRPr="003671F4" w:rsidRDefault="003671F4" w:rsidP="009E30D1">
            <w:pPr>
              <w:jc w:val="center"/>
              <w:outlineLvl w:val="3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2.4.4</w:t>
            </w:r>
          </w:p>
        </w:tc>
        <w:tc>
          <w:tcPr>
            <w:tcW w:w="846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671F4" w:rsidRPr="003671F4" w:rsidRDefault="003671F4" w:rsidP="009E30D1">
            <w:pPr>
              <w:jc w:val="center"/>
              <w:outlineLvl w:val="3"/>
              <w:rPr>
                <w:rFonts w:ascii="Times New Roman" w:hAnsi="Times New Roman"/>
                <w:sz w:val="16"/>
                <w:szCs w:val="16"/>
              </w:rPr>
            </w:pPr>
            <w:r w:rsidRPr="003671F4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377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671F4" w:rsidRPr="003671F4" w:rsidRDefault="006F7D82" w:rsidP="009E30D1">
            <w:pPr>
              <w:jc w:val="right"/>
              <w:outlineLvl w:val="3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5 </w:t>
            </w:r>
            <w:r w:rsidR="003671F4" w:rsidRPr="003671F4">
              <w:rPr>
                <w:rFonts w:ascii="Times New Roman" w:hAnsi="Times New Roman"/>
                <w:sz w:val="16"/>
                <w:szCs w:val="16"/>
              </w:rPr>
              <w:t>000,00</w:t>
            </w:r>
          </w:p>
        </w:tc>
      </w:tr>
    </w:tbl>
    <w:p w:rsidR="00344A9D" w:rsidRDefault="00344A9D" w:rsidP="00A60F4C">
      <w:pPr>
        <w:pStyle w:val="a3"/>
        <w:ind w:left="360"/>
        <w:rPr>
          <w:rFonts w:ascii="Times New Roman" w:hAnsi="Times New Roman"/>
          <w:color w:val="000000"/>
          <w:sz w:val="24"/>
        </w:rPr>
      </w:pPr>
    </w:p>
    <w:p w:rsidR="00344A9D" w:rsidRDefault="00344A9D" w:rsidP="00A60F4C">
      <w:pPr>
        <w:pStyle w:val="a3"/>
        <w:ind w:left="360"/>
        <w:rPr>
          <w:rFonts w:ascii="Times New Roman" w:hAnsi="Times New Roman"/>
          <w:color w:val="000000"/>
          <w:sz w:val="24"/>
        </w:rPr>
      </w:pPr>
    </w:p>
    <w:p w:rsidR="002466D5" w:rsidRDefault="002466D5" w:rsidP="00A60F4C">
      <w:pPr>
        <w:pStyle w:val="a3"/>
        <w:ind w:left="360"/>
        <w:rPr>
          <w:rFonts w:ascii="Times New Roman" w:hAnsi="Times New Roman"/>
          <w:color w:val="000000"/>
          <w:sz w:val="24"/>
        </w:rPr>
      </w:pPr>
    </w:p>
    <w:p w:rsidR="002466D5" w:rsidRDefault="002466D5" w:rsidP="00A60F4C">
      <w:pPr>
        <w:pStyle w:val="a3"/>
        <w:ind w:left="360"/>
        <w:rPr>
          <w:rFonts w:ascii="Times New Roman" w:hAnsi="Times New Roman"/>
          <w:color w:val="000000"/>
          <w:sz w:val="24"/>
        </w:rPr>
      </w:pPr>
    </w:p>
    <w:p w:rsidR="002466D5" w:rsidRDefault="002466D5" w:rsidP="00A60F4C">
      <w:pPr>
        <w:pStyle w:val="a3"/>
        <w:ind w:left="360"/>
        <w:rPr>
          <w:rFonts w:ascii="Times New Roman" w:hAnsi="Times New Roman"/>
          <w:color w:val="000000"/>
          <w:sz w:val="24"/>
        </w:rPr>
      </w:pPr>
    </w:p>
    <w:p w:rsidR="002466D5" w:rsidRDefault="002466D5" w:rsidP="00A60F4C">
      <w:pPr>
        <w:pStyle w:val="a3"/>
        <w:ind w:left="360"/>
        <w:rPr>
          <w:rFonts w:ascii="Times New Roman" w:hAnsi="Times New Roman"/>
          <w:color w:val="000000"/>
          <w:sz w:val="24"/>
        </w:rPr>
      </w:pPr>
    </w:p>
    <w:p w:rsidR="002466D5" w:rsidRDefault="002466D5" w:rsidP="00A60F4C">
      <w:pPr>
        <w:pStyle w:val="a3"/>
        <w:ind w:left="360"/>
        <w:rPr>
          <w:rFonts w:ascii="Times New Roman" w:hAnsi="Times New Roman"/>
          <w:color w:val="000000"/>
          <w:sz w:val="24"/>
        </w:rPr>
      </w:pPr>
    </w:p>
    <w:p w:rsidR="002466D5" w:rsidRDefault="002466D5" w:rsidP="00A60F4C">
      <w:pPr>
        <w:pStyle w:val="a3"/>
        <w:ind w:left="360"/>
        <w:rPr>
          <w:rFonts w:ascii="Times New Roman" w:hAnsi="Times New Roman"/>
          <w:color w:val="000000"/>
          <w:sz w:val="24"/>
        </w:rPr>
      </w:pPr>
    </w:p>
    <w:p w:rsidR="002466D5" w:rsidRDefault="002466D5" w:rsidP="00A60F4C">
      <w:pPr>
        <w:pStyle w:val="a3"/>
        <w:ind w:left="360"/>
        <w:rPr>
          <w:rFonts w:ascii="Times New Roman" w:hAnsi="Times New Roman"/>
          <w:color w:val="000000"/>
          <w:sz w:val="24"/>
        </w:rPr>
      </w:pPr>
    </w:p>
    <w:p w:rsidR="002466D5" w:rsidRDefault="002466D5" w:rsidP="00A60F4C">
      <w:pPr>
        <w:pStyle w:val="a3"/>
        <w:ind w:left="360"/>
        <w:rPr>
          <w:rFonts w:ascii="Times New Roman" w:hAnsi="Times New Roman"/>
          <w:color w:val="000000"/>
          <w:sz w:val="24"/>
        </w:rPr>
      </w:pPr>
    </w:p>
    <w:p w:rsidR="002466D5" w:rsidRDefault="002466D5" w:rsidP="00A60F4C">
      <w:pPr>
        <w:pStyle w:val="a3"/>
        <w:ind w:left="360"/>
        <w:rPr>
          <w:rFonts w:ascii="Times New Roman" w:hAnsi="Times New Roman"/>
          <w:color w:val="000000"/>
          <w:sz w:val="24"/>
        </w:rPr>
      </w:pPr>
    </w:p>
    <w:p w:rsidR="002466D5" w:rsidRDefault="002466D5" w:rsidP="00A60F4C">
      <w:pPr>
        <w:pStyle w:val="a3"/>
        <w:ind w:left="360"/>
        <w:rPr>
          <w:rFonts w:ascii="Times New Roman" w:hAnsi="Times New Roman"/>
          <w:color w:val="000000"/>
          <w:sz w:val="24"/>
        </w:rPr>
      </w:pPr>
    </w:p>
    <w:p w:rsidR="002466D5" w:rsidRDefault="002466D5" w:rsidP="00A60F4C">
      <w:pPr>
        <w:pStyle w:val="a3"/>
        <w:ind w:left="360"/>
        <w:rPr>
          <w:rFonts w:ascii="Times New Roman" w:hAnsi="Times New Roman"/>
          <w:color w:val="000000"/>
          <w:sz w:val="24"/>
        </w:rPr>
      </w:pPr>
    </w:p>
    <w:p w:rsidR="002466D5" w:rsidRDefault="002466D5" w:rsidP="00A60F4C">
      <w:pPr>
        <w:pStyle w:val="a3"/>
        <w:ind w:left="360"/>
        <w:rPr>
          <w:rFonts w:ascii="Times New Roman" w:hAnsi="Times New Roman"/>
          <w:color w:val="000000"/>
          <w:sz w:val="24"/>
        </w:rPr>
      </w:pPr>
    </w:p>
    <w:p w:rsidR="002466D5" w:rsidRDefault="002466D5" w:rsidP="00A60F4C">
      <w:pPr>
        <w:pStyle w:val="a3"/>
        <w:ind w:left="360"/>
        <w:rPr>
          <w:rFonts w:ascii="Times New Roman" w:hAnsi="Times New Roman"/>
          <w:color w:val="000000"/>
          <w:sz w:val="24"/>
        </w:rPr>
      </w:pPr>
    </w:p>
    <w:p w:rsidR="002466D5" w:rsidRDefault="002466D5" w:rsidP="00A60F4C">
      <w:pPr>
        <w:pStyle w:val="a3"/>
        <w:ind w:left="360"/>
        <w:rPr>
          <w:rFonts w:ascii="Times New Roman" w:hAnsi="Times New Roman"/>
          <w:color w:val="000000"/>
          <w:sz w:val="24"/>
        </w:rPr>
      </w:pPr>
    </w:p>
    <w:p w:rsidR="002466D5" w:rsidRDefault="002466D5" w:rsidP="00A60F4C">
      <w:pPr>
        <w:pStyle w:val="a3"/>
        <w:ind w:left="360"/>
        <w:rPr>
          <w:rFonts w:ascii="Times New Roman" w:hAnsi="Times New Roman"/>
          <w:color w:val="000000"/>
          <w:sz w:val="24"/>
        </w:rPr>
      </w:pPr>
    </w:p>
    <w:p w:rsidR="002466D5" w:rsidRDefault="002466D5" w:rsidP="00A60F4C">
      <w:pPr>
        <w:pStyle w:val="a3"/>
        <w:ind w:left="360"/>
        <w:rPr>
          <w:rFonts w:ascii="Times New Roman" w:hAnsi="Times New Roman"/>
          <w:color w:val="000000"/>
          <w:sz w:val="24"/>
        </w:rPr>
      </w:pPr>
    </w:p>
    <w:p w:rsidR="002466D5" w:rsidRDefault="002466D5" w:rsidP="00A60F4C">
      <w:pPr>
        <w:pStyle w:val="a3"/>
        <w:ind w:left="360"/>
        <w:rPr>
          <w:rFonts w:ascii="Times New Roman" w:hAnsi="Times New Roman"/>
          <w:color w:val="000000"/>
          <w:sz w:val="24"/>
        </w:rPr>
      </w:pPr>
    </w:p>
    <w:p w:rsidR="002466D5" w:rsidRDefault="002466D5" w:rsidP="00A60F4C">
      <w:pPr>
        <w:pStyle w:val="a3"/>
        <w:ind w:left="360"/>
        <w:rPr>
          <w:rFonts w:ascii="Times New Roman" w:hAnsi="Times New Roman"/>
          <w:color w:val="000000"/>
          <w:sz w:val="24"/>
        </w:rPr>
      </w:pPr>
    </w:p>
    <w:sectPr w:rsidR="002466D5" w:rsidSect="00C33398">
      <w:pgSz w:w="11906" w:h="16838"/>
      <w:pgMar w:top="567" w:right="567" w:bottom="425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6917" w:rsidRDefault="00776917" w:rsidP="003E01AF">
      <w:pPr>
        <w:spacing w:after="0" w:line="240" w:lineRule="auto"/>
      </w:pPr>
      <w:r>
        <w:separator/>
      </w:r>
    </w:p>
  </w:endnote>
  <w:endnote w:type="continuationSeparator" w:id="0">
    <w:p w:rsidR="00776917" w:rsidRDefault="00776917" w:rsidP="003E01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Sans Serif">
    <w:altName w:val="Microsoft Sans Serif"/>
    <w:panose1 w:val="00000000000000000000"/>
    <w:charset w:val="00"/>
    <w:family w:val="roman"/>
    <w:notTrueType/>
    <w:pitch w:val="default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6917" w:rsidRDefault="00776917" w:rsidP="003E01AF">
      <w:pPr>
        <w:spacing w:after="0" w:line="240" w:lineRule="auto"/>
      </w:pPr>
      <w:r>
        <w:separator/>
      </w:r>
    </w:p>
  </w:footnote>
  <w:footnote w:type="continuationSeparator" w:id="0">
    <w:p w:rsidR="00776917" w:rsidRDefault="00776917" w:rsidP="003E01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97B25"/>
    <w:multiLevelType w:val="hybridMultilevel"/>
    <w:tmpl w:val="E332B54A"/>
    <w:lvl w:ilvl="0" w:tplc="041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FC0EAC"/>
    <w:multiLevelType w:val="multilevel"/>
    <w:tmpl w:val="92F8AF24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" w15:restartNumberingAfterBreak="0">
    <w:nsid w:val="3DB0506B"/>
    <w:multiLevelType w:val="hybridMultilevel"/>
    <w:tmpl w:val="F9D625A0"/>
    <w:lvl w:ilvl="0" w:tplc="1E0894B2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358375E"/>
    <w:multiLevelType w:val="hybridMultilevel"/>
    <w:tmpl w:val="078CE9C6"/>
    <w:lvl w:ilvl="0" w:tplc="06F8BE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CF6B4DA">
      <w:numFmt w:val="none"/>
      <w:lvlText w:val=""/>
      <w:lvlJc w:val="left"/>
      <w:pPr>
        <w:tabs>
          <w:tab w:val="num" w:pos="360"/>
        </w:tabs>
      </w:pPr>
    </w:lvl>
    <w:lvl w:ilvl="2" w:tplc="BEAA2636">
      <w:numFmt w:val="none"/>
      <w:lvlText w:val=""/>
      <w:lvlJc w:val="left"/>
      <w:pPr>
        <w:tabs>
          <w:tab w:val="num" w:pos="360"/>
        </w:tabs>
      </w:pPr>
    </w:lvl>
    <w:lvl w:ilvl="3" w:tplc="5EB49430">
      <w:numFmt w:val="none"/>
      <w:lvlText w:val=""/>
      <w:lvlJc w:val="left"/>
      <w:pPr>
        <w:tabs>
          <w:tab w:val="num" w:pos="360"/>
        </w:tabs>
      </w:pPr>
    </w:lvl>
    <w:lvl w:ilvl="4" w:tplc="96721D8E">
      <w:numFmt w:val="none"/>
      <w:lvlText w:val=""/>
      <w:lvlJc w:val="left"/>
      <w:pPr>
        <w:tabs>
          <w:tab w:val="num" w:pos="360"/>
        </w:tabs>
      </w:pPr>
    </w:lvl>
    <w:lvl w:ilvl="5" w:tplc="462A0E4C">
      <w:numFmt w:val="none"/>
      <w:lvlText w:val=""/>
      <w:lvlJc w:val="left"/>
      <w:pPr>
        <w:tabs>
          <w:tab w:val="num" w:pos="360"/>
        </w:tabs>
      </w:pPr>
    </w:lvl>
    <w:lvl w:ilvl="6" w:tplc="DC32FA10">
      <w:numFmt w:val="none"/>
      <w:lvlText w:val=""/>
      <w:lvlJc w:val="left"/>
      <w:pPr>
        <w:tabs>
          <w:tab w:val="num" w:pos="360"/>
        </w:tabs>
      </w:pPr>
    </w:lvl>
    <w:lvl w:ilvl="7" w:tplc="FFB21EB2">
      <w:numFmt w:val="none"/>
      <w:lvlText w:val=""/>
      <w:lvlJc w:val="left"/>
      <w:pPr>
        <w:tabs>
          <w:tab w:val="num" w:pos="360"/>
        </w:tabs>
      </w:pPr>
    </w:lvl>
    <w:lvl w:ilvl="8" w:tplc="09FEDAF6">
      <w:numFmt w:val="none"/>
      <w:lvlText w:val=""/>
      <w:lvlJc w:val="left"/>
      <w:pPr>
        <w:tabs>
          <w:tab w:val="num" w:pos="360"/>
        </w:tabs>
      </w:pPr>
    </w:lvl>
  </w:abstractNum>
  <w:abstractNum w:abstractNumId="4" w15:restartNumberingAfterBreak="0">
    <w:nsid w:val="4DFD2924"/>
    <w:multiLevelType w:val="hybridMultilevel"/>
    <w:tmpl w:val="B47A36F2"/>
    <w:lvl w:ilvl="0" w:tplc="F4061310">
      <w:start w:val="1"/>
      <w:numFmt w:val="decimal"/>
      <w:lvlText w:val="%1."/>
      <w:lvlJc w:val="left"/>
      <w:pPr>
        <w:ind w:left="2874" w:hanging="174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abstractNum w:abstractNumId="5" w15:restartNumberingAfterBreak="0">
    <w:nsid w:val="70F52AEB"/>
    <w:multiLevelType w:val="multilevel"/>
    <w:tmpl w:val="A4664DB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6" w15:restartNumberingAfterBreak="0">
    <w:nsid w:val="74A93E8D"/>
    <w:multiLevelType w:val="hybridMultilevel"/>
    <w:tmpl w:val="313AE686"/>
    <w:lvl w:ilvl="0" w:tplc="62CEE93C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num w:numId="1">
    <w:abstractNumId w:val="4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6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5D3"/>
    <w:rsid w:val="0000361F"/>
    <w:rsid w:val="00007655"/>
    <w:rsid w:val="00011269"/>
    <w:rsid w:val="00012568"/>
    <w:rsid w:val="000237A7"/>
    <w:rsid w:val="00023E43"/>
    <w:rsid w:val="00036891"/>
    <w:rsid w:val="00043FE6"/>
    <w:rsid w:val="00047E55"/>
    <w:rsid w:val="00051161"/>
    <w:rsid w:val="000539E5"/>
    <w:rsid w:val="00064DED"/>
    <w:rsid w:val="0006648A"/>
    <w:rsid w:val="00073075"/>
    <w:rsid w:val="00073588"/>
    <w:rsid w:val="0007452C"/>
    <w:rsid w:val="00086A5E"/>
    <w:rsid w:val="00091569"/>
    <w:rsid w:val="000916EC"/>
    <w:rsid w:val="00091A65"/>
    <w:rsid w:val="000973C3"/>
    <w:rsid w:val="000979D6"/>
    <w:rsid w:val="000B5361"/>
    <w:rsid w:val="000B7A63"/>
    <w:rsid w:val="000C33D7"/>
    <w:rsid w:val="000D2E41"/>
    <w:rsid w:val="000E0D76"/>
    <w:rsid w:val="000E68DD"/>
    <w:rsid w:val="000F3078"/>
    <w:rsid w:val="000F4794"/>
    <w:rsid w:val="000F4D46"/>
    <w:rsid w:val="0010112E"/>
    <w:rsid w:val="001014A7"/>
    <w:rsid w:val="001077EE"/>
    <w:rsid w:val="0011552A"/>
    <w:rsid w:val="00116BC5"/>
    <w:rsid w:val="00116DE1"/>
    <w:rsid w:val="00120D3C"/>
    <w:rsid w:val="00126254"/>
    <w:rsid w:val="00126E2A"/>
    <w:rsid w:val="00126E4C"/>
    <w:rsid w:val="00130FDB"/>
    <w:rsid w:val="00145E93"/>
    <w:rsid w:val="00157AFF"/>
    <w:rsid w:val="00161364"/>
    <w:rsid w:val="00163D68"/>
    <w:rsid w:val="001807EF"/>
    <w:rsid w:val="00184B7E"/>
    <w:rsid w:val="001876FC"/>
    <w:rsid w:val="00191B8E"/>
    <w:rsid w:val="001944E5"/>
    <w:rsid w:val="00197015"/>
    <w:rsid w:val="001A33A6"/>
    <w:rsid w:val="001B6354"/>
    <w:rsid w:val="001B6AB7"/>
    <w:rsid w:val="001B6F9C"/>
    <w:rsid w:val="001C322D"/>
    <w:rsid w:val="001C3B91"/>
    <w:rsid w:val="001C7CC2"/>
    <w:rsid w:val="001D0C91"/>
    <w:rsid w:val="001D2CDB"/>
    <w:rsid w:val="001D4EFD"/>
    <w:rsid w:val="001E1EE8"/>
    <w:rsid w:val="001E774E"/>
    <w:rsid w:val="001F5085"/>
    <w:rsid w:val="001F53E0"/>
    <w:rsid w:val="001F5B7F"/>
    <w:rsid w:val="002013F2"/>
    <w:rsid w:val="00204F1E"/>
    <w:rsid w:val="0020698C"/>
    <w:rsid w:val="0021131F"/>
    <w:rsid w:val="00213FBD"/>
    <w:rsid w:val="00221261"/>
    <w:rsid w:val="00231EC4"/>
    <w:rsid w:val="002361AC"/>
    <w:rsid w:val="002466D5"/>
    <w:rsid w:val="00255BAB"/>
    <w:rsid w:val="00265837"/>
    <w:rsid w:val="00266C49"/>
    <w:rsid w:val="00272CFD"/>
    <w:rsid w:val="0028053E"/>
    <w:rsid w:val="0028077B"/>
    <w:rsid w:val="0028676D"/>
    <w:rsid w:val="002910E8"/>
    <w:rsid w:val="002947CA"/>
    <w:rsid w:val="002947F3"/>
    <w:rsid w:val="002A1768"/>
    <w:rsid w:val="002A1CAE"/>
    <w:rsid w:val="002A1FB8"/>
    <w:rsid w:val="002A5E79"/>
    <w:rsid w:val="002A641E"/>
    <w:rsid w:val="002A6604"/>
    <w:rsid w:val="002A6A40"/>
    <w:rsid w:val="002B01AB"/>
    <w:rsid w:val="002B4E15"/>
    <w:rsid w:val="002C1CFE"/>
    <w:rsid w:val="002D2D90"/>
    <w:rsid w:val="002D5272"/>
    <w:rsid w:val="002E0C2C"/>
    <w:rsid w:val="002E1067"/>
    <w:rsid w:val="002F4E13"/>
    <w:rsid w:val="002F6E04"/>
    <w:rsid w:val="003003F9"/>
    <w:rsid w:val="003110F5"/>
    <w:rsid w:val="00317E8E"/>
    <w:rsid w:val="003250CC"/>
    <w:rsid w:val="00330319"/>
    <w:rsid w:val="003317CD"/>
    <w:rsid w:val="00333E74"/>
    <w:rsid w:val="00337D27"/>
    <w:rsid w:val="00342366"/>
    <w:rsid w:val="00344A9D"/>
    <w:rsid w:val="00346A0D"/>
    <w:rsid w:val="003573D7"/>
    <w:rsid w:val="003578C7"/>
    <w:rsid w:val="0036158A"/>
    <w:rsid w:val="003671F4"/>
    <w:rsid w:val="00391F0A"/>
    <w:rsid w:val="003939F5"/>
    <w:rsid w:val="00395623"/>
    <w:rsid w:val="00396C46"/>
    <w:rsid w:val="003A63AF"/>
    <w:rsid w:val="003C532B"/>
    <w:rsid w:val="003D274A"/>
    <w:rsid w:val="003D6DA3"/>
    <w:rsid w:val="003D791A"/>
    <w:rsid w:val="003E01AF"/>
    <w:rsid w:val="003E239F"/>
    <w:rsid w:val="003E4095"/>
    <w:rsid w:val="003E7CD1"/>
    <w:rsid w:val="003E7EAD"/>
    <w:rsid w:val="003F233C"/>
    <w:rsid w:val="004105D3"/>
    <w:rsid w:val="004137B9"/>
    <w:rsid w:val="00416948"/>
    <w:rsid w:val="00417A27"/>
    <w:rsid w:val="004210AC"/>
    <w:rsid w:val="004310A4"/>
    <w:rsid w:val="00432BCF"/>
    <w:rsid w:val="004462DC"/>
    <w:rsid w:val="00447F8F"/>
    <w:rsid w:val="004607C4"/>
    <w:rsid w:val="004610D6"/>
    <w:rsid w:val="00461BF6"/>
    <w:rsid w:val="00464EFD"/>
    <w:rsid w:val="00465196"/>
    <w:rsid w:val="004659E0"/>
    <w:rsid w:val="0047009C"/>
    <w:rsid w:val="004703C1"/>
    <w:rsid w:val="00475662"/>
    <w:rsid w:val="00477459"/>
    <w:rsid w:val="00481417"/>
    <w:rsid w:val="00487082"/>
    <w:rsid w:val="00491E14"/>
    <w:rsid w:val="0049411B"/>
    <w:rsid w:val="004A268E"/>
    <w:rsid w:val="004A37BC"/>
    <w:rsid w:val="004A6039"/>
    <w:rsid w:val="004A7839"/>
    <w:rsid w:val="004A7A4E"/>
    <w:rsid w:val="004B2534"/>
    <w:rsid w:val="004B2CF6"/>
    <w:rsid w:val="004B3A7E"/>
    <w:rsid w:val="004B6412"/>
    <w:rsid w:val="004B76D4"/>
    <w:rsid w:val="004C0BF9"/>
    <w:rsid w:val="004C675E"/>
    <w:rsid w:val="004C77F9"/>
    <w:rsid w:val="004D59E3"/>
    <w:rsid w:val="004E47FD"/>
    <w:rsid w:val="00502079"/>
    <w:rsid w:val="00502A57"/>
    <w:rsid w:val="00510A42"/>
    <w:rsid w:val="005129AA"/>
    <w:rsid w:val="005149E4"/>
    <w:rsid w:val="005163C5"/>
    <w:rsid w:val="005214EF"/>
    <w:rsid w:val="0052340F"/>
    <w:rsid w:val="00533303"/>
    <w:rsid w:val="005348F2"/>
    <w:rsid w:val="00536B5E"/>
    <w:rsid w:val="00536ECF"/>
    <w:rsid w:val="00542E18"/>
    <w:rsid w:val="005430F6"/>
    <w:rsid w:val="005461B3"/>
    <w:rsid w:val="00553EC5"/>
    <w:rsid w:val="005613C2"/>
    <w:rsid w:val="00571E28"/>
    <w:rsid w:val="0057542F"/>
    <w:rsid w:val="00580761"/>
    <w:rsid w:val="00581C0D"/>
    <w:rsid w:val="00585D08"/>
    <w:rsid w:val="005927B8"/>
    <w:rsid w:val="0059341F"/>
    <w:rsid w:val="00597428"/>
    <w:rsid w:val="005B1038"/>
    <w:rsid w:val="005B2131"/>
    <w:rsid w:val="005C31E8"/>
    <w:rsid w:val="005C6E65"/>
    <w:rsid w:val="005D0AAC"/>
    <w:rsid w:val="005E6127"/>
    <w:rsid w:val="005E7192"/>
    <w:rsid w:val="006025F3"/>
    <w:rsid w:val="006137CE"/>
    <w:rsid w:val="0061611E"/>
    <w:rsid w:val="00616263"/>
    <w:rsid w:val="00617813"/>
    <w:rsid w:val="00623C4D"/>
    <w:rsid w:val="00627DDF"/>
    <w:rsid w:val="00642D91"/>
    <w:rsid w:val="00644342"/>
    <w:rsid w:val="00645A50"/>
    <w:rsid w:val="006478F2"/>
    <w:rsid w:val="006543B4"/>
    <w:rsid w:val="00656AF2"/>
    <w:rsid w:val="00663EEA"/>
    <w:rsid w:val="00663F71"/>
    <w:rsid w:val="00666307"/>
    <w:rsid w:val="00666C75"/>
    <w:rsid w:val="00667465"/>
    <w:rsid w:val="00681BFA"/>
    <w:rsid w:val="0068255D"/>
    <w:rsid w:val="00683B30"/>
    <w:rsid w:val="00686D1D"/>
    <w:rsid w:val="006874B7"/>
    <w:rsid w:val="00690945"/>
    <w:rsid w:val="00692B51"/>
    <w:rsid w:val="00693915"/>
    <w:rsid w:val="00697522"/>
    <w:rsid w:val="006A2E96"/>
    <w:rsid w:val="006A462A"/>
    <w:rsid w:val="006A7F56"/>
    <w:rsid w:val="006B53D9"/>
    <w:rsid w:val="006B6918"/>
    <w:rsid w:val="006C6E89"/>
    <w:rsid w:val="006D33B9"/>
    <w:rsid w:val="006E0F1E"/>
    <w:rsid w:val="006E104B"/>
    <w:rsid w:val="006F58FF"/>
    <w:rsid w:val="006F5EBC"/>
    <w:rsid w:val="006F7D82"/>
    <w:rsid w:val="00720209"/>
    <w:rsid w:val="00720634"/>
    <w:rsid w:val="007330F4"/>
    <w:rsid w:val="00735BF5"/>
    <w:rsid w:val="00736369"/>
    <w:rsid w:val="00740EEA"/>
    <w:rsid w:val="00742408"/>
    <w:rsid w:val="00743031"/>
    <w:rsid w:val="00760267"/>
    <w:rsid w:val="00762358"/>
    <w:rsid w:val="00763904"/>
    <w:rsid w:val="007650C3"/>
    <w:rsid w:val="00765975"/>
    <w:rsid w:val="0076784C"/>
    <w:rsid w:val="00774275"/>
    <w:rsid w:val="00774B3E"/>
    <w:rsid w:val="00776917"/>
    <w:rsid w:val="0077753F"/>
    <w:rsid w:val="00791165"/>
    <w:rsid w:val="007A0642"/>
    <w:rsid w:val="007A2CAC"/>
    <w:rsid w:val="007A3B87"/>
    <w:rsid w:val="007B0678"/>
    <w:rsid w:val="007B58BF"/>
    <w:rsid w:val="007C29C0"/>
    <w:rsid w:val="007C4E22"/>
    <w:rsid w:val="007C612A"/>
    <w:rsid w:val="007C798B"/>
    <w:rsid w:val="007D57CA"/>
    <w:rsid w:val="007E166D"/>
    <w:rsid w:val="007E1E1D"/>
    <w:rsid w:val="007E6D39"/>
    <w:rsid w:val="007E6E6A"/>
    <w:rsid w:val="007E7C80"/>
    <w:rsid w:val="007F3207"/>
    <w:rsid w:val="007F5645"/>
    <w:rsid w:val="00800F1A"/>
    <w:rsid w:val="008075B7"/>
    <w:rsid w:val="00807F41"/>
    <w:rsid w:val="008139B9"/>
    <w:rsid w:val="00817EF6"/>
    <w:rsid w:val="0082397E"/>
    <w:rsid w:val="0082642A"/>
    <w:rsid w:val="00827B35"/>
    <w:rsid w:val="008311EF"/>
    <w:rsid w:val="00841B87"/>
    <w:rsid w:val="00842476"/>
    <w:rsid w:val="00843D30"/>
    <w:rsid w:val="00845CC3"/>
    <w:rsid w:val="00852120"/>
    <w:rsid w:val="00853B2D"/>
    <w:rsid w:val="0086269F"/>
    <w:rsid w:val="0086274A"/>
    <w:rsid w:val="008627C9"/>
    <w:rsid w:val="00862BC4"/>
    <w:rsid w:val="00865960"/>
    <w:rsid w:val="008744F2"/>
    <w:rsid w:val="0089005D"/>
    <w:rsid w:val="0089354A"/>
    <w:rsid w:val="00896C56"/>
    <w:rsid w:val="0089735B"/>
    <w:rsid w:val="008A0266"/>
    <w:rsid w:val="008A1CC9"/>
    <w:rsid w:val="008A3BE3"/>
    <w:rsid w:val="008B2919"/>
    <w:rsid w:val="008C07AE"/>
    <w:rsid w:val="008C2F72"/>
    <w:rsid w:val="008C58BA"/>
    <w:rsid w:val="008C7D53"/>
    <w:rsid w:val="008D4B08"/>
    <w:rsid w:val="008D62AB"/>
    <w:rsid w:val="008E1A6E"/>
    <w:rsid w:val="008E427B"/>
    <w:rsid w:val="008E5D4E"/>
    <w:rsid w:val="008F2E3B"/>
    <w:rsid w:val="00903126"/>
    <w:rsid w:val="00903644"/>
    <w:rsid w:val="00907293"/>
    <w:rsid w:val="0090791F"/>
    <w:rsid w:val="009147A2"/>
    <w:rsid w:val="00917B02"/>
    <w:rsid w:val="00924B84"/>
    <w:rsid w:val="009264CC"/>
    <w:rsid w:val="0093217A"/>
    <w:rsid w:val="00940831"/>
    <w:rsid w:val="009452EB"/>
    <w:rsid w:val="00962CF1"/>
    <w:rsid w:val="00967628"/>
    <w:rsid w:val="00972EC4"/>
    <w:rsid w:val="009812FC"/>
    <w:rsid w:val="0098265B"/>
    <w:rsid w:val="00986593"/>
    <w:rsid w:val="00996DDD"/>
    <w:rsid w:val="009A1C33"/>
    <w:rsid w:val="009A26DE"/>
    <w:rsid w:val="009A36BA"/>
    <w:rsid w:val="009A5676"/>
    <w:rsid w:val="009B0CDD"/>
    <w:rsid w:val="009B3A97"/>
    <w:rsid w:val="009B433D"/>
    <w:rsid w:val="009B5A1F"/>
    <w:rsid w:val="009C6324"/>
    <w:rsid w:val="009D103E"/>
    <w:rsid w:val="009D39B7"/>
    <w:rsid w:val="009D7AD4"/>
    <w:rsid w:val="009E30D1"/>
    <w:rsid w:val="009E49B8"/>
    <w:rsid w:val="009E4A90"/>
    <w:rsid w:val="009E5001"/>
    <w:rsid w:val="009F29A6"/>
    <w:rsid w:val="00A05D1F"/>
    <w:rsid w:val="00A1750E"/>
    <w:rsid w:val="00A230B1"/>
    <w:rsid w:val="00A270BE"/>
    <w:rsid w:val="00A27B8A"/>
    <w:rsid w:val="00A31DD1"/>
    <w:rsid w:val="00A3501D"/>
    <w:rsid w:val="00A403BE"/>
    <w:rsid w:val="00A461E1"/>
    <w:rsid w:val="00A51418"/>
    <w:rsid w:val="00A605E5"/>
    <w:rsid w:val="00A60F4C"/>
    <w:rsid w:val="00A6347B"/>
    <w:rsid w:val="00A77BC3"/>
    <w:rsid w:val="00A81F19"/>
    <w:rsid w:val="00A825D1"/>
    <w:rsid w:val="00A8515D"/>
    <w:rsid w:val="00A86B6C"/>
    <w:rsid w:val="00A9735A"/>
    <w:rsid w:val="00AB13B0"/>
    <w:rsid w:val="00AB27D8"/>
    <w:rsid w:val="00AB3381"/>
    <w:rsid w:val="00AB6B49"/>
    <w:rsid w:val="00AD17C9"/>
    <w:rsid w:val="00AE56FC"/>
    <w:rsid w:val="00AF250F"/>
    <w:rsid w:val="00B0522E"/>
    <w:rsid w:val="00B07206"/>
    <w:rsid w:val="00B10287"/>
    <w:rsid w:val="00B11087"/>
    <w:rsid w:val="00B160B7"/>
    <w:rsid w:val="00B24771"/>
    <w:rsid w:val="00B2566F"/>
    <w:rsid w:val="00B262B6"/>
    <w:rsid w:val="00B3030F"/>
    <w:rsid w:val="00B34CFF"/>
    <w:rsid w:val="00B36741"/>
    <w:rsid w:val="00B42D89"/>
    <w:rsid w:val="00B54D4F"/>
    <w:rsid w:val="00B55EFF"/>
    <w:rsid w:val="00B5702E"/>
    <w:rsid w:val="00B67485"/>
    <w:rsid w:val="00B70D37"/>
    <w:rsid w:val="00B72A96"/>
    <w:rsid w:val="00B869D9"/>
    <w:rsid w:val="00B94D53"/>
    <w:rsid w:val="00B96D09"/>
    <w:rsid w:val="00BA3CF9"/>
    <w:rsid w:val="00BB5414"/>
    <w:rsid w:val="00BC5856"/>
    <w:rsid w:val="00BD566F"/>
    <w:rsid w:val="00BD5F70"/>
    <w:rsid w:val="00BE000E"/>
    <w:rsid w:val="00BE1DC9"/>
    <w:rsid w:val="00BE4529"/>
    <w:rsid w:val="00BF461D"/>
    <w:rsid w:val="00BF63FF"/>
    <w:rsid w:val="00BF6776"/>
    <w:rsid w:val="00BF7F5B"/>
    <w:rsid w:val="00C00601"/>
    <w:rsid w:val="00C02536"/>
    <w:rsid w:val="00C128FC"/>
    <w:rsid w:val="00C16AB7"/>
    <w:rsid w:val="00C176B7"/>
    <w:rsid w:val="00C20D81"/>
    <w:rsid w:val="00C33398"/>
    <w:rsid w:val="00C449D1"/>
    <w:rsid w:val="00C46523"/>
    <w:rsid w:val="00C508EE"/>
    <w:rsid w:val="00C51159"/>
    <w:rsid w:val="00C54837"/>
    <w:rsid w:val="00C56383"/>
    <w:rsid w:val="00C57060"/>
    <w:rsid w:val="00C572C8"/>
    <w:rsid w:val="00C649A7"/>
    <w:rsid w:val="00C70E91"/>
    <w:rsid w:val="00C71797"/>
    <w:rsid w:val="00C7372A"/>
    <w:rsid w:val="00C7543E"/>
    <w:rsid w:val="00C77612"/>
    <w:rsid w:val="00CA0226"/>
    <w:rsid w:val="00CB0ABB"/>
    <w:rsid w:val="00CB15D0"/>
    <w:rsid w:val="00CB37C1"/>
    <w:rsid w:val="00CC3D1C"/>
    <w:rsid w:val="00CC3DA6"/>
    <w:rsid w:val="00CC4286"/>
    <w:rsid w:val="00CC4CA1"/>
    <w:rsid w:val="00CC67E1"/>
    <w:rsid w:val="00CF3ACC"/>
    <w:rsid w:val="00D004BD"/>
    <w:rsid w:val="00D07D78"/>
    <w:rsid w:val="00D12BDB"/>
    <w:rsid w:val="00D130D4"/>
    <w:rsid w:val="00D14BF2"/>
    <w:rsid w:val="00D17B3C"/>
    <w:rsid w:val="00D17DC0"/>
    <w:rsid w:val="00D226DA"/>
    <w:rsid w:val="00D316B4"/>
    <w:rsid w:val="00D32310"/>
    <w:rsid w:val="00D32CA0"/>
    <w:rsid w:val="00D34A74"/>
    <w:rsid w:val="00D361B3"/>
    <w:rsid w:val="00D41207"/>
    <w:rsid w:val="00D46672"/>
    <w:rsid w:val="00D52B2D"/>
    <w:rsid w:val="00D70F2C"/>
    <w:rsid w:val="00D76F9B"/>
    <w:rsid w:val="00D84B2D"/>
    <w:rsid w:val="00D93C53"/>
    <w:rsid w:val="00DA0B78"/>
    <w:rsid w:val="00DA12B8"/>
    <w:rsid w:val="00DB4C3F"/>
    <w:rsid w:val="00DC139E"/>
    <w:rsid w:val="00DD44F5"/>
    <w:rsid w:val="00DD72C5"/>
    <w:rsid w:val="00DE6B64"/>
    <w:rsid w:val="00DE6CCF"/>
    <w:rsid w:val="00DF453B"/>
    <w:rsid w:val="00DF6CAC"/>
    <w:rsid w:val="00DF6FF2"/>
    <w:rsid w:val="00E06B86"/>
    <w:rsid w:val="00E074CE"/>
    <w:rsid w:val="00E15582"/>
    <w:rsid w:val="00E17C2A"/>
    <w:rsid w:val="00E35B56"/>
    <w:rsid w:val="00E406AC"/>
    <w:rsid w:val="00E412BF"/>
    <w:rsid w:val="00E526EA"/>
    <w:rsid w:val="00E60F64"/>
    <w:rsid w:val="00E62AEA"/>
    <w:rsid w:val="00E679FA"/>
    <w:rsid w:val="00E74869"/>
    <w:rsid w:val="00E7798E"/>
    <w:rsid w:val="00E77D6D"/>
    <w:rsid w:val="00E94E18"/>
    <w:rsid w:val="00E95FC3"/>
    <w:rsid w:val="00E97D81"/>
    <w:rsid w:val="00EA6341"/>
    <w:rsid w:val="00EB1D3A"/>
    <w:rsid w:val="00EB56A1"/>
    <w:rsid w:val="00EB732D"/>
    <w:rsid w:val="00ED6ADD"/>
    <w:rsid w:val="00EE014A"/>
    <w:rsid w:val="00EE2D83"/>
    <w:rsid w:val="00EE6F00"/>
    <w:rsid w:val="00EF6A56"/>
    <w:rsid w:val="00F029CA"/>
    <w:rsid w:val="00F035C2"/>
    <w:rsid w:val="00F0382F"/>
    <w:rsid w:val="00F07691"/>
    <w:rsid w:val="00F10C7D"/>
    <w:rsid w:val="00F15D93"/>
    <w:rsid w:val="00F233E9"/>
    <w:rsid w:val="00F24896"/>
    <w:rsid w:val="00F304FC"/>
    <w:rsid w:val="00F33C1D"/>
    <w:rsid w:val="00F40839"/>
    <w:rsid w:val="00F55B37"/>
    <w:rsid w:val="00F61500"/>
    <w:rsid w:val="00F704EB"/>
    <w:rsid w:val="00F73AB5"/>
    <w:rsid w:val="00F828BF"/>
    <w:rsid w:val="00F83752"/>
    <w:rsid w:val="00F971A7"/>
    <w:rsid w:val="00FA141B"/>
    <w:rsid w:val="00FB1B8B"/>
    <w:rsid w:val="00FB3C3E"/>
    <w:rsid w:val="00FB76C8"/>
    <w:rsid w:val="00FC1403"/>
    <w:rsid w:val="00FC1BE0"/>
    <w:rsid w:val="00FD3D16"/>
    <w:rsid w:val="00FE3368"/>
    <w:rsid w:val="00FE6632"/>
    <w:rsid w:val="00FE75C5"/>
    <w:rsid w:val="00FF0B04"/>
    <w:rsid w:val="00FF6A71"/>
    <w:rsid w:val="00FF7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FF2EF65C-E3BD-4F70-8C8C-E31AFDEBD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Hyperlink" w:uiPriority="99"/>
    <w:lsdException w:name="FollowedHyperlink" w:uiPriority="99"/>
    <w:lsdException w:name="Strong" w:locked="1" w:qFormat="1"/>
    <w:lsdException w:name="Emphasis" w:locked="1" w:qFormat="1"/>
    <w:lsdException w:name="Normal (Web)" w:uiPriority="99"/>
    <w:lsdException w:name="No List" w:uiPriority="99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3078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locked/>
    <w:rsid w:val="002A1FB8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locked/>
    <w:rsid w:val="00774B3E"/>
    <w:pPr>
      <w:keepNext/>
      <w:spacing w:after="0" w:line="240" w:lineRule="auto"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character" w:customStyle="1" w:styleId="10">
    <w:name w:val="Заголовок 1 Знак"/>
    <w:link w:val="1"/>
    <w:rsid w:val="002A1FB8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link w:val="3"/>
    <w:rsid w:val="00774B3E"/>
    <w:rPr>
      <w:b/>
      <w:sz w:val="40"/>
      <w:lang w:val="ru-RU" w:eastAsia="ru-RU" w:bidi="ar-SA"/>
    </w:rPr>
  </w:style>
  <w:style w:type="paragraph" w:customStyle="1" w:styleId="ListParagraph">
    <w:name w:val="List Paragraph"/>
    <w:basedOn w:val="a"/>
    <w:rsid w:val="00E412BF"/>
    <w:pPr>
      <w:ind w:left="720"/>
    </w:pPr>
  </w:style>
  <w:style w:type="paragraph" w:customStyle="1" w:styleId="ConsPlusNonformat">
    <w:name w:val="ConsPlusNonformat"/>
    <w:rsid w:val="00E17C2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rsid w:val="008F2E3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Cell">
    <w:name w:val="ConsPlusCell"/>
    <w:rsid w:val="00C0060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rmal">
    <w:name w:val="ConsPlusNormal"/>
    <w:rsid w:val="00774B3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Body Text"/>
    <w:basedOn w:val="a"/>
    <w:link w:val="a4"/>
    <w:rsid w:val="002361AC"/>
    <w:pPr>
      <w:spacing w:after="0" w:line="240" w:lineRule="auto"/>
      <w:jc w:val="both"/>
    </w:pPr>
    <w:rPr>
      <w:sz w:val="28"/>
      <w:szCs w:val="24"/>
    </w:rPr>
  </w:style>
  <w:style w:type="character" w:customStyle="1" w:styleId="a4">
    <w:name w:val="Основной текст Знак"/>
    <w:link w:val="a3"/>
    <w:rsid w:val="002361AC"/>
    <w:rPr>
      <w:sz w:val="28"/>
      <w:szCs w:val="24"/>
      <w:lang w:val="ru-RU" w:eastAsia="ru-RU" w:bidi="ar-SA"/>
    </w:rPr>
  </w:style>
  <w:style w:type="paragraph" w:styleId="2">
    <w:name w:val="Body Text 2"/>
    <w:basedOn w:val="a"/>
    <w:rsid w:val="002361AC"/>
    <w:pPr>
      <w:spacing w:after="0" w:line="240" w:lineRule="auto"/>
    </w:pPr>
    <w:rPr>
      <w:rFonts w:ascii="Times New Roman" w:hAnsi="Times New Roman"/>
      <w:sz w:val="28"/>
      <w:szCs w:val="24"/>
    </w:rPr>
  </w:style>
  <w:style w:type="paragraph" w:styleId="a5">
    <w:name w:val="header"/>
    <w:basedOn w:val="a"/>
    <w:link w:val="a6"/>
    <w:rsid w:val="003E01AF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Верхний колонтитул Знак"/>
    <w:link w:val="a5"/>
    <w:rsid w:val="003E01AF"/>
    <w:rPr>
      <w:sz w:val="22"/>
      <w:szCs w:val="22"/>
    </w:rPr>
  </w:style>
  <w:style w:type="paragraph" w:styleId="a7">
    <w:name w:val="footer"/>
    <w:basedOn w:val="a"/>
    <w:link w:val="a8"/>
    <w:rsid w:val="003E01AF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Нижний колонтитул Знак"/>
    <w:link w:val="a7"/>
    <w:rsid w:val="003E01AF"/>
    <w:rPr>
      <w:sz w:val="22"/>
      <w:szCs w:val="22"/>
    </w:rPr>
  </w:style>
  <w:style w:type="paragraph" w:customStyle="1" w:styleId="ConsPlusTitle">
    <w:name w:val="ConsPlusTitle"/>
    <w:next w:val="a"/>
    <w:rsid w:val="00CB37C1"/>
    <w:pPr>
      <w:widowControl w:val="0"/>
      <w:suppressAutoHyphens/>
      <w:autoSpaceDE w:val="0"/>
    </w:pPr>
    <w:rPr>
      <w:rFonts w:ascii="Arial" w:eastAsia="Arial" w:hAnsi="Arial" w:cs="Arial"/>
      <w:b/>
      <w:bCs/>
      <w:lang w:eastAsia="hi-IN" w:bidi="hi-IN"/>
    </w:rPr>
  </w:style>
  <w:style w:type="paragraph" w:styleId="a9">
    <w:name w:val="Balloon Text"/>
    <w:basedOn w:val="a"/>
    <w:link w:val="aa"/>
    <w:rsid w:val="00395623"/>
    <w:pPr>
      <w:spacing w:after="0" w:line="240" w:lineRule="auto"/>
    </w:pPr>
    <w:rPr>
      <w:rFonts w:ascii="Segoe UI" w:hAnsi="Segoe UI"/>
      <w:sz w:val="18"/>
      <w:szCs w:val="18"/>
      <w:lang w:val="x-none" w:eastAsia="x-none"/>
    </w:rPr>
  </w:style>
  <w:style w:type="character" w:customStyle="1" w:styleId="aa">
    <w:name w:val="Текст выноски Знак"/>
    <w:link w:val="a9"/>
    <w:rsid w:val="00395623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unhideWhenUsed/>
    <w:rsid w:val="00681BF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c">
    <w:name w:val="Hyperlink"/>
    <w:uiPriority w:val="99"/>
    <w:unhideWhenUsed/>
    <w:rsid w:val="005927B8"/>
    <w:rPr>
      <w:color w:val="0563C1"/>
      <w:u w:val="single"/>
    </w:rPr>
  </w:style>
  <w:style w:type="table" w:styleId="ad">
    <w:name w:val="Table Grid"/>
    <w:basedOn w:val="a1"/>
    <w:locked/>
    <w:rsid w:val="002A1F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FollowedHyperlink"/>
    <w:uiPriority w:val="99"/>
    <w:unhideWhenUsed/>
    <w:rsid w:val="00B67485"/>
    <w:rPr>
      <w:color w:val="954F72"/>
      <w:u w:val="single"/>
    </w:rPr>
  </w:style>
  <w:style w:type="paragraph" w:customStyle="1" w:styleId="msonormal0">
    <w:name w:val="msonormal"/>
    <w:basedOn w:val="a"/>
    <w:rsid w:val="00B6748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65">
    <w:name w:val="xl65"/>
    <w:basedOn w:val="a"/>
    <w:rsid w:val="00B67485"/>
    <w:pPr>
      <w:spacing w:before="100" w:beforeAutospacing="1" w:after="100" w:afterAutospacing="1" w:line="240" w:lineRule="auto"/>
    </w:pPr>
    <w:rPr>
      <w:rFonts w:ascii="MS Sans Serif" w:hAnsi="MS Sans Serif"/>
      <w:sz w:val="17"/>
      <w:szCs w:val="17"/>
    </w:rPr>
  </w:style>
  <w:style w:type="paragraph" w:customStyle="1" w:styleId="xl66">
    <w:name w:val="xl66"/>
    <w:basedOn w:val="a"/>
    <w:rsid w:val="00B67485"/>
    <w:pPr>
      <w:spacing w:before="100" w:beforeAutospacing="1" w:after="100" w:afterAutospacing="1" w:line="240" w:lineRule="auto"/>
      <w:textAlignment w:val="top"/>
    </w:pPr>
    <w:rPr>
      <w:rFonts w:ascii="MS Sans Serif" w:hAnsi="MS Sans Serif"/>
      <w:sz w:val="17"/>
      <w:szCs w:val="17"/>
    </w:rPr>
  </w:style>
  <w:style w:type="paragraph" w:customStyle="1" w:styleId="xl67">
    <w:name w:val="xl67"/>
    <w:basedOn w:val="a"/>
    <w:rsid w:val="00B67485"/>
    <w:pPr>
      <w:spacing w:before="100" w:beforeAutospacing="1" w:after="100" w:afterAutospacing="1" w:line="240" w:lineRule="auto"/>
      <w:textAlignment w:val="top"/>
    </w:pPr>
    <w:rPr>
      <w:rFonts w:ascii="MS Sans Serif" w:hAnsi="MS Sans Serif"/>
      <w:sz w:val="17"/>
      <w:szCs w:val="17"/>
    </w:rPr>
  </w:style>
  <w:style w:type="paragraph" w:customStyle="1" w:styleId="xl68">
    <w:name w:val="xl68"/>
    <w:basedOn w:val="a"/>
    <w:rsid w:val="00B674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hAnsi="MS Sans Serif"/>
      <w:b/>
      <w:bCs/>
      <w:sz w:val="18"/>
      <w:szCs w:val="18"/>
    </w:rPr>
  </w:style>
  <w:style w:type="paragraph" w:customStyle="1" w:styleId="xl69">
    <w:name w:val="xl69"/>
    <w:basedOn w:val="a"/>
    <w:rsid w:val="00B67485"/>
    <w:pPr>
      <w:pBdr>
        <w:top w:val="single" w:sz="4" w:space="0" w:color="auto"/>
        <w:left w:val="single" w:sz="4" w:space="0" w:color="auto"/>
        <w:bottom w:val="single" w:sz="4" w:space="0" w:color="auto"/>
        <w:right w:val="dotted" w:sz="4" w:space="0" w:color="auto"/>
      </w:pBdr>
      <w:spacing w:before="100" w:beforeAutospacing="1" w:after="100" w:afterAutospacing="1" w:line="240" w:lineRule="auto"/>
    </w:pPr>
    <w:rPr>
      <w:rFonts w:ascii="MS Sans Serif" w:hAnsi="MS Sans Serif"/>
      <w:b/>
      <w:bCs/>
      <w:sz w:val="16"/>
      <w:szCs w:val="16"/>
    </w:rPr>
  </w:style>
  <w:style w:type="paragraph" w:customStyle="1" w:styleId="xl70">
    <w:name w:val="xl70"/>
    <w:basedOn w:val="a"/>
    <w:rsid w:val="00B67485"/>
    <w:pPr>
      <w:pBdr>
        <w:top w:val="single" w:sz="4" w:space="0" w:color="auto"/>
        <w:left w:val="dotted" w:sz="4" w:space="0" w:color="auto"/>
        <w:bottom w:val="single" w:sz="4" w:space="0" w:color="auto"/>
        <w:right w:val="dotted" w:sz="4" w:space="0" w:color="auto"/>
      </w:pBdr>
      <w:spacing w:before="100" w:beforeAutospacing="1" w:after="100" w:afterAutospacing="1" w:line="240" w:lineRule="auto"/>
      <w:jc w:val="center"/>
    </w:pPr>
    <w:rPr>
      <w:rFonts w:ascii="Arial Narrow" w:hAnsi="Arial Narrow"/>
      <w:b/>
      <w:bCs/>
      <w:sz w:val="16"/>
      <w:szCs w:val="16"/>
    </w:rPr>
  </w:style>
  <w:style w:type="paragraph" w:customStyle="1" w:styleId="xl71">
    <w:name w:val="xl71"/>
    <w:basedOn w:val="a"/>
    <w:rsid w:val="00B67485"/>
    <w:pPr>
      <w:pBdr>
        <w:top w:val="single" w:sz="4" w:space="0" w:color="auto"/>
        <w:left w:val="dotted" w:sz="4" w:space="0" w:color="auto"/>
        <w:bottom w:val="single" w:sz="4" w:space="0" w:color="auto"/>
        <w:right w:val="dotted" w:sz="4" w:space="0" w:color="auto"/>
      </w:pBdr>
      <w:spacing w:before="100" w:beforeAutospacing="1" w:after="100" w:afterAutospacing="1" w:line="240" w:lineRule="auto"/>
      <w:jc w:val="right"/>
    </w:pPr>
    <w:rPr>
      <w:rFonts w:ascii="Arial Narrow" w:hAnsi="Arial Narrow"/>
      <w:b/>
      <w:bCs/>
      <w:sz w:val="16"/>
      <w:szCs w:val="16"/>
    </w:rPr>
  </w:style>
  <w:style w:type="paragraph" w:customStyle="1" w:styleId="xl72">
    <w:name w:val="xl72"/>
    <w:basedOn w:val="a"/>
    <w:rsid w:val="00B67485"/>
    <w:pPr>
      <w:pBdr>
        <w:top w:val="single" w:sz="4" w:space="0" w:color="auto"/>
        <w:left w:val="dotted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Narrow" w:hAnsi="Arial Narrow"/>
      <w:b/>
      <w:bCs/>
      <w:sz w:val="16"/>
      <w:szCs w:val="16"/>
    </w:rPr>
  </w:style>
  <w:style w:type="paragraph" w:customStyle="1" w:styleId="xl73">
    <w:name w:val="xl73"/>
    <w:basedOn w:val="a"/>
    <w:rsid w:val="00B67485"/>
    <w:pPr>
      <w:pBdr>
        <w:top w:val="single" w:sz="4" w:space="0" w:color="auto"/>
        <w:left w:val="single" w:sz="4" w:space="0" w:color="auto"/>
        <w:bottom w:val="single" w:sz="4" w:space="0" w:color="auto"/>
        <w:right w:val="dotted" w:sz="4" w:space="0" w:color="auto"/>
      </w:pBdr>
      <w:spacing w:before="100" w:beforeAutospacing="1" w:after="100" w:afterAutospacing="1" w:line="240" w:lineRule="auto"/>
    </w:pPr>
    <w:rPr>
      <w:rFonts w:ascii="Arial Narrow" w:hAnsi="Arial Narrow"/>
      <w:b/>
      <w:bCs/>
      <w:sz w:val="16"/>
      <w:szCs w:val="16"/>
    </w:rPr>
  </w:style>
  <w:style w:type="paragraph" w:customStyle="1" w:styleId="xl74">
    <w:name w:val="xl74"/>
    <w:basedOn w:val="a"/>
    <w:rsid w:val="00B67485"/>
    <w:pPr>
      <w:pBdr>
        <w:top w:val="single" w:sz="4" w:space="0" w:color="auto"/>
        <w:left w:val="dotted" w:sz="4" w:space="0" w:color="auto"/>
        <w:bottom w:val="single" w:sz="4" w:space="0" w:color="auto"/>
        <w:right w:val="dotted" w:sz="4" w:space="0" w:color="auto"/>
      </w:pBdr>
      <w:spacing w:before="100" w:beforeAutospacing="1" w:after="100" w:afterAutospacing="1" w:line="240" w:lineRule="auto"/>
      <w:jc w:val="center"/>
    </w:pPr>
    <w:rPr>
      <w:rFonts w:ascii="Arial Narrow" w:hAnsi="Arial Narrow"/>
      <w:b/>
      <w:bCs/>
      <w:sz w:val="16"/>
      <w:szCs w:val="16"/>
    </w:rPr>
  </w:style>
  <w:style w:type="paragraph" w:customStyle="1" w:styleId="xl75">
    <w:name w:val="xl75"/>
    <w:basedOn w:val="a"/>
    <w:rsid w:val="00B67485"/>
    <w:pPr>
      <w:pBdr>
        <w:top w:val="single" w:sz="4" w:space="0" w:color="auto"/>
        <w:left w:val="dotted" w:sz="4" w:space="0" w:color="auto"/>
        <w:bottom w:val="single" w:sz="4" w:space="0" w:color="auto"/>
        <w:right w:val="dotted" w:sz="4" w:space="0" w:color="auto"/>
      </w:pBdr>
      <w:spacing w:before="100" w:beforeAutospacing="1" w:after="100" w:afterAutospacing="1" w:line="240" w:lineRule="auto"/>
      <w:jc w:val="right"/>
    </w:pPr>
    <w:rPr>
      <w:rFonts w:ascii="Arial Narrow" w:hAnsi="Arial Narrow"/>
      <w:b/>
      <w:bCs/>
      <w:sz w:val="16"/>
      <w:szCs w:val="16"/>
    </w:rPr>
  </w:style>
  <w:style w:type="paragraph" w:customStyle="1" w:styleId="xl76">
    <w:name w:val="xl76"/>
    <w:basedOn w:val="a"/>
    <w:rsid w:val="00B67485"/>
    <w:pPr>
      <w:pBdr>
        <w:top w:val="single" w:sz="4" w:space="0" w:color="auto"/>
        <w:left w:val="dotted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Narrow" w:hAnsi="Arial Narrow"/>
      <w:b/>
      <w:bCs/>
      <w:sz w:val="16"/>
      <w:szCs w:val="16"/>
    </w:rPr>
  </w:style>
  <w:style w:type="paragraph" w:customStyle="1" w:styleId="xl77">
    <w:name w:val="xl77"/>
    <w:basedOn w:val="a"/>
    <w:rsid w:val="00B67485"/>
    <w:pPr>
      <w:pBdr>
        <w:top w:val="dotted" w:sz="4" w:space="0" w:color="auto"/>
        <w:left w:val="single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hAnsi="Arial Narrow"/>
      <w:sz w:val="16"/>
      <w:szCs w:val="16"/>
    </w:rPr>
  </w:style>
  <w:style w:type="paragraph" w:customStyle="1" w:styleId="xl78">
    <w:name w:val="xl78"/>
    <w:basedOn w:val="a"/>
    <w:rsid w:val="00B67485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16"/>
      <w:szCs w:val="16"/>
    </w:rPr>
  </w:style>
  <w:style w:type="paragraph" w:customStyle="1" w:styleId="xl79">
    <w:name w:val="xl79"/>
    <w:basedOn w:val="a"/>
    <w:rsid w:val="00B67485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hAnsi="Arial Narrow"/>
      <w:sz w:val="16"/>
      <w:szCs w:val="16"/>
    </w:rPr>
  </w:style>
  <w:style w:type="paragraph" w:customStyle="1" w:styleId="xl80">
    <w:name w:val="xl80"/>
    <w:basedOn w:val="a"/>
    <w:rsid w:val="00B67485"/>
    <w:pPr>
      <w:pBdr>
        <w:top w:val="dotted" w:sz="4" w:space="0" w:color="auto"/>
        <w:left w:val="dotted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hAnsi="Arial Narrow"/>
      <w:sz w:val="16"/>
      <w:szCs w:val="16"/>
    </w:rPr>
  </w:style>
  <w:style w:type="paragraph" w:customStyle="1" w:styleId="xl81">
    <w:name w:val="xl81"/>
    <w:basedOn w:val="a"/>
    <w:rsid w:val="00B67485"/>
    <w:pPr>
      <w:pBdr>
        <w:top w:val="single" w:sz="4" w:space="0" w:color="auto"/>
        <w:left w:val="single" w:sz="4" w:space="0" w:color="auto"/>
        <w:bottom w:val="single" w:sz="4" w:space="0" w:color="auto"/>
        <w:right w:val="dotted" w:sz="4" w:space="0" w:color="auto"/>
      </w:pBdr>
      <w:spacing w:before="100" w:beforeAutospacing="1" w:after="100" w:afterAutospacing="1" w:line="240" w:lineRule="auto"/>
    </w:pPr>
    <w:rPr>
      <w:rFonts w:ascii="Arial Narrow" w:hAnsi="Arial Narrow"/>
      <w:b/>
      <w:bCs/>
      <w:sz w:val="16"/>
      <w:szCs w:val="16"/>
    </w:rPr>
  </w:style>
  <w:style w:type="paragraph" w:customStyle="1" w:styleId="xl82">
    <w:name w:val="xl82"/>
    <w:basedOn w:val="a"/>
    <w:rsid w:val="00B67485"/>
    <w:pP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</w:rPr>
  </w:style>
  <w:style w:type="paragraph" w:customStyle="1" w:styleId="xl83">
    <w:name w:val="xl83"/>
    <w:basedOn w:val="a"/>
    <w:rsid w:val="00B67485"/>
    <w:pP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84">
    <w:name w:val="xl84"/>
    <w:basedOn w:val="a"/>
    <w:rsid w:val="00B67485"/>
    <w:pPr>
      <w:spacing w:before="100" w:beforeAutospacing="1" w:after="100" w:afterAutospacing="1" w:line="240" w:lineRule="auto"/>
      <w:jc w:val="right"/>
    </w:pPr>
    <w:rPr>
      <w:rFonts w:ascii="Times New Roman" w:hAnsi="Times New Roman"/>
      <w:sz w:val="24"/>
      <w:szCs w:val="24"/>
    </w:rPr>
  </w:style>
  <w:style w:type="paragraph" w:customStyle="1" w:styleId="xl85">
    <w:name w:val="xl85"/>
    <w:basedOn w:val="a"/>
    <w:rsid w:val="00B67485"/>
    <w:pPr>
      <w:spacing w:before="100" w:beforeAutospacing="1" w:after="100" w:afterAutospacing="1" w:line="240" w:lineRule="auto"/>
      <w:jc w:val="right"/>
    </w:pPr>
    <w:rPr>
      <w:rFonts w:ascii="Arial" w:hAnsi="Arial" w:cs="Arial"/>
      <w:sz w:val="24"/>
      <w:szCs w:val="24"/>
    </w:rPr>
  </w:style>
  <w:style w:type="paragraph" w:customStyle="1" w:styleId="21">
    <w:name w:val="Основной текст 21"/>
    <w:basedOn w:val="a"/>
    <w:uiPriority w:val="99"/>
    <w:rsid w:val="001E774E"/>
    <w:pPr>
      <w:spacing w:after="0" w:line="240" w:lineRule="auto"/>
      <w:jc w:val="both"/>
    </w:pPr>
    <w:rPr>
      <w:rFonts w:ascii="Times New Roman" w:hAnsi="Times New Roman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93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0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1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7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5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8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1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2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4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7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0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3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4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4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2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5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8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913A888C244D774C4A98B1BB7237B9BBE588A64A29A694D190D254C490407A1D3370FCFA0D5a0A9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0913A888C244D774C4A98B1BB7237B9BBE588A64A29A694D190D254C490407A1D3370FCDA0D5042Aa7A6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913A888C244D774C4A98B1BB7237B9BBE588A64A29A694D190D254C490407A1D3370FC9A5DCa0A2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5FC96A-B4CF-414B-BF16-A8E479EE07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6134</Words>
  <Characters>34970</Characters>
  <Application>Microsoft Office Word</Application>
  <DocSecurity>0</DocSecurity>
  <Lines>291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Иловлинская районная Дума</vt:lpstr>
    </vt:vector>
  </TitlesOfParts>
  <Company/>
  <LinksUpToDate>false</LinksUpToDate>
  <CharactersWithSpaces>41022</CharactersWithSpaces>
  <SharedDoc>false</SharedDoc>
  <HLinks>
    <vt:vector size="18" baseType="variant">
      <vt:variant>
        <vt:i4>7471158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consultantplus://offline/ref=0913A888C244D774C4A98B1BB7237B9BBE588A64A29A694D190D254C490407A1D3370FCDA0D5042Aa7A6M</vt:lpwstr>
      </vt:variant>
      <vt:variant>
        <vt:lpwstr/>
      </vt:variant>
      <vt:variant>
        <vt:i4>7340142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consultantplus://offline/ref=0913A888C244D774C4A98B1BB7237B9BBE588A64A29A694D190D254C490407A1D3370FC9A5DCa0A2M</vt:lpwstr>
      </vt:variant>
      <vt:variant>
        <vt:lpwstr/>
      </vt:variant>
      <vt:variant>
        <vt:i4>7340137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consultantplus://offline/ref=0913A888C244D774C4A98B1BB7237B9BBE588A64A29A694D190D254C490407A1D3370FCFA0D5a0A9M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Иловлинская районная Дума</dc:title>
  <dc:subject/>
  <dc:creator>comp</dc:creator>
  <cp:keywords/>
  <dc:description/>
  <cp:lastModifiedBy>User</cp:lastModifiedBy>
  <cp:revision>2</cp:revision>
  <cp:lastPrinted>2026-02-27T11:37:00Z</cp:lastPrinted>
  <dcterms:created xsi:type="dcterms:W3CDTF">2026-04-29T04:13:00Z</dcterms:created>
  <dcterms:modified xsi:type="dcterms:W3CDTF">2026-04-29T04:13:00Z</dcterms:modified>
</cp:coreProperties>
</file>